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202_工作会议讲话(通用8篇)</w:t>
      </w:r>
      <w:bookmarkEnd w:id="1"/>
    </w:p>
    <w:p>
      <w:pPr>
        <w:jc w:val="center"/>
        <w:spacing w:before="0" w:after="450"/>
      </w:pPr>
      <w:r>
        <w:rPr>
          <w:rFonts w:ascii="Arial" w:hAnsi="Arial" w:eastAsia="Arial" w:cs="Arial"/>
          <w:color w:val="999999"/>
          <w:sz w:val="20"/>
          <w:szCs w:val="20"/>
        </w:rPr>
        <w:t xml:space="preserve">来源：网络  作者：心上人间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以下是为大家整理的关于20_工作会议讲话的文章8篇 ,欢迎品鉴！【篇一】20_工作会议讲话　　同志们：　　刚才李书记总结了矿20-年党风廉政建设和反腐败工作，围绕六个方面安排部署了今年的重点工作，...</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以下是为大家整理的关于20_工作会议讲话的文章8篇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年党风廉政建设和反腐败工作，围绕六个方面安排部署了今年的重点工作，希望大家认真的学习领会，抓好贯彻落实，这次会议是在矿职代会和20-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&gt;　　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【篇二】20_工作会议讲话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黑体" w:hAnsi="黑体" w:eastAsia="黑体" w:cs="黑体"/>
          <w:color w:val="000000"/>
          <w:sz w:val="36"/>
          <w:szCs w:val="36"/>
          <w:b w:val="1"/>
          <w:bCs w:val="1"/>
        </w:rPr>
        <w:t xml:space="preserve">【篇三】20_工作会议讲话</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今年以来在镇党委政府的正确领导下，自己能认真履行工作职责及廉洁自律规定有关要求。现将自己一年来学习工作情况汇报如下：</w:t>
      </w:r>
    </w:p>
    <w:p>
      <w:pPr>
        <w:ind w:left="0" w:right="0" w:firstLine="560"/>
        <w:spacing w:before="450" w:after="450" w:line="312" w:lineRule="auto"/>
      </w:pPr>
      <w:r>
        <w:rPr>
          <w:rFonts w:ascii="宋体" w:hAnsi="宋体" w:eastAsia="宋体" w:cs="宋体"/>
          <w:color w:val="000"/>
          <w:sz w:val="28"/>
          <w:szCs w:val="28"/>
        </w:rPr>
        <w:t xml:space="preserve">&gt;　　一、注重理论学习，努力提高政策理论水平</w:t>
      </w:r>
    </w:p>
    <w:p>
      <w:pPr>
        <w:ind w:left="0" w:right="0" w:firstLine="560"/>
        <w:spacing w:before="450" w:after="450" w:line="312" w:lineRule="auto"/>
      </w:pPr>
      <w:r>
        <w:rPr>
          <w:rFonts w:ascii="宋体" w:hAnsi="宋体" w:eastAsia="宋体" w:cs="宋体"/>
          <w:color w:val="000"/>
          <w:sz w:val="28"/>
          <w:szCs w:val="28"/>
        </w:rPr>
        <w:t xml:space="preserve">　　作为社区党支部书记，我深知职责重要，对此自己注重理论学习，认真研读邓小平理论、三个代表重要思想、科学发展观的论述等。使自己在增强理论素养的同时，不断提高工作能力。同时，通过阅读《党建文汇》、《社区党建》等专刊杂志，不断提高自身业务素质和管理水平。全年共计书写学习笔记1万字，撰写学习心得7篇，调研报告4篇。通过学习使自己的党性观念、思想水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&gt;　　二、履职情况</w:t>
      </w:r>
    </w:p>
    <w:p>
      <w:pPr>
        <w:ind w:left="0" w:right="0" w:firstLine="560"/>
        <w:spacing w:before="450" w:after="450" w:line="312" w:lineRule="auto"/>
      </w:pPr>
      <w:r>
        <w:rPr>
          <w:rFonts w:ascii="宋体" w:hAnsi="宋体" w:eastAsia="宋体" w:cs="宋体"/>
          <w:color w:val="000"/>
          <w:sz w:val="28"/>
          <w:szCs w:val="28"/>
        </w:rPr>
        <w:t xml:space="preserve">　　(一)以学习实践科学发展观为统领，积极探索创新党建工作、不断提高党的战斗力。</w:t>
      </w:r>
    </w:p>
    <w:p>
      <w:pPr>
        <w:ind w:left="0" w:right="0" w:firstLine="560"/>
        <w:spacing w:before="450" w:after="450" w:line="312" w:lineRule="auto"/>
      </w:pPr>
      <w:r>
        <w:rPr>
          <w:rFonts w:ascii="宋体" w:hAnsi="宋体" w:eastAsia="宋体" w:cs="宋体"/>
          <w:color w:val="000"/>
          <w:sz w:val="28"/>
          <w:szCs w:val="28"/>
        </w:rPr>
        <w:t xml:space="preserve">　　一是从党的自身建设抓起，开展“四抓”活动。即抓学习、抓制度、抓纪律、抓作风。充分发挥党员在社区建设中的先锋模范作用。</w:t>
      </w:r>
    </w:p>
    <w:p>
      <w:pPr>
        <w:ind w:left="0" w:right="0" w:firstLine="560"/>
        <w:spacing w:before="450" w:after="450" w:line="312" w:lineRule="auto"/>
      </w:pPr>
      <w:r>
        <w:rPr>
          <w:rFonts w:ascii="宋体" w:hAnsi="宋体" w:eastAsia="宋体" w:cs="宋体"/>
          <w:color w:val="000"/>
          <w:sz w:val="28"/>
          <w:szCs w:val="28"/>
        </w:rPr>
        <w:t xml:space="preserve">　　二是创新党员管理的新方法，建立流动党员登记簿，实行属地化管理，使流动党员离岗离家不离党，感受党组织的温暖。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　　三是结合“庆七一”建党节活动，组织居民参加红歌大家唱、放映优秀影片等庆祝活动，活跃了居民文化生活，促进了社区和谐。</w:t>
      </w:r>
    </w:p>
    <w:p>
      <w:pPr>
        <w:ind w:left="0" w:right="0" w:firstLine="560"/>
        <w:spacing w:before="450" w:after="450" w:line="312" w:lineRule="auto"/>
      </w:pPr>
      <w:r>
        <w:rPr>
          <w:rFonts w:ascii="宋体" w:hAnsi="宋体" w:eastAsia="宋体" w:cs="宋体"/>
          <w:color w:val="000"/>
          <w:sz w:val="28"/>
          <w:szCs w:val="28"/>
        </w:rPr>
        <w:t xml:space="preserve">　　四是结合十九大的召开，开展以“学习全会精神，促进和谐建设”、“促进科学发展观，创建美好家园”、创建平安社区平安家庭等系列活动，充分发挥社区党组织推动发展、服务群众、凝聚人心、促进和谐的领导核心作用。</w:t>
      </w:r>
    </w:p>
    <w:p>
      <w:pPr>
        <w:ind w:left="0" w:right="0" w:firstLine="560"/>
        <w:spacing w:before="450" w:after="450" w:line="312" w:lineRule="auto"/>
      </w:pPr>
      <w:r>
        <w:rPr>
          <w:rFonts w:ascii="宋体" w:hAnsi="宋体" w:eastAsia="宋体" w:cs="宋体"/>
          <w:color w:val="000"/>
          <w:sz w:val="28"/>
          <w:szCs w:val="28"/>
        </w:rPr>
        <w:t xml:space="preserve">　　(二)积极推进和谐社区建设，不断提高管理服务水平。社区党支部、居委会按照“强基础、抓特色、创一流”的工作思路，积极开展“一居一品”和谐社区创建工作，以基础组织建设年活动为抓手，以为居民服务为目标，大力开展党建示范社区创建活动。把一个贫困人口多、老年人多、生活设施陈旧的社区转变成为管理有序、服务完善、文明祥和的社区。今年我社区被县委、县人民政府命名为信访工作“四无”社区，被县妇联授予先进集体等多项荣誉。同时我个人也被县委表彰为优秀共产党员。</w:t>
      </w:r>
    </w:p>
    <w:p>
      <w:pPr>
        <w:ind w:left="0" w:right="0" w:firstLine="560"/>
        <w:spacing w:before="450" w:after="450" w:line="312" w:lineRule="auto"/>
      </w:pPr>
      <w:r>
        <w:rPr>
          <w:rFonts w:ascii="宋体" w:hAnsi="宋体" w:eastAsia="宋体" w:cs="宋体"/>
          <w:color w:val="000"/>
          <w:sz w:val="28"/>
          <w:szCs w:val="28"/>
        </w:rPr>
        <w:t xml:space="preserve">　　(三)扶弱助残、关心群众是我义不容辞的责任。作为社区书记帮扶弱势群体是我的职责所在，也是社区服务的重点。在工作中我认真学习各项法规政策，多了解困难群众的情况，尽可能多的使他们享受到党的惠民政策，做到应保尽保。社区低保户包庆儒家庭生活困难，一家4口人，一个女儿上大学，一个女儿是残疾，家庭无固定收入，无不定期上门入户，并捐赠一些生活用品，每次他女儿开学，我都要给予力所能及的帮助。此外，积极协调各方解决特困对象包庆儒家的生活费，他的生活费由过去的每月330元增至现每月480元，基本能满足日常生活，每逢节假日和特殊时期我都要上门走访，确保他们生活和情绪稳定。</w:t>
      </w:r>
    </w:p>
    <w:p>
      <w:pPr>
        <w:ind w:left="0" w:right="0" w:firstLine="560"/>
        <w:spacing w:before="450" w:after="450" w:line="312" w:lineRule="auto"/>
      </w:pPr>
      <w:r>
        <w:rPr>
          <w:rFonts w:ascii="宋体" w:hAnsi="宋体" w:eastAsia="宋体" w:cs="宋体"/>
          <w:color w:val="000"/>
          <w:sz w:val="28"/>
          <w:szCs w:val="28"/>
        </w:rPr>
        <w:t xml:space="preserve">&gt;　　三、廉洁自律情况</w:t>
      </w:r>
    </w:p>
    <w:p>
      <w:pPr>
        <w:ind w:left="0" w:right="0" w:firstLine="560"/>
        <w:spacing w:before="450" w:after="450" w:line="312" w:lineRule="auto"/>
      </w:pPr>
      <w:r>
        <w:rPr>
          <w:rFonts w:ascii="宋体" w:hAnsi="宋体" w:eastAsia="宋体" w:cs="宋体"/>
          <w:color w:val="000"/>
          <w:sz w:val="28"/>
          <w:szCs w:val="28"/>
        </w:rPr>
        <w:t xml:space="preserve">　　模范带头，勤政廉政。按照《中国共产党党员领导干部廉洁从政若干准则》要求和“四大纪律，八项要求”，自己在廉洁自律方面努力做到：</w:t>
      </w:r>
    </w:p>
    <w:p>
      <w:pPr>
        <w:ind w:left="0" w:right="0" w:firstLine="560"/>
        <w:spacing w:before="450" w:after="450" w:line="312" w:lineRule="auto"/>
      </w:pPr>
      <w:r>
        <w:rPr>
          <w:rFonts w:ascii="宋体" w:hAnsi="宋体" w:eastAsia="宋体" w:cs="宋体"/>
          <w:color w:val="000"/>
          <w:sz w:val="28"/>
          <w:szCs w:val="28"/>
        </w:rPr>
        <w:t xml:space="preserve">　　一是认真履行职责。工作中坚持民主集中制，坚持从实际出发，实事求是，决不推诿，勇于承担责任。</w:t>
      </w:r>
    </w:p>
    <w:p>
      <w:pPr>
        <w:ind w:left="0" w:right="0" w:firstLine="560"/>
        <w:spacing w:before="450" w:after="450" w:line="312" w:lineRule="auto"/>
      </w:pPr>
      <w:r>
        <w:rPr>
          <w:rFonts w:ascii="宋体" w:hAnsi="宋体" w:eastAsia="宋体" w:cs="宋体"/>
          <w:color w:val="000"/>
          <w:sz w:val="28"/>
          <w:szCs w:val="28"/>
        </w:rPr>
        <w:t xml:space="preserve">　　二是严格要求自己，不利用职务上的便利谋取不正当利益。工作中做到公正透明，不谋私利。</w:t>
      </w:r>
    </w:p>
    <w:p>
      <w:pPr>
        <w:ind w:left="0" w:right="0" w:firstLine="560"/>
        <w:spacing w:before="450" w:after="450" w:line="312" w:lineRule="auto"/>
      </w:pPr>
      <w:r>
        <w:rPr>
          <w:rFonts w:ascii="宋体" w:hAnsi="宋体" w:eastAsia="宋体" w:cs="宋体"/>
          <w:color w:val="000"/>
          <w:sz w:val="28"/>
          <w:szCs w:val="28"/>
        </w:rPr>
        <w:t xml:space="preserve">　　三是勤俭节约，艰苦奋斗。在社区经费紧张的情况下，自己能够以身作则，勤俭敬业，从节约一张纸做起，从小处着眼，顾全大局，发扬艰苦奋斗的精神。</w:t>
      </w:r>
    </w:p>
    <w:p>
      <w:pPr>
        <w:ind w:left="0" w:right="0" w:firstLine="560"/>
        <w:spacing w:before="450" w:after="450" w:line="312" w:lineRule="auto"/>
      </w:pPr>
      <w:r>
        <w:rPr>
          <w:rFonts w:ascii="宋体" w:hAnsi="宋体" w:eastAsia="宋体" w:cs="宋体"/>
          <w:color w:val="000"/>
          <w:sz w:val="28"/>
          <w:szCs w:val="28"/>
        </w:rPr>
        <w:t xml:space="preserve">　　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　　以上汇报是我一年来思想、工作、学习情况，不足之处请各位领导批评指正。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【篇四】20_工作会议讲话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卫生健康工作会议，这次会议的主要任务是认真贯彻落实国家、省、州卫生健康工作会议精神，安排部署当前和今后一个时期的重点工作，动员全县上下进一步凝聚共识、明确任务、狠抓落实，全力推进“健康xx县”建设，努力开创我县卫生健康事业发展新局面。刚才，xx同志宣读了xx县20_年计划生育“一票否决”的决定；xx、xx人民政府作了经验交流发言，若xx镇人民政府作了表态发言；xx同志通报了受表扬的20_年度政策外多孩率控制在5%以内的乡镇（场），对20_年全县卫生健康工作进行了全面总结，并对今年工作进行了安排部署，我都赞成，请大家结合工作实际，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一、提高站位，坚决把思想行动统一到国家和省州的部署要求上来</w:t>
      </w:r>
    </w:p>
    <w:p>
      <w:pPr>
        <w:ind w:left="0" w:right="0" w:firstLine="560"/>
        <w:spacing w:before="450" w:after="450" w:line="312" w:lineRule="auto"/>
      </w:pPr>
      <w:r>
        <w:rPr>
          <w:rFonts w:ascii="宋体" w:hAnsi="宋体" w:eastAsia="宋体" w:cs="宋体"/>
          <w:color w:val="000"/>
          <w:sz w:val="28"/>
          <w:szCs w:val="28"/>
        </w:rPr>
        <w:t xml:space="preserve">　　今年1月6日至7日召开的全国基层卫生健康工作电视电话会明确指出，基层卫生健康工作要坚持以人民健康为中心，稳中求进，改革创新，按照“县级强、乡级活、村级稳、上下联、信息通”的总体思路，通过“三加强，三提升”（进一步加强服务体系建设，实现基层卫生治理效能明显提升；进一步加强服务能力建设，实现基层服务水平明显提升；进一步加强服务内涵建设，实现群众感受度和满意度明显提升。），努力打造优质高效的基层医疗卫生服务体系，不断提升能力，激发活力，增强基层卫生治理效能，持续推动基层卫生健康工作高质量发展。1月16日，xx省卫生健康工作会会议要求，全省卫健系统要重点抓好医药卫生体制改革、健康扶贫、公共卫生、医疗服务、中医药振兴发展、“一老一小”和健康产业发展、支撑保障七个方面的工作。4月9日，xx卫生健康工作会议要求，要坚持以“人民群众健康为中心”的发展思路，深入贯彻新时代卫生健康工作方针和国家、省、州各项卫生健康发展战略。国家、省、州对新形势下的卫生健康工作提出了明确要求，这是我们抓好今年卫生健康工作的根本遵循。对此各级各部门要深刻认识会议的重大意义，认真学习、深入领会，切实把思想和行动统一到国家、省、州的部署要求上来，以良好状态和务实行动，奋力推进我县卫生健康工作高质量发展。</w:t>
      </w:r>
    </w:p>
    <w:p>
      <w:pPr>
        <w:ind w:left="0" w:right="0" w:firstLine="560"/>
        <w:spacing w:before="450" w:after="450" w:line="312" w:lineRule="auto"/>
      </w:pPr>
      <w:r>
        <w:rPr>
          <w:rFonts w:ascii="宋体" w:hAnsi="宋体" w:eastAsia="宋体" w:cs="宋体"/>
          <w:color w:val="000"/>
          <w:sz w:val="28"/>
          <w:szCs w:val="28"/>
        </w:rPr>
        <w:t xml:space="preserve">&gt;　　二、肯定成绩，切实增强做好卫生健康工作的信心决心</w:t>
      </w:r>
    </w:p>
    <w:p>
      <w:pPr>
        <w:ind w:left="0" w:right="0" w:firstLine="560"/>
        <w:spacing w:before="450" w:after="450" w:line="312" w:lineRule="auto"/>
      </w:pPr>
      <w:r>
        <w:rPr>
          <w:rFonts w:ascii="宋体" w:hAnsi="宋体" w:eastAsia="宋体" w:cs="宋体"/>
          <w:color w:val="000"/>
          <w:sz w:val="28"/>
          <w:szCs w:val="28"/>
        </w:rPr>
        <w:t xml:space="preserve">　　过去的一年，全县卫生健康工作紧紧围绕国家、省、州各项决策部署，坚持以人民健康为中心，以健康扶贫、生育秩序整治、深化综合医改等为重点，着力提升医疗服务质量，竭力保障群众健康，攻坚克难，奋力拼搏，圆满完成了各项既定目标任务。一是健康扶贫取得阶段性胜利。聚焦年度整县摘帽任务，圆满完成健康扶贫工作任务，医疗扶贫政策深入人心，贫困人口就医负担大大降低；贫困人口家庭医生签约3314户，签约人口数15786人,签约率达100%；县级卫生机构达到二级以上水平，建档立卡贫困人口个人自付比例4.6%，实现了建档立卡贫困户医疗有保障。二是医疗条件得到不断改善。藏医院业务用房全面完工，医疗卫生基础设施得到改善，新（改）建、维修乡镇卫生院19所，建成乡镇卫生院周转宿舍94套。完善医疗质量控制体系建设，医疗质量管理水平得到进一步提升,慢性病、多发病的诊治水平得到明显提高，有效降低了危重病例转诊率，提高了诊疗效率。三是生育秩序整治工作稳步推进。群众文明的婚育观念逐步形成，健全完善两类基础台账，实施定点免费节育手术，加大落实节育措施奖励力度，执行计划生育“包联”责任制，落实计划生育“一票否决”制和责任追究制，实行“一对多”联系服务机制，计生行政执法，生育秩序整治工作取得一定成效。四是综合医改成效初步显现。基本医疗卫生制度进一步完善，分级诊疗稳步推进，继续全面实施国家基本药物制度，药物品种达325种，全面实行“零差价”，基本药物实施集中网上阳光采购，严格执行“两票制”，综合医改初见成效。五是人才队伍建设不断发展。切实加强卫计人才队伍建设，对口支援“传帮带”工程深入实施，省卫健委下派德阳、温州援建，省中西医结合医院、内江对口支援36名优秀医疗工作者到我县开展传、帮、带工作；共派出58名卫生专业人员赴德阳等地进修培训。人才队伍建设有序推进。</w:t>
      </w:r>
    </w:p>
    <w:p>
      <w:pPr>
        <w:ind w:left="0" w:right="0" w:firstLine="560"/>
        <w:spacing w:before="450" w:after="450" w:line="312" w:lineRule="auto"/>
      </w:pPr>
      <w:r>
        <w:rPr>
          <w:rFonts w:ascii="宋体" w:hAnsi="宋体" w:eastAsia="宋体" w:cs="宋体"/>
          <w:color w:val="000"/>
          <w:sz w:val="28"/>
          <w:szCs w:val="28"/>
        </w:rPr>
        <w:t xml:space="preserve">　　以上成绩的取得离不开广大医务工作者、卫健系统全体干部职工的砥砺奋进、无私奉献。特别是今年，面对突如其来的新冠肺炎疫情，全县医务工作者、广大干部职工“守初心，担使命”，闻令而动、向险而行，放弃春节休假，舍小家，为大家，始终奋战在疫情防控最前线，为维护全县人民生命安全和身体健康作出了突出贡献。在此，我代表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&gt;　　三、找准问题，着力补齐卫生健康事业发展短板</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当前我县卫生健康事业还存在着很多制约发展问题和短板。主要表现在：一是基层医疗卫生服务基础仍然差。卫生资源总量不足与结构布局不合理并存，基层医疗机构服务能力弱，专业技术人员专业水平差，村医退出机制尚不健全，村医老化、非专业现象突出，卫健人才匮乏，引进困难，整体素质不高。二是医疗卫生整体水平不高。近年来虽然国家、省、州、县不断加大投入，加快公立医院基础设施建设，但是，就医条件仍然相对落后、医疗技术和科研水平不高、发展不均衡，特色学科优势不明显、带动力不强依然是限制我县卫生健康事业发展的瓶颈。三是重大疾病防控能力还很薄弱。我县传染病发病率、孕产妇死亡率和婴儿死亡率等健康指标有所降低，但依然不容乐观。包虫病、艾滋病、结核病等重大传染病防控任务繁重。今年，新冠肺炎疫情的发生，充分暴露出我县基重大疾病防控能力还很薄弱。四是医疗改革工作推进仍有差距。我县医疗改革工作虽然取得了一定的成效，但推进进度、改革力度、改革成效离上级要求、人民期盼仍然存在一定的差距。五是群众自我防范能力差。部分群众居住环境卫生差，还存在非婚生育、钻帐篷等陈规陋习，对疾病的防范意识欠缺，没有形成良好的卫生习惯。六是计划生育工作问题突出。各乡镇（场）对工作责任不清晰，职责不明确，卫生和计生公共服务跟不上，未按照省州规定开展干部“一对一”包村包户、技术人员“一对一”技术服务，计生“一票否决”制没有得到有效落实，流于形式。对整治要求学习理解不清，干部包户和技术人员服务的对象定位不准；计划生育党政一把手亲自抓、负总责的责任制没有得到有效落实。生育秩序整治力度还需加大。</w:t>
      </w:r>
    </w:p>
    <w:p>
      <w:pPr>
        <w:ind w:left="0" w:right="0" w:firstLine="560"/>
        <w:spacing w:before="450" w:after="450" w:line="312" w:lineRule="auto"/>
      </w:pPr>
      <w:r>
        <w:rPr>
          <w:rFonts w:ascii="宋体" w:hAnsi="宋体" w:eastAsia="宋体" w:cs="宋体"/>
          <w:color w:val="000"/>
          <w:sz w:val="28"/>
          <w:szCs w:val="28"/>
        </w:rPr>
        <w:t xml:space="preserve">&gt;　　四、明确任务，加快推动健康xx县建设</w:t>
      </w:r>
    </w:p>
    <w:p>
      <w:pPr>
        <w:ind w:left="0" w:right="0" w:firstLine="560"/>
        <w:spacing w:before="450" w:after="450" w:line="312" w:lineRule="auto"/>
      </w:pPr>
      <w:r>
        <w:rPr>
          <w:rFonts w:ascii="宋体" w:hAnsi="宋体" w:eastAsia="宋体" w:cs="宋体"/>
          <w:color w:val="000"/>
          <w:sz w:val="28"/>
          <w:szCs w:val="28"/>
        </w:rPr>
        <w:t xml:space="preserve">　　习近平总书记提出：“没有全民健康，就没有全面小康”。各级各部门要坚持以人民健康为中心，加强基层卫生治理，全面推动健康xx县建设。</w:t>
      </w:r>
    </w:p>
    <w:p>
      <w:pPr>
        <w:ind w:left="0" w:right="0" w:firstLine="560"/>
        <w:spacing w:before="450" w:after="450" w:line="312" w:lineRule="auto"/>
      </w:pPr>
      <w:r>
        <w:rPr>
          <w:rFonts w:ascii="宋体" w:hAnsi="宋体" w:eastAsia="宋体" w:cs="宋体"/>
          <w:color w:val="000"/>
          <w:sz w:val="28"/>
          <w:szCs w:val="28"/>
        </w:rPr>
        <w:t xml:space="preserve">　　一要全面深化医疗卫生体制改革。要按照“分级管理、总量控制、结构调整”的原则，继续推进医改试点工作，大力推进基层契约式服务，严格实行分级诊疗制度和双向转诊协议，继续推进公立医院绩效考核，推进现代医院管理试点建设，制订落实医院章程和完善内部管理制度；全面落实国家基本药物制度，积极配合国家组织药品集中采购和使用试点扩围工作，进一步规范医疗服务行为，促进临床合理用药，严控高值医用耗材不合理使用；深化“放管服”改革，打通卫生服务最后“一公里”；全面落实医疗卫生机构依法执业自查和承诺制度，严查医疗卫生领域违法违规行为。</w:t>
      </w:r>
    </w:p>
    <w:p>
      <w:pPr>
        <w:ind w:left="0" w:right="0" w:firstLine="560"/>
        <w:spacing w:before="450" w:after="450" w:line="312" w:lineRule="auto"/>
      </w:pPr>
      <w:r>
        <w:rPr>
          <w:rFonts w:ascii="宋体" w:hAnsi="宋体" w:eastAsia="宋体" w:cs="宋体"/>
          <w:color w:val="000"/>
          <w:sz w:val="28"/>
          <w:szCs w:val="28"/>
        </w:rPr>
        <w:t xml:space="preserve">　　二要坚决打赢健康扶贫攻坚战。要继续开展卫生扶贫“五大行动”、实施“十免四补助”、开展建档立卡贫困户免费健康体检、包虫病免费筛查、家庭医生签约服务等工作，建立健全贫困村基层卫生计生服务体系，提高医疗卫生服务的覆盖面，全面改善贫困村居民健康状况；对标脱贫指标和任务，继续深入开展好“回头看、大排查”工作，进一步对标挂牌督战内容清单问题梳理排查，逐项整改，确保全县脱贫攻坚健康扶贫任务如期完成。</w:t>
      </w:r>
    </w:p>
    <w:p>
      <w:pPr>
        <w:ind w:left="0" w:right="0" w:firstLine="560"/>
        <w:spacing w:before="450" w:after="450" w:line="312" w:lineRule="auto"/>
      </w:pPr>
      <w:r>
        <w:rPr>
          <w:rFonts w:ascii="宋体" w:hAnsi="宋体" w:eastAsia="宋体" w:cs="宋体"/>
          <w:color w:val="000"/>
          <w:sz w:val="28"/>
          <w:szCs w:val="28"/>
        </w:rPr>
        <w:t xml:space="preserve">　　三要抓实常态疫情防控。要严格落实“外防输入、内防反弹”总体要求，按照“属地属事属人”原则，加强疫情分析研判、境内外动态排查，严格落实疫情监测发现报告制度，规范高效开展应急处置，落实网格化日常防控，重点场所、重点人群管控，强化宣传舆论引导，建立常态化督查和监督执法检查机制。加大农村外来人员、境外返县人员筛查，寺庙要严格执行“双暂停一延迟”，加强居士、信徒排查管控；干部职工因公、因事外出，要严格落实点对点要求。持续开展爱国卫生运动，强化重点场所日常清洁消毒，加强公共厕所建设管理维护，着力防控重大疾病。广泛开展健康促进活动，倡导健康文明绿色环保生活方式，培育广大群众大卫生、大健康理念。加强宣传教育引导，增强群众卫生意识，着力破除陈规陋习，养成良好卫生习惯。</w:t>
      </w:r>
    </w:p>
    <w:p>
      <w:pPr>
        <w:ind w:left="0" w:right="0" w:firstLine="560"/>
        <w:spacing w:before="450" w:after="450" w:line="312" w:lineRule="auto"/>
      </w:pPr>
      <w:r>
        <w:rPr>
          <w:rFonts w:ascii="宋体" w:hAnsi="宋体" w:eastAsia="宋体" w:cs="宋体"/>
          <w:color w:val="000"/>
          <w:sz w:val="28"/>
          <w:szCs w:val="28"/>
        </w:rPr>
        <w:t xml:space="preserve">　　四要全面抓好生育秩序整治工作。坚持计划生育基本国策不变、党政一把手亲自抓负总责不变、计划生育“一票否决”不变的“三个不变”要求，以生育秩序整治为统领，以计生目标管理责任制为抓手，健全完善党委统一领导、党政齐抓共管工作格局。乡镇（场）主要负责人是第一责任人，要亲自分析研判、亲自安排部署、亲自督促落实；分管领导是直接责任人，要集中时间、集中精力、集中力量，把各项工作落实到位。各部门要加强联动协调，形成密切配合、协同推进的工作机制，做到宣传动员到位、技术指导到位、经费保障到位、人员安排到位、政策措施落实到位，确保做到安排部署有效、信息共享有效、督促检查有效、考核奖惩有效。</w:t>
      </w:r>
    </w:p>
    <w:p>
      <w:pPr>
        <w:ind w:left="0" w:right="0" w:firstLine="560"/>
        <w:spacing w:before="450" w:after="450" w:line="312" w:lineRule="auto"/>
      </w:pPr>
      <w:r>
        <w:rPr>
          <w:rFonts w:ascii="宋体" w:hAnsi="宋体" w:eastAsia="宋体" w:cs="宋体"/>
          <w:color w:val="000"/>
          <w:sz w:val="28"/>
          <w:szCs w:val="28"/>
        </w:rPr>
        <w:t xml:space="preserve">　　五要切实维护公共卫生安全。健全疾病防控工作机制，构建防治结合、联防联控、群防群治工作格局；健全重大疫情应急响应机制，完善公共卫生重大风险研判、评估、决策、协同工作机制，建立集中统一高效的领导指挥体系；健全重大疫情救治机制，建立健全分级、分层、分流的传染病救治模式，支持技术创新，探索推广大数据在疫情监测、防控中支撑作用；全面推进重大疾病医疗保险和救治制度，加强公共卫生和疾控体系建设，着力提升重大传染病和公共卫生突发事件应对处置能力，切实维护公共卫生安全。</w:t>
      </w:r>
    </w:p>
    <w:p>
      <w:pPr>
        <w:ind w:left="0" w:right="0" w:firstLine="560"/>
        <w:spacing w:before="450" w:after="450" w:line="312" w:lineRule="auto"/>
      </w:pPr>
      <w:r>
        <w:rPr>
          <w:rFonts w:ascii="宋体" w:hAnsi="宋体" w:eastAsia="宋体" w:cs="宋体"/>
          <w:color w:val="000"/>
          <w:sz w:val="28"/>
          <w:szCs w:val="28"/>
        </w:rPr>
        <w:t xml:space="preserve">　　六要全面提升医疗卫生服务水平。加大人才培养力度，优化公共卫生人才数量、结构，积极引导专业人才向基层流动，适当扩大卫生专业人员招考规模，同时，统筹各方力量和资源，加强专家队伍建设；推进基本公共卫生服务均等化，加大资金投入，完善基层医疗基础设施建设和乡镇（场）卫生院、村卫生室必备医疗设施设备配备；按照分级管理、分类设置、覆盖全面的原则建立信息互享机制。</w:t>
      </w:r>
    </w:p>
    <w:p>
      <w:pPr>
        <w:ind w:left="0" w:right="0" w:firstLine="560"/>
        <w:spacing w:before="450" w:after="450" w:line="312" w:lineRule="auto"/>
      </w:pPr>
      <w:r>
        <w:rPr>
          <w:rFonts w:ascii="宋体" w:hAnsi="宋体" w:eastAsia="宋体" w:cs="宋体"/>
          <w:color w:val="000"/>
          <w:sz w:val="28"/>
          <w:szCs w:val="28"/>
        </w:rPr>
        <w:t xml:space="preserve">&gt;　　五、强化责任，奋力开创卫生健康事业发展新局面</w:t>
      </w:r>
    </w:p>
    <w:p>
      <w:pPr>
        <w:ind w:left="0" w:right="0" w:firstLine="560"/>
        <w:spacing w:before="450" w:after="450" w:line="312" w:lineRule="auto"/>
      </w:pPr>
      <w:r>
        <w:rPr>
          <w:rFonts w:ascii="宋体" w:hAnsi="宋体" w:eastAsia="宋体" w:cs="宋体"/>
          <w:color w:val="000"/>
          <w:sz w:val="28"/>
          <w:szCs w:val="28"/>
        </w:rPr>
        <w:t xml:space="preserve">　　人民群众对健康的新期盼，给我们提出了新的更高的要求。我们要以更加务实的作风，勇于创新、深化改革，开创卫生健康事业发展新局面。</w:t>
      </w:r>
    </w:p>
    <w:p>
      <w:pPr>
        <w:ind w:left="0" w:right="0" w:firstLine="560"/>
        <w:spacing w:before="450" w:after="450" w:line="312" w:lineRule="auto"/>
      </w:pPr>
      <w:r>
        <w:rPr>
          <w:rFonts w:ascii="宋体" w:hAnsi="宋体" w:eastAsia="宋体" w:cs="宋体"/>
          <w:color w:val="000"/>
          <w:sz w:val="28"/>
          <w:szCs w:val="28"/>
        </w:rPr>
        <w:t xml:space="preserve">　　一要强化廉政意识。要认真履行党风廉政“一岗双责”和“第一责任人”职责，守纪律、讲规矩，主动接受纪检机关监督指导，主动接受社会监督。卫健系统要加强医疗卫生项目资金监管，确保项目资金安全。</w:t>
      </w:r>
    </w:p>
    <w:p>
      <w:pPr>
        <w:ind w:left="0" w:right="0" w:firstLine="560"/>
        <w:spacing w:before="450" w:after="450" w:line="312" w:lineRule="auto"/>
      </w:pPr>
      <w:r>
        <w:rPr>
          <w:rFonts w:ascii="宋体" w:hAnsi="宋体" w:eastAsia="宋体" w:cs="宋体"/>
          <w:color w:val="000"/>
          <w:sz w:val="28"/>
          <w:szCs w:val="28"/>
        </w:rPr>
        <w:t xml:space="preserve">　　二要切实转变作风。巩固深化“不忘初心、牢记使命”主题教育成果，切实转变作风，坚持以人民健康为中心，坚持以法治思维和法治方式推进行业治理，把卫生健康各项工作纳入法治化轨道。要严格落实医疗卫生行风建设“九不准”，持续加强医德医风教育，干部作风建设。</w:t>
      </w:r>
    </w:p>
    <w:p>
      <w:pPr>
        <w:ind w:left="0" w:right="0" w:firstLine="560"/>
        <w:spacing w:before="450" w:after="450" w:line="312" w:lineRule="auto"/>
      </w:pPr>
      <w:r>
        <w:rPr>
          <w:rFonts w:ascii="宋体" w:hAnsi="宋体" w:eastAsia="宋体" w:cs="宋体"/>
          <w:color w:val="000"/>
          <w:sz w:val="28"/>
          <w:szCs w:val="28"/>
        </w:rPr>
        <w:t xml:space="preserve">　　三要狠抓工作执行。县委政府分管领导要加强卫生健康工作督促检查指导，定期听取汇报，帮助协调解决困难问题。卫健部门要加强执行力建设，在执行上比精神，在执行上拼效率，在执行上见高低，确保县委政府各项决策部署落实到位。对公共卫生突发事件、重大传染病处置，必须严格落实请示报告制度。</w:t>
      </w:r>
    </w:p>
    <w:p>
      <w:pPr>
        <w:ind w:left="0" w:right="0" w:firstLine="560"/>
        <w:spacing w:before="450" w:after="450" w:line="312" w:lineRule="auto"/>
      </w:pPr>
      <w:r>
        <w:rPr>
          <w:rFonts w:ascii="宋体" w:hAnsi="宋体" w:eastAsia="宋体" w:cs="宋体"/>
          <w:color w:val="000"/>
          <w:sz w:val="28"/>
          <w:szCs w:val="28"/>
        </w:rPr>
        <w:t xml:space="preserve">　　四要加强宣传引导。卫生健康部门和医疗机构要围绕群众的关注和期望，主动回应社会关切问题，积极宣传卫生健康各项惠民措施。要充分利用新兴媒体，采取多元化形式开展政策宣传，引导农牧民群众形成爱卫生，讲卫生，看病到医院、找医生的良好医疗氛围。</w:t>
      </w:r>
    </w:p>
    <w:p>
      <w:pPr>
        <w:ind w:left="0" w:right="0" w:firstLine="560"/>
        <w:spacing w:before="450" w:after="450" w:line="312" w:lineRule="auto"/>
      </w:pPr>
      <w:r>
        <w:rPr>
          <w:rFonts w:ascii="宋体" w:hAnsi="宋体" w:eastAsia="宋体" w:cs="宋体"/>
          <w:color w:val="000"/>
          <w:sz w:val="28"/>
          <w:szCs w:val="28"/>
        </w:rPr>
        <w:t xml:space="preserve">　　同志们，卫生健康事业是最大的民生事业，我们必须牢记使命，切实把思想行动统一到国家、省州的决策部署上来，抢抓机遇、攻坚克难，努力推动全县卫生健康事业不断进步，向全县人民交出一份满意的答卷。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【篇五】20_工作会议讲话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今天我们在这里召开全街道基层党建“三项工程”推进会，主要是深入学习贯彻新时代党的建设总要求，落实中央和省市区委有关会议精神，对我街道“三项工程”建设进行推进部署。</w:t>
      </w:r>
    </w:p>
    <w:p>
      <w:pPr>
        <w:ind w:left="0" w:right="0" w:firstLine="560"/>
        <w:spacing w:before="450" w:after="450" w:line="312" w:lineRule="auto"/>
      </w:pPr>
      <w:r>
        <w:rPr>
          <w:rFonts w:ascii="宋体" w:hAnsi="宋体" w:eastAsia="宋体" w:cs="宋体"/>
          <w:color w:val="000"/>
          <w:sz w:val="28"/>
          <w:szCs w:val="28"/>
        </w:rPr>
        <w:t xml:space="preserve">　　在刚刚结束的全国组织工作会议上，习近平总书记指出，加强党的基层组织建设，关键是从严抓好落实。要以提升组织力为重点，突出政治功能，健全基层组织，优化组织设置，理顺隶属关系，创新活动方式，扩大基层党的组织覆盖和工作覆盖。要加强企业、机关、事业单位、社区等各领域党建工作，推动基层党组织全面进步、全面过硬。要加强支部规范化、标准化建设，基层党组织要在贯彻落实中发挥领导作用，强化政治引领，发挥党的群众工作优势和党员先锋模范作用，引领基层各类组织自觉贯彻党的主张，确保基层治理正确方向。党委书记作为第一责任人，推动党建责任层层落实落地，把党建工作抓实、抓细、抓到位。总书记的重要指示具有很强的针对性和指导性，充分体现了党中央全面从严治党的鲜明态度和加强党的基层党组织建设的坚定决心。</w:t>
      </w:r>
    </w:p>
    <w:p>
      <w:pPr>
        <w:ind w:left="0" w:right="0" w:firstLine="560"/>
        <w:spacing w:before="450" w:after="450" w:line="312" w:lineRule="auto"/>
      </w:pPr>
      <w:r>
        <w:rPr>
          <w:rFonts w:ascii="宋体" w:hAnsi="宋体" w:eastAsia="宋体" w:cs="宋体"/>
          <w:color w:val="000"/>
          <w:sz w:val="28"/>
          <w:szCs w:val="28"/>
        </w:rPr>
        <w:t xml:space="preserve">　　“三项工程”建设，是无锡贯彻落实习近平总书记讲话精神、深入推进全面从严治党的重要举措，是推动上级决策部署落地见效、促进全社会各项事业发展进步的坚强保证，对于推动全面从严治党向基层延伸，提升党组织政治功能和服务功能有重要意义，也为我们做好基层党建工作确立了标准、指明了方向。</w:t>
      </w:r>
    </w:p>
    <w:p>
      <w:pPr>
        <w:ind w:left="0" w:right="0" w:firstLine="560"/>
        <w:spacing w:before="450" w:after="450" w:line="312" w:lineRule="auto"/>
      </w:pPr>
      <w:r>
        <w:rPr>
          <w:rFonts w:ascii="宋体" w:hAnsi="宋体" w:eastAsia="宋体" w:cs="宋体"/>
          <w:color w:val="000"/>
          <w:sz w:val="28"/>
          <w:szCs w:val="28"/>
        </w:rPr>
        <w:t xml:space="preserve">　　“三项工程”建设开展以来，街道各单位各部门按照市委、区委要求，加强组织领导，统筹协调推进，取得了阶段性成效。一是以“五强”标准选树带头人。在街道各社区党组织书记中积极开展带头人队伍建设，加强履职情况排查，坚持严把关、高标准，对书记和党员干部队伍进行了调整优化。二是对标自查即知即改。街道108个支部对照“三项工程”建设具体要求进行了自查自评，同时以“解放思想大讨论”活动为契机广泛听取意见建议。对发现的问题、征集到的意见建议，进行分类梳理，能改的马上改、能办的马上办。三是以指导站为抓手“织密”党建工作网。7月份，街道在全区先行成立了党建工作指导站，并从体制机制、人员配备、硬件建设等方面提供保障，通过走访调研、项目协商、编发简报对街道各级党组织实行有效管理、服务、统筹。</w:t>
      </w:r>
    </w:p>
    <w:p>
      <w:pPr>
        <w:ind w:left="0" w:right="0" w:firstLine="560"/>
        <w:spacing w:before="450" w:after="450" w:line="312" w:lineRule="auto"/>
      </w:pPr>
      <w:r>
        <w:rPr>
          <w:rFonts w:ascii="宋体" w:hAnsi="宋体" w:eastAsia="宋体" w:cs="宋体"/>
          <w:color w:val="000"/>
          <w:sz w:val="28"/>
          <w:szCs w:val="28"/>
        </w:rPr>
        <w:t xml:space="preserve">　　在看到成绩的同时，我们也要清醒看到，当前我街道“三项工程”建设中还存在一些问题，主要是：工作开展还存在不平衡性，一是对党建工作不够重视，“党建主业”意识还没有真正内化于心、外化于行，部分社区党务干部配备不足，直接影响党建工作的开展；二是对标自查不够全面客观，盲目乐观，在实事求是、较真碰硬、精准精细方面做得还不够，目前全街道108个支部自评49个合格，59个不合格，真实情况如何，相关职能部门会进行专门复查审核，挤干水分；三是抓问题整改主动性不够强，一些整改项目还没能完全落到实处，即知即改的成效还不够明显，比如全街道有23个党支部存在党员数超过50人的突出问题，还没有完成整改。虽然这其中有历史原因，但这是党章的规定要求，所以必须要改，这就是新时代的新形势、新要求，大家要适应这种新常态。对于以上问题，我们要引起高度重视，采取有力措施，切实加以解决，确保“三项工程”建设不走偏、不跑虚、不落空，取得实实在在的成效。对于今后党建工作的具体推进，我主要讲三个方面的意见。</w:t>
      </w:r>
    </w:p>
    <w:p>
      <w:pPr>
        <w:ind w:left="0" w:right="0" w:firstLine="560"/>
        <w:spacing w:before="450" w:after="450" w:line="312" w:lineRule="auto"/>
      </w:pPr>
      <w:r>
        <w:rPr>
          <w:rFonts w:ascii="宋体" w:hAnsi="宋体" w:eastAsia="宋体" w:cs="宋体"/>
          <w:color w:val="000"/>
          <w:sz w:val="28"/>
          <w:szCs w:val="28"/>
        </w:rPr>
        <w:t xml:space="preserve">&gt;　　一、要领会精神、提高认识，切实增强抓好“三项工程”的紧迫感和使命感</w:t>
      </w:r>
    </w:p>
    <w:p>
      <w:pPr>
        <w:ind w:left="0" w:right="0" w:firstLine="560"/>
        <w:spacing w:before="450" w:after="450" w:line="312" w:lineRule="auto"/>
      </w:pPr>
      <w:r>
        <w:rPr>
          <w:rFonts w:ascii="宋体" w:hAnsi="宋体" w:eastAsia="宋体" w:cs="宋体"/>
          <w:color w:val="000"/>
          <w:sz w:val="28"/>
          <w:szCs w:val="28"/>
        </w:rPr>
        <w:t xml:space="preserve">　　党的十九大以来，我们党在推进全面从严治党上取得了显著成效，但还远未到大功告成的时候。党内存在的思想不纯、政治不纯、组织不纯、作风不纯等突出问题尚未得到根本解决。特别是要看到，在新时代，我们党领导人民进行伟大社会革命，涵盖领域的广泛性、触及利益格局调整的深刻性、涉及矛盾和问题的尖锐性、突破体制机制障碍的艰巨性、进行伟大斗争形势的复杂性，都是前所未有的。基层党组织作为党的全部工作和战斗力的基础，为党的工作提供最坚实的力量支撑，也时刻面临和必须解决最突出的矛盾问题，必须把抓基层打基础作为长远之计和固本之举，努力使每个基层党组织都成为坚强的战斗堡垒。</w:t>
      </w:r>
    </w:p>
    <w:p>
      <w:pPr>
        <w:ind w:left="0" w:right="0" w:firstLine="560"/>
        <w:spacing w:before="450" w:after="450" w:line="312" w:lineRule="auto"/>
      </w:pPr>
      <w:r>
        <w:rPr>
          <w:rFonts w:ascii="宋体" w:hAnsi="宋体" w:eastAsia="宋体" w:cs="宋体"/>
          <w:color w:val="000"/>
          <w:sz w:val="28"/>
          <w:szCs w:val="28"/>
        </w:rPr>
        <w:t xml:space="preserve">　　街道各级党组织、广大党员干部要深入学习领会、认真贯彻落实总书记重要指示精神，切实把思想和行动统一到总书记指示精神和中央要求上来。每位党员特别是领导干部都要强化党的意识和组织观念，增强“四个意识”，自觉做到思想上认同组织、政治上依靠组织、工作上服从组织、感情上信赖组织。各单位党组织负责人要深刻认清“三项工程”建设的重要性和紧迫性，切实增强推进“三项工程”建设的思想自觉和行动自觉，以高度的政治责任感抓好“三项工程”建设各项工作。</w:t>
      </w:r>
    </w:p>
    <w:p>
      <w:pPr>
        <w:ind w:left="0" w:right="0" w:firstLine="560"/>
        <w:spacing w:before="450" w:after="450" w:line="312" w:lineRule="auto"/>
      </w:pPr>
      <w:r>
        <w:rPr>
          <w:rFonts w:ascii="宋体" w:hAnsi="宋体" w:eastAsia="宋体" w:cs="宋体"/>
          <w:color w:val="000"/>
          <w:sz w:val="28"/>
          <w:szCs w:val="28"/>
        </w:rPr>
        <w:t xml:space="preserve">&gt;　　二、要聚焦重点、聚力难点，全面明确抓好“三项工程”的各项目标任务</w:t>
      </w:r>
    </w:p>
    <w:p>
      <w:pPr>
        <w:ind w:left="0" w:right="0" w:firstLine="560"/>
        <w:spacing w:before="450" w:after="450" w:line="312" w:lineRule="auto"/>
      </w:pPr>
      <w:r>
        <w:rPr>
          <w:rFonts w:ascii="宋体" w:hAnsi="宋体" w:eastAsia="宋体" w:cs="宋体"/>
          <w:color w:val="000"/>
          <w:sz w:val="28"/>
          <w:szCs w:val="28"/>
        </w:rPr>
        <w:t xml:space="preserve">　　“三项工程”建设是一个系统工程，社区党组织带头人队伍建设是关键，党支部标准化规范化建设是基础，基层党建工作指导站建设是创新。</w:t>
      </w:r>
    </w:p>
    <w:p>
      <w:pPr>
        <w:ind w:left="0" w:right="0" w:firstLine="560"/>
        <w:spacing w:before="450" w:after="450" w:line="312" w:lineRule="auto"/>
      </w:pPr>
      <w:r>
        <w:rPr>
          <w:rFonts w:ascii="宋体" w:hAnsi="宋体" w:eastAsia="宋体" w:cs="宋体"/>
          <w:color w:val="000"/>
          <w:sz w:val="28"/>
          <w:szCs w:val="28"/>
        </w:rPr>
        <w:t xml:space="preserve">　　一是社区党组织带头人队伍建设。组织要进步，关键在支部；支部硬不硬，全看领头人。社区党组织带头人的素质高低、能力强弱、作风好坏，直接影响着党组织班子的凝聚力和向心力，决定着社区的稳定和发展。加强社区党组织带头人队伍建设，是基层干部队伍建设的重中之重。社区党组织带头人要自觉对照“政治素质强、担当作为强、发展本领强、治理能力强、作风纪律强”的“五强”标准，不断提高履职能力。</w:t>
      </w:r>
    </w:p>
    <w:p>
      <w:pPr>
        <w:ind w:left="0" w:right="0" w:firstLine="560"/>
        <w:spacing w:before="450" w:after="450" w:line="312" w:lineRule="auto"/>
      </w:pPr>
      <w:r>
        <w:rPr>
          <w:rFonts w:ascii="宋体" w:hAnsi="宋体" w:eastAsia="宋体" w:cs="宋体"/>
          <w:color w:val="000"/>
          <w:sz w:val="28"/>
          <w:szCs w:val="28"/>
        </w:rPr>
        <w:t xml:space="preserve">　　二是党支部标准化规范化建设。年初，市委按照“一年对标强基础、两年提升出成效、三年全面上台阶”的总体思路，积极推进党支部组织设置、班子建设、组织生活、党员教育管理监督、活动开展、基础保障等方面的标准化规范化建设。根据机关、社区、非公企业、社会组织等不同领域党支部的特点，分别制定了具体标准和量化考核办法。并且提出了三年具体目标：20_年，对标找差，夯实工作基础，年内60%的党支部达到标准化规范化要求，其中机关党支部100%达标；20_年，提质扩面，创新活动形式，年内80%的党支部达标；20_年，巩固成效，提升整体质量，年内实现所有党支部全面达标。各级党组织和各个党支部要把握好达标比例、分层分类推进、实行对标找差、督促整改落实。</w:t>
      </w:r>
    </w:p>
    <w:p>
      <w:pPr>
        <w:ind w:left="0" w:right="0" w:firstLine="560"/>
        <w:spacing w:before="450" w:after="450" w:line="312" w:lineRule="auto"/>
      </w:pPr>
      <w:r>
        <w:rPr>
          <w:rFonts w:ascii="宋体" w:hAnsi="宋体" w:eastAsia="宋体" w:cs="宋体"/>
          <w:color w:val="000"/>
          <w:sz w:val="28"/>
          <w:szCs w:val="28"/>
        </w:rPr>
        <w:t xml:space="preserve">　　三是基层党建工作指导站建设。面对全街道108个党支部，指导站要充分发挥指导、推进、检查、落实的职能，主动深入基层，对不同领域基层党组织存在的共性和个性问题开展调查摸底，与党建重点工作统筹指导，把握时间节点督促指导，加强经验积累、选树先进典型，激励引导街道党建工作打开新局面。</w:t>
      </w:r>
    </w:p>
    <w:p>
      <w:pPr>
        <w:ind w:left="0" w:right="0" w:firstLine="560"/>
        <w:spacing w:before="450" w:after="450" w:line="312" w:lineRule="auto"/>
      </w:pPr>
      <w:r>
        <w:rPr>
          <w:rFonts w:ascii="宋体" w:hAnsi="宋体" w:eastAsia="宋体" w:cs="宋体"/>
          <w:color w:val="000"/>
          <w:sz w:val="28"/>
          <w:szCs w:val="28"/>
        </w:rPr>
        <w:t xml:space="preserve">&gt;　　三、要加强领导、严抓落实，全力确保“三项工程”各项任务落到实处</w:t>
      </w:r>
    </w:p>
    <w:p>
      <w:pPr>
        <w:ind w:left="0" w:right="0" w:firstLine="560"/>
        <w:spacing w:before="450" w:after="450" w:line="312" w:lineRule="auto"/>
      </w:pPr>
      <w:r>
        <w:rPr>
          <w:rFonts w:ascii="宋体" w:hAnsi="宋体" w:eastAsia="宋体" w:cs="宋体"/>
          <w:color w:val="000"/>
          <w:sz w:val="28"/>
          <w:szCs w:val="28"/>
        </w:rPr>
        <w:t xml:space="preserve">　　习近平总书记强调，一分部署，九分落实。唯有严实才能促落实，唯有严实才能保质效。当前，各项工作任务重、时间紧，而党的建设统领全局、覆盖全员。因此，必须把严实的工作作风落实到“三项工程”建设各环节、全过程，用严的要求、严的措施、严的作风，推动工作取得实效。</w:t>
      </w:r>
    </w:p>
    <w:p>
      <w:pPr>
        <w:ind w:left="0" w:right="0" w:firstLine="560"/>
        <w:spacing w:before="450" w:after="450" w:line="312" w:lineRule="auto"/>
      </w:pPr>
      <w:r>
        <w:rPr>
          <w:rFonts w:ascii="宋体" w:hAnsi="宋体" w:eastAsia="宋体" w:cs="宋体"/>
          <w:color w:val="000"/>
          <w:sz w:val="28"/>
          <w:szCs w:val="28"/>
        </w:rPr>
        <w:t xml:space="preserve">　　一是组织实施要严。各级党组织和各个党支部必须坚决按照上级党委的统一部署，深刻把握“三项工程”建设内涵，牢牢把握工作推进的正确方向。各级党委要认真学习领会和贯彻落实习总书记重要指示精神，紧紧围绕全面从严治党和加强党的基层党组织建设这个主题，层层传导压力，明确职责分工，加强统抓统管，精心设计规划，切实明晰思路举措，找准结合点、切入点、发力点，做到制度、时间、人员、内容落实从严从实，推动“三项工程”建设扎实开展。</w:t>
      </w:r>
    </w:p>
    <w:p>
      <w:pPr>
        <w:ind w:left="0" w:right="0" w:firstLine="560"/>
        <w:spacing w:before="450" w:after="450" w:line="312" w:lineRule="auto"/>
      </w:pPr>
      <w:r>
        <w:rPr>
          <w:rFonts w:ascii="宋体" w:hAnsi="宋体" w:eastAsia="宋体" w:cs="宋体"/>
          <w:color w:val="000"/>
          <w:sz w:val="28"/>
          <w:szCs w:val="28"/>
        </w:rPr>
        <w:t xml:space="preserve">　　二是深化学习要严。基层组织建设外延无穷大，内涵无穷深，点多线长面广。只有持续不断地学懂弄通各种理论、任务、目标，才能明方向、知措施。要主动落实基层党建工作责任，把抓好党建作为最大的政绩；要推动全面从严治党向基层延伸，把抓基层打基础作为长远之计和固本之举，推动基层党建全面进步、全面过硬；要大力加强党支部建设，让支部在基层工作中唱主角，发挥支部主体作用。要把党支部如何进行组织设置、班子建设，组织生活如何开展，党费如何收缴和使用等党务操作知识做到入脑入心。只有学懂弄通了党的基层组织建设怎么看、如何抓、抓什么等理论和实践问题，才能把党的领导贯彻落实到位，把党的建设落到实处。</w:t>
      </w:r>
    </w:p>
    <w:p>
      <w:pPr>
        <w:ind w:left="0" w:right="0" w:firstLine="560"/>
        <w:spacing w:before="450" w:after="450" w:line="312" w:lineRule="auto"/>
      </w:pPr>
      <w:r>
        <w:rPr>
          <w:rFonts w:ascii="宋体" w:hAnsi="宋体" w:eastAsia="宋体" w:cs="宋体"/>
          <w:color w:val="000"/>
          <w:sz w:val="28"/>
          <w:szCs w:val="28"/>
        </w:rPr>
        <w:t xml:space="preserve">　　三是即知即改要严。问题是时代的声音。不直面问题、狠抓整改，问题就得不到解决，群众就不会真正感到满意。各级党组织要正视工作中存在的各种问题，敢于提出问题，勇于面对问题，善于解决问题。新时代面临新情况新问题，我们就要以逢山开路、遇河架桥的勇气，以敢啃硬骨头、敢打攻坚战的精神，明确整改措施、落实整改责任、确定整改时限，不等不拖、马上就改，做到党的基层组织建设中的问题发现一个解决一个。</w:t>
      </w:r>
    </w:p>
    <w:p>
      <w:pPr>
        <w:ind w:left="0" w:right="0" w:firstLine="560"/>
        <w:spacing w:before="450" w:after="450" w:line="312" w:lineRule="auto"/>
      </w:pPr>
      <w:r>
        <w:rPr>
          <w:rFonts w:ascii="宋体" w:hAnsi="宋体" w:eastAsia="宋体" w:cs="宋体"/>
          <w:color w:val="000"/>
          <w:sz w:val="28"/>
          <w:szCs w:val="28"/>
        </w:rPr>
        <w:t xml:space="preserve">　　四是督导检查要严。各级党组织要按照任务责任区分和时间节点要求，按计划一步连一步向前推进，像钉钉子一样钉牢一颗再钉一颗，直到看到效果、实现目标。各级党组织书记是党建第一责任人，必须切实扛起主责、抓好主业、当好主角，把每条战线、每个领域、每个环节的党建工作抓具体、抓深入，及时掌握工作进展情况，定期检查工作推进情况，切实把责任扛在肩上、把工作抓在手上。街道将对“三项工程”建设推进不到位的组织和个人及时进行通报，严肃追究责任。</w:t>
      </w:r>
    </w:p>
    <w:p>
      <w:pPr>
        <w:ind w:left="0" w:right="0" w:firstLine="560"/>
        <w:spacing w:before="450" w:after="450" w:line="312" w:lineRule="auto"/>
      </w:pPr>
      <w:r>
        <w:rPr>
          <w:rFonts w:ascii="宋体" w:hAnsi="宋体" w:eastAsia="宋体" w:cs="宋体"/>
          <w:color w:val="000"/>
          <w:sz w:val="28"/>
          <w:szCs w:val="28"/>
        </w:rPr>
        <w:t xml:space="preserve">　　五是率先垂范要严。“关键少数”的表率作用是有力的引领和鲜明的导向。各级党员干部要拿出一抓到底的落实魄力，涵养善谋能成的落实能力，坚持说实话、谋实事、出实招、求实效，自加压力、奋力争先，把雷厉风行和久久为功有机结合起来，做实做细做好各项工作。指导站要强化分类指导，积极选树典型，引导各支部自觉向先进典型、身边模范看齐，形成“学先进、赶先进、当先进”的浓厚氛围。</w:t>
      </w:r>
    </w:p>
    <w:p>
      <w:pPr>
        <w:ind w:left="0" w:right="0" w:firstLine="560"/>
        <w:spacing w:before="450" w:after="450" w:line="312" w:lineRule="auto"/>
      </w:pPr>
      <w:r>
        <w:rPr>
          <w:rFonts w:ascii="宋体" w:hAnsi="宋体" w:eastAsia="宋体" w:cs="宋体"/>
          <w:color w:val="000"/>
          <w:sz w:val="28"/>
          <w:szCs w:val="28"/>
        </w:rPr>
        <w:t xml:space="preserve">　　同志们，抓好基层党建工作任务艰巨、责任重大、使命光荣。各级党组织要严格按照中央和省市区委的部署要求，紧紧围绕“三项工程”建设，履职尽责、勇于担当、创新作为，圆满完成各项任务，进一步凝聚起推进转型发展的强大合力，为实现荣巷“三位一体”高质量发展提供坚强的组织保证，为全面推进滨湖建成高品质美丽湖湾区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【篇六】20_工作会议讲话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今天会议的主要任务是：学习贯彻上级反腐倡廉工作会议精神，总结20-年我xx党风廉政建设和反腐败工作，明确20_年工作要求。下面，讲两点意见：</w:t>
      </w:r>
    </w:p>
    <w:p>
      <w:pPr>
        <w:ind w:left="0" w:right="0" w:firstLine="560"/>
        <w:spacing w:before="450" w:after="450" w:line="312" w:lineRule="auto"/>
      </w:pPr>
      <w:r>
        <w:rPr>
          <w:rFonts w:ascii="宋体" w:hAnsi="宋体" w:eastAsia="宋体" w:cs="宋体"/>
          <w:color w:val="000"/>
          <w:sz w:val="28"/>
          <w:szCs w:val="28"/>
        </w:rPr>
        <w:t xml:space="preserve">&gt;　　一、20-年党风廉政建设工作情况</w:t>
      </w:r>
    </w:p>
    <w:p>
      <w:pPr>
        <w:ind w:left="0" w:right="0" w:firstLine="560"/>
        <w:spacing w:before="450" w:after="450" w:line="312" w:lineRule="auto"/>
      </w:pPr>
      <w:r>
        <w:rPr>
          <w:rFonts w:ascii="宋体" w:hAnsi="宋体" w:eastAsia="宋体" w:cs="宋体"/>
          <w:color w:val="000"/>
          <w:sz w:val="28"/>
          <w:szCs w:val="28"/>
        </w:rPr>
        <w:t xml:space="preserve">　　20_年，在区委、区政府的正确领导下，在区纪委、区监察局的具体指导下，xx党组坚持以落实党风廉政建设责任制为抓手，深入开展党风廉政和反腐败工作，大力推进预防和惩治腐败体系建设，全xx党风廉政建设工作得到进一步加强，取得了新的成绩。</w:t>
      </w:r>
    </w:p>
    <w:p>
      <w:pPr>
        <w:ind w:left="0" w:right="0" w:firstLine="560"/>
        <w:spacing w:before="450" w:after="450" w:line="312" w:lineRule="auto"/>
      </w:pPr>
      <w:r>
        <w:rPr>
          <w:rFonts w:ascii="宋体" w:hAnsi="宋体" w:eastAsia="宋体" w:cs="宋体"/>
          <w:color w:val="000"/>
          <w:sz w:val="28"/>
          <w:szCs w:val="28"/>
        </w:rPr>
        <w:t xml:space="preserve">　　（一）到位不错位，强力推进，落实主体责任“零拖延”。xx党组始终把党风廉政建设工作放在突出位置，作为推动工商事业持续健康发展的重要保障，切实承担党风廉政建设的主体责任，认真履行“一岗双责”职责，坚持将党风廉政建设工作列入其他工作之首，与xx业务工作同研究、同部署、同检查、同考核。一是明确责任定位，局党组率先垂范。我xx成立了党风廉政建设责任制领导小组，充分发挥党风廉政责任制的龙头作用，建立了“一把手”负总责、班子成员分工负责、相关职能机构各负其责的党风廉政建设领导体制和工作机制。召开副科以上干部党风廉政建设专题工作会xx次，重点学习上级党委、纪委的有关部署和要求，并对年度目标任务进行部署和安排；</w:t>
      </w:r>
    </w:p>
    <w:p>
      <w:pPr>
        <w:ind w:left="0" w:right="0" w:firstLine="560"/>
        <w:spacing w:before="450" w:after="450" w:line="312" w:lineRule="auto"/>
      </w:pPr>
      <w:r>
        <w:rPr>
          <w:rFonts w:ascii="宋体" w:hAnsi="宋体" w:eastAsia="宋体" w:cs="宋体"/>
          <w:color w:val="000"/>
          <w:sz w:val="28"/>
          <w:szCs w:val="28"/>
        </w:rPr>
        <w:t xml:space="preserve">　　召开xx党组专题工作会议xx次，专题分析研究党风廉政建设、队伍建设以及作风建设等相关工作的推进落实情况，查找薄弱环节，排查不良苗头和倾向性问题，制定改进措施，督促落实整改。二是层层传递压力，各支部落实责任。根据xx系统派出机构多、权力分散，对一线执法人员难以有效监督的特点，xx党组将党风廉政建设纳入全xx绩效目标管理体系，强调xx属各单位负责人既是业务工作的主要责任人，更是党风廉政建设的第一责任人，采取“复查”与“倒逼”机制，xx主要领导与xx属各单位负责人签订党风廉政建设责任书xx份，由xx纪检组、监察科牵头对各单位落实主体责任、推进党风廉政建设任务情况进行检查和考核。通过签字背书的方式，层层传导压力，层层落实责任，完善责任体系，让监督落地、执纪生威，将党风廉政建设责任到人，使党风廉政建设“横向到边、纵向到底”的责任体系得到进一步强化。</w:t>
      </w:r>
    </w:p>
    <w:p>
      <w:pPr>
        <w:ind w:left="0" w:right="0" w:firstLine="560"/>
        <w:spacing w:before="450" w:after="450" w:line="312" w:lineRule="auto"/>
      </w:pPr>
      <w:r>
        <w:rPr>
          <w:rFonts w:ascii="宋体" w:hAnsi="宋体" w:eastAsia="宋体" w:cs="宋体"/>
          <w:color w:val="000"/>
          <w:sz w:val="28"/>
          <w:szCs w:val="28"/>
        </w:rPr>
        <w:t xml:space="preserve">　　（二）履职不越位，规范权力，力争制度建设“零缺位”。一是调整分工，防业务干扰。我xx及时调整了党组成员分工，强化了纪检监察队伍的培养与建设，配备了专职纪检工作人员，解决了长期以来纪检工作人员多为兼任、力量分散、工作难以展开的局面，使纪检工作人员能够精力集中的履职履责，有效地减少了他务的干扰。二是调实重心，防只惩不防。xx纪检组围绕中心工作要求，以制度建设为落脚点公号“老秘带你写材料”整理编辑，结合职能、体制调整后的新形势、新要求，强化了“风险排查”，进一步梳理各个岗位业务流程，重点排查了无照经营监管有死角、行政许可运用不当、执法办案程序不规范、公共安全领域监管有缺位等方面存在的风险点，制定相应防控措施，建立健全相应制度，规范党员干部的履职行为。同时，以权力清理为立足点，从源头规范行政许可、行政执法行为。xx纪检组牵头组织清理归纳了涉及xx的法律、法规、规章等xx大类xx项行政权力和服务事项，拟定xx行政权力清单及运行流程图，并在政务网站及时全面公开，便于办事群众对照监督倒逼行政权力规范运行。三是调准尺度，防避重就轻。严格落实党风廉政建设领导责任和责任追究制度，对发生违纪行为的单位，实行“一案双查”，问责到底。加强对群众反映问题强烈、投诉较多单位和个人的调查核实，对群众投诉问题属实的人和事，依法依规进行查处，确保群众反映的问题得到满意解决。加大对信访投诉情况的分析，对群众投诉反映的问题，经核实查证属实，立即启动问责程序，追究责任。坚决打破“不会抓、不敢抓、不去抓”和“护短、照顾”、“大事化小、小事化了”等的歪风邪气，加大惩戒问责，严肃执纪，对违反组织纪律行为快查快办，抓住典型，点名道姓通报曝光，绝不姑息迁就，提高了监督惩治的刚性。</w:t>
      </w:r>
    </w:p>
    <w:p>
      <w:pPr>
        <w:ind w:left="0" w:right="0" w:firstLine="560"/>
        <w:spacing w:before="450" w:after="450" w:line="312" w:lineRule="auto"/>
      </w:pPr>
      <w:r>
        <w:rPr>
          <w:rFonts w:ascii="宋体" w:hAnsi="宋体" w:eastAsia="宋体" w:cs="宋体"/>
          <w:color w:val="000"/>
          <w:sz w:val="28"/>
          <w:szCs w:val="28"/>
        </w:rPr>
        <w:t xml:space="preserve">　　（三）有为不缺位，重在预防，处置违纪违法“零容忍”。xx党组进一步严格落实中央“八项规定”、省委xx条意见、市纪委xx禁令和区委关于改进作风的实施细则，持之以恒地反对“四风”，持续深化作风建设。一是强化廉政教育，上紧思想“发条”。xx党组通过扎实开展反腐倡廉教育，打造廉政文化；</w:t>
      </w:r>
    </w:p>
    <w:p>
      <w:pPr>
        <w:ind w:left="0" w:right="0" w:firstLine="560"/>
        <w:spacing w:before="450" w:after="450" w:line="312" w:lineRule="auto"/>
      </w:pPr>
      <w:r>
        <w:rPr>
          <w:rFonts w:ascii="宋体" w:hAnsi="宋体" w:eastAsia="宋体" w:cs="宋体"/>
          <w:color w:val="000"/>
          <w:sz w:val="28"/>
          <w:szCs w:val="28"/>
        </w:rPr>
        <w:t xml:space="preserve">　　通过开展各类教育整顿活动，促进作风建设；</w:t>
      </w:r>
    </w:p>
    <w:p>
      <w:pPr>
        <w:ind w:left="0" w:right="0" w:firstLine="560"/>
        <w:spacing w:before="450" w:after="450" w:line="312" w:lineRule="auto"/>
      </w:pPr>
      <w:r>
        <w:rPr>
          <w:rFonts w:ascii="宋体" w:hAnsi="宋体" w:eastAsia="宋体" w:cs="宋体"/>
          <w:color w:val="000"/>
          <w:sz w:val="28"/>
          <w:szCs w:val="28"/>
        </w:rPr>
        <w:t xml:space="preserve">　　通过落实谈心谈话制度，阻止腐败萌芽。一年来，xx属xx个党支部开展理想信念、党性党纪教育xx余次，重点解决好干部世界观、人生观、价值观“总开关”问题；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组织参加职业技能竞赛xx场次，开展职业道德和纪律教育xx余人次，进一步厘清“有为才有位”的问题；</w:t>
      </w:r>
    </w:p>
    <w:p>
      <w:pPr>
        <w:ind w:left="0" w:right="0" w:firstLine="560"/>
        <w:spacing w:before="450" w:after="450" w:line="312" w:lineRule="auto"/>
      </w:pPr>
      <w:r>
        <w:rPr>
          <w:rFonts w:ascii="宋体" w:hAnsi="宋体" w:eastAsia="宋体" w:cs="宋体"/>
          <w:color w:val="000"/>
          <w:sz w:val="28"/>
          <w:szCs w:val="28"/>
        </w:rPr>
        <w:t xml:space="preserve">　　xx领导备、讲廉政党课xx场次、组织参加廉政巡回展xx余人次、观看警示教育片xx场次，大力营造遵纪守法、廉洁自律的良好氛围。二是严格执行制度，下足督查“功夫”。局党组以身作则，带头严格执行党的各项纪律制度，坚决落实重大事项报告、党务公开、述职述廉等制度。一年来，组织xx属单位负责人述职述廉活动xx次，xx党组召开高质量的民主生活会xx次，指导局属xx个党支部召开组织生活会xx次，严肃党内生活。同时，加大“日常督查”力度，根据法定职责和新“三定”工作方案，落实“谁行使、谁负责、谁规范”的要求，把专门监督与职能部门监管结合起来，把日常监督与阶段抽查结合起来，把检查与整改结合起来，立查立改，形成常态化的督促检查机制。三是保持高压态势，着力扭转“四风”。坚决落实违纪惩处制度、“一案双查”制度，切实执行组织纪律，在反腐败工作上，始终保持高压态势、发挥震慑作用，切实维护纪律权威。全年办理问责案件xx起，治庸问责xx人次，办理各类投诉、转办件xx件，办结率xx%，未发生因投诉处理不力而引发集体上访问题。同时开展了“四风”突出问题专项整治xx项，目前已完成整治任务xx项，达到预期目标，整治效果得到群众认可；</w:t>
      </w:r>
    </w:p>
    <w:p>
      <w:pPr>
        <w:ind w:left="0" w:right="0" w:firstLine="560"/>
        <w:spacing w:before="450" w:after="450" w:line="312" w:lineRule="auto"/>
      </w:pPr>
      <w:r>
        <w:rPr>
          <w:rFonts w:ascii="宋体" w:hAnsi="宋体" w:eastAsia="宋体" w:cs="宋体"/>
          <w:color w:val="000"/>
          <w:sz w:val="28"/>
          <w:szCs w:val="28"/>
        </w:rPr>
        <w:t xml:space="preserve">　　超标接待现象得到有效控制，全年公务接待费支出同比下降xx%；</w:t>
      </w:r>
    </w:p>
    <w:p>
      <w:pPr>
        <w:ind w:left="0" w:right="0" w:firstLine="560"/>
        <w:spacing w:before="450" w:after="450" w:line="312" w:lineRule="auto"/>
      </w:pPr>
      <w:r>
        <w:rPr>
          <w:rFonts w:ascii="宋体" w:hAnsi="宋体" w:eastAsia="宋体" w:cs="宋体"/>
          <w:color w:val="000"/>
          <w:sz w:val="28"/>
          <w:szCs w:val="28"/>
        </w:rPr>
        <w:t xml:space="preserve">　　铺张浪费现象得到基本杜绝，办公耗材支出同比下降xx%，食堂支出在保证就餐质量前提下同比下降xx%。</w:t>
      </w:r>
    </w:p>
    <w:p>
      <w:pPr>
        <w:ind w:left="0" w:right="0" w:firstLine="560"/>
        <w:spacing w:before="450" w:after="450" w:line="312" w:lineRule="auto"/>
      </w:pPr>
      <w:r>
        <w:rPr>
          <w:rFonts w:ascii="宋体" w:hAnsi="宋体" w:eastAsia="宋体" w:cs="宋体"/>
          <w:color w:val="000"/>
          <w:sz w:val="28"/>
          <w:szCs w:val="28"/>
        </w:rPr>
        <w:t xml:space="preserve">&gt;　　二、20-年党风廉政建设和反腐败工作要求</w:t>
      </w:r>
    </w:p>
    <w:p>
      <w:pPr>
        <w:ind w:left="0" w:right="0" w:firstLine="560"/>
        <w:spacing w:before="450" w:after="450" w:line="312" w:lineRule="auto"/>
      </w:pPr>
      <w:r>
        <w:rPr>
          <w:rFonts w:ascii="宋体" w:hAnsi="宋体" w:eastAsia="宋体" w:cs="宋体"/>
          <w:color w:val="000"/>
          <w:sz w:val="28"/>
          <w:szCs w:val="28"/>
        </w:rPr>
        <w:t xml:space="preserve">　　好制度不应是“纸老虎”和“橡皮筋”，要让党风廉政建设落地生根，我们各级领导必须牢筑纪律的“高压线”，种好自己的“责任田”。</w:t>
      </w:r>
    </w:p>
    <w:p>
      <w:pPr>
        <w:ind w:left="0" w:right="0" w:firstLine="560"/>
        <w:spacing w:before="450" w:after="450" w:line="312" w:lineRule="auto"/>
      </w:pPr>
      <w:r>
        <w:rPr>
          <w:rFonts w:ascii="宋体" w:hAnsi="宋体" w:eastAsia="宋体" w:cs="宋体"/>
          <w:color w:val="000"/>
          <w:sz w:val="28"/>
          <w:szCs w:val="28"/>
        </w:rPr>
        <w:t xml:space="preserve">　　第一，要牢牢抓住思想教育“不松手”。一个人对社会的贡献，取决于他的能力和工作态度。而工作态度与一个人的品德密不可分，这就尤显得思想教育的重要性。要切实把廉政教育和纪律教育作为全xx党员干部教育培训规划和局党组中心组学习的重要内容，要在党员干部中开展守纪律、讲规矩集中教育学习活动，阐明政治纪律和政治规矩的基本内涵及特性，不断增强全体党员干部政治意识、责任意识和忧患意识，筑牢远离腐败的思想防线，时刻保持警惕意识、规矩意识、名节意识和敬畏意识，真正做到认识到位、行动到位、效果到位，进一步加深对党的政治纪律和政治规矩的理解和认识，确保党风廉政建设牢牢抓在手上不放松。</w:t>
      </w:r>
    </w:p>
    <w:p>
      <w:pPr>
        <w:ind w:left="0" w:right="0" w:firstLine="560"/>
        <w:spacing w:before="450" w:after="450" w:line="312" w:lineRule="auto"/>
      </w:pPr>
      <w:r>
        <w:rPr>
          <w:rFonts w:ascii="宋体" w:hAnsi="宋体" w:eastAsia="宋体" w:cs="宋体"/>
          <w:color w:val="000"/>
          <w:sz w:val="28"/>
          <w:szCs w:val="28"/>
        </w:rPr>
        <w:t xml:space="preserve">　　第二，要亲力亲为落实责任“不甩手”。xx党组、纪检组、各支部负责人都要履行党风廉政建设工作责任，做到既“挂帅”又“出征”，不能当甩手掌柜。要严格贯彻落实党内监督各项制度，特别是执行好领导干部报告个人事项、述职述廉、民主评议、诫勉谈话等四项制度。将持续开展“四风”问题纠正整治工作与深入推进惩治和预防腐败体系建设结合起来，进一步明确责任、细化分解工作举措，完善工作约谈、签字背书、民主评议等措施，严格责任考核，完善防控台账，前移监督关口，努力建立预警和风险防控机制，把党风廉政建设贯穿到xx履职尽责的全过程，抓工作部署、抓工作推动、抓责任落实、抓检查考核，始终要以严的标准抓班子、管队伍、做示范。</w:t>
      </w:r>
    </w:p>
    <w:p>
      <w:pPr>
        <w:ind w:left="0" w:right="0" w:firstLine="560"/>
        <w:spacing w:before="450" w:after="450" w:line="312" w:lineRule="auto"/>
      </w:pPr>
      <w:r>
        <w:rPr>
          <w:rFonts w:ascii="宋体" w:hAnsi="宋体" w:eastAsia="宋体" w:cs="宋体"/>
          <w:color w:val="000"/>
          <w:sz w:val="28"/>
          <w:szCs w:val="28"/>
        </w:rPr>
        <w:t xml:space="preserve">　　第三，要主动作为勇于担当“不缩手”。每个党组成员、支部书记、支委都是党风廉政建设的责任人，在研究党风廉政建设工作时要主动出主意、想办法、有分担，不能置身事外、袖手旁观、缩手缩脚；</w:t>
      </w:r>
    </w:p>
    <w:p>
      <w:pPr>
        <w:ind w:left="0" w:right="0" w:firstLine="560"/>
        <w:spacing w:before="450" w:after="450" w:line="312" w:lineRule="auto"/>
      </w:pPr>
      <w:r>
        <w:rPr>
          <w:rFonts w:ascii="宋体" w:hAnsi="宋体" w:eastAsia="宋体" w:cs="宋体"/>
          <w:color w:val="000"/>
          <w:sz w:val="28"/>
          <w:szCs w:val="28"/>
        </w:rPr>
        <w:t xml:space="preserve">　　对职责范围内的事情该抓的要抓、该管的要管，不能当“老好人”，更不能做“太平官”。要严格执纪、真抓敢管、严抓严管，坚决打破“不会抓、不敢抓、不去抓”和“护短、照顾”、“大事化小、小事化了”等的歪风邪气，提高监督刚性。采取明查暗访等形式，重点加强对各单位公务接待、公车使用、上下班考勤、工作日午餐饮酒、工作时间着装、党员干部出入私人会所、工作时间及公共场所“带彩娱乐”等方面的监督检查，对苗头性、倾向性问题要尽早“出手”，抓早抓小、查早查小，早提醒、早纠正，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　　第四，要加大力度严查重处“下狠手”。今年，区委及区纪委把违反中央“八项规定”精神的行为列入纪律监察重点，作为纪律处分的重要内容。对违反规定行为的，一律发现一起点名通报一起；</w:t>
      </w:r>
    </w:p>
    <w:p>
      <w:pPr>
        <w:ind w:left="0" w:right="0" w:firstLine="560"/>
        <w:spacing w:before="450" w:after="450" w:line="312" w:lineRule="auto"/>
      </w:pPr>
      <w:r>
        <w:rPr>
          <w:rFonts w:ascii="宋体" w:hAnsi="宋体" w:eastAsia="宋体" w:cs="宋体"/>
          <w:color w:val="000"/>
          <w:sz w:val="28"/>
          <w:szCs w:val="28"/>
        </w:rPr>
        <w:t xml:space="preserve">　　对社会影响恶劣、新闻媒体曝光、顶风违纪行为的，发现一起从严查处一起，同时追究违纪人员所在单位负责人的责任。xx纪检组要强化担当意识，把查办案作为第一位的职责、主业和任务，要对腐败行为出重拳、下狠手，发现一起查处一起，绝不允许高高举起、轻轻放下，对越“红线”、闯“雷区”的，无论职位高低都要严肃查处。对发生重大腐败案件和严重违纪行为的，坚持“一案双查”，对违反党的政治纪律和政治规矩、组织纪律，“四风”问题突出、发生顶风违纪问题，存在作风问题、纪律问题的部门和单位，始终保持高压态势既要追究当事人责任，更要追究相关领导责任，让纪律真正成为带电的高压线，使查办案件成为反腐败、转作风最直接、最管用、最有效的手段。</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让我们在区纪委的坚强领导下，在十九届五中全会精神的指引下，认真落实党风廉政建设责任制，积极抓好反腐倡廉工作，全体党员干部要以更加过硬的素质、更加坚决的态度、更加有力的措施、更加扎实的作风，不畏艰难、勇于拼搏、锐意进取、开拓创新，全面推进我xx党风廉政建设和反腐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【篇七】20_工作会议讲话</w:t>
      </w:r>
    </w:p>
    <w:p>
      <w:pPr>
        <w:ind w:left="0" w:right="0" w:firstLine="560"/>
        <w:spacing w:before="450" w:after="450" w:line="312" w:lineRule="auto"/>
      </w:pPr>
      <w:r>
        <w:rPr>
          <w:rFonts w:ascii="宋体" w:hAnsi="宋体" w:eastAsia="宋体" w:cs="宋体"/>
          <w:color w:val="000"/>
          <w:sz w:val="28"/>
          <w:szCs w:val="28"/>
        </w:rPr>
        <w:t xml:space="preserve">　　全体同事及各位家属：</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随着零点钟声的敲响，我们送走了硕果累累的20__年，迎来了充满希望的20__年。值此新年之际，我谨代表公司向全体员工特别是向奋战在施工一线的各位同事致敬!向默默支持华东公司发展的员工家属致以诚挚的感谢与慰问!向支持和关心公司发展的政府部门、业主、合作伙伴以及社会各界的朋友，表示衷心的感谢和祝福!</w:t>
      </w:r>
    </w:p>
    <w:p>
      <w:pPr>
        <w:ind w:left="0" w:right="0" w:firstLine="560"/>
        <w:spacing w:before="450" w:after="450" w:line="312" w:lineRule="auto"/>
      </w:pPr>
      <w:r>
        <w:rPr>
          <w:rFonts w:ascii="宋体" w:hAnsi="宋体" w:eastAsia="宋体" w:cs="宋体"/>
          <w:color w:val="000"/>
          <w:sz w:val="28"/>
          <w:szCs w:val="28"/>
        </w:rPr>
        <w:t xml:space="preserve">　　旧岁已展千重锦。20__年，公司五大攻坚战取得了重大突破，实现了“十二五”的完美收官，主要经济指标呈现“三高一低”的良好态势：新签合同额150亿元，完成营业收入__亿元，实现利润总额___亿元，费用成本下降，创历史水平。公司承接了280米的超高层余杭奥克斯项目，创五局华东地区项目承揽的新“高”度;中标了__项目、__公路等项目，基础设施业务和___项目接连突破，经济增长后劲勃发;承建__3311项目7个，合同额68.7亿元，跃居__3311的合作伙伴。公司的社会形象、江湖地位和品牌美誉度进一步提升，获市级以上荣誉88项，其中荣誉7项，省部级集体奖项60项，全国五一劳动奖状___年度__市文明单位为企业增“光”;承办“中建五局超英杯”__省住房城乡建设系统手工木工和建筑焊工职业技能竞赛等多场省部级活动，为企业添“彩”。公司全体员工以优异的成绩、丰富多彩的庆祝方式，为中建五局局庆50周年献上“厚礼”、献上“祝愿”。</w:t>
      </w:r>
    </w:p>
    <w:p>
      <w:pPr>
        <w:ind w:left="0" w:right="0" w:firstLine="560"/>
        <w:spacing w:before="450" w:after="450" w:line="312" w:lineRule="auto"/>
      </w:pPr>
      <w:r>
        <w:rPr>
          <w:rFonts w:ascii="宋体" w:hAnsi="宋体" w:eastAsia="宋体" w:cs="宋体"/>
          <w:color w:val="000"/>
          <w:sz w:val="28"/>
          <w:szCs w:val="28"/>
        </w:rPr>
        <w:t xml:space="preserve">　　新年更进百尺竿。20__年，是“十三五”的开局之年，我们站在了发展的新起点，响亮地提出了打造“一流的总承包建设商”的企业愿景，明确了培育“区位经营、履约、赢利、资金、创新、人才、文化”等七种优势的战略路径，初步描画了“二打造一翻番”(两打造，即保位进位打造“3535”，任务结构打造“532”;一翻番，即主要指标在“十二五”期末的基础上实现翻一番的目标。)的战略蓝图。未来的华东公司，相信在各位同事们的共同努力下，将展现出更加美好的发展前景。</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“一元复始山河美，万象更新锦绣春。”借着新年钟声的敲响，再次向所有的同事、朋友们表示衷心的感谢，祝愿大家在20__年里，心想事成，工作顺利，阖家欢乐!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【篇八】20_工作会议讲话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以上级党风廉政建设工作部署为统领，研究部署全市公安机关党风廉政建设工作。刚才，xx同志代表市局党委作了工作报告，各单位要紧密结合实际，认真抓好贯彻落实。</w:t>
      </w:r>
    </w:p>
    <w:p>
      <w:pPr>
        <w:ind w:left="0" w:right="0" w:firstLine="560"/>
        <w:spacing w:before="450" w:after="450" w:line="312" w:lineRule="auto"/>
      </w:pPr>
      <w:r>
        <w:rPr>
          <w:rFonts w:ascii="宋体" w:hAnsi="宋体" w:eastAsia="宋体" w:cs="宋体"/>
          <w:color w:val="000"/>
          <w:sz w:val="28"/>
          <w:szCs w:val="28"/>
        </w:rPr>
        <w:t xml:space="preserve">　　20-年以来，全市各级公安机关坚持以习近平新时代中国特色社会主义思想为指导，深入学习贯彻习近平法治思想和重要训词重要讲话重要指示精神，牢牢把握“四句话、十六字”总要求，坚定不移推进从严治党从严治警，全面深入推进党风廉政建设和反腐败斗争，为圆满完各项工作提供了良好的纪律作风保障。主要有三个特点：一是党内政治生活更加严肃。持续严明政治纪律和政治规矩，进一步严肃党内政治生活，坚决全面彻底肃清xx等流毒恶劣影响，认真组织落实省市巡察整改，持之以恒纠治“四风”问题，推动全局民警进一步坚定理想信念、铸牢忠诚警魂。二是监督制约机制更加健全。持续开展“坚持政治建警全面从严治警”教育整顿，以公安特色大监督格局建设为抓手，聚焦公安机关顽瘴痼疾，深入开展公安机关政治督察，持续开展x轮巡察覆盖x个单位，有效防范化解队伍风险隐患。三是监督执纪问责更加严格。把扫黑除恶专项斗争和党风廉政建设、政治督察巡察有机结合，深挖严惩涉黑恶“保护伞”，大力整治群众身边的腐败和作风问题，坚决清除队伍中的害群之马。总的来看，在各级党组织和纪检监察部门的共同努力下，全局党风廉政建设深入推进、取得显著成效，凝结了全局纪检监察干部的辛勤付出和担当奉献，市局党委给予充分肯定。</w:t>
      </w:r>
    </w:p>
    <w:p>
      <w:pPr>
        <w:ind w:left="0" w:right="0" w:firstLine="560"/>
        <w:spacing w:before="450" w:after="450" w:line="312" w:lineRule="auto"/>
      </w:pPr>
      <w:r>
        <w:rPr>
          <w:rFonts w:ascii="宋体" w:hAnsi="宋体" w:eastAsia="宋体" w:cs="宋体"/>
          <w:color w:val="000"/>
          <w:sz w:val="28"/>
          <w:szCs w:val="28"/>
        </w:rPr>
        <w:t xml:space="preserve">　　在肯定成绩同时，也要清醒看到，全市公安机关反腐败斗争形势依然严峻复杂，全面从严管党治警工作依然任重道远，我们还存在诸多不适应。一是思想理念不适应，为人民服务的宗旨意识树得还不够牢靠，落实从严治党从严治警还不够坚决有力，敬畏国法党纪警规的氛围还不够浓厚；</w:t>
      </w:r>
    </w:p>
    <w:p>
      <w:pPr>
        <w:ind w:left="0" w:right="0" w:firstLine="560"/>
        <w:spacing w:before="450" w:after="450" w:line="312" w:lineRule="auto"/>
      </w:pPr>
      <w:r>
        <w:rPr>
          <w:rFonts w:ascii="宋体" w:hAnsi="宋体" w:eastAsia="宋体" w:cs="宋体"/>
          <w:color w:val="000"/>
          <w:sz w:val="28"/>
          <w:szCs w:val="28"/>
        </w:rPr>
        <w:t xml:space="preserve">　　二是工作作风不适应，主要是不担当、不作为、慢作为、乱作为，一些领导干部和民警抱着“多一事不如少一事”的态度，工作不负责任、懒政庸政怠政，市局一些重要工作部署和改革举措落实不到位；</w:t>
      </w:r>
    </w:p>
    <w:p>
      <w:pPr>
        <w:ind w:left="0" w:right="0" w:firstLine="560"/>
        <w:spacing w:before="450" w:after="450" w:line="312" w:lineRule="auto"/>
      </w:pPr>
      <w:r>
        <w:rPr>
          <w:rFonts w:ascii="宋体" w:hAnsi="宋体" w:eastAsia="宋体" w:cs="宋体"/>
          <w:color w:val="000"/>
          <w:sz w:val="28"/>
          <w:szCs w:val="28"/>
        </w:rPr>
        <w:t xml:space="preserve">　　三是执法服务不适应，一些基层一线民警执法为民思想不牢，对群众报案、求助敷衍推责，仍存在有案不立、执法不作为和滥用权力、执法不公等问题；</w:t>
      </w:r>
    </w:p>
    <w:p>
      <w:pPr>
        <w:ind w:left="0" w:right="0" w:firstLine="560"/>
        <w:spacing w:before="450" w:after="450" w:line="312" w:lineRule="auto"/>
      </w:pPr>
      <w:r>
        <w:rPr>
          <w:rFonts w:ascii="宋体" w:hAnsi="宋体" w:eastAsia="宋体" w:cs="宋体"/>
          <w:color w:val="000"/>
          <w:sz w:val="28"/>
          <w:szCs w:val="28"/>
        </w:rPr>
        <w:t xml:space="preserve">　　群众对更高水平的公安政务服务充满新期待。对此，各级党组织和全体党员干部要引起高度重视，把自己摆进去、把工作摆进去、把职责摆进去，以“扭住不放、一抓到底”的专注和毅力，把全面从严管党治警和党风廉政建设不断引向深入。下面，我强调三点意见。</w:t>
      </w:r>
    </w:p>
    <w:p>
      <w:pPr>
        <w:ind w:left="0" w:right="0" w:firstLine="560"/>
        <w:spacing w:before="450" w:after="450" w:line="312" w:lineRule="auto"/>
      </w:pPr>
      <w:r>
        <w:rPr>
          <w:rFonts w:ascii="宋体" w:hAnsi="宋体" w:eastAsia="宋体" w:cs="宋体"/>
          <w:color w:val="000"/>
          <w:sz w:val="28"/>
          <w:szCs w:val="28"/>
        </w:rPr>
        <w:t xml:space="preserve">&gt;　　一、坚持政治建警不动摇，坚决做到“两个维护”</w:t>
      </w:r>
    </w:p>
    <w:p>
      <w:pPr>
        <w:ind w:left="0" w:right="0" w:firstLine="560"/>
        <w:spacing w:before="450" w:after="450" w:line="312" w:lineRule="auto"/>
      </w:pPr>
      <w:r>
        <w:rPr>
          <w:rFonts w:ascii="宋体" w:hAnsi="宋体" w:eastAsia="宋体" w:cs="宋体"/>
          <w:color w:val="000"/>
          <w:sz w:val="28"/>
          <w:szCs w:val="28"/>
        </w:rPr>
        <w:t xml:space="preserve">　　牢牢把握党对公安工作绝对领导、全面领导这一根本政治原则，提高政治站位，树牢“四个意识”，坚定“四个自信”，坚决做到“两个维护”，确保“刀把子”牢牢掌握在党和人民手中。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　　（一）进一步坚定政治立场。深入开展政法队伍教育整顿，努力打造党中央放心、人民群众满意的高素质公安队伍，确保绝对忠诚、绝对纯洁、绝对可靠。始终把深入学习贯彻习近平新时代中国特色社会主义思想作为首要政治任务，持续深入推进“大大学习、大培训、大调研活动，在学懂弄通做实上下苦功夫，自觉用科学理论武装头脑、指导实践，引领公安工作和队伍建设创新发展。</w:t>
      </w:r>
    </w:p>
    <w:p>
      <w:pPr>
        <w:ind w:left="0" w:right="0" w:firstLine="560"/>
        <w:spacing w:before="450" w:after="450" w:line="312" w:lineRule="auto"/>
      </w:pPr>
      <w:r>
        <w:rPr>
          <w:rFonts w:ascii="宋体" w:hAnsi="宋体" w:eastAsia="宋体" w:cs="宋体"/>
          <w:color w:val="000"/>
          <w:sz w:val="28"/>
          <w:szCs w:val="28"/>
        </w:rPr>
        <w:t xml:space="preserve">　　（二）进一步严明政治纪律和政治规矩。始终把坚决做到“两个维护”作为最重要、最根本的使命和责任，不断强化“忠诚核心、拥戴核心、维护核心、捍卫核心”的政治自觉、思想自觉和行动自觉，对习上级交办的工作、对党中央作出的决策部署，做到坚决坚定、不折不扣、全心全意贯彻执行。时刻绷紧政治纪律这根弦，始终注意领导干部的身份影响，坚决维护党的形象和声誉，坚决杜绝一切政治上的错误言行。始终保持对“七个有之”问题的高度警觉，重大问题上决不随波逐流，大是大非面前决不含糊退让，关键时刻决不明哲保身，确保政令警令畅通、步调一致、令行禁止。</w:t>
      </w:r>
    </w:p>
    <w:p>
      <w:pPr>
        <w:ind w:left="0" w:right="0" w:firstLine="560"/>
        <w:spacing w:before="450" w:after="450" w:line="312" w:lineRule="auto"/>
      </w:pPr>
      <w:r>
        <w:rPr>
          <w:rFonts w:ascii="宋体" w:hAnsi="宋体" w:eastAsia="宋体" w:cs="宋体"/>
          <w:color w:val="000"/>
          <w:sz w:val="28"/>
          <w:szCs w:val="28"/>
        </w:rPr>
        <w:t xml:space="preserve">　　（三）进一步严肃政治生活。坚持以党章为根本遵循，模范遵守《关于新形势下党内政治生活的若干准则》，充分发挥党委总揽全局、协调各方作用。严格落实“三会一课”等要求，充分发挥民主集中制，切实用好批评和自我批评武器，不断深化谈话谈心工作。规范执行“三重一大”事项制度，落实干部任前“凡提四必”制度，用好“离任责任交接”制度，严把选人用人关。定期开展队伍思想动态分析，及时发现和预警苗头性、倾向性问题，增强谈话提醒的质量、提高党内政治生活实效。</w:t>
      </w:r>
    </w:p>
    <w:p>
      <w:pPr>
        <w:ind w:left="0" w:right="0" w:firstLine="560"/>
        <w:spacing w:before="450" w:after="450" w:line="312" w:lineRule="auto"/>
      </w:pPr>
      <w:r>
        <w:rPr>
          <w:rFonts w:ascii="宋体" w:hAnsi="宋体" w:eastAsia="宋体" w:cs="宋体"/>
          <w:color w:val="000"/>
          <w:sz w:val="28"/>
          <w:szCs w:val="28"/>
        </w:rPr>
        <w:t xml:space="preserve">&gt;　　二、坚持重点推进不懈怠，锲而不舍加强正风肃纪</w:t>
      </w:r>
    </w:p>
    <w:p>
      <w:pPr>
        <w:ind w:left="0" w:right="0" w:firstLine="560"/>
        <w:spacing w:before="450" w:after="450" w:line="312" w:lineRule="auto"/>
      </w:pPr>
      <w:r>
        <w:rPr>
          <w:rFonts w:ascii="宋体" w:hAnsi="宋体" w:eastAsia="宋体" w:cs="宋体"/>
          <w:color w:val="000"/>
          <w:sz w:val="28"/>
          <w:szCs w:val="28"/>
        </w:rPr>
        <w:t xml:space="preserve">　　（一）坚持挺纪在前，强化源头预防。始终把纪律和规矩挺在前面，全面克服“违纪是小节，违法才处理”错误理念，教育引导全体民警珍惜政治生命、严防底线失守，这是对民警在政治上最大的爱护和保护。要加强警示教育，选择近年来我市民警违纪违法典型案例，利用身边人、身边事，全面、生动开展警示教育。各级公安机关要认真组织全体民警观看，领导干部要带头参观、带头讨论、带头写心得，引领全体民警坚守基本底线和权力边界，加强自我约束，时刻绷紧拒腐防变这根弦，确保纪律教育真正入心入脑。要加强经常性教育，精准运用“四种形态”，注重抓早抓小、防微杜渐，惩前毖后、治病救人，把严明纪律贯穿于日常教育监督管理中，使纪律规矩真正成为管党治党、从严治警的尺子，让党员民警心有所畏、行有所止。要切实做到关口前移，注意发现苗头性、倾向性问题，认真落实谈话提醒制度，强化提醒敲打，及时纠正小错、避免大错。要加强纪律规矩教育，健全完善领导班子内部议事和决策机制，抓住“关键少数”，强化“一把手”的监督。要紧紧围绕权力运行的关键环节，立“明规矩”，破“潜规则”，做到用制度管权，靠制度管人，按制度管事，促进形成不敢腐、不能腐、不想腐的长效机制。要坚持以公开为原则，不公开为例外，进一步深化党务、警务、财务公开，做到政策公开、执行公开、管理公开、服务公开和结果公开，真正让权力在阳光下运行</w:t>
      </w:r>
    </w:p>
    <w:p>
      <w:pPr>
        <w:ind w:left="0" w:right="0" w:firstLine="560"/>
        <w:spacing w:before="450" w:after="450" w:line="312" w:lineRule="auto"/>
      </w:pPr>
      <w:r>
        <w:rPr>
          <w:rFonts w:ascii="宋体" w:hAnsi="宋体" w:eastAsia="宋体" w:cs="宋体"/>
          <w:color w:val="000"/>
          <w:sz w:val="28"/>
          <w:szCs w:val="28"/>
        </w:rPr>
        <w:t xml:space="preserve">　　（二）坚持服务中心，强化监督制约。20_年是开启建设社会主义现代化国家新征程的开局之年，是十四五规划的开局之年，是建党100周年，市局党委已就做好全年公安工作进行全面部署，各级纪检监察部门要坚持围绕中心、服务大局，全面加强常态化监督检查，为坚决打赢系列安保维稳攻坚战、坚决实现走前列工作目标提供纪律作风保障。要不断提升大监督平台效能，切实做好结果运用，实现从无到有、从有到优的质量提升，为促进公安中心工作服务。要破除形式主义、官僚主义，特别是对贯彻落实市局党委重大决策部署不严不力的单位和领导干部，要做到真监督、真问责，敢监督、敢问责。要紧紧围绕扫黑除恶斗争常态化，坚决清除包庇、纵容黑恶势力的腐败分子，不断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三）坚持问题导向，强化正风肃纪。坚持力度不减、节奏不变、尺度不松，聚焦突出问题，狠抓正风肃纪，坚决抑制腐败现象滋生蔓延势头，严防“四风”问题发生反弹。要保持惩治腐败高压态势，紧紧围绕遏制腐败蔓延这个目标，坚持“无禁区、全覆盖、零容忍”执纪，对违反纪律行为发现一起、查处一起，坚决把纪律立起来、严起来，强化“不敢腐”和“不想腐”的氛围。要驰而不息纠正“四风”问题，把整治形式主义、官僚主义摆在突出位置来抓，坚决纠正对上级重大决策部署不落实、不担当、不作为等官僚作风，严防享乐主义、奢靡之风反弹，以经常抓的韧劲、长期抓的耐心，持续抓好中央八项规定精神以及相关条规禁令的贯彻落实。要严格规范执法权力运行，以严格规范公正文明执法攻坚战为统领，推动执法办案场所标准化、精细化、智能化升级改造，有效防范化解执法风险隐患。要对标群众要求营造更加公平公正法治环境的期盼，严肃查处一些基层公安机关在执法管理领域存在的吃拿卡要、冷硬横推、刁难群众以及有警不接、有案不立、乱收滥罚、徇私枉法等突出问题，全面提高群众治安工作满意度。</w:t>
      </w:r>
    </w:p>
    <w:p>
      <w:pPr>
        <w:ind w:left="0" w:right="0" w:firstLine="560"/>
        <w:spacing w:before="450" w:after="450" w:line="312" w:lineRule="auto"/>
      </w:pPr>
      <w:r>
        <w:rPr>
          <w:rFonts w:ascii="宋体" w:hAnsi="宋体" w:eastAsia="宋体" w:cs="宋体"/>
          <w:color w:val="000"/>
          <w:sz w:val="28"/>
          <w:szCs w:val="28"/>
        </w:rPr>
        <w:t xml:space="preserve">&gt;　　三、坚持自身建设不松劲，持之以恒落实“两个责任”</w:t>
      </w:r>
    </w:p>
    <w:p>
      <w:pPr>
        <w:ind w:left="0" w:right="0" w:firstLine="560"/>
        <w:spacing w:before="450" w:after="450" w:line="312" w:lineRule="auto"/>
      </w:pPr>
      <w:r>
        <w:rPr>
          <w:rFonts w:ascii="宋体" w:hAnsi="宋体" w:eastAsia="宋体" w:cs="宋体"/>
          <w:color w:val="000"/>
          <w:sz w:val="28"/>
          <w:szCs w:val="28"/>
        </w:rPr>
        <w:t xml:space="preserve">　　（一）进一步突出党委的主体责任。各级党组织要切实担负起党风廉政建设的主体责任，全面履行好统筹协调、严明纪律、选人用人、改进作风、反腐倡廉、监督制约、宣传教育、示范带头、推进改革等职责。主要负责同志要严格履行第一责任，班子成员要履行“一岗双责”，坚持“两手抓、两手都要硬”，把抓工作、抓业务同管思想、强作风、严纪律、促廉洁统一起来，推动以党建促队建，以队建促业务的良性循环，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二）进一步强化纪检的监督责任。各级纪检监察部门要聚焦主业主责，少一些“全程参与”的表面监督，多一些“正向把关”的精准监督，协助党委加强党风廉政建设，让监督更加到位、反腐更加有力。纪检监察、督察、审计部门要按照职责分工，延伸监督触角，创新监督方法，让全体民警感到监督无处不在、监督就在身边。要完善自我监督和日常监督机制，对发现苗头性倾向性问题，及时找当事人谈话，扯扯袖子、咬咬耳朵，指出问题危害，帮助查找原因，提出改进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（三）进一步加大责任追究力度。落实党风廉政建设责任制，是党章赋予各级党组织的政治责任；</w:t>
      </w:r>
    </w:p>
    <w:p>
      <w:pPr>
        <w:ind w:left="0" w:right="0" w:firstLine="560"/>
        <w:spacing w:before="450" w:after="450" w:line="312" w:lineRule="auto"/>
      </w:pPr>
      <w:r>
        <w:rPr>
          <w:rFonts w:ascii="宋体" w:hAnsi="宋体" w:eastAsia="宋体" w:cs="宋体"/>
          <w:color w:val="000"/>
          <w:sz w:val="28"/>
          <w:szCs w:val="28"/>
        </w:rPr>
        <w:t xml:space="preserve">　　强化责任追究，是党中央强力推进党风廉政建设和反腐败斗争中明确的又一个关键点。要以结果为依据，进一步健全责任分解、检查监督、倒查追究的完整链条，进一步明确责任追究的主体、情形、程序和方式，严格落实“一案双查”，既严肃追究直接责任人的责任，又追究主体责任、监督责任和职能部门的监管责任，以追责倒逼负责。</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警责任重大、任务艰巨、使命光荣，让我们以习近平新时代中国特色社会主义思想为指导，扎扎实实推进全面从严治党、党风廉政建设和反腐败斗争，埋头苦干，接续奋斗，为既定目标提供优良的纪律作风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2025-07-09T07:50:39+08:00</dcterms:created>
  <dcterms:modified xsi:type="dcterms:W3CDTF">2025-07-09T07:50:39+08:00</dcterms:modified>
</cp:coreProperties>
</file>

<file path=docProps/custom.xml><?xml version="1.0" encoding="utf-8"?>
<Properties xmlns="http://schemas.openxmlformats.org/officeDocument/2006/custom-properties" xmlns:vt="http://schemas.openxmlformats.org/officeDocument/2006/docPropsVTypes"/>
</file>