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客户经理竞聘演讲稿范文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现有的客户，客户经理与之保持经常的联系，而对潜在的客户，客户经理要积极地去开发。这里包括两层含义，一是客户现在还不是我行的客户，随待开发;二是客户虽然现在是我行的客户，但客户自己未发现某些金融需求，急待引导。下面给大家分享一些关于客户经理...</w:t>
      </w:r>
    </w:p>
    <w:p>
      <w:pPr>
        <w:ind w:left="0" w:right="0" w:firstLine="560"/>
        <w:spacing w:before="450" w:after="450" w:line="312" w:lineRule="auto"/>
      </w:pPr>
      <w:r>
        <w:rPr>
          <w:rFonts w:ascii="宋体" w:hAnsi="宋体" w:eastAsia="宋体" w:cs="宋体"/>
          <w:color w:val="000"/>
          <w:sz w:val="28"/>
          <w:szCs w:val="28"/>
        </w:rPr>
        <w:t xml:space="preserve">对现有的客户，客户经理与之保持经常的联系，而对潜在的客户，客户经理要积极地去开发。这里包括两层含义，一是客户现在还不是我行的客户，随待开发;二是客户虽然现在是我行的客户，但客户自己未发现某些金融需求，急待引导。下面给大家分享一些关于客户经理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必须的工作经验，培养了良好的实干精神。为了更好的发挥自己的才干，为支行做出更多的贡献，我决定竞聘__支行个人金融部经理。站到这个竞聘的舞台上，有一种成功的期盼，但更多的是感到一份职责，对__支行，对__银行的一份职责。</w:t>
      </w:r>
    </w:p>
    <w:p>
      <w:pPr>
        <w:ind w:left="0" w:right="0" w:firstLine="560"/>
        <w:spacing w:before="450" w:after="450" w:line="312" w:lineRule="auto"/>
      </w:pPr>
      <w:r>
        <w:rPr>
          <w:rFonts w:ascii="宋体" w:hAnsi="宋体" w:eastAsia="宋体" w:cs="宋体"/>
          <w:color w:val="000"/>
          <w:sz w:val="28"/>
          <w:szCs w:val="28"/>
        </w:rPr>
        <w:t xml:space="preserve">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状况：我于__年7月毕业于__财经学院外贸外语系国际经济与贸易专业，本科学历，获经济学学士学位;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最大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__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带给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叫马培文，28岁，中共党员，本科毕业，助理经济师，我竞聘的岗位是七级个人客户经理。我是一名勤勤恳恳、认认真真在一线工作的员工，今天我怀着满腔的热情来参加这次竞聘。首先感谢行党委提供了这次展现自我的机会。随着改革不断的发展和推进，我行对我们每一位员工提出了更高的要求，我觉得我应该主动接受改革的洗礼，我决心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是改变银行过去等客上门的服务方式，以市场为导向，以客户为中心，从客户需求出发，营销银行产品，为客户提供全方位的金融服务，实现客户价值最大化的同时实现银行自身效益的最大化。随着中国富裕群体的持续扩大，VIP客户服务领域的竞争将日趋激烈，转型二代项目的实施将落实“以客户为中心”的服务理念，实现“经营客户”战略，促进理财中心的销售服务工作从“产品驱动”模式向 “客户需求驱动”模式转变，规范VIP客户销售服务流程，提高VIP客户的服务能力和满意度。这将要求客户经理坚持使用OCRM、ACRM、AEME系统新流程与新工具;坚持团队合作，做好销售推荐;不断创新，满足VIP客户的差别化需求，实现提高客户经理服务能力、提高销售成绩、提升客户满意度的业务目标。</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1、政治素质好</w:t>
      </w:r>
    </w:p>
    <w:p>
      <w:pPr>
        <w:ind w:left="0" w:right="0" w:firstLine="560"/>
        <w:spacing w:before="450" w:after="450" w:line="312" w:lineRule="auto"/>
      </w:pPr>
      <w:r>
        <w:rPr>
          <w:rFonts w:ascii="宋体" w:hAnsi="宋体" w:eastAsia="宋体" w:cs="宋体"/>
          <w:color w:val="000"/>
          <w:sz w:val="28"/>
          <w:szCs w:val="28"/>
        </w:rPr>
        <w:t xml:space="preserve">不论在生活学习中还是工作实践中，我都能够认真学习实践科学发展观，树立正确的人生观、价值观，严于律己，求真务实，勤奋廉洁，注重政治思想水平和职业道德水平的提高，使自己能够站到一个全新的高度上看待问题、分析问题、解决问题。在实际的工作方面，我拥有不怕困难、勇于进取的拼搏精神;拥有兢兢业业、坚定执著的工作信念;拥有勇于承担、敢打敢拼的职业品格;拥有忠于事业、珍爱岗位的职业作风。</w:t>
      </w:r>
    </w:p>
    <w:p>
      <w:pPr>
        <w:ind w:left="0" w:right="0" w:firstLine="560"/>
        <w:spacing w:before="450" w:after="450" w:line="312" w:lineRule="auto"/>
      </w:pPr>
      <w:r>
        <w:rPr>
          <w:rFonts w:ascii="宋体" w:hAnsi="宋体" w:eastAsia="宋体" w:cs="宋体"/>
          <w:color w:val="000"/>
          <w:sz w:val="28"/>
          <w:szCs w:val="28"/>
        </w:rPr>
        <w:t xml:space="preserve">2、具有较强的责任心和进取心</w:t>
      </w:r>
    </w:p>
    <w:p>
      <w:pPr>
        <w:ind w:left="0" w:right="0" w:firstLine="560"/>
        <w:spacing w:before="450" w:after="450" w:line="312" w:lineRule="auto"/>
      </w:pPr>
      <w:r>
        <w:rPr>
          <w:rFonts w:ascii="宋体" w:hAnsi="宋体" w:eastAsia="宋体" w:cs="宋体"/>
          <w:color w:val="000"/>
          <w:sz w:val="28"/>
          <w:szCs w:val="28"/>
        </w:rPr>
        <w:t xml:space="preserve">入行近3年来，在平凡的工作岗位上，我刻苦钻研，开拓进取，勤奋工作，甘于奉献，始终以一名共产党员的标准严格要求自己。作为一名新入行员工，我始终立足本职工作，以热情、周到、耐心、细致、快捷的服务，真诚对待客户，将自己锻造为服务型、知识型、全能型的业务能手和营销能手。同时不断学习各种业务知识，努力提高自己的业务技能和服务水平，把优质服务作为良好的文化修养，坚持“服务至诚，真情永恒”的服务理念，用心为客户服务，牢固的树立“客户至上”的服务理念，在为客户服务的过程中学会换位思考，站在客户的角度去考虑问题，真正做到想客户所想，急客户所急，用优质服务给客户带来了满意和愉快，同时，也通过点滴工作实现了自身价值，书写出不平凡的青春风采。</w:t>
      </w:r>
    </w:p>
    <w:p>
      <w:pPr>
        <w:ind w:left="0" w:right="0" w:firstLine="560"/>
        <w:spacing w:before="450" w:after="450" w:line="312" w:lineRule="auto"/>
      </w:pPr>
      <w:r>
        <w:rPr>
          <w:rFonts w:ascii="宋体" w:hAnsi="宋体" w:eastAsia="宋体" w:cs="宋体"/>
          <w:color w:val="000"/>
          <w:sz w:val="28"/>
          <w:szCs w:val="28"/>
        </w:rPr>
        <w:t xml:space="preserve">3、熟悉二代转型新工具的操作与运用</w:t>
      </w:r>
    </w:p>
    <w:p>
      <w:pPr>
        <w:ind w:left="0" w:right="0" w:firstLine="560"/>
        <w:spacing w:before="450" w:after="450" w:line="312" w:lineRule="auto"/>
      </w:pPr>
      <w:r>
        <w:rPr>
          <w:rFonts w:ascii="宋体" w:hAnsi="宋体" w:eastAsia="宋体" w:cs="宋体"/>
          <w:color w:val="000"/>
          <w:sz w:val="28"/>
          <w:szCs w:val="28"/>
        </w:rPr>
        <w:t xml:space="preserve">二代转型对VIP客户进行细分，在对客户的专业化和差别化服务进行区别以及针对VIP客户的服务和销售设计规范化的操作。</w:t>
      </w:r>
    </w:p>
    <w:p>
      <w:pPr>
        <w:ind w:left="0" w:right="0" w:firstLine="560"/>
        <w:spacing w:before="450" w:after="450" w:line="312" w:lineRule="auto"/>
      </w:pPr>
      <w:r>
        <w:rPr>
          <w:rFonts w:ascii="宋体" w:hAnsi="宋体" w:eastAsia="宋体" w:cs="宋体"/>
          <w:color w:val="000"/>
          <w:sz w:val="28"/>
          <w:szCs w:val="28"/>
        </w:rPr>
        <w:t xml:space="preserve">二代转型提出了新的理念(以客户为中心，进行多维客户分层分析，制定以客户需求为驱动的服务销售策略和流程，以建立长期紧密的客户关系为目标)、新的职责(对个人VIP客户提供“一对一”的维护服务，对VIP客户的数量增长、AUM值增长及客户满意度负责)、新的流程(设计了统一的VIP业务流程，包括客户管理流程、销售流程、服务流程。其中“销售六步”流程规范了“以客户为中心”的客户关系管理和服务销售模式)、新的工具(从可操作性出发，对每一流程(除上面提到三个VIP业务流程，还包括业务主管指导流程)都提供了标准化的工具(例如联系计划表，客户经理日历，标准信函模板等)，通过工具的使用来固化流程的应用，是每一步操作都规范化，给客户标准统一的服务)、新的挑战(初始化工作量较大;客户经理需优化时间分配，变被动服务为主动服务，思想理念的转变;要以客户的需求向客户销售产品，在竞争白热化的市场，以优势不明显的产品留住客户)、新的要求(坚持使用新流程与新工具;坚持团队合作，做好销售推荐;不断创新，满足VIP客户的差别化需求，实现提高客户经理服务能力、提高销售业绩、提升客户满意度的业务目标)。</w:t>
      </w:r>
    </w:p>
    <w:p>
      <w:pPr>
        <w:ind w:left="0" w:right="0" w:firstLine="560"/>
        <w:spacing w:before="450" w:after="450" w:line="312" w:lineRule="auto"/>
      </w:pPr>
      <w:r>
        <w:rPr>
          <w:rFonts w:ascii="宋体" w:hAnsi="宋体" w:eastAsia="宋体" w:cs="宋体"/>
          <w:color w:val="000"/>
          <w:sz w:val="28"/>
          <w:szCs w:val="28"/>
        </w:rPr>
        <w:t xml:space="preserve">三、若竞聘成功，我将做好以下工作：</w:t>
      </w:r>
    </w:p>
    <w:p>
      <w:pPr>
        <w:ind w:left="0" w:right="0" w:firstLine="560"/>
        <w:spacing w:before="450" w:after="450" w:line="312" w:lineRule="auto"/>
      </w:pPr>
      <w:r>
        <w:rPr>
          <w:rFonts w:ascii="宋体" w:hAnsi="宋体" w:eastAsia="宋体" w:cs="宋体"/>
          <w:color w:val="000"/>
          <w:sz w:val="28"/>
          <w:szCs w:val="28"/>
        </w:rPr>
        <w:t xml:space="preserve">1、明确客户经理工作任务和职责</w:t>
      </w:r>
    </w:p>
    <w:p>
      <w:pPr>
        <w:ind w:left="0" w:right="0" w:firstLine="560"/>
        <w:spacing w:before="450" w:after="450" w:line="312" w:lineRule="auto"/>
      </w:pPr>
      <w:r>
        <w:rPr>
          <w:rFonts w:ascii="宋体" w:hAnsi="宋体" w:eastAsia="宋体" w:cs="宋体"/>
          <w:color w:val="000"/>
          <w:sz w:val="28"/>
          <w:szCs w:val="28"/>
        </w:rPr>
        <w:t xml:space="preserve">1、向VIP客户销售我行产品</w:t>
      </w:r>
    </w:p>
    <w:p>
      <w:pPr>
        <w:ind w:left="0" w:right="0" w:firstLine="560"/>
        <w:spacing w:before="450" w:after="450" w:line="312" w:lineRule="auto"/>
      </w:pPr>
      <w:r>
        <w:rPr>
          <w:rFonts w:ascii="宋体" w:hAnsi="宋体" w:eastAsia="宋体" w:cs="宋体"/>
          <w:color w:val="000"/>
          <w:sz w:val="28"/>
          <w:szCs w:val="28"/>
        </w:rPr>
        <w:t xml:space="preserve">2、维护VIP客户关系</w:t>
      </w:r>
    </w:p>
    <w:p>
      <w:pPr>
        <w:ind w:left="0" w:right="0" w:firstLine="560"/>
        <w:spacing w:before="450" w:after="450" w:line="312" w:lineRule="auto"/>
      </w:pPr>
      <w:r>
        <w:rPr>
          <w:rFonts w:ascii="宋体" w:hAnsi="宋体" w:eastAsia="宋体" w:cs="宋体"/>
          <w:color w:val="000"/>
          <w:sz w:val="28"/>
          <w:szCs w:val="28"/>
        </w:rPr>
        <w:t xml:space="preserve">3、为VIP客户提供服务和咨询</w:t>
      </w:r>
    </w:p>
    <w:p>
      <w:pPr>
        <w:ind w:left="0" w:right="0" w:firstLine="560"/>
        <w:spacing w:before="450" w:after="450" w:line="312" w:lineRule="auto"/>
      </w:pPr>
      <w:r>
        <w:rPr>
          <w:rFonts w:ascii="宋体" w:hAnsi="宋体" w:eastAsia="宋体" w:cs="宋体"/>
          <w:color w:val="000"/>
          <w:sz w:val="28"/>
          <w:szCs w:val="28"/>
        </w:rPr>
        <w:t xml:space="preserve">4、发展新的VIP客户</w:t>
      </w:r>
    </w:p>
    <w:p>
      <w:pPr>
        <w:ind w:left="0" w:right="0" w:firstLine="560"/>
        <w:spacing w:before="450" w:after="450" w:line="312" w:lineRule="auto"/>
      </w:pPr>
      <w:r>
        <w:rPr>
          <w:rFonts w:ascii="宋体" w:hAnsi="宋体" w:eastAsia="宋体" w:cs="宋体"/>
          <w:color w:val="000"/>
          <w:sz w:val="28"/>
          <w:szCs w:val="28"/>
        </w:rPr>
        <w:t xml:space="preserve">5、制定并实施联系方案</w:t>
      </w:r>
    </w:p>
    <w:p>
      <w:pPr>
        <w:ind w:left="0" w:right="0" w:firstLine="560"/>
        <w:spacing w:before="450" w:after="450" w:line="312" w:lineRule="auto"/>
      </w:pPr>
      <w:r>
        <w:rPr>
          <w:rFonts w:ascii="宋体" w:hAnsi="宋体" w:eastAsia="宋体" w:cs="宋体"/>
          <w:color w:val="000"/>
          <w:sz w:val="28"/>
          <w:szCs w:val="28"/>
        </w:rPr>
        <w:t xml:space="preserve">6、管理更新VIP客户信息</w:t>
      </w:r>
    </w:p>
    <w:p>
      <w:pPr>
        <w:ind w:left="0" w:right="0" w:firstLine="560"/>
        <w:spacing w:before="450" w:after="450" w:line="312" w:lineRule="auto"/>
      </w:pPr>
      <w:r>
        <w:rPr>
          <w:rFonts w:ascii="宋体" w:hAnsi="宋体" w:eastAsia="宋体" w:cs="宋体"/>
          <w:color w:val="000"/>
          <w:sz w:val="28"/>
          <w:szCs w:val="28"/>
        </w:rPr>
        <w:t xml:space="preserve">7、向财富中心推荐高端客户</w:t>
      </w:r>
    </w:p>
    <w:p>
      <w:pPr>
        <w:ind w:left="0" w:right="0" w:firstLine="560"/>
        <w:spacing w:before="450" w:after="450" w:line="312" w:lineRule="auto"/>
      </w:pPr>
      <w:r>
        <w:rPr>
          <w:rFonts w:ascii="宋体" w:hAnsi="宋体" w:eastAsia="宋体" w:cs="宋体"/>
          <w:color w:val="000"/>
          <w:sz w:val="28"/>
          <w:szCs w:val="28"/>
        </w:rPr>
        <w:t xml:space="preserve">8、规范服务操作，展现网点精神</w:t>
      </w:r>
    </w:p>
    <w:p>
      <w:pPr>
        <w:ind w:left="0" w:right="0" w:firstLine="560"/>
        <w:spacing w:before="450" w:after="450" w:line="312" w:lineRule="auto"/>
      </w:pPr>
      <w:r>
        <w:rPr>
          <w:rFonts w:ascii="宋体" w:hAnsi="宋体" w:eastAsia="宋体" w:cs="宋体"/>
          <w:color w:val="000"/>
          <w:sz w:val="28"/>
          <w:szCs w:val="28"/>
        </w:rPr>
        <w:t xml:space="preserve">9、遵循政策和程序，防范业务风险</w:t>
      </w:r>
    </w:p>
    <w:p>
      <w:pPr>
        <w:ind w:left="0" w:right="0" w:firstLine="560"/>
        <w:spacing w:before="450" w:after="450" w:line="312" w:lineRule="auto"/>
      </w:pPr>
      <w:r>
        <w:rPr>
          <w:rFonts w:ascii="宋体" w:hAnsi="宋体" w:eastAsia="宋体" w:cs="宋体"/>
          <w:color w:val="000"/>
          <w:sz w:val="28"/>
          <w:szCs w:val="28"/>
        </w:rPr>
        <w:t xml:space="preserve">10、不断学习、掌握本岗位相适应的业务知识和业务技能</w:t>
      </w:r>
    </w:p>
    <w:p>
      <w:pPr>
        <w:ind w:left="0" w:right="0" w:firstLine="560"/>
        <w:spacing w:before="450" w:after="450" w:line="312" w:lineRule="auto"/>
      </w:pPr>
      <w:r>
        <w:rPr>
          <w:rFonts w:ascii="宋体" w:hAnsi="宋体" w:eastAsia="宋体" w:cs="宋体"/>
          <w:color w:val="000"/>
          <w:sz w:val="28"/>
          <w:szCs w:val="28"/>
        </w:rPr>
        <w:t xml:space="preserve">2、用心服务，努力做好客户关系维护工作。我认为服务的最高品质在于心，用心抓住细节，用心感动客户。为此，我把满足客户需求作为服务工作的落脚点，也就是在对服务内涵的理解上、要在服务态度、服务技能、服务效率不褪色的基础上，重点了解客户需求，满足客户需求延伸。维护客户和发展客户是做好客户工作不可分割的两个方面。客户工作维护到位，无疑会提高客户的忠诚度与满意度。在工作中，我将始终坚持以提高客户的忠诚度与满意度为目标，进一步转变维护工作方式，更新维护工作理念，创新维护工作形式，着力抓好客户分层维护工作，让客户切实感受到我行的用心服务，不断提高维护工作的质量效率。</w:t>
      </w:r>
    </w:p>
    <w:p>
      <w:pPr>
        <w:ind w:left="0" w:right="0" w:firstLine="560"/>
        <w:spacing w:before="450" w:after="450" w:line="312" w:lineRule="auto"/>
      </w:pPr>
      <w:r>
        <w:rPr>
          <w:rFonts w:ascii="宋体" w:hAnsi="宋体" w:eastAsia="宋体" w:cs="宋体"/>
          <w:color w:val="000"/>
          <w:sz w:val="28"/>
          <w:szCs w:val="28"/>
        </w:rPr>
        <w:t xml:space="preserve">3、认真履行个人客户经理岗位职责，积极拓展个人金融业务市场，培育和发展优质客户。我将进一步挖掘客户潜在金融需求，为客户提供金融咨询和理财服务，密切与客户联系，针对高端客户的需求和我行产品的特点，积极对客户加以引导，为高端客户做好一站式营销服务。把银行产品营销与客户服务两方面职责紧密结合起来。通过与客户良好的沟通、联系和合作，以优质的服务赢得客户的信任，建立良好的口碑，不断扩大市场份额，提升个人金融业务竞争发展能力。</w:t>
      </w:r>
    </w:p>
    <w:p>
      <w:pPr>
        <w:ind w:left="0" w:right="0" w:firstLine="560"/>
        <w:spacing w:before="450" w:after="450" w:line="312" w:lineRule="auto"/>
      </w:pPr>
      <w:r>
        <w:rPr>
          <w:rFonts w:ascii="宋体" w:hAnsi="宋体" w:eastAsia="宋体" w:cs="宋体"/>
          <w:color w:val="000"/>
          <w:sz w:val="28"/>
          <w:szCs w:val="28"/>
        </w:rPr>
        <w:t xml:space="preserve">4、认真遵守各项规章制度，努力提升客户经理职业操守。通过对经济法规、经济知识、银行制度的学习，增强法制意识和制度观念，严格执行客户经理的各项规定，清醒地认识到开拓业务要以防范风险为前提，在实际工作中要提高认识，总结经验，不断提高自己的综合素质和风险防范能力，促进我行业务健康发展。</w:t>
      </w:r>
    </w:p>
    <w:p>
      <w:pPr>
        <w:ind w:left="0" w:right="0" w:firstLine="560"/>
        <w:spacing w:before="450" w:after="450" w:line="312" w:lineRule="auto"/>
      </w:pPr>
      <w:r>
        <w:rPr>
          <w:rFonts w:ascii="宋体" w:hAnsi="宋体" w:eastAsia="宋体" w:cs="宋体"/>
          <w:color w:val="000"/>
          <w:sz w:val="28"/>
          <w:szCs w:val="28"/>
        </w:rPr>
        <w:t xml:space="preserve">5、求真务实，勇于创新。对工作不等不靠，不退不拖，不但用力去做，而且用心去做。在对客户服务的同时，大力弘扬信用正气，帮助客户树立正确的信用理念。在具体的工作中既热情洋溢，又严格规范自己的言行。靠诚信留住客户，靠服务赢得客户，靠形象拓展客户。</w:t>
      </w:r>
    </w:p>
    <w:p>
      <w:pPr>
        <w:ind w:left="0" w:right="0" w:firstLine="560"/>
        <w:spacing w:before="450" w:after="450" w:line="312" w:lineRule="auto"/>
      </w:pPr>
      <w:r>
        <w:rPr>
          <w:rFonts w:ascii="宋体" w:hAnsi="宋体" w:eastAsia="宋体" w:cs="宋体"/>
          <w:color w:val="000"/>
          <w:sz w:val="28"/>
          <w:szCs w:val="28"/>
        </w:rPr>
        <w:t xml:space="preserve">各位领导，各位同事，在我行各项业务蓬勃发展、日益向前的今天，行党委为我们搭建了施展才华的舞台，对我来说不仅是一个新的起点，更是一个新的挑战，也许我的业务知识和技能还不太成熟和全面，但我相信，通过领导的大力支持、同事们的鼎力相助以及我自身的努力拼搏，我一定会为建行的发展贡献自己的力量，以优异的工作成绩回报领导和同事们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__年毕业分配到农行工作。先后曾在__、__、__分理处、支行__X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__年在__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__年，我在__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十六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关于客户经理竞聘演讲稿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2025-07-08T16:27:10+08:00</dcterms:created>
  <dcterms:modified xsi:type="dcterms:W3CDTF">2025-07-08T16:27:10+08:00</dcterms:modified>
</cp:coreProperties>
</file>

<file path=docProps/custom.xml><?xml version="1.0" encoding="utf-8"?>
<Properties xmlns="http://schemas.openxmlformats.org/officeDocument/2006/custom-properties" xmlns:vt="http://schemas.openxmlformats.org/officeDocument/2006/docPropsVTypes"/>
</file>