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关爱残疾人的演讲稿10篇范文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关爱残疾人的演讲稿，希望会对大家的工作与学习有所帮助。关爱残疾人的演讲稿1随着我...</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关爱残疾人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关爱残疾人的演讲稿1</w:t>
      </w:r>
    </w:p>
    <w:p>
      <w:pPr>
        <w:ind w:left="0" w:right="0" w:firstLine="560"/>
        <w:spacing w:before="450" w:after="450" w:line="312" w:lineRule="auto"/>
      </w:pPr>
      <w:r>
        <w:rPr>
          <w:rFonts w:ascii="宋体" w:hAnsi="宋体" w:eastAsia="宋体" w:cs="宋体"/>
          <w:color w:val="000"/>
          <w:sz w:val="28"/>
          <w:szCs w:val="28"/>
        </w:rPr>
        <w:t xml:space="preserve">随着我国改革的深入、在市场经济形势下，一些弱势群体受到了较大的冲击，遇到了种种困难。为此、中南街领导、区残联领导的高度重视，为营造一个扶残助残的社会风尚，指出要为残疾人提供切实有效的服务，要不断地解决残疾人最关心、最直接、最现实的问题，推动残疾人事业健康发展，为和谐武汉建设作出贡献。我社区不辱使命，勤奋工作，把残疾人工作落实到实处、细节、时时关心残疾人。为此，我们的工作人员付出了辛勤的劳动，发扬了吴天祥精神，感动了身边的居民，给他们教育很深。</w:t>
      </w:r>
    </w:p>
    <w:p>
      <w:pPr>
        <w:ind w:left="0" w:right="0" w:firstLine="560"/>
        <w:spacing w:before="450" w:after="450" w:line="312" w:lineRule="auto"/>
      </w:pPr>
      <w:r>
        <w:rPr>
          <w:rFonts w:ascii="宋体" w:hAnsi="宋体" w:eastAsia="宋体" w:cs="宋体"/>
          <w:color w:val="000"/>
          <w:sz w:val="28"/>
          <w:szCs w:val="28"/>
        </w:rPr>
        <w:t xml:space="preserve">我社区里，有一位残疾姑娘，今年24岁，因疾病导致双下肢瘫痪，长期卧床不起、生活不能自理，无生活来源。1997年母亲因病去世。父亲1995年下岗四处打工，还要料理残疾女儿，不幸的事再次降临到这个不幸的家庭，她的父亲于___年9月17日突然中风倒地，在110、120急救人员、社区工作人员的配合下破门而入，将病情严重的父亲送往七医院。五天后她的父亲病亡，沉重的打击这位残疾姑娘还能坚持得住吗?——更严重的困难还在后面。</w:t>
      </w:r>
    </w:p>
    <w:p>
      <w:pPr>
        <w:ind w:left="0" w:right="0" w:firstLine="560"/>
        <w:spacing w:before="450" w:after="450" w:line="312" w:lineRule="auto"/>
      </w:pPr>
      <w:r>
        <w:rPr>
          <w:rFonts w:ascii="宋体" w:hAnsi="宋体" w:eastAsia="宋体" w:cs="宋体"/>
          <w:color w:val="000"/>
          <w:sz w:val="28"/>
          <w:szCs w:val="28"/>
        </w:rPr>
        <w:t xml:space="preserve">在胡贝贝父亲住院期间，胡贝贝孤独一人，生活又不能自理又无人照料，吃、喝、拉、洗澡洗衣成了最大问题。社区领导知道后立即组织，以领导带头为核心组成了志愿小组，并及时送去了慰问金和必须食品。以党员带头每天不分日夜到胡贝贝家忙家务，有人给买吃的、烧水的、清理垃圾的、给她洗口洗脸，还给她洗澡洗衣，党员天天坚持给她送饭，用自己的钱为这位姑娘充话费，助残小组在为胡贝贝家进行大扫除时，家里由于长年无人清理卫生，进门时一阵阵臭烘烘的、不能站人。同志们是顶着恶臭，洗了一盆又一盆，特别是我们的一些工作人员顶着恶臭、用硫酸把厕所洗得是干干净净的。同志们那种不怕苦不怕脏的助残精神，感动了周围的居民，同时也感动了这位残疾姑娘，自己也是有生以来地尝式着，从床上移到轮椅上努力地做一些家务，不知到是谁感动了谁，社区的领导成员见此景，激动地鼓励她;对了，就是要自立、自强、自信、自尊。情景交融让人感动。我们的共产党员还给她倒便盆、谈人生、同志们的一片热心，使这位残疾姑娘深深地感受到“病魔无情、人有情、社区的领</w:t>
      </w:r>
    </w:p>
    <w:p>
      <w:pPr>
        <w:ind w:left="0" w:right="0" w:firstLine="560"/>
        <w:spacing w:before="450" w:after="450" w:line="312" w:lineRule="auto"/>
      </w:pPr>
      <w:r>
        <w:rPr>
          <w:rFonts w:ascii="宋体" w:hAnsi="宋体" w:eastAsia="宋体" w:cs="宋体"/>
          <w:color w:val="000"/>
          <w:sz w:val="28"/>
          <w:szCs w:val="28"/>
        </w:rPr>
        <w:t xml:space="preserve">导胜亲人”。</w:t>
      </w:r>
    </w:p>
    <w:p>
      <w:pPr>
        <w:ind w:left="0" w:right="0" w:firstLine="560"/>
        <w:spacing w:before="450" w:after="450" w:line="312" w:lineRule="auto"/>
      </w:pPr>
      <w:r>
        <w:rPr>
          <w:rFonts w:ascii="宋体" w:hAnsi="宋体" w:eastAsia="宋体" w:cs="宋体"/>
          <w:color w:val="000"/>
          <w:sz w:val="28"/>
          <w:szCs w:val="28"/>
        </w:rPr>
        <w:t xml:space="preserve">社区领导接到胡贝贝父亲去世的消息后，立即组织人员到医院看望。并反复多次地赶往胡贝贝家进行按慰工作，担心她心里承受不了产生轻生的念头。中南街领导、区残联领导及时赶到胡贝贝家看望，并及时送来了慰问金，同时也肯定了社区的工作。在她父亲病世三天里，她家里的亲人是一个也不肯到场处理后事、不间不问，一个残疾姑娘自身都要人照料，那有能力处理她父亲的后事?在社区领导小组和党组织的关怀下，再次向这位残疾姑娘伸出援助之手，一边向上级领导汇报、一边再次向胡贝贝的家属一一打电话，近2个小时所有的电话无人接听，真是急死人、她们家死了人，亲属怎能不管呢?连电话都不肯接，真气死人，我们全体工作人员感到非常气愤，你们死的不管可还有一个活着的不能自理的残疾姑娘，怎么也不管呢?</w:t>
      </w:r>
    </w:p>
    <w:p>
      <w:pPr>
        <w:ind w:left="0" w:right="0" w:firstLine="560"/>
        <w:spacing w:before="450" w:after="450" w:line="312" w:lineRule="auto"/>
      </w:pPr>
      <w:r>
        <w:rPr>
          <w:rFonts w:ascii="宋体" w:hAnsi="宋体" w:eastAsia="宋体" w:cs="宋体"/>
          <w:color w:val="000"/>
          <w:sz w:val="28"/>
          <w:szCs w:val="28"/>
        </w:rPr>
        <w:t xml:space="preserve">是啊，一个残疾姑娘和一个死人谁来管?</w:t>
      </w:r>
    </w:p>
    <w:p>
      <w:pPr>
        <w:ind w:left="0" w:right="0" w:firstLine="560"/>
        <w:spacing w:before="450" w:after="450" w:line="312" w:lineRule="auto"/>
      </w:pPr>
      <w:r>
        <w:rPr>
          <w:rFonts w:ascii="宋体" w:hAnsi="宋体" w:eastAsia="宋体" w:cs="宋体"/>
          <w:color w:val="000"/>
          <w:sz w:val="28"/>
          <w:szCs w:val="28"/>
        </w:rPr>
        <w:t xml:space="preserve">气愤归气愤，可必竟现实就摆在眼前，社区领导还是静下心来自觉地承担了一切。这就是一个共产党员对一个残疾人承诺，“残疾人的事就是我们的事，我们要把她当着我们自己的兄妹看待，她家的亲属不管，难不倒我们，决不让这位残疾姑娘伤心”。什么时候体现共产党员的伟大，就是这个时刻，平凡的事业见真情，具体地体现了我们的党、我们的政府对一个普通残疾人的关爱和关心。在中南街、区残联领导的支持下，一个具体帮助一个残疾人处理后事的方案定了下来。首先给胡贝贝做好思想按抚工作，并告知她在处理她父亲后事时必须有委托书。办理了委托书后。于是，一系列的工作顺速展开了，有的到医院清查医疗费用、有的开死亡证明书、有的联系火葬厂并办理减免火化费用，领导成员亲自到墓地了解实情。因为，胡贝贝提出了想妈妈和爸爸埋在一起，这一愿望得已实现。我们的志愿小组在这次助残活动中是不怕苦、不怕脏、不怕累，有的去清理成堆的垃圾、有的去东街买寿衣、有的去西街买骨灰盒，是那里便宜到那里购买，尽量节省开支。有去代为办理退社保手续的、有去代为清理死者生前的一些责务问题等等。</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今天我国旗下讲话的题目是扶残助残，有你有我。</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可是你们知道吗，在我们身边，有这样一群人：他们拥有一双耳朵，却聆听不到美妙的声音;他们拥有一双眼睛，却欣赏不到美丽的风景。但是，他们身残志坚，用坚强的笑容，谱写出一曲曲感人的乐章。有的在残奥会上获得金牌，有的成为音乐家，作家等，如：张海迪，她五岁时因患病，腰部以下瘫痪，她无法上学，在家自学了中学课程，又自学了大学英语，还学了日语，德语等，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在生活中，面对残疾人，我们不应有歧视，不应有隔阂，有的只能是扶持和帮助。，我们应该怎样去帮助他们呢?我想他们最需要的就是关心!其实，真正的关心就在身边的小事之中，每一天，每一刻，让我们怀有一颗博爱之心，来帮助他们。为残疾人同胞让一次座，扶残疾同胞过一次马路，我们要在他们取得进步时给予鼓励，要在他们失败灰心丧气时给予安慰，要在他们感到孤独时陪他们谈心，要在他们感到骄傲时给予劝解!用恰当的方式，让他们的心灵感受到最温暖的阳光!那么让我们行动起来!帮助那些需要帮助的朋友们吧!扶残助残，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你们知道12月3日是什么日子吗?对大多数人来说，这是一个平平常常的一天。而对残疾人来说，这一天是一个特殊的日子。1992年10月14日第四十七届联合国大会通过决议，确定每年的12月3日为\"国际残疾人日\"。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大家早上好，今天国旗下讲话的题目是：关爱残疾人，让世界充满爱。</w:t>
      </w:r>
    </w:p>
    <w:p>
      <w:pPr>
        <w:ind w:left="0" w:right="0" w:firstLine="560"/>
        <w:spacing w:before="450" w:after="450" w:line="312" w:lineRule="auto"/>
      </w:pPr>
      <w:r>
        <w:rPr>
          <w:rFonts w:ascii="宋体" w:hAnsi="宋体" w:eastAsia="宋体" w:cs="宋体"/>
          <w:color w:val="000"/>
          <w:sz w:val="28"/>
          <w:szCs w:val="28"/>
        </w:rPr>
        <w:t xml:space="preserve">当我们在明亮的教室内学习时，当我们在操场上跑操站军姿时，也许，你并没有察觉到这有什么值得珍惜留恋的，也许你从没有想过，眼前的一切对有些人来说是永远难以实现的奢求。</w:t>
      </w:r>
    </w:p>
    <w:p>
      <w:pPr>
        <w:ind w:left="0" w:right="0" w:firstLine="560"/>
        <w:spacing w:before="450" w:after="450" w:line="312" w:lineRule="auto"/>
      </w:pPr>
      <w:r>
        <w:rPr>
          <w:rFonts w:ascii="宋体" w:hAnsi="宋体" w:eastAsia="宋体" w:cs="宋体"/>
          <w:color w:val="000"/>
          <w:sz w:val="28"/>
          <w:szCs w:val="28"/>
        </w:rPr>
        <w:t xml:space="preserve">因为他们永远都看不见任何包括书籍在内的事物、听不到包括口号声在内的声音，甚至永远都没有站起来的能力、没有纵情歌唱的资本。他们被我们称作\"残疾人\"。据统计，全世界约有3.5亿残疾人，而我国约有8000万人。为宣传残疾人事业，营造关爱残疾人的社会氛围，联合国将12月3日，也就是今天，定为世界残疾人日。</w:t>
      </w:r>
    </w:p>
    <w:p>
      <w:pPr>
        <w:ind w:left="0" w:right="0" w:firstLine="560"/>
        <w:spacing w:before="450" w:after="450" w:line="312" w:lineRule="auto"/>
      </w:pPr>
      <w:r>
        <w:rPr>
          <w:rFonts w:ascii="宋体" w:hAnsi="宋体" w:eastAsia="宋体" w:cs="宋体"/>
          <w:color w:val="000"/>
          <w:sz w:val="28"/>
          <w:szCs w:val="28"/>
        </w:rPr>
        <w:t xml:space="preserve">这3.5亿残疾人，他们带着残缺的身体在顽强地生活着、工作着，忍受着常人无法体会的痛苦，经历着别人不能想象的磨难，他们哪怕要取得一点点成绩，都要付出比常人多几倍甚至几十倍的努力。他们顽强生活，坚持奋斗，在遍布荆棘的道路上发出了呐喊——永不放弃!还记得20___年春节联欢晚会上那动人的舞蹈——《千手观音》吗?整齐划一的动作，优美舒展的舞姿震撼了所有的观众。</w:t>
      </w:r>
    </w:p>
    <w:p>
      <w:pPr>
        <w:ind w:left="0" w:right="0" w:firstLine="560"/>
        <w:spacing w:before="450" w:after="450" w:line="312" w:lineRule="auto"/>
      </w:pPr>
      <w:r>
        <w:rPr>
          <w:rFonts w:ascii="宋体" w:hAnsi="宋体" w:eastAsia="宋体" w:cs="宋体"/>
          <w:color w:val="000"/>
          <w:sz w:val="28"/>
          <w:szCs w:val="28"/>
        </w:rPr>
        <w:t xml:space="preserve">而它，正是由20多位聋哑演员排练出来的。为了保证演出效果，排练时，这些聋哑演员每天都一起围着录音机，趴在地上，把耳朵贴在地板上、音响上，通过这种方式来感受音乐的节拍。成功的背后，他们付出了正常人几倍甚至几十倍的血汗。面对他们，我们怎能不感动、不敬佩?像他们这样自强不息的残疾人还有很多：作家张海迪、物理学家霍金、柔道冠军刘思雅......</w:t>
      </w:r>
    </w:p>
    <w:p>
      <w:pPr>
        <w:ind w:left="0" w:right="0" w:firstLine="560"/>
        <w:spacing w:before="450" w:after="450" w:line="312" w:lineRule="auto"/>
      </w:pPr>
      <w:r>
        <w:rPr>
          <w:rFonts w:ascii="宋体" w:hAnsi="宋体" w:eastAsia="宋体" w:cs="宋体"/>
          <w:color w:val="000"/>
          <w:sz w:val="28"/>
          <w:szCs w:val="28"/>
        </w:rPr>
        <w:t xml:space="preserve">我们作为身心健全的人，更应该热爱生命，热爱生活，在关爱自己的同时也应关爱残疾人。从身边做起，从一点一滴做起：一次自然的让座、一回悄悄地让道、一个关切的眼神、一句温暖的问候、一双扶助的手都能让坚冰融化，让微火重燃，让残疾朋友倍感温暖。一个巴掌拍不响，众人鼓掌声震天，一个人的力量是微弱的，但如果我们都能伸出自己的友爱之手，奉献自己的爱心，必将为残疾人搭建一方幸福的生活空间。</w:t>
      </w:r>
    </w:p>
    <w:p>
      <w:pPr>
        <w:ind w:left="0" w:right="0" w:firstLine="560"/>
        <w:spacing w:before="450" w:after="450" w:line="312" w:lineRule="auto"/>
      </w:pPr>
      <w:r>
        <w:rPr>
          <w:rFonts w:ascii="宋体" w:hAnsi="宋体" w:eastAsia="宋体" w:cs="宋体"/>
          <w:color w:val="000"/>
          <w:sz w:val="28"/>
          <w:szCs w:val="28"/>
        </w:rPr>
        <w:t xml:space="preserve">亲爱的同学们，让我们用手架桥，用心感悟，让我们每一个人的内心充满爱，让这个世界充满爱!</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你留意，每时每刻你都在周围人的关爱中生活，你是不是也产生了关心他人的想法?要知道和正常人相比，残疾人饱受生活的艰辛，他们更需要关心和帮助!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 早上好!我是五(1)班的许___，今天我 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天迎着朝阳，走向光明的人生时，当你和家人齐聚在电视机旁，共同观赏每一个精彩节目，你可曾想起你周围还有一群人却连聆听鸟语、欣赏蓝天也是一种奢望。同在一片蓝天下，这些残疾人的生活，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着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助，同时也给自己带来一份快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哪怕国家没有规定每年5月的第三个周日是助残日，我们也应该去帮助他们，不仅仅是在这一天，而是在每一天，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w:t>
      </w:r>
    </w:p>
    <w:p>
      <w:pPr>
        <w:ind w:left="0" w:right="0" w:firstLine="560"/>
        <w:spacing w:before="450" w:after="450" w:line="312" w:lineRule="auto"/>
      </w:pPr>
      <w:r>
        <w:rPr>
          <w:rFonts w:ascii="宋体" w:hAnsi="宋体" w:eastAsia="宋体" w:cs="宋体"/>
          <w:color w:val="000"/>
          <w:sz w:val="28"/>
          <w:szCs w:val="28"/>
        </w:rPr>
        <w:t xml:space="preserve">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w:t>
      </w:r>
    </w:p>
    <w:p>
      <w:pPr>
        <w:ind w:left="0" w:right="0" w:firstLine="560"/>
        <w:spacing w:before="450" w:after="450" w:line="312" w:lineRule="auto"/>
      </w:pPr>
      <w:r>
        <w:rPr>
          <w:rFonts w:ascii="宋体" w:hAnsi="宋体" w:eastAsia="宋体" w:cs="宋体"/>
          <w:color w:val="000"/>
          <w:sz w:val="28"/>
          <w:szCs w:val="28"/>
        </w:rPr>
        <w:t xml:space="preserve">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一首歌曲这样写到：只要人人都献出一点爱，世界将变成美好的人间!愿残疾人朋友在我们大家的关心帮助下快乐地生活!你们说好吗?——我的讲话就到这里，谢谢大家!</w:t>
      </w:r>
    </w:p>
    <w:p>
      <w:pPr>
        <w:ind w:left="0" w:right="0" w:firstLine="560"/>
        <w:spacing w:before="450" w:after="450" w:line="312" w:lineRule="auto"/>
      </w:pPr>
      <w:r>
        <w:rPr>
          <w:rFonts w:ascii="宋体" w:hAnsi="宋体" w:eastAsia="宋体" w:cs="宋体"/>
          <w:color w:val="000"/>
          <w:sz w:val="28"/>
          <w:szCs w:val="28"/>
        </w:rPr>
        <w:t xml:space="preserve">style=\"color:#FF0000\"&gt;关爱残疾人的演讲稿10篇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2025-06-17T17:03:41+08:00</dcterms:created>
  <dcterms:modified xsi:type="dcterms:W3CDTF">2025-06-17T17:03:41+08:00</dcterms:modified>
</cp:coreProperties>
</file>

<file path=docProps/custom.xml><?xml version="1.0" encoding="utf-8"?>
<Properties xmlns="http://schemas.openxmlformats.org/officeDocument/2006/custom-properties" xmlns:vt="http://schemas.openxmlformats.org/officeDocument/2006/docPropsVTypes"/>
</file>