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中秋演讲稿二百字</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秋演讲稿二百字(通用12篇)中秋演讲稿二百字要怎么写，才更标准规范？根据多年的文秘写作经验，参考优秀的中秋演讲稿二百字样本能让你事半功倍，下面分享【中秋演讲稿二百字(通用12篇)】，供你选择借鉴。&gt;中秋演讲稿二百字篇1无边无际的夜空，高挂...</w:t>
      </w:r>
    </w:p>
    <w:p>
      <w:pPr>
        <w:ind w:left="0" w:right="0" w:firstLine="560"/>
        <w:spacing w:before="450" w:after="450" w:line="312" w:lineRule="auto"/>
      </w:pPr>
      <w:r>
        <w:rPr>
          <w:rFonts w:ascii="宋体" w:hAnsi="宋体" w:eastAsia="宋体" w:cs="宋体"/>
          <w:color w:val="000"/>
          <w:sz w:val="28"/>
          <w:szCs w:val="28"/>
        </w:rPr>
        <w:t xml:space="preserve">中秋演讲稿二百字(通用12篇)</w:t>
      </w:r>
    </w:p>
    <w:p>
      <w:pPr>
        <w:ind w:left="0" w:right="0" w:firstLine="560"/>
        <w:spacing w:before="450" w:after="450" w:line="312" w:lineRule="auto"/>
      </w:pPr>
      <w:r>
        <w:rPr>
          <w:rFonts w:ascii="宋体" w:hAnsi="宋体" w:eastAsia="宋体" w:cs="宋体"/>
          <w:color w:val="000"/>
          <w:sz w:val="28"/>
          <w:szCs w:val="28"/>
        </w:rPr>
        <w:t xml:space="preserve">中秋演讲稿二百字要怎么写，才更标准规范？根据多年的文秘写作经验，参考优秀的中秋演讲稿二百字样本能让你事半功倍，下面分享【中秋演讲稿二百字(通用12篇)】，供你选择借鉴。</w:t>
      </w:r>
    </w:p>
    <w:p>
      <w:pPr>
        <w:ind w:left="0" w:right="0" w:firstLine="560"/>
        <w:spacing w:before="450" w:after="450" w:line="312" w:lineRule="auto"/>
      </w:pPr>
      <w:r>
        <w:rPr>
          <w:rFonts w:ascii="宋体" w:hAnsi="宋体" w:eastAsia="宋体" w:cs="宋体"/>
          <w:color w:val="000"/>
          <w:sz w:val="28"/>
          <w:szCs w:val="28"/>
        </w:rPr>
        <w:t xml:space="preserve">&gt;中秋演讲稿二百字篇1</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&gt;中秋演讲稿二百字篇2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&gt;中秋演讲稿二百字篇3</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&gt;中秋演讲稿二百字篇4</w:t>
      </w:r>
    </w:p>
    <w:p>
      <w:pPr>
        <w:ind w:left="0" w:right="0" w:firstLine="560"/>
        <w:spacing w:before="450" w:after="450" w:line="312" w:lineRule="auto"/>
      </w:pPr>
      <w:r>
        <w:rPr>
          <w:rFonts w:ascii="宋体" w:hAnsi="宋体" w:eastAsia="宋体" w:cs="宋体"/>
          <w:color w:val="000"/>
          <w:sz w:val="28"/>
          <w:szCs w:val="28"/>
        </w:rPr>
        <w:t xml:space="preserve">各位领导，各位宾朋，各位会员，各位乡贤：</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“月到中秋分外明,每逢佳节倍思亲”!在这欢庆中秋、喜迎国庆的美好时刻，盼来了我们平阳商会“诞辰 ? 年暨中秋联谊会”的大喜日子。并以此与各位乡贤和朋友齐聚一堂、同叙乡情、共庆佳节，感到十分高兴和亲切!在此，我谨代四川省温州平阳商会，向在座的各位领导、各位宾朋、各位会员和乡贤表示热烈的欢迎和节日的祝贺!</w:t>
      </w:r>
    </w:p>
    <w:p>
      <w:pPr>
        <w:ind w:left="0" w:right="0" w:firstLine="560"/>
        <w:spacing w:before="450" w:after="450" w:line="312" w:lineRule="auto"/>
      </w:pPr>
      <w:r>
        <w:rPr>
          <w:rFonts w:ascii="宋体" w:hAnsi="宋体" w:eastAsia="宋体" w:cs="宋体"/>
          <w:color w:val="000"/>
          <w:sz w:val="28"/>
          <w:szCs w:val="28"/>
        </w:rPr>
        <w:t xml:space="preserve">我们来自于东海之滨的平阳，是商会这面旗帜把我们召集在一起，由衷感谢大家多年来一直关心商会成长、积极支持商会公益事业建设!“恋乡不守土、敢冒知进退”是我们温州平阳人特有的禀性，奠定了“立足蜀中、扎根蓉城”的创业基础;“重利不守财、共生且共荣”的团结奉献精神，成就了平阳商会的组织基础。</w:t>
      </w:r>
    </w:p>
    <w:p>
      <w:pPr>
        <w:ind w:left="0" w:right="0" w:firstLine="560"/>
        <w:spacing w:before="450" w:after="450" w:line="312" w:lineRule="auto"/>
      </w:pPr>
      <w:r>
        <w:rPr>
          <w:rFonts w:ascii="宋体" w:hAnsi="宋体" w:eastAsia="宋体" w:cs="宋体"/>
          <w:color w:val="000"/>
          <w:sz w:val="28"/>
          <w:szCs w:val="28"/>
        </w:rPr>
        <w:t xml:space="preserve">近年来，平阳商会在家乡政府和四川省温州总商会的关怀下，通过广大会员的积极努力,各项工作正在逐步开展, 我们确立以建立健全内部机制，明确各项工作职责为纲要，着力形象宣传为重点，通过内抓组织机构建设，外塑形象宣传为中心，制定了一些列的规章制度,实行民主决策、规范管理，对理事会班子建设和会员队伍发展起到了积极的建设作用，增强了平阳商会的对外影响力，也提升了平阳商会的形象。商会的队伍正在逐步扩大，商会作为家乡平阳与四川经贸和技术合作的桥梁纽带作用正在逐步发挥，“立会为公、共同发展”的服务思想在广大会员中形成潜在的共识。</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取得成绩的同时，商会在“自身建设、自我管理、自我服务、自我协调、自我完善”中还存在着些许不足。希望大家同舟共济、同心同德，继续秉承“立会为公、互勉共进”的服务宗旨，以“老骥伏枥”的精神，坦荡的情怀，海纳百川的气度，宽阔的胸襟，只争朝夕的昂扬斗志，与时俱进的恢弘气势，共同开创商会更加美好的未来!</w:t>
      </w:r>
    </w:p>
    <w:p>
      <w:pPr>
        <w:ind w:left="0" w:right="0" w:firstLine="560"/>
        <w:spacing w:before="450" w:after="450" w:line="312" w:lineRule="auto"/>
      </w:pPr>
      <w:r>
        <w:rPr>
          <w:rFonts w:ascii="宋体" w:hAnsi="宋体" w:eastAsia="宋体" w:cs="宋体"/>
          <w:color w:val="000"/>
          <w:sz w:val="28"/>
          <w:szCs w:val="28"/>
        </w:rPr>
        <w:t xml:space="preserve">最后，祝愿大家节日快乐，身体健康，合家欢乐，工作顺利，生意兴隆，事业发达!</w:t>
      </w:r>
    </w:p>
    <w:p>
      <w:pPr>
        <w:ind w:left="0" w:right="0" w:firstLine="560"/>
        <w:spacing w:before="450" w:after="450" w:line="312" w:lineRule="auto"/>
      </w:pPr>
      <w:r>
        <w:rPr>
          <w:rFonts w:ascii="宋体" w:hAnsi="宋体" w:eastAsia="宋体" w:cs="宋体"/>
          <w:color w:val="000"/>
          <w:sz w:val="28"/>
          <w:szCs w:val="28"/>
        </w:rPr>
        <w:t xml:space="preserve">&gt;中秋演讲稿二百字篇5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&gt;中秋演讲稿二百字篇6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&gt;中秋演讲稿二百字篇7</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&gt;中秋演讲稿二百字篇9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&gt;中秋演讲稿二百字篇10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利用中秋民众互赠圆饼之际，在饼中夹带字条，上面写着“八月十五夜杀鞑子”的字样，大家见了饼中字条，一传十，十传百，如约在这天夜里一起杀无恶不作的“鞑子”，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月--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2025-05-10T03:49:46+08:00</dcterms:created>
  <dcterms:modified xsi:type="dcterms:W3CDTF">2025-05-10T03:49:46+08:00</dcterms:modified>
</cp:coreProperties>
</file>

<file path=docProps/custom.xml><?xml version="1.0" encoding="utf-8"?>
<Properties xmlns="http://schemas.openxmlformats.org/officeDocument/2006/custom-properties" xmlns:vt="http://schemas.openxmlformats.org/officeDocument/2006/docPropsVTypes"/>
</file>