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年会开幕式致辞五篇</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年会开幕式致辞五篇（精选）在日常学习、工作抑或是生活中，大家都不可避免地会接触到致辞吧，致辞讲求文辞不能过于口语化。以下是小编整理的年会开幕式致辞五篇(精选)，欢迎大家借鉴与参考!年会开幕式致辞篇1尊敬的各位领导、各位嘉宾、各位代表：大家上...</w:t>
      </w:r>
    </w:p>
    <w:p>
      <w:pPr>
        <w:ind w:left="0" w:right="0" w:firstLine="560"/>
        <w:spacing w:before="450" w:after="450" w:line="312" w:lineRule="auto"/>
      </w:pPr>
      <w:r>
        <w:rPr>
          <w:rFonts w:ascii="宋体" w:hAnsi="宋体" w:eastAsia="宋体" w:cs="宋体"/>
          <w:color w:val="000"/>
          <w:sz w:val="28"/>
          <w:szCs w:val="28"/>
        </w:rPr>
        <w:t xml:space="preserve">年会开幕式致辞五篇（精选）</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在日常学习、工作抑或是生活中，大家都不可避免地会接触到致辞吧，致辞讲求文辞不能过于口语化。以下是小编整理的年会开幕式致辞五篇(精选)，欢迎大家借鉴与参考!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强丰集团20__年度年会今天在这里举行，借此机会，我谨代表集团公司领导向参加会议的各位嘉宾、公司主管以上领导、员工代表，并通过你们向你们的家属拜个早年，衷心地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强丰集团年会已经连续开了9年，这是公司每年一次的盛会，也是公司的一个传统。年会既是一个总结经验、表彰先进的大会，也是一个找准问题、展望未来、共谋发展的大会，又是一个相互交流、共同祝愿新年新气象的大会。今年年会的主要任务：总结20__年集团公司发展情况和部署20__年公司主要工作，会议将表彰奖励20__年度的先进个人并进行迎新春抽奖活动、强丰员工自编自演的文艺节目演出活动。我相信，经过大家的共同努力，年会必将开成一个共话互勉、生动活泼、团结鼓劲和持续发展的会议。</w:t>
      </w:r>
    </w:p>
    <w:p>
      <w:pPr>
        <w:ind w:left="0" w:right="0" w:firstLine="560"/>
        <w:spacing w:before="450" w:after="450" w:line="312" w:lineRule="auto"/>
      </w:pPr>
      <w:r>
        <w:rPr>
          <w:rFonts w:ascii="宋体" w:hAnsi="宋体" w:eastAsia="宋体" w:cs="宋体"/>
          <w:color w:val="000"/>
          <w:sz w:val="28"/>
          <w:szCs w:val="28"/>
        </w:rPr>
        <w:t xml:space="preserve">回顾过去的一年，我们强丰集团又有了很大的发展，一年来捷报频传。首先，公司董事长兼总经理吴连强被评为全国商业优秀企业家、全国农村产业融合发展典型人物等荣誉称号。这不仅是对吴总个人创业创新的肯定，也是对强丰集团的肯定，为强丰集团立足金山、发展上海、走向全国提高了知名度。其次，公司的各项业务发展也在20__年度取得了明显的成绩：保安公司取得一级资质;物业公司、保安公司双双通过了环境体系/职业健康安全体系认证;强丰实业公司荣获“第十一届上海市和谐商业企业”荣誉称号、获得市商务委颁发的“20__年度社区智慧微菜场品牌企业”荣誉称号、并被全国乡镇企业协会评为“全国农村产业融合发展典型企业”荣誉称号;强丰生态农庄被入选“我喜爱的长三角休闲农业(农家乐)乡村旅游景点”;众创庄园入选国家科技部首批\"星创天地\"备案名单，并被入选上海公益基地。这一系列高档次的证书和荣誉，是强丰集团做大做强做精的具体体现。</w:t>
      </w:r>
    </w:p>
    <w:p>
      <w:pPr>
        <w:ind w:left="0" w:right="0" w:firstLine="560"/>
        <w:spacing w:before="450" w:after="450" w:line="312" w:lineRule="auto"/>
      </w:pPr>
      <w:r>
        <w:rPr>
          <w:rFonts w:ascii="宋体" w:hAnsi="宋体" w:eastAsia="宋体" w:cs="宋体"/>
          <w:color w:val="000"/>
          <w:sz w:val="28"/>
          <w:szCs w:val="28"/>
        </w:rPr>
        <w:t xml:space="preserve">然而，我们还应该看到：集团公司发展过程中还存在着许多不如人意的地方，公司内部管理和持续发展的基础还不够扎实，后劲不足，管理的规范化、制度化、信息化还有不少差距。通过今天的会议，我们要总结经验、找准差距、统一认识、共谋发展。我们相信，在全体与会人员的共同努力下，我们完全有能力把年会开成一次团结、鼓劲、发展的大会，开成一次求真务实、开拓奋进的大会。</w:t>
      </w:r>
    </w:p>
    <w:p>
      <w:pPr>
        <w:ind w:left="0" w:right="0" w:firstLine="560"/>
        <w:spacing w:before="450" w:after="450" w:line="312" w:lineRule="auto"/>
      </w:pPr>
      <w:r>
        <w:rPr>
          <w:rFonts w:ascii="宋体" w:hAnsi="宋体" w:eastAsia="宋体" w:cs="宋体"/>
          <w:color w:val="000"/>
          <w:sz w:val="28"/>
          <w:szCs w:val="28"/>
        </w:rPr>
        <w:t xml:space="preserve">最后，预祝集团公司年会圆满成功!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年会开幕式致辞篇2</w:t>
      </w:r>
    </w:p>
    <w:p>
      <w:pPr>
        <w:ind w:left="0" w:right="0" w:firstLine="560"/>
        <w:spacing w:before="450" w:after="450" w:line="312" w:lineRule="auto"/>
      </w:pPr>
      <w:r>
        <w:rPr>
          <w:rFonts w:ascii="宋体" w:hAnsi="宋体" w:eastAsia="宋体" w:cs="宋体"/>
          <w:color w:val="000"/>
          <w:sz w:val="28"/>
          <w:szCs w:val="28"/>
        </w:rPr>
        <w:t xml:space="preserve">尊敬的各位车友、加一、亲朋好友们：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非常高兴在兔年的岁末和大家相聚一堂、载歌载舞、举杯共饮，享美食、品美酒、论人生，车友互动联谊，共商来年长旅大计。</w:t>
      </w:r>
    </w:p>
    <w:p>
      <w:pPr>
        <w:ind w:left="0" w:right="0" w:firstLine="560"/>
        <w:spacing w:before="450" w:after="450" w:line="312" w:lineRule="auto"/>
      </w:pPr>
      <w:r>
        <w:rPr>
          <w:rFonts w:ascii="宋体" w:hAnsi="宋体" w:eastAsia="宋体" w:cs="宋体"/>
          <w:color w:val="000"/>
          <w:sz w:val="28"/>
          <w:szCs w:val="28"/>
        </w:rPr>
        <w:t xml:space="preserve">我代表九州酷玩年会筹委会成员之一向与会的各位哥哥姐姐、弟弟妹妹们表示最诚挚的欢迎和由衷的感谢，谢谢大家!</w:t>
      </w:r>
    </w:p>
    <w:p>
      <w:pPr>
        <w:ind w:left="0" w:right="0" w:firstLine="560"/>
        <w:spacing w:before="450" w:after="450" w:line="312" w:lineRule="auto"/>
      </w:pPr>
      <w:r>
        <w:rPr>
          <w:rFonts w:ascii="宋体" w:hAnsi="宋体" w:eastAsia="宋体" w:cs="宋体"/>
          <w:color w:val="000"/>
          <w:sz w:val="28"/>
          <w:szCs w:val="28"/>
        </w:rPr>
        <w:t xml:space="preserve">九州酷玩成立六年中，像个孩子似的跌跌撞撞一路走来，有艰辛、有磕绊、有欢乐、有成长，以至于今天的步入轨道，成为周周有活动、假日必出行、年年走长线的规范自驾游组织团体。给我们有车一族真正提供了一个假日休闲的佳好去处和交友平台。本人长期的付出和会员制的推广也渐渐被大家承认和接受，这是我作为酷玩车友会一会之主最大的开心和欣慰，今天在会的朋友都将享受九州酷玩车友会终生会员的礼遇，承蒙你们的支持和关怀远方今后将再接再厉走得更稳、行得更远。</w:t>
      </w:r>
    </w:p>
    <w:p>
      <w:pPr>
        <w:ind w:left="0" w:right="0" w:firstLine="560"/>
        <w:spacing w:before="450" w:after="450" w:line="312" w:lineRule="auto"/>
      </w:pPr>
      <w:r>
        <w:rPr>
          <w:rFonts w:ascii="宋体" w:hAnsi="宋体" w:eastAsia="宋体" w:cs="宋体"/>
          <w:color w:val="000"/>
          <w:sz w:val="28"/>
          <w:szCs w:val="28"/>
        </w:rPr>
        <w:t xml:space="preserve">回顾过去，展望未来，美好的记忆总是禁不住在心海澎湃。那河滩的越野接力、景点的蓬帐宿营、山涧的炉灶炊烟、冬夜的篝火联欢……无一不在我们胸中燃起希望的一把火。抛开省内短线不说，酷玩车友会成立至今先后在：</w:t>
      </w:r>
    </w:p>
    <w:p>
      <w:pPr>
        <w:ind w:left="0" w:right="0" w:firstLine="560"/>
        <w:spacing w:before="450" w:after="450" w:line="312" w:lineRule="auto"/>
      </w:pPr>
      <w:r>
        <w:rPr>
          <w:rFonts w:ascii="宋体" w:hAnsi="宋体" w:eastAsia="宋体" w:cs="宋体"/>
          <w:color w:val="000"/>
          <w:sz w:val="28"/>
          <w:szCs w:val="28"/>
        </w:rPr>
        <w:t xml:space="preserve">20__年__月历时7天，自驾穿越世界三大胡杨林之一的额济纳胡杨林，触摸“霜叶红于二月花”的\'秋之魅力;</w:t>
      </w:r>
    </w:p>
    <w:p>
      <w:pPr>
        <w:ind w:left="0" w:right="0" w:firstLine="560"/>
        <w:spacing w:before="450" w:after="450" w:line="312" w:lineRule="auto"/>
      </w:pPr>
      <w:r>
        <w:rPr>
          <w:rFonts w:ascii="宋体" w:hAnsi="宋体" w:eastAsia="宋体" w:cs="宋体"/>
          <w:color w:val="000"/>
          <w:sz w:val="28"/>
          <w:szCs w:val="28"/>
        </w:rPr>
        <w:t xml:space="preserve">20__年6月历时16天，自驾穿越阿尔山、呼伦贝尔、满洲里、漠河、北极村，体味一望无垠的大草原、美如画布般的蓝天白云和茂密葱茏的大兴安岭原始森林;</w:t>
      </w:r>
    </w:p>
    <w:p>
      <w:pPr>
        <w:ind w:left="0" w:right="0" w:firstLine="560"/>
        <w:spacing w:before="450" w:after="450" w:line="312" w:lineRule="auto"/>
      </w:pPr>
      <w:r>
        <w:rPr>
          <w:rFonts w:ascii="宋体" w:hAnsi="宋体" w:eastAsia="宋体" w:cs="宋体"/>
          <w:color w:val="000"/>
          <w:sz w:val="28"/>
          <w:szCs w:val="28"/>
        </w:rPr>
        <w:t xml:space="preserve">20__年7月历时24天，自驾探索神秘的西南边陲西藏拉萨、登上珠穆朗玛峰大本营之巅，挑战5000米海拔的黄土高坡之青藏高原、走近神秘的藏营布达拉宫、在茫茫雪山下的赤臂挥拳;</w:t>
      </w:r>
    </w:p>
    <w:p>
      <w:pPr>
        <w:ind w:left="0" w:right="0" w:firstLine="560"/>
        <w:spacing w:before="450" w:after="450" w:line="312" w:lineRule="auto"/>
      </w:pPr>
      <w:r>
        <w:rPr>
          <w:rFonts w:ascii="宋体" w:hAnsi="宋体" w:eastAsia="宋体" w:cs="宋体"/>
          <w:color w:val="000"/>
          <w:sz w:val="28"/>
          <w:szCs w:val="28"/>
        </w:rPr>
        <w:t xml:space="preserve">20__年1月历时8天，自驾福建厦门美丽的海滨小岛鼓浪屿、圆楼之王“永定土楼”等。</w:t>
      </w:r>
    </w:p>
    <w:p>
      <w:pPr>
        <w:ind w:left="0" w:right="0" w:firstLine="560"/>
        <w:spacing w:before="450" w:after="450" w:line="312" w:lineRule="auto"/>
      </w:pPr>
      <w:r>
        <w:rPr>
          <w:rFonts w:ascii="宋体" w:hAnsi="宋体" w:eastAsia="宋体" w:cs="宋体"/>
          <w:color w:val="000"/>
          <w:sz w:val="28"/>
          <w:szCs w:val="28"/>
        </w:rPr>
        <w:t xml:space="preserve">可谓是：“祖国河山皆美景，山山水水景不同”啊，我们20__年的长线规划还望今天在会的车友们集思广益、共同来参与规划和制定。</w:t>
      </w:r>
    </w:p>
    <w:p>
      <w:pPr>
        <w:ind w:left="0" w:right="0" w:firstLine="560"/>
        <w:spacing w:before="450" w:after="450" w:line="312" w:lineRule="auto"/>
      </w:pPr>
      <w:r>
        <w:rPr>
          <w:rFonts w:ascii="宋体" w:hAnsi="宋体" w:eastAsia="宋体" w:cs="宋体"/>
          <w:color w:val="000"/>
          <w:sz w:val="28"/>
          <w:szCs w:val="28"/>
        </w:rPr>
        <w:t xml:space="preserve">独乐乐不如众乐乐，在这个邻里不相识的年代里，让我们走出家门，以车为媒、插上友情的翅膀，在九州酷玩的平台上起飞，飞得更高，行得更广，真正实现路越远、心越近的酷玩宗旨。</w:t>
      </w:r>
    </w:p>
    <w:p>
      <w:pPr>
        <w:ind w:left="0" w:right="0" w:firstLine="560"/>
        <w:spacing w:before="450" w:after="450" w:line="312" w:lineRule="auto"/>
      </w:pPr>
      <w:r>
        <w:rPr>
          <w:rFonts w:ascii="宋体" w:hAnsi="宋体" w:eastAsia="宋体" w:cs="宋体"/>
          <w:color w:val="000"/>
          <w:sz w:val="28"/>
          <w:szCs w:val="28"/>
        </w:rPr>
        <w:t xml:space="preserve">在此，特别鸣谢会展中心__赞助;预祝年会继续奔着和谐、友爱、团结的新风尚取得圆满和成功，也祝大家新的一年里身体健康、万事如意、宏图大展，迈向新的征程!</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年会开幕式致辞篇3</w:t>
      </w:r>
    </w:p>
    <w:p>
      <w:pPr>
        <w:ind w:left="0" w:right="0" w:firstLine="560"/>
        <w:spacing w:before="450" w:after="450" w:line="312" w:lineRule="auto"/>
      </w:pPr>
      <w:r>
        <w:rPr>
          <w:rFonts w:ascii="宋体" w:hAnsi="宋体" w:eastAsia="宋体" w:cs="宋体"/>
          <w:color w:val="000"/>
          <w:sz w:val="28"/>
          <w:szCs w:val="28"/>
        </w:rPr>
        <w:t xml:space="preserve">尊敬的各位专家、各位同仁：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七月流火，最热的季节，大家的学习热情同天气一样热烈，今天下午，默沙东公司为我们搭建这样的学术交流平台，大家相聚在一起，探讨儿童哮喘和成人变异性哮喘，我们特别有幸邀请到协和医院孙雪峰教授和省儿童医院高文杰教授授课。我谨代表与会全体同仁向远道而来的专家、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两位讲者，临床阅历丰富，学术造诣很深，在哮喘的预防治疗实践中，积累了丰富的经验，结合大量实验数据，为我们提出新的理论，新的思维，新的方法，新的观点。对于指导我们临床工作，肯定有大的指导和帮助，相信两位教授的讲座，会使我们度过美好的学术时光。</w:t>
      </w:r>
    </w:p>
    <w:p>
      <w:pPr>
        <w:ind w:left="0" w:right="0" w:firstLine="560"/>
        <w:spacing w:before="450" w:after="450" w:line="312" w:lineRule="auto"/>
      </w:pPr>
      <w:r>
        <w:rPr>
          <w:rFonts w:ascii="宋体" w:hAnsi="宋体" w:eastAsia="宋体" w:cs="宋体"/>
          <w:color w:val="000"/>
          <w:sz w:val="28"/>
          <w:szCs w:val="28"/>
        </w:rPr>
        <w:t xml:space="preserve">同时，我们还相信，通过今天的学术讲座与交流，大家将更加了解，合作将更加深入，友谊将更加深厚和持久。我们祝愿，所有与会同仁都能通过此次学术讲座，增进交流，切磋学艺，收获知识。我们希望，通过此次学术讲座，有更多的朋友了解顺尔宁，我们愿与大家一道，携手并进，共谋发展。</w:t>
      </w:r>
    </w:p>
    <w:p>
      <w:pPr>
        <w:ind w:left="0" w:right="0" w:firstLine="560"/>
        <w:spacing w:before="450" w:after="450" w:line="312" w:lineRule="auto"/>
      </w:pPr>
      <w:r>
        <w:rPr>
          <w:rFonts w:ascii="宋体" w:hAnsi="宋体" w:eastAsia="宋体" w:cs="宋体"/>
          <w:color w:val="000"/>
          <w:sz w:val="28"/>
          <w:szCs w:val="28"/>
        </w:rPr>
        <w:t xml:space="preserve">最后，预祝学术讲座圆满成功!祝大家工作愉快，身体安康!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年会开幕式致辞篇4</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“__团聚迎新春”。当我们还来不及顾及时间流逝的时候，20__年春节的钟声已悄然而至。值此新春佳节来临之际，我谨以公司董事长的名誉，向你们及你们的家人——致以新年最完美的祝福和最诚挚的问候!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这天，我们以无比喜悦的情绪，在那里齐聚一堂，是为带有艰辛与成就的20__年而庆贺;是为充满生机与期望的20__年而祝福。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年会开幕式致辞篇5</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光阴似箭，转眼间20__年已伴随着时光老人的脚步离我们远去，过去的一年，我们全体x人在酒店董事会的领导下，团结一致，迎难而上，不但没有受到金融危机的影响，反而创造了辉煌的业绩。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冬去春归，新春将至，在此，我也代表高原红酒店董事会，向酒店全体员工及其家属表示深深的感谢，向所有曾经在__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一年来，我们酒店与时俱进、开拓创新，顺利实现了酒店内部改革，使酒店发展迈入了一个新的历史阶段;我们在竞争异常激烈、条件异常艰苦的形势下，克服了信息大厦二期工程动工的种。种困难，圆满完成了董事会下达的各项既定发展任务;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员工朋友们，20__年将是充满希望的一年，站在新的起点上，我们激情满怀，信心百倍。但我们也必须清醒地看到，新的一年，金融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最后，预祝大家春节愉快，新年大吉，合家欢乐，万事如意!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2025-06-17T08:42:09+08:00</dcterms:created>
  <dcterms:modified xsi:type="dcterms:W3CDTF">2025-06-17T08:42:09+08:00</dcterms:modified>
</cp:coreProperties>
</file>

<file path=docProps/custom.xml><?xml version="1.0" encoding="utf-8"?>
<Properties xmlns="http://schemas.openxmlformats.org/officeDocument/2006/custom-properties" xmlns:vt="http://schemas.openxmlformats.org/officeDocument/2006/docPropsVTypes"/>
</file>