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202_会个人发言稿简短致辞三篇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以下是为大家整理的关于20_会个人发言稿简短致辞的文章3篇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20_会个人发言稿简短致辞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20_会个人发言稿简短致辞</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20_会个人发言稿简短致辞</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