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在人大代表履职培训班开班仪式上的讲话3篇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以下是为大家整理的关于在人大代表履职培训班开班仪式上的讲话的文章3篇 ,欢迎品鉴！第1篇: 在人大代表履职培训班开班仪式上的讲话　　各位代表：　　根据《-市十届人大常委会20-年工作要点》的安排，市...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以下是为大家整理的关于在人大代表履职培训班开班仪式上的讲话的文章3篇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在人大代表履职培训班开班仪式上的讲话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w:t>
      </w:r>
    </w:p>
    <w:p>
      <w:pPr>
        <w:ind w:left="0" w:right="0" w:firstLine="560"/>
        <w:spacing w:before="450" w:after="450" w:line="312" w:lineRule="auto"/>
      </w:pPr>
      <w:r>
        <w:rPr>
          <w:rFonts w:ascii="宋体" w:hAnsi="宋体" w:eastAsia="宋体" w:cs="宋体"/>
          <w:color w:val="000"/>
          <w:sz w:val="28"/>
          <w:szCs w:val="28"/>
        </w:rPr>
        <w:t xml:space="preserve">       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　　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同时，要正确处理做好本职工作与履行代表职责的关系，积极参加闭会期间的代表活动，包括集中视察和代表小组活动。</w:t>
      </w:r>
    </w:p>
    <w:p>
      <w:pPr>
        <w:ind w:left="0" w:right="0" w:firstLine="560"/>
        <w:spacing w:before="450" w:after="450" w:line="312" w:lineRule="auto"/>
      </w:pPr>
      <w:r>
        <w:rPr>
          <w:rFonts w:ascii="宋体" w:hAnsi="宋体" w:eastAsia="宋体" w:cs="宋体"/>
          <w:color w:val="000"/>
          <w:sz w:val="28"/>
          <w:szCs w:val="28"/>
        </w:rPr>
        <w:t xml:space="preserve">       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&gt;　　三、增强群众意识，始终保持与人民群众的血肉联系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w:t>
      </w:r>
    </w:p>
    <w:p>
      <w:pPr>
        <w:ind w:left="0" w:right="0" w:firstLine="560"/>
        <w:spacing w:before="450" w:after="450" w:line="312" w:lineRule="auto"/>
      </w:pPr>
      <w:r>
        <w:rPr>
          <w:rFonts w:ascii="宋体" w:hAnsi="宋体" w:eastAsia="宋体" w:cs="宋体"/>
          <w:color w:val="000"/>
          <w:sz w:val="28"/>
          <w:szCs w:val="28"/>
        </w:rPr>
        <w:t xml:space="preserve">      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&gt;　　四、增强开拓意识，努力拓展履行代表职责的深度</w:t>
      </w:r>
    </w:p>
    <w:p>
      <w:pPr>
        <w:ind w:left="0" w:right="0" w:firstLine="560"/>
        <w:spacing w:before="450" w:after="450" w:line="312" w:lineRule="auto"/>
      </w:pPr>
      <w:r>
        <w:rPr>
          <w:rFonts w:ascii="宋体" w:hAnsi="宋体" w:eastAsia="宋体" w:cs="宋体"/>
          <w:color w:val="000"/>
          <w:sz w:val="28"/>
          <w:szCs w:val="28"/>
        </w:rPr>
        <w:t xml:space="preserve">　　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　　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在人大代表履职培训班开班仪式上的讲话</w:t>
      </w:r>
    </w:p>
    <w:p>
      <w:pPr>
        <w:ind w:left="0" w:right="0" w:firstLine="560"/>
        <w:spacing w:before="450" w:after="450" w:line="312" w:lineRule="auto"/>
      </w:pPr>
      <w:r>
        <w:rPr>
          <w:rFonts w:ascii="宋体" w:hAnsi="宋体" w:eastAsia="宋体" w:cs="宋体"/>
          <w:color w:val="000"/>
          <w:sz w:val="28"/>
          <w:szCs w:val="28"/>
        </w:rPr>
        <w:t xml:space="preserve">　　经过前段时间的认真筹备，x年x市第十四届人大常委会组成人员履职能力提升班，今天在清华大学隆重开班了。这个培训班，应该说是我们这届人大常委会组织培训以来，办班层次最高、师资力量最雄厚的一次学习培训。刚才，法学院-副院长发表了热情洋溢的致辞，简要介绍了清华大学和法学院的建设发展情况，让我们对清华大学有了更加真切的了解。踏进百年清华学堂，置身世界一流学府，接受高层次的培训，我们倍感荣幸。在此，我代表x市人大常委会和参加这次培训的全体同志，对清华大学法学院的精心安排和热情接待，表示衷心的感谢！每年举办组成人员培训班，这个做法从市第十二届人大常委会开始，已经坚持了十年，在建设重视学习、崇尚学习、坚持学习的学习型机关，提高组成人员履职能力、推动人大工作创新发展方面，发挥了非常积极的作用。尽管我们每年都举办培训班，但每一次培训班的办班背景、学习重点、学习方式都有所不同，我们要保持学无止境的心态，善于常学常新，不断学习新思想、新理论、新知识，不断提高我们的政治素养和业务能力。</w:t>
      </w:r>
    </w:p>
    <w:p>
      <w:pPr>
        <w:ind w:left="0" w:right="0" w:firstLine="560"/>
        <w:spacing w:before="450" w:after="450" w:line="312" w:lineRule="auto"/>
      </w:pPr>
      <w:r>
        <w:rPr>
          <w:rFonts w:ascii="宋体" w:hAnsi="宋体" w:eastAsia="宋体" w:cs="宋体"/>
          <w:color w:val="000"/>
          <w:sz w:val="28"/>
          <w:szCs w:val="28"/>
        </w:rPr>
        <w:t xml:space="preserve">&gt;　　一、要在常学常新中提高政治站位。</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x以来，以同志为核心的党中央把党的政治建设摆在更加突出位置，推动党的政治建设取得重大历史性成就。今年x月底，中央出台了关于加强党的政治建设的意见，明确指出中央和地方各级人大机关本质上都是政治机关，旗帜鲜明讲政治是应尽之责。作为常委会组成人员，要把讲政治放在首位，要善于在常学常新中提高政治站位，把准政治方向。这次培训班，专门安排了《党史与国史的互动》《国际形势和周边国家安全》《国际秩序转型与中国对外战略》《新时代与高质量经济发展》等课程，目的是帮助大家深入学习领会总书记关于党史国史、外交、国家安全、高质量发展等的重要论述，全面准确领会新时代中国特色社会主义思想，时时刻刻向党中央看齐、向总书记看齐，向党的理论和路线方针政策看齐，在深化认识中提高政治站位。x月x日，市委举办了全市厅级领导和处级主要负责同志专题研讨班，自治区党委常委、市委书记在开班式上的专题辅导报告，提出了首府x要在全区走在前作表率的四个方面的新要求。同时，x书记指出，要走在前作表率，就要勤于学习，大力开展干部专业化能力培训，丰富专业知识、提升专业能力、锤炼专业作风、培养专业精神，做到以学修身、以学增智、以学促干。举办这个培训班，就是贯彻市委决策部署的具体体现，我们要以走在前作表率的劲头，全身心投入学习，共同办好这个培训班。</w:t>
      </w:r>
    </w:p>
    <w:p>
      <w:pPr>
        <w:ind w:left="0" w:right="0" w:firstLine="560"/>
        <w:spacing w:before="450" w:after="450" w:line="312" w:lineRule="auto"/>
      </w:pPr>
      <w:r>
        <w:rPr>
          <w:rFonts w:ascii="宋体" w:hAnsi="宋体" w:eastAsia="宋体" w:cs="宋体"/>
          <w:color w:val="000"/>
          <w:sz w:val="28"/>
          <w:szCs w:val="28"/>
        </w:rPr>
        <w:t xml:space="preserve">&gt;　　二、要在常学常新中提升履职能力。</w:t>
      </w:r>
    </w:p>
    <w:p>
      <w:pPr>
        <w:ind w:left="0" w:right="0" w:firstLine="560"/>
        <w:spacing w:before="450" w:after="450" w:line="312" w:lineRule="auto"/>
      </w:pPr>
      <w:r>
        <w:rPr>
          <w:rFonts w:ascii="宋体" w:hAnsi="宋体" w:eastAsia="宋体" w:cs="宋体"/>
          <w:color w:val="000"/>
          <w:sz w:val="28"/>
          <w:szCs w:val="28"/>
        </w:rPr>
        <w:t xml:space="preserve">　　新时代新形势新任务对人大工作提出了更高的新要求，也对我们组成人员的履职能力提出了更高的新要求，需要我们全面地、系统地、富有探索精神地学习，既要结合常委会中心工作突出学习重点，又要有意识地拓展学习领域，全方位提升理论水平和能力素养。这次培训安排的课程，紧扣形势，主题突出，选题集中。有关于人大制度建设的，如《全国人民代表大会制度解读》；</w:t>
      </w:r>
    </w:p>
    <w:p>
      <w:pPr>
        <w:ind w:left="0" w:right="0" w:firstLine="560"/>
        <w:spacing w:before="450" w:after="450" w:line="312" w:lineRule="auto"/>
      </w:pPr>
      <w:r>
        <w:rPr>
          <w:rFonts w:ascii="宋体" w:hAnsi="宋体" w:eastAsia="宋体" w:cs="宋体"/>
          <w:color w:val="000"/>
          <w:sz w:val="28"/>
          <w:szCs w:val="28"/>
        </w:rPr>
        <w:t xml:space="preserve">　　有关于法治建设的，如《全国依法治国的若干问题》《社会治理制度与法治社会》《养老保障法制之建构》等；</w:t>
      </w:r>
    </w:p>
    <w:p>
      <w:pPr>
        <w:ind w:left="0" w:right="0" w:firstLine="560"/>
        <w:spacing w:before="450" w:after="450" w:line="312" w:lineRule="auto"/>
      </w:pPr>
      <w:r>
        <w:rPr>
          <w:rFonts w:ascii="宋体" w:hAnsi="宋体" w:eastAsia="宋体" w:cs="宋体"/>
          <w:color w:val="000"/>
          <w:sz w:val="28"/>
          <w:szCs w:val="28"/>
        </w:rPr>
        <w:t xml:space="preserve">　　还有涉及经济、科技、国际关系等内容的课程，具有很强的针对性。授课的老师是来自清华大学、中国人民大学、北京航空航天大学、国防大学等名校的教授学者，还有全国人大法工委的专家。这些课程的安排、专家学者的邀请，是常委会党组与学校多方协调、努力的结果。希望大家倍加珍惜这个难得的学习机会，集中精力，排除干扰，放下架子，当好普通学员，认真听课，认真思考，认真研讨。我们来到了这里学习，就是清华大学的学生了。我们要发扬好“自强不息、厚德载物”的清华精神，传承好“严谨、勤奋、求实、创新”的学风，把理论与实践、学习与应用很好地结合起来，把集中学习培训与自学结合起来，把学习书本、学习理论与实践结合起来，真正做到学以致用。尤其要与全面落实强首府战略、推动x高质量发展结合起来，多思考问题，多研究问题，力求学有所用，加快提升自身的履职能力。</w:t>
      </w:r>
    </w:p>
    <w:p>
      <w:pPr>
        <w:ind w:left="0" w:right="0" w:firstLine="560"/>
        <w:spacing w:before="450" w:after="450" w:line="312" w:lineRule="auto"/>
      </w:pPr>
      <w:r>
        <w:rPr>
          <w:rFonts w:ascii="宋体" w:hAnsi="宋体" w:eastAsia="宋体" w:cs="宋体"/>
          <w:color w:val="000"/>
          <w:sz w:val="28"/>
          <w:szCs w:val="28"/>
        </w:rPr>
        <w:t xml:space="preserve">&gt;　　三、要在常学常新中锤炼过硬作风。</w:t>
      </w:r>
    </w:p>
    <w:p>
      <w:pPr>
        <w:ind w:left="0" w:right="0" w:firstLine="560"/>
        <w:spacing w:before="450" w:after="450" w:line="312" w:lineRule="auto"/>
      </w:pPr>
      <w:r>
        <w:rPr>
          <w:rFonts w:ascii="宋体" w:hAnsi="宋体" w:eastAsia="宋体" w:cs="宋体"/>
          <w:color w:val="000"/>
          <w:sz w:val="28"/>
          <w:szCs w:val="28"/>
        </w:rPr>
        <w:t xml:space="preserve">　　每次集中学习培训，不仅是提高政治素养和业务能力的过程，也是锤炼作风的过程。大家要一如既往地严格遵守纪律规矩，确保这次培训有序开展、取得实效。我们的培训班成立了临时党支部和班委，负责培训班各项活动的组织实施。党支部和班委的同志们要切实地负起责任，积极配合学校，认真落实培训方案，搞好学习培训的管理和后勤保障工作。培训班的工作人员要主动配合党支部和班委，做好各项服务工作。家要自觉遵守培训班学习计划安排，遵守学校的各种规章制度，遵守社会秩序和社会公德，特别是要严格贯彻落实中央八项规定及其实施细则精神，严格遵守中组部《关于在干部教育培训中进一步加强学员管理的规定》，没有特殊情况不要请假，共同营造风清气正的良好学习环境，充分展现我们x人大干部的良好精神风貌。最后，预祝这次培训班取得圆满成功！祝大家培训期间学业有成！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第3篇: 在人大代表履职培训班开班仪式上的讲话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经过一段时间的紧张筹备，新一届县人大代表培训今天开班了。在此，我代表县人大常委会向参加培训的各位代表和同志们表示热烈的欢迎!并致以新春的问候！</w:t>
      </w:r>
    </w:p>
    <w:p>
      <w:pPr>
        <w:ind w:left="0" w:right="0" w:firstLine="560"/>
        <w:spacing w:before="450" w:after="450" w:line="312" w:lineRule="auto"/>
      </w:pPr>
      <w:r>
        <w:rPr>
          <w:rFonts w:ascii="宋体" w:hAnsi="宋体" w:eastAsia="宋体" w:cs="宋体"/>
          <w:color w:val="000"/>
          <w:sz w:val="28"/>
          <w:szCs w:val="28"/>
        </w:rPr>
        <w:t xml:space="preserve">　　这次培训是市县人大换届后的第一次集中培训，其目的是通过培训学习，使各位代表了解人民代表大会制度的基本体系，掌握人大业务和履职基本知识，提高履职能力，充分发挥人大代表在践行人民代表大会制度中的主体作用。为了做好本次培训，县人大常委会高度重视，县人大机关做了大量细致的前期准备工作。县委对这次培训会非常重视，县委常委会进行了专题研究，县委常委、县纪委书记付波同志，县委常委、组织部长邹仕海同志亲临今天的培训会。刚才，付波书记代表纪委从全面从严治党的高度，对人大代表的纪律作风提出了要求，这是一次重要而深刻的廉政谈话，希望大家认真领会，抓好落实。</w:t>
      </w:r>
    </w:p>
    <w:p>
      <w:pPr>
        <w:ind w:left="0" w:right="0" w:firstLine="560"/>
        <w:spacing w:before="450" w:after="450" w:line="312" w:lineRule="auto"/>
      </w:pPr>
      <w:r>
        <w:rPr>
          <w:rFonts w:ascii="宋体" w:hAnsi="宋体" w:eastAsia="宋体" w:cs="宋体"/>
          <w:color w:val="000"/>
          <w:sz w:val="28"/>
          <w:szCs w:val="28"/>
        </w:rPr>
        <w:t xml:space="preserve">　　下面，我就学习培训讲三点意见。</w:t>
      </w:r>
    </w:p>
    <w:p>
      <w:pPr>
        <w:ind w:left="0" w:right="0" w:firstLine="560"/>
        <w:spacing w:before="450" w:after="450" w:line="312" w:lineRule="auto"/>
      </w:pPr>
      <w:r>
        <w:rPr>
          <w:rFonts w:ascii="宋体" w:hAnsi="宋体" w:eastAsia="宋体" w:cs="宋体"/>
          <w:color w:val="000"/>
          <w:sz w:val="28"/>
          <w:szCs w:val="28"/>
        </w:rPr>
        <w:t xml:space="preserve">&gt;　　一、提高认识，增强学习动力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好、实践好这项根本政治制度，是立国之本、执政之基，也是人大代表和人大工作者的共同使命。党的十八届六中全会对全面从严治党作出了新部署，对人大工作和代表履职提出了新的更高的要求，各级人大代表必须加强学习、主动适应。从制度层面讲，《宪法》规定，人大代表是国家权力机关的组成人员，是人大工作的主体和基础。从工作层面讲，人民代表大会制度在实践中得到了不断完善和发展，中、省出台了关于加强和改进人大工作的系列文件，全国人大常委会对选举法、组织法、代表法“三法”进行了修订，给基层民主法治建设带来了良好机遇，也给代表加强学习、提高履职能力提出了新的要求，我们要主动适应新形势，加强学习培训，为当好代表、履职尽责打下坚实的基础。</w:t>
      </w:r>
    </w:p>
    <w:p>
      <w:pPr>
        <w:ind w:left="0" w:right="0" w:firstLine="560"/>
        <w:spacing w:before="450" w:after="450" w:line="312" w:lineRule="auto"/>
      </w:pPr>
      <w:r>
        <w:rPr>
          <w:rFonts w:ascii="宋体" w:hAnsi="宋体" w:eastAsia="宋体" w:cs="宋体"/>
          <w:color w:val="000"/>
          <w:sz w:val="28"/>
          <w:szCs w:val="28"/>
        </w:rPr>
        <w:t xml:space="preserve">　　加强代表学习，是坚持和完善人民代表大会制度的重要基础。坚持和完善人民代表大会制度，很重要的方面，就是要把人大及其常委会建设成为充分发挥作用的国家权力机关、全面担负起宪法赋予的各项职责的工作机关、密切联系群众的代表机关。人大代表作为人大工作的主体，其素质状况、履职水平的高低、作用发挥的大小，直接影响到人大及其常委会的自身能力和工作水平。代表培训是提高代表履职能力的有效途径，是加强人大自身建设的重要环节。</w:t>
      </w:r>
    </w:p>
    <w:p>
      <w:pPr>
        <w:ind w:left="0" w:right="0" w:firstLine="560"/>
        <w:spacing w:before="450" w:after="450" w:line="312" w:lineRule="auto"/>
      </w:pPr>
      <w:r>
        <w:rPr>
          <w:rFonts w:ascii="宋体" w:hAnsi="宋体" w:eastAsia="宋体" w:cs="宋体"/>
          <w:color w:val="000"/>
          <w:sz w:val="28"/>
          <w:szCs w:val="28"/>
        </w:rPr>
        <w:t xml:space="preserve">　　加强代表学习，是新时期人大工作的现实需要。人大代表来自不同领域和岗位，知识结构、实践经验各有不同，对人大制度的认识、人大代表的性质、地位、履职要求等方面的认识客观上存在一些差异。随着新一届人大工作的开局，随着全县人大事业的发展与创新，面对繁重的改革发展任务，对代表个人的履职能力也提出了更高的要求。代表既要具备人大代表依法履行职责的愿望，还要具有依法履职的本领。这就需要不断加强学习，掌握履行职责所需的基本知识。</w:t>
      </w:r>
    </w:p>
    <w:p>
      <w:pPr>
        <w:ind w:left="0" w:right="0" w:firstLine="560"/>
        <w:spacing w:before="450" w:after="450" w:line="312" w:lineRule="auto"/>
      </w:pPr>
      <w:r>
        <w:rPr>
          <w:rFonts w:ascii="宋体" w:hAnsi="宋体" w:eastAsia="宋体" w:cs="宋体"/>
          <w:color w:val="000"/>
          <w:sz w:val="28"/>
          <w:szCs w:val="28"/>
        </w:rPr>
        <w:t xml:space="preserve">　　加强代表学习，是推进民主法治建设的迫切要求。推动民主法治建设是人大工作的主责和主业。换届后，我县有各级人大代表有近一千四百名，都是分布在全县各个地域、各个行业的骨干和优秀分子，是推进XX改革发展和民主法治建设的重要力量。通过开展代表履职培训，促进代表增强法制意识，提高履职水平，增长知识，开阔视野，进一步促使代表在各行领域、各条战线上的发挥带头作用，进而切实发挥监督推进作用，促进“一府两院”依法行政、公正司法，带动全民学法、知法、守法、用法，为扎实推动陕西强县建设提供良好的法治环境。</w:t>
      </w:r>
    </w:p>
    <w:p>
      <w:pPr>
        <w:ind w:left="0" w:right="0" w:firstLine="560"/>
        <w:spacing w:before="450" w:after="450" w:line="312" w:lineRule="auto"/>
      </w:pPr>
      <w:r>
        <w:rPr>
          <w:rFonts w:ascii="宋体" w:hAnsi="宋体" w:eastAsia="宋体" w:cs="宋体"/>
          <w:color w:val="000"/>
          <w:sz w:val="28"/>
          <w:szCs w:val="28"/>
        </w:rPr>
        <w:t xml:space="preserve">&gt;　　二、忠诚履职，造福人民群众</w:t>
      </w:r>
    </w:p>
    <w:p>
      <w:pPr>
        <w:ind w:left="0" w:right="0" w:firstLine="560"/>
        <w:spacing w:before="450" w:after="450" w:line="312" w:lineRule="auto"/>
      </w:pPr>
      <w:r>
        <w:rPr>
          <w:rFonts w:ascii="宋体" w:hAnsi="宋体" w:eastAsia="宋体" w:cs="宋体"/>
          <w:color w:val="000"/>
          <w:sz w:val="28"/>
          <w:szCs w:val="28"/>
        </w:rPr>
        <w:t xml:space="preserve">　　要牢记宪法法律赋予人大代表的神圣使命，牢固树立“人民选我当代表，当好代表为人民”的思想基础，紧扣全县改革发展和民主法治主题，心系选民，全力推动发展，努力为民服务，依法忠诚履职，通过规范履职、全面履职，充分发挥代表职能，为XX发展进步贡献力量。</w:t>
      </w:r>
    </w:p>
    <w:p>
      <w:pPr>
        <w:ind w:left="0" w:right="0" w:firstLine="560"/>
        <w:spacing w:before="450" w:after="450" w:line="312" w:lineRule="auto"/>
      </w:pPr>
      <w:r>
        <w:rPr>
          <w:rFonts w:ascii="宋体" w:hAnsi="宋体" w:eastAsia="宋体" w:cs="宋体"/>
          <w:color w:val="000"/>
          <w:sz w:val="28"/>
          <w:szCs w:val="28"/>
        </w:rPr>
        <w:t xml:space="preserve">　　一要抓紧学习，进入角色，融入人大。全国人大常委会新修改后的组织法、代表法规定，各级人大代表除在人代会期间履职之外，更重要的是要在闭会期间开展日常履职。要通过系统学习宪法、代表法、组织法和县人大及其常委会各项规章制度，熟悉根本政治制度，明确代表权力和义务，以及代表履职的基本方法。要加快熟悉市情、县情，了解全县乃至全市的发展战略和工作思路，熟悉选区、行业基本情况，为人代会期间和日常履职奠定基础。要把学习贯穿于五年任期全过程，深入学习党的基本理论、中央系列会议和习总书记系列重要讲话精神，以及人大基本理论和代表履职业务知识，增强政治意识、大局意识和人大意识，不断提高主动履职意识，提高履职能力和水平。</w:t>
      </w:r>
    </w:p>
    <w:p>
      <w:pPr>
        <w:ind w:left="0" w:right="0" w:firstLine="560"/>
        <w:spacing w:before="450" w:after="450" w:line="312" w:lineRule="auto"/>
      </w:pPr>
      <w:r>
        <w:rPr>
          <w:rFonts w:ascii="宋体" w:hAnsi="宋体" w:eastAsia="宋体" w:cs="宋体"/>
          <w:color w:val="000"/>
          <w:sz w:val="28"/>
          <w:szCs w:val="28"/>
        </w:rPr>
        <w:t xml:space="preserve">　　二要忠于职责，发挥作用，服务人民。人大代表不仅仅是一项荣誉，但更重要的是一种职务。既然当一届代表，就是要为选区、为群众，办实事、谋利益，不负人民群众的重托和信任。要带头遵守宪法法律，带头维护宪法和法律尊严，敢于监督，敢于担当，为推进全县民主法治建设贡献力量；要忠于人民，代表选区发声、为选民代言，汇聚民意民智，促进群众关心关注的热点、难点问题的解决。要高度重视和着力加强闭会期间的履职工作。既要搞好人代会期间的集中履职，开动脑筋，审议各项报告和提出议案、建议、批评和意见，更要克服短板，搞好闭会期间的日常履职，积极参与各类专项视察、专题调研、执法检查和县镇人大有关活动，与选民、与群众保持密切联系，做好闭会期间建议、批评和意见的收集、提交和督促落实工作，变“举手代表”为“全天候代表”。在全面从严治党的新阶段下，要积极探索代表开展日常监督的新路径、新方法，在加强监督中树立代表权威、扩大代表的影响力，使代表工作成为促进民主法治建设和陕西强县建设的重要推动力。</w:t>
      </w:r>
    </w:p>
    <w:p>
      <w:pPr>
        <w:ind w:left="0" w:right="0" w:firstLine="560"/>
        <w:spacing w:before="450" w:after="450" w:line="312" w:lineRule="auto"/>
      </w:pPr>
      <w:r>
        <w:rPr>
          <w:rFonts w:ascii="宋体" w:hAnsi="宋体" w:eastAsia="宋体" w:cs="宋体"/>
          <w:color w:val="000"/>
          <w:sz w:val="28"/>
          <w:szCs w:val="28"/>
        </w:rPr>
        <w:t xml:space="preserve">　　三要严格要求，规范言行，树立典范。人大代表是国家权力机关的象征，是群众的主心骨。要时刻清楚自己的身份，在思想、工作、生活中严格规范自己的言行，成为遵纪守法、爱岗敬业、为民服务的楷模。要把密切联系群众作为开展代表工作的基本路线和基本方法，认真落实民情日记、走访接待选民、履职承诺、“双联系”和向选民述职等制度，广泛联系所在行业、所在选区、所在单位的选民，始终保持与选民零距离、真感情，时刻做到耳聪目明、熟悉实情。要适应全面从严治党的新形势，严格遵守党纪法规，始终保持一身正气，在群众中树立人大代表的良好形象。要全员参与代表创优，融入“追赶超越、率先突破”大局，立足岗位建功立业，争创模范、争做先锋，争创优秀人大代表。</w:t>
      </w:r>
    </w:p>
    <w:p>
      <w:pPr>
        <w:ind w:left="0" w:right="0" w:firstLine="560"/>
        <w:spacing w:before="450" w:after="450" w:line="312" w:lineRule="auto"/>
      </w:pPr>
      <w:r>
        <w:rPr>
          <w:rFonts w:ascii="宋体" w:hAnsi="宋体" w:eastAsia="宋体" w:cs="宋体"/>
          <w:color w:val="000"/>
          <w:sz w:val="28"/>
          <w:szCs w:val="28"/>
        </w:rPr>
        <w:t xml:space="preserve">&gt;　　三、全神贯注，争取学有所获</w:t>
      </w:r>
    </w:p>
    <w:p>
      <w:pPr>
        <w:ind w:left="0" w:right="0" w:firstLine="560"/>
        <w:spacing w:before="450" w:after="450" w:line="312" w:lineRule="auto"/>
      </w:pPr>
      <w:r>
        <w:rPr>
          <w:rFonts w:ascii="宋体" w:hAnsi="宋体" w:eastAsia="宋体" w:cs="宋体"/>
          <w:color w:val="000"/>
          <w:sz w:val="28"/>
          <w:szCs w:val="28"/>
        </w:rPr>
        <w:t xml:space="preserve">　　这次培训的时间不长，但内容丰富，学习任务较重。希望大家珍惜并充分利用好这次学习机会，真正在思想上有启发，学习上有收获，能力上有提升，对今后履职有帮助。</w:t>
      </w:r>
    </w:p>
    <w:p>
      <w:pPr>
        <w:ind w:left="0" w:right="0" w:firstLine="560"/>
        <w:spacing w:before="450" w:after="450" w:line="312" w:lineRule="auto"/>
      </w:pPr>
      <w:r>
        <w:rPr>
          <w:rFonts w:ascii="宋体" w:hAnsi="宋体" w:eastAsia="宋体" w:cs="宋体"/>
          <w:color w:val="000"/>
          <w:sz w:val="28"/>
          <w:szCs w:val="28"/>
        </w:rPr>
        <w:t xml:space="preserve">　　专心听讲，心无旁骛。这次培训，分别请市人大常委会人事代表工委的领导和县人大及常委会有关委办负责同志、委员给大家授课。这些同志长期从事地方人大工作，经历了系统的人大理论培训，都有较高的理论造诣、丰富的实践经验。在讲课内容安排上，既有理论阐述又有县情实际的结合，培训内容更加实用、更接地气、更切合基层代表的履职需要，理论性、指导性和操作性都很强。希望大家认真听讲，严格遵守纪律，按时参训，不迟到、不早退，专心听讲，做好笔记。</w:t>
      </w:r>
    </w:p>
    <w:p>
      <w:pPr>
        <w:ind w:left="0" w:right="0" w:firstLine="560"/>
        <w:spacing w:before="450" w:after="450" w:line="312" w:lineRule="auto"/>
      </w:pPr>
      <w:r>
        <w:rPr>
          <w:rFonts w:ascii="宋体" w:hAnsi="宋体" w:eastAsia="宋体" w:cs="宋体"/>
          <w:color w:val="000"/>
          <w:sz w:val="28"/>
          <w:szCs w:val="28"/>
        </w:rPr>
        <w:t xml:space="preserve">　　认真思考，举一反三。这次培训的课程设置较为系统，且有一定的深度。要通过这次学习，较系统地掌握人民代表大会制度基本内容，人大代表履职的基本常识，开展重点监督的基本方法，从而熟悉人大制度，成为人大工作的行家里手。同时，要密切联系自身的实际，边学边思，学用结合，有针对性地解决思想和履职中的困惑和问题，力争使学习达到应有的实际效果。要现学现用，把听讲与审读人代会相关工作报告结合起来，开动脑筋，提出有分量、有见地的审议意见，帮助有关方面修改完善好几个报告，使二次人代会作出的决策决议更加符合人民的意愿。</w:t>
      </w:r>
    </w:p>
    <w:p>
      <w:pPr>
        <w:ind w:left="0" w:right="0" w:firstLine="560"/>
        <w:spacing w:before="450" w:after="450" w:line="312" w:lineRule="auto"/>
      </w:pPr>
      <w:r>
        <w:rPr>
          <w:rFonts w:ascii="宋体" w:hAnsi="宋体" w:eastAsia="宋体" w:cs="宋体"/>
          <w:color w:val="000"/>
          <w:sz w:val="28"/>
          <w:szCs w:val="28"/>
        </w:rPr>
        <w:t xml:space="preserve">　　持之以恒，终生学习。代表履职的程序性、法律性和政策性都很强。当好代表、履行好代表职责，需要多方面的知识储备积累。希望通过本次培训学习，能够启发大家树立终身学习的观念。作为公民中的一名先进分子，一定要不间断地开展学习，特别是在中央“四个全面”的战略部署下，对代表履职提出了新的挑战，更要求大家不断学习，与时俱进，紧跟时代。在一次人代会和本次培训会上，专门为大家准备了学习读本和资料，希望大家结合讲授，通读领会好这几本书籍和资料。会后我们还要将本次培训课件和讲稿编印成册印送大家。今后，我们还将为大家创造和提供更多的学习机会。这次培训结束后，大家回到各自的工作岗位后，要继续加强学习，不断提高履职能力和水平，不断在岗位工作和代表工作上有所突破、有所创新、有所发展，高标准、高质量履行好本届人大代表的光荣使命。</w:t>
      </w:r>
    </w:p>
    <w:p>
      <w:pPr>
        <w:ind w:left="0" w:right="0" w:firstLine="560"/>
        <w:spacing w:before="450" w:after="450" w:line="312" w:lineRule="auto"/>
      </w:pPr>
      <w:r>
        <w:rPr>
          <w:rFonts w:ascii="宋体" w:hAnsi="宋体" w:eastAsia="宋体" w:cs="宋体"/>
          <w:color w:val="000"/>
          <w:sz w:val="28"/>
          <w:szCs w:val="28"/>
        </w:rPr>
        <w:t xml:space="preserve">　　各位代表，今年是本届人大工作起步之年，起好步、开好局，意义重大而深远。县十五次党代会上提出了建设“一强五好”陕西强县的目标，县十八届人大一次会议上明确了今后五年的发展思路和目标任务。即将召开的县十八届人大二次会议将安排部署今年的工作目标任务，人大工作任重道远。希望大家不负人民重托，努力开拓进取，把人大工作当成一项事业、一种追求，依靠我们的共同努力，扎实推进XX人大工作创新发展，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2025-07-07T16:46:41+08:00</dcterms:created>
  <dcterms:modified xsi:type="dcterms:W3CDTF">2025-07-07T16:46:41+08:00</dcterms:modified>
</cp:coreProperties>
</file>

<file path=docProps/custom.xml><?xml version="1.0" encoding="utf-8"?>
<Properties xmlns="http://schemas.openxmlformats.org/officeDocument/2006/custom-properties" xmlns:vt="http://schemas.openxmlformats.org/officeDocument/2006/docPropsVTypes"/>
</file>