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民族团结五分钟演讲稿</w:t>
      </w:r>
      <w:bookmarkEnd w:id="1"/>
    </w:p>
    <w:p>
      <w:pPr>
        <w:jc w:val="center"/>
        <w:spacing w:before="0" w:after="450"/>
      </w:pPr>
      <w:r>
        <w:rPr>
          <w:rFonts w:ascii="Arial" w:hAnsi="Arial" w:eastAsia="Arial" w:cs="Arial"/>
          <w:color w:val="999999"/>
          <w:sz w:val="20"/>
          <w:szCs w:val="20"/>
        </w:rPr>
        <w:t xml:space="preserve">来源：网络  作者：蓝色心情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民族团结五分钟演讲稿5篇演讲者根据几条原则性的提纲进行演讲，比较灵活，便于临场发挥，真实感强，又具有照读式演讲和背诵式演讲的长处。下面是小编给大家整理的关于民族团结五分钟演讲稿，欢迎大家来阅读。&gt;民族团结五分钟演讲稿篇1尊敬的老师，亲爱的同...</w:t>
      </w:r>
    </w:p>
    <w:p>
      <w:pPr>
        <w:ind w:left="0" w:right="0" w:firstLine="560"/>
        <w:spacing w:before="450" w:after="450" w:line="312" w:lineRule="auto"/>
      </w:pPr>
      <w:r>
        <w:rPr>
          <w:rFonts w:ascii="宋体" w:hAnsi="宋体" w:eastAsia="宋体" w:cs="宋体"/>
          <w:color w:val="000"/>
          <w:sz w:val="28"/>
          <w:szCs w:val="28"/>
        </w:rPr>
        <w:t xml:space="preserve">民族团结五分钟演讲稿5篇</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演讲者根据几条原则性的提纲进行演讲，比较灵活，便于临场发挥，真实感强，又具有照读式演讲和背诵式演讲的长处。下面是小编给大家整理的关于民族团结五分钟演讲稿，欢迎大家来阅读。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&gt;民族团结五分钟演讲稿篇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从张骞出使西域到西域都护府的设立再到现在的美丽新疆，新疆从未离开过祖国的怀抱，身为新疆这片热土上的一分子，我感到无比的自豪。新疆是一个由多民族组成的地域，身为一名中学生，在我的学校也有许多不同民族的同学，我们生活在同一个大家庭——中国！我们团结友爱，共助和谐，日积月累我们拥有了浓厚的民族情感，这种情感不局限于一个民族，而是弥漫在新疆各族人民乃至全中国人民之间。</w:t>
      </w:r>
    </w:p>
    <w:p>
      <w:pPr>
        <w:ind w:left="0" w:right="0" w:firstLine="560"/>
        <w:spacing w:before="450" w:after="450" w:line="312" w:lineRule="auto"/>
      </w:pPr>
      <w:r>
        <w:rPr>
          <w:rFonts w:ascii="宋体" w:hAnsi="宋体" w:eastAsia="宋体" w:cs="宋体"/>
          <w:color w:val="000"/>
          <w:sz w:val="28"/>
          <w:szCs w:val="28"/>
        </w:rPr>
        <w:t xml:space="preserve">面对这种情感，我们应该如何处理，如何面对，如何释放呢？地委书记闫伯伯也为大家详细的宣讲过了，他从五个方面讲了：什么是民族情感，民族情感不能没有也不能失控，民族情感释放不当的具体表现，民族情感释放不当带来的后果，以及如何正确释放民族情感。</w:t>
      </w:r>
    </w:p>
    <w:p>
      <w:pPr>
        <w:ind w:left="0" w:right="0" w:firstLine="560"/>
        <w:spacing w:before="450" w:after="450" w:line="312" w:lineRule="auto"/>
      </w:pPr>
      <w:r>
        <w:rPr>
          <w:rFonts w:ascii="宋体" w:hAnsi="宋体" w:eastAsia="宋体" w:cs="宋体"/>
          <w:color w:val="000"/>
          <w:sz w:val="28"/>
          <w:szCs w:val="28"/>
        </w:rPr>
        <w:t xml:space="preserve">当然，民族情感是离不开民族团结的，从小，我就为我能生活在新疆而感到自豪，因为我知道，这片土地，有56份热情！因为我知道，这片土地，有56颗爱国心！中国是一个多民族组成的国家，所以，我站在这片土地，从不担心被遗弃，被伤害，因为我知道，中国很强大！各民族之间的团结和情感是不会被任何困难所打倒！</w:t>
      </w:r>
    </w:p>
    <w:p>
      <w:pPr>
        <w:ind w:left="0" w:right="0" w:firstLine="560"/>
        <w:spacing w:before="450" w:after="450" w:line="312" w:lineRule="auto"/>
      </w:pPr>
      <w:r>
        <w:rPr>
          <w:rFonts w:ascii="宋体" w:hAnsi="宋体" w:eastAsia="宋体" w:cs="宋体"/>
          <w:color w:val="000"/>
          <w:sz w:val="28"/>
          <w:szCs w:val="28"/>
        </w:rPr>
        <w:t xml:space="preserve">让我们56个民族手拉手，心连心，共同努力，建设美好家园！让我们从这一秒起！团结互助，伴着浓厚的民族情感！一起进步！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&gt;民族团结五分钟演讲稿篇2</w:t>
      </w:r>
    </w:p>
    <w:p>
      <w:pPr>
        <w:ind w:left="0" w:right="0" w:firstLine="560"/>
        <w:spacing w:before="450" w:after="450" w:line="312" w:lineRule="auto"/>
      </w:pPr>
      <w:r>
        <w:rPr>
          <w:rFonts w:ascii="宋体" w:hAnsi="宋体" w:eastAsia="宋体" w:cs="宋体"/>
          <w:color w:val="000"/>
          <w:sz w:val="28"/>
          <w:szCs w:val="28"/>
        </w:rPr>
        <w:t xml:space="preserve">民族团结，就是各民族之间相互团结，我身在十里望回族镇中学，当然学校里就有很多的回族，当然，我也要与回族人民团结起来。</w:t>
      </w:r>
    </w:p>
    <w:p>
      <w:pPr>
        <w:ind w:left="0" w:right="0" w:firstLine="560"/>
        <w:spacing w:before="450" w:after="450" w:line="312" w:lineRule="auto"/>
      </w:pPr>
      <w:r>
        <w:rPr>
          <w:rFonts w:ascii="宋体" w:hAnsi="宋体" w:eastAsia="宋体" w:cs="宋体"/>
          <w:color w:val="000"/>
          <w:sz w:val="28"/>
          <w:szCs w:val="28"/>
        </w:rPr>
        <w:t xml:space="preserve">团结就是力量，团结才有干劲，我班有几个少数民族，当然我也与他们很友好，在一起玩，一起学习，一起欢笑，一起忧伤，既然我们的学校属于回民之地，那没就更应该与回族人民团结起来，在我的生活当中，他们也没少帮助我，理所当然，我更应该与回族人民团结起来。</w:t>
      </w:r>
    </w:p>
    <w:p>
      <w:pPr>
        <w:ind w:left="0" w:right="0" w:firstLine="560"/>
        <w:spacing w:before="450" w:after="450" w:line="312" w:lineRule="auto"/>
      </w:pPr>
      <w:r>
        <w:rPr>
          <w:rFonts w:ascii="宋体" w:hAnsi="宋体" w:eastAsia="宋体" w:cs="宋体"/>
          <w:color w:val="000"/>
          <w:sz w:val="28"/>
          <w:szCs w:val="28"/>
        </w:rPr>
        <w:t xml:space="preserve">中国人的心为什么不齐，就是因为民族之间不和谐，我们中学应该从现在做起，立足于民族之中，维护民族团结。</w:t>
      </w:r>
    </w:p>
    <w:p>
      <w:pPr>
        <w:ind w:left="0" w:right="0" w:firstLine="560"/>
        <w:spacing w:before="450" w:after="450" w:line="312" w:lineRule="auto"/>
      </w:pPr>
      <w:r>
        <w:rPr>
          <w:rFonts w:ascii="宋体" w:hAnsi="宋体" w:eastAsia="宋体" w:cs="宋体"/>
          <w:color w:val="000"/>
          <w:sz w:val="28"/>
          <w:szCs w:val="28"/>
        </w:rPr>
        <w:t xml:space="preserve">纵观古今中外，民族之间不和谐的高调，导致国家的分裂，所以，我们应该，吸收历史的教训，维护民族团结，这是我们艰巨的重要使命。咱们先举个例子来说吧，日本的大和民族心是那么的齐，这么点的小国当年把我们打得屁滚尿流，可以说是不可思议，不过，到最后，凭借着我国各民族之间的团结反抗打到了他们。所以说，心齐，是我们中国人最缺点的。</w:t>
      </w:r>
    </w:p>
    <w:p>
      <w:pPr>
        <w:ind w:left="0" w:right="0" w:firstLine="560"/>
        <w:spacing w:before="450" w:after="450" w:line="312" w:lineRule="auto"/>
      </w:pPr>
      <w:r>
        <w:rPr>
          <w:rFonts w:ascii="宋体" w:hAnsi="宋体" w:eastAsia="宋体" w:cs="宋体"/>
          <w:color w:val="000"/>
          <w:sz w:val="28"/>
          <w:szCs w:val="28"/>
        </w:rPr>
        <w:t xml:space="preserve">如果我们中国五十六个民族的心融为一体，毕竟我们留的都是中国血呀，我们如果团结起来，那没我们祖国多强就不远了，所以维护民族团结，是我们中华民族义不容辞的责任，我们应坚持维护民族团结，从我做起，从现在做起。</w:t>
      </w:r>
    </w:p>
    <w:p>
      <w:pPr>
        <w:ind w:left="0" w:right="0" w:firstLine="560"/>
        <w:spacing w:before="450" w:after="450" w:line="312" w:lineRule="auto"/>
      </w:pPr>
      <w:r>
        <w:rPr>
          <w:rFonts w:ascii="宋体" w:hAnsi="宋体" w:eastAsia="宋体" w:cs="宋体"/>
          <w:color w:val="000"/>
          <w:sz w:val="28"/>
          <w:szCs w:val="28"/>
        </w:rPr>
        <w:t xml:space="preserve">加油吧！让中国民族大家庭团结起来吧！我们一起努力！</w:t>
      </w:r>
    </w:p>
    <w:p>
      <w:pPr>
        <w:ind w:left="0" w:right="0" w:firstLine="560"/>
        <w:spacing w:before="450" w:after="450" w:line="312" w:lineRule="auto"/>
      </w:pPr>
      <w:r>
        <w:rPr>
          <w:rFonts w:ascii="宋体" w:hAnsi="宋体" w:eastAsia="宋体" w:cs="宋体"/>
          <w:color w:val="000"/>
          <w:sz w:val="28"/>
          <w:szCs w:val="28"/>
        </w:rPr>
        <w:t xml:space="preserve">&gt;民族团结五分钟演讲稿篇3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今天我演讲的题目是“团结是强大的力量”!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阔的土地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中华文明上下五千年，四大发明改变了世界;56个民族56支花，56个兄弟姐妹是一家;香港、澳门顺利回归，经济发展又快又稳;</w:t>
      </w:r>
    </w:p>
    <w:p>
      <w:pPr>
        <w:ind w:left="0" w:right="0" w:firstLine="560"/>
        <w:spacing w:before="450" w:after="450" w:line="312" w:lineRule="auto"/>
      </w:pPr>
      <w:r>
        <w:rPr>
          <w:rFonts w:ascii="宋体" w:hAnsi="宋体" w:eastAsia="宋体" w:cs="宋体"/>
          <w:color w:val="000"/>
          <w:sz w:val="28"/>
          <w:szCs w:val="28"/>
        </w:rPr>
        <w:t xml:space="preserve">中国在世界屋脊修建了世界上的青藏铁路，三峡工程的建设;中国加入了世界贸易组织，20_年奥运会举办成功了……</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同学们，让我们携起手来，共同用心、用爱，去传承各族人民永远一家亲的传统，不断谱写民族团结的新篇章!</w:t>
      </w:r>
    </w:p>
    <w:p>
      <w:pPr>
        <w:ind w:left="0" w:right="0" w:firstLine="560"/>
        <w:spacing w:before="450" w:after="450" w:line="312" w:lineRule="auto"/>
      </w:pPr>
      <w:r>
        <w:rPr>
          <w:rFonts w:ascii="宋体" w:hAnsi="宋体" w:eastAsia="宋体" w:cs="宋体"/>
          <w:color w:val="000"/>
          <w:sz w:val="28"/>
          <w:szCs w:val="28"/>
        </w:rPr>
        <w:t xml:space="preserve">&gt;民族团结五分钟演讲稿篇4</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民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09年的“7.5”事件使生活在新疆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&gt;民族团结五分钟演讲稿篇5</w:t>
      </w:r>
    </w:p>
    <w:p>
      <w:pPr>
        <w:ind w:left="0" w:right="0" w:firstLine="560"/>
        <w:spacing w:before="450" w:after="450" w:line="312" w:lineRule="auto"/>
      </w:pPr>
      <w:r>
        <w:rPr>
          <w:rFonts w:ascii="宋体" w:hAnsi="宋体" w:eastAsia="宋体" w:cs="宋体"/>
          <w:color w:val="000"/>
          <w:sz w:val="28"/>
          <w:szCs w:val="28"/>
        </w:rPr>
        <w:t xml:space="preserve">蔚蓝的天空，因为有了 白云的点缀，才不会寂寞;宽广的大地，因为有了万物的装点，才显得生机盎然。在由56个民族构成的祖国大家庭里，在多民族聚居、美丽富饶的新疆，我们只有互相依存， 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今年新疆的春天来的晚了一些，已经到了往年花开满园的时节， 却没有看到多少绿意。虽然现在的天气我们还不能在广场、街心、院子里伴着热情的琴声、鼓声尽情起舞，但是在新疆20_万人民的心底却早已花香扑鼻。自从中央新疆工作会议召开以来，内地众多省份纷纷来我们的家乡新疆接洽援疆事宜，无论是新闻里还是老师们都在说：新疆迎来了大发展、大繁荣的时机，一幅副支持新疆跨越式发展的宏伟蓝图正在被绘制。国家的关怀，远在内地的祖国人民的支持不是春风胜似春风，吹绿了新疆各族人民心底的希望、吹开了新疆各族人 民心底的最美的花儿。这是一朵民族团结的花儿，这是一朵幸福的花 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新疆、感动着中国。八年来，阿里木叔叔把主要靠卖羊肉串攒下的10多万元，全部捐赠资助 了上百名贫困学生。人们亲切地称他为：烤羊肉串的“慈善家”。 他的事迹已经深深地烙在了在各族人民的心中， 在全国营造出人 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 各族 人民之间的关心和爱护是天经地义的。让我们心连心，手挽手，为新疆的安</w:t>
      </w:r>
    </w:p>
    <w:p>
      <w:pPr>
        <w:ind w:left="0" w:right="0" w:firstLine="560"/>
        <w:spacing w:before="450" w:after="450" w:line="312" w:lineRule="auto"/>
      </w:pPr>
      <w:r>
        <w:rPr>
          <w:rFonts w:ascii="宋体" w:hAnsi="宋体" w:eastAsia="宋体" w:cs="宋体"/>
          <w:color w:val="000"/>
          <w:sz w:val="28"/>
          <w:szCs w:val="28"/>
        </w:rPr>
        <w:t xml:space="preserve">定团结贡献自己的一片爱心，为祖国的繁荣昌盛携手共进!让我们向阿里木叔叔</w:t>
      </w:r>
    </w:p>
    <w:p>
      <w:pPr>
        <w:ind w:left="0" w:right="0" w:firstLine="560"/>
        <w:spacing w:before="450" w:after="450" w:line="312" w:lineRule="auto"/>
      </w:pPr>
      <w:r>
        <w:rPr>
          <w:rFonts w:ascii="宋体" w:hAnsi="宋体" w:eastAsia="宋体" w:cs="宋体"/>
          <w:color w:val="000"/>
          <w:sz w:val="28"/>
          <w:szCs w:val="28"/>
        </w:rPr>
        <w:t xml:space="preserve">学习，用自己的 真情和行动浇灌一朵朵民族团结之花， 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2025-06-17T18:59:50+08:00</dcterms:created>
  <dcterms:modified xsi:type="dcterms:W3CDTF">2025-06-17T18:59:50+08:00</dcterms:modified>
</cp:coreProperties>
</file>

<file path=docProps/custom.xml><?xml version="1.0" encoding="utf-8"?>
<Properties xmlns="http://schemas.openxmlformats.org/officeDocument/2006/custom-properties" xmlns:vt="http://schemas.openxmlformats.org/officeDocument/2006/docPropsVTypes"/>
</file>