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庆祝建党96周年大会上的讲话</w:t>
      </w:r>
      <w:bookmarkEnd w:id="1"/>
    </w:p>
    <w:p>
      <w:pPr>
        <w:jc w:val="center"/>
        <w:spacing w:before="0" w:after="450"/>
      </w:pPr>
      <w:r>
        <w:rPr>
          <w:rFonts w:ascii="Arial" w:hAnsi="Arial" w:eastAsia="Arial" w:cs="Arial"/>
          <w:color w:val="999999"/>
          <w:sz w:val="20"/>
          <w:szCs w:val="20"/>
        </w:rPr>
        <w:t xml:space="preserve">来源：网络  作者：寂夜思潮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在***96岁生日即将到来之际，下面是范文网小编给大家整理收集的庆祝建党96周年大会上的讲话，供大家阅读参考。&gt; 庆祝建党96周年大会上的讲话196年前，在那风雨如磐的旧中国诞生了***，她象一盏明灯冲破了漫漫长夜的黑暗，象初升的朝阳给沉睡...</w:t>
      </w:r>
    </w:p>
    <w:p>
      <w:pPr>
        <w:ind w:left="0" w:right="0" w:firstLine="560"/>
        <w:spacing w:before="450" w:after="450" w:line="312" w:lineRule="auto"/>
      </w:pPr>
      <w:r>
        <w:rPr>
          <w:rFonts w:ascii="宋体" w:hAnsi="宋体" w:eastAsia="宋体" w:cs="宋体"/>
          <w:color w:val="000"/>
          <w:sz w:val="28"/>
          <w:szCs w:val="28"/>
        </w:rPr>
        <w:t xml:space="preserve">在***96岁生日即将到来之际，下面是范文网小编给大家整理收集的庆祝建党96周年大会上的讲话，供大家阅读参考。</w:t>
      </w:r>
    </w:p>
    <w:p>
      <w:pPr>
        <w:ind w:left="0" w:right="0" w:firstLine="560"/>
        <w:spacing w:before="450" w:after="450" w:line="312" w:lineRule="auto"/>
      </w:pPr>
      <w:r>
        <w:rPr>
          <w:rFonts w:ascii="宋体" w:hAnsi="宋体" w:eastAsia="宋体" w:cs="宋体"/>
          <w:color w:val="000"/>
          <w:sz w:val="28"/>
          <w:szCs w:val="28"/>
        </w:rPr>
        <w:t xml:space="preserve">&gt; 庆祝建党96周年大会上的讲话1</w:t>
      </w:r>
    </w:p>
    <w:p>
      <w:pPr>
        <w:ind w:left="0" w:right="0" w:firstLine="560"/>
        <w:spacing w:before="450" w:after="450" w:line="312" w:lineRule="auto"/>
      </w:pPr>
      <w:r>
        <w:rPr>
          <w:rFonts w:ascii="宋体" w:hAnsi="宋体" w:eastAsia="宋体" w:cs="宋体"/>
          <w:color w:val="000"/>
          <w:sz w:val="28"/>
          <w:szCs w:val="28"/>
        </w:rPr>
        <w:t xml:space="preserve">96年前，在那风雨如磐的旧中国诞生了***，她象一盏明灯冲破了漫漫长夜的黑暗，象初升的朝阳给沉睡的大地带来了希望的曙光。从她诞生的那一刻起，神州大地就有了一群引路人，中华民族就有了更加挺拔的脊梁骨，这个坚强、光荣的集体在黑暗的灰烬中 爆出一个崭新的新中国。</w:t>
      </w:r>
    </w:p>
    <w:p>
      <w:pPr>
        <w:ind w:left="0" w:right="0" w:firstLine="560"/>
        <w:spacing w:before="450" w:after="450" w:line="312" w:lineRule="auto"/>
      </w:pPr>
      <w:r>
        <w:rPr>
          <w:rFonts w:ascii="宋体" w:hAnsi="宋体" w:eastAsia="宋体" w:cs="宋体"/>
          <w:color w:val="000"/>
          <w:sz w:val="28"/>
          <w:szCs w:val="28"/>
        </w:rPr>
        <w:t xml:space="preserve">96个风雨春秋，96年的奋斗不息，***历经沧桑，经历了初创时的艰难、北伐战争的洗礼、土地革命的探索、抗日战争的硝烟、解放战争的炮火，又历经社会主义改造和建设、十年 文革 、改革开放等历史阶段，共产党一次次面临历史的重要关头，又一次次实现历史性的抉择。</w:t>
      </w:r>
    </w:p>
    <w:p>
      <w:pPr>
        <w:ind w:left="0" w:right="0" w:firstLine="560"/>
        <w:spacing w:before="450" w:after="450" w:line="312" w:lineRule="auto"/>
      </w:pPr>
      <w:r>
        <w:rPr>
          <w:rFonts w:ascii="宋体" w:hAnsi="宋体" w:eastAsia="宋体" w:cs="宋体"/>
          <w:color w:val="000"/>
          <w:sz w:val="28"/>
          <w:szCs w:val="28"/>
        </w:rPr>
        <w:t xml:space="preserve">不管是雪山草地大渡河的霏霏雪雨，还是井冈山太行山的腥风血雨，不管是延安窑洞的斜风细雨，还是改革开放的惊风急雨，***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 没有共产党，就没有新中国 ，这支歌伴随我长大，并随着岁月的流逝，我越来越能理解其深刻的内涵。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当我从一名少先队员成为一名共青团员时，共产主义成为我的理想信仰，她犹如心灵的翅膀，催我奋进。加入共产党成为我的人生路标，她犹如夜航的明灯、天空的星斗引导我走向理想的彼岸。我默默地为之努力，我知道 不积跬步，无以致千里;不积涓流，无以成江河 。</w:t>
      </w:r>
    </w:p>
    <w:p>
      <w:pPr>
        <w:ind w:left="0" w:right="0" w:firstLine="560"/>
        <w:spacing w:before="450" w:after="450" w:line="312" w:lineRule="auto"/>
      </w:pPr>
      <w:r>
        <w:rPr>
          <w:rFonts w:ascii="宋体" w:hAnsi="宋体" w:eastAsia="宋体" w:cs="宋体"/>
          <w:color w:val="000"/>
          <w:sz w:val="28"/>
          <w:szCs w:val="28"/>
        </w:rPr>
        <w:t xml:space="preserve">只有信仰，能使生命充满意义，唯有奋斗，才使生活更加充实。1989年4月，在我研究生即将毕业前夕，我终于站在党旗下宣誓， 我志愿加入*** 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我想起了 生的伟大，死的光荣 的刘胡兰，想起了慷慨悲歌、从容就义的吉鸿昌，想起了鞠躬尽瘁、死而后己的周恩来，想起了蜡炬成灰、春蚕到死的蒋筑英 这一刻我也陡然意识到了为什么要把党比作母亲? 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 日月变新天 ，如今我们母亲生息之地的繁荣昌盛，我们儿女义无反顾，责无旁贷。真正的党员，要挣挣铁骨，耿耿正气;真正的党员，要先天下忧、后天下乐。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&gt; 庆祝建党96周年大会上的讲话2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对于我们每名在鲜红的党旗下举手宣誓的新党员来说，是一个终身难忘的日子。作为有幸生活在新时期、新世纪的新青年，成为一名优秀的共产党员是我们每个人梦寐以求的愿望。我们的党，是光荣、伟大、正确的党;我们的党为之奋斗的共产主义事业，是承载着中华民族几千年美好希望的伟大理想。无数的革命前辈教导我们，只有我们的党才能救中国，只有我们党的领导，才能实现中华民族的伟大复兴，只有融入党为共产主义奋斗的事业中去，我们才能实现自己的最大价值，我们的人生才能真正有意义。如今，在党旗的号召下，我们终于成为党的一份子，当我们庄严的举起右手，面向党旗宣誓时，我们的心情无比激动。我们也深深知道，成为一名合格的、优秀的共产党员，需要付出的还很多。</w:t>
      </w:r>
    </w:p>
    <w:p>
      <w:pPr>
        <w:ind w:left="0" w:right="0" w:firstLine="560"/>
        <w:spacing w:before="450" w:after="450" w:line="312" w:lineRule="auto"/>
      </w:pPr>
      <w:r>
        <w:rPr>
          <w:rFonts w:ascii="宋体" w:hAnsi="宋体" w:eastAsia="宋体" w:cs="宋体"/>
          <w:color w:val="000"/>
          <w:sz w:val="28"/>
          <w:szCs w:val="28"/>
        </w:rPr>
        <w:t xml:space="preserve">作为新世纪的青年人，我就应该对待学业勤奋认真，对待事业勤勤恳恳，鞠躬尽瘁，死而后已，用实际行动实现热爱党、热爱人民、忠诚于党的事业的理想，实现今天立下的入党誓言。在自己的工作岗位上，要把对理想信念的追求与朴实无华的实际行动紧密结合起来，把实践党的全心全意为人民服务的宗旨与履行自己的职责紧密结合起来，把代表最广大人民群众根本利益作为毕生追求和最大幸福。我们要把理想信念建立在科学思想基础之上，树立正确的世界观、价值观和人生观，按照xx同志xxxx的要求，努力培养党和人民利益至上的高尚品质，矢志不渝的奉献精神，全身心投入工作的敬业精神，迎难而上、进取不止的奋斗精神和为民分忧、乐于助人的高尚情怀，积极投身到全面建设小康社会的洪流中去。</w:t>
      </w:r>
    </w:p>
    <w:p>
      <w:pPr>
        <w:ind w:left="0" w:right="0" w:firstLine="560"/>
        <w:spacing w:before="450" w:after="450" w:line="312" w:lineRule="auto"/>
      </w:pPr>
      <w:r>
        <w:rPr>
          <w:rFonts w:ascii="宋体" w:hAnsi="宋体" w:eastAsia="宋体" w:cs="宋体"/>
          <w:color w:val="000"/>
          <w:sz w:val="28"/>
          <w:szCs w:val="28"/>
        </w:rPr>
        <w:t xml:space="preserve">我们要努力培养崇高的精神追求，努力培养热爱党、热爱人民、忠诚于党的事业的崇高品质，努力实践做广大人民群众根本利益的代表，实践全心全意为人民服务的宗旨，坚定自己的信念，把毕生精力献给人民;不求索取、甘愿奉献，艰苦奋斗、廉洁奉公，不论在任何时候，不论在什么岗位上，都严以律己，克己奉公，以高度的事业心和责任感，立足本职岗位，做出突出贡献;学习老党员们脚踏实地、求真务实 ，以身作则、率先垂范的优良作风，始终保持一个共产党员的优良本色，用人格的力量、勤奋的业绩、感人的行动去凝聚人心;学习老党员们刻苦钻研、精益求精，锐意改革、勇于开拓的进取精神，进一步增强责任感、使命感和紧迫感。</w:t>
      </w:r>
    </w:p>
    <w:p>
      <w:pPr>
        <w:ind w:left="0" w:right="0" w:firstLine="560"/>
        <w:spacing w:before="450" w:after="450" w:line="312" w:lineRule="auto"/>
      </w:pPr>
      <w:r>
        <w:rPr>
          <w:rFonts w:ascii="宋体" w:hAnsi="宋体" w:eastAsia="宋体" w:cs="宋体"/>
          <w:color w:val="000"/>
          <w:sz w:val="28"/>
          <w:szCs w:val="28"/>
        </w:rPr>
        <w:t xml:space="preserve">根据厅党组整体推进、优化升级的安排部署，和讲整体、讲秩序、讲创新的整体要求，我决心紧密联系自己的思想和工作实际，在认真学习、对照检查、见诸行动上下功夫，努力为我国的经济发展和现代化建设、为实现伟大的共产主义事业做出自己的贡献。</w:t>
      </w:r>
    </w:p>
    <w:p>
      <w:pPr>
        <w:ind w:left="0" w:right="0" w:firstLine="560"/>
        <w:spacing w:before="450" w:after="450" w:line="312" w:lineRule="auto"/>
      </w:pPr>
      <w:r>
        <w:rPr>
          <w:rFonts w:ascii="宋体" w:hAnsi="宋体" w:eastAsia="宋体" w:cs="宋体"/>
          <w:color w:val="000"/>
          <w:sz w:val="28"/>
          <w:szCs w:val="28"/>
        </w:rPr>
        <w:t xml:space="preserve">&gt; 庆祝建党96周年大会上的讲话3</w:t>
      </w:r>
    </w:p>
    <w:p>
      <w:pPr>
        <w:ind w:left="0" w:right="0" w:firstLine="560"/>
        <w:spacing w:before="450" w:after="450" w:line="312" w:lineRule="auto"/>
      </w:pPr>
      <w:r>
        <w:rPr>
          <w:rFonts w:ascii="宋体" w:hAnsi="宋体" w:eastAsia="宋体" w:cs="宋体"/>
          <w:color w:val="000"/>
          <w:sz w:val="28"/>
          <w:szCs w:val="28"/>
        </w:rPr>
        <w:t xml:space="preserve">斗转星移，***已风雨兼程走过了九十六年峥嵘岁月。九十六年的苦辣酸甜，九十六年的砥砺奋进，铸就了九十六载的灿烂辉煌。</w:t>
      </w:r>
    </w:p>
    <w:p>
      <w:pPr>
        <w:ind w:left="0" w:right="0" w:firstLine="560"/>
        <w:spacing w:before="450" w:after="450" w:line="312" w:lineRule="auto"/>
      </w:pPr>
      <w:r>
        <w:rPr>
          <w:rFonts w:ascii="宋体" w:hAnsi="宋体" w:eastAsia="宋体" w:cs="宋体"/>
          <w:color w:val="000"/>
          <w:sz w:val="28"/>
          <w:szCs w:val="28"/>
        </w:rPr>
        <w:t xml:space="preserve">回望近百年的风云激荡，在这片古老文明的中华大地上，***团结带领全中国人民，穿越血与火的洗礼，历经曲折和坎坷之历练，用一个个可歌可泣的伟大壮举，书写了一幅幅惊天地、泣鬼神的壮美画卷，在人类发展进步的伟大征程中，树立了一座又一座壮丽的丰碑。在这一座座丰碑的背后，留给了我们几多感慨、几多振奋、几多自信、几多勇往直前的力量。</w:t>
      </w:r>
    </w:p>
    <w:p>
      <w:pPr>
        <w:ind w:left="0" w:right="0" w:firstLine="560"/>
        <w:spacing w:before="450" w:after="450" w:line="312" w:lineRule="auto"/>
      </w:pPr>
      <w:r>
        <w:rPr>
          <w:rFonts w:ascii="宋体" w:hAnsi="宋体" w:eastAsia="宋体" w:cs="宋体"/>
          <w:color w:val="000"/>
          <w:sz w:val="28"/>
          <w:szCs w:val="28"/>
        </w:rPr>
        <w:t xml:space="preserve">***是一个具有崇高理想、坚定信念、顽强精神的伟大政党。历史已经充分证明，只有***才能救中国，只有***才能发展和强大中国。作为中华民族的领航者、引路人，就如同沙漠中的绿洲、黑暗中的明灯，指引我们在社会主义革命、建设与发展的伟大实践中，不断走向繁荣昌盛、兴旺发达，并将继续带领我们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自信来于何方?就来自我们党一切从实际出发、解放思想、实事求是、与时俱进的思想路线，就来源于一切为了群众、一切依靠群众和从群众中来、到群众中去的工作路线，靠的就是广大共产党员积极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质检中心作为测绘大家庭的一份子，是一个党员人数占比超过百分之八十的年轻团队。一个党员就是一面旗帜，中心全体党员坚定理想信念，强化四种意识，不断增强党性修养、提升政治素质，用实际行动忠实践行着党的宗旨。</w:t>
      </w:r>
    </w:p>
    <w:p>
      <w:pPr>
        <w:ind w:left="0" w:right="0" w:firstLine="560"/>
        <w:spacing w:before="450" w:after="450" w:line="312" w:lineRule="auto"/>
      </w:pPr>
      <w:r>
        <w:rPr>
          <w:rFonts w:ascii="宋体" w:hAnsi="宋体" w:eastAsia="宋体" w:cs="宋体"/>
          <w:color w:val="000"/>
          <w:sz w:val="28"/>
          <w:szCs w:val="28"/>
        </w:rPr>
        <w:t xml:space="preserve">在第一次全国地理国情普查成果质量检验工作中，党员们凭着一股敢闯敢干、勇于担当的精神，不畏艰难，主动作为。20XX年的8、9月，在高温、高原等恶劣环境下，党员们发挥模范带头作用，高负荷奋战在质检工作一线，按时保质完成了近400万平方公里的西部困难地区地理国情普查成果外业验收任务。在xz，年轻的党员们行走在平均海拔4700米的测区，顽强地战胜头痛、呕吐、胸闷、发烧等高原反应和强紫外线照射，携手应对暴雨、泥石流等自然灾害;在xq，我们女党员如同女汉子，承受着40度的高温烘烤，日夜兼程，征战在死亡之海塔克拉玛干沙漠和遭受暴恐袭击的和田、喀什地区，每天工作12小时以上;在青海，气温骤降至零下5度，在鹅毛大雪、戈壁风沙的洗礼中，在海拔5230多米的唐古拉山口，党员们风餐露宿、战天斗地。</w:t>
      </w:r>
    </w:p>
    <w:p>
      <w:pPr>
        <w:ind w:left="0" w:right="0" w:firstLine="560"/>
        <w:spacing w:before="450" w:after="450" w:line="312" w:lineRule="auto"/>
      </w:pPr>
      <w:r>
        <w:rPr>
          <w:rFonts w:ascii="宋体" w:hAnsi="宋体" w:eastAsia="宋体" w:cs="宋体"/>
          <w:color w:val="000"/>
          <w:sz w:val="28"/>
          <w:szCs w:val="28"/>
        </w:rPr>
        <w:t xml:space="preserve">历时两年的地理国情普查过程质量监督抽查，中心的党员奔走于全国各地，年人均出差150天以上，出色完成了六个批次的质量抽查任务。这些党员中，有的要离开哺乳的婴儿，有的放弃了照顾犯病的父母，有的撇下了新婚的丈夫，但他们舍小我、顾大局，舍小家、为国家，在工作最需要的时候，他们没有犹豫，义无反顾地选择奋战在测绘质检工作一线，很好弘扬了热爱祖国、忠诚事业，艰苦奋斗、无私奉献的测绘精神。</w:t>
      </w:r>
    </w:p>
    <w:p>
      <w:pPr>
        <w:ind w:left="0" w:right="0" w:firstLine="560"/>
        <w:spacing w:before="450" w:after="450" w:line="312" w:lineRule="auto"/>
      </w:pPr>
      <w:r>
        <w:rPr>
          <w:rFonts w:ascii="宋体" w:hAnsi="宋体" w:eastAsia="宋体" w:cs="宋体"/>
          <w:color w:val="000"/>
          <w:sz w:val="28"/>
          <w:szCs w:val="28"/>
        </w:rPr>
        <w:t xml:space="preserve">我是一名共产党员，我骄傲，我自豪。我骄傲，因为我是这个最具先进性党组织的一员，我自豪，因为我赶上了这个最具魅力、充满挑战的好时代。</w:t>
      </w:r>
    </w:p>
    <w:p>
      <w:pPr>
        <w:ind w:left="0" w:right="0" w:firstLine="560"/>
        <w:spacing w:before="450" w:after="450" w:line="312" w:lineRule="auto"/>
      </w:pPr>
      <w:r>
        <w:rPr>
          <w:rFonts w:ascii="宋体" w:hAnsi="宋体" w:eastAsia="宋体" w:cs="宋体"/>
          <w:color w:val="000"/>
          <w:sz w:val="28"/>
          <w:szCs w:val="28"/>
        </w:rPr>
        <w:t xml:space="preserve">作为一名普通的共产党员，身处这样一个大好时代，我深知自己的责任，也深感自己的不足。我将把两学一做学习教育作为新的起点，坚持不忘初心，时刻铭记自己的党员身份，牢固树立政治意识、大局意识、核心意识和看齐意识，进一步增强责任感和使命感，努力做一名合格的共产党员。</w:t>
      </w:r>
    </w:p>
    <w:p>
      <w:pPr>
        <w:ind w:left="0" w:right="0" w:firstLine="560"/>
        <w:spacing w:before="450" w:after="450" w:line="312" w:lineRule="auto"/>
      </w:pPr>
      <w:r>
        <w:rPr>
          <w:rFonts w:ascii="宋体" w:hAnsi="宋体" w:eastAsia="宋体" w:cs="宋体"/>
          <w:color w:val="000"/>
          <w:sz w:val="28"/>
          <w:szCs w:val="28"/>
        </w:rPr>
        <w:t xml:space="preserve">做一名合格党员，关键在于不断强化党员意识和党性思维，自觉发挥党员的先进作用、榜样作用，干在前面、当好表率，带头创新进步、带头勤奋敬业、带头努力作为。通过两学一做，以更宽的胸怀、更好的作风、更高的境界，履好职、尽好责，为测绘质检事业发展多干实事，为党和国家的宏伟大业多做贡献，在干事创业中彰显人生价值，在贯彻五大发展理念、实现四个全面战略布局中为党增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2025-05-10T12:06:06+08:00</dcterms:created>
  <dcterms:modified xsi:type="dcterms:W3CDTF">2025-05-10T12:06:06+08:00</dcterms:modified>
</cp:coreProperties>
</file>

<file path=docProps/custom.xml><?xml version="1.0" encoding="utf-8"?>
<Properties xmlns="http://schemas.openxmlformats.org/officeDocument/2006/custom-properties" xmlns:vt="http://schemas.openxmlformats.org/officeDocument/2006/docPropsVTypes"/>
</file>