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禁毒演讲稿</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敬爱的各位领导、各位朋友： 你们好! 首先，我想问一下各位，你们见过罂粟花吗? 我记得，当我第一次在云南的山野荒地里见到这种盛开得如火如荼的山花的时候，我真的忍不住为它那美丽动人、婀娜多姿的风韵而惊叹，那迎风摇曳的花瓣，那鲜艳亮丽的色彩，...</w:t>
      </w:r>
    </w:p>
    <w:p>
      <w:pPr>
        <w:ind w:left="0" w:right="0" w:firstLine="560"/>
        <w:spacing w:before="450" w:after="450" w:line="312" w:lineRule="auto"/>
      </w:pPr>
      <w:r>
        <w:rPr>
          <w:rFonts w:ascii="宋体" w:hAnsi="宋体" w:eastAsia="宋体" w:cs="宋体"/>
          <w:color w:val="000"/>
          <w:sz w:val="28"/>
          <w:szCs w:val="28"/>
        </w:rPr>
        <w:t xml:space="preserve">敬爱的各位领导、各位朋友：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首先，我想问一下各位，你们见过罂粟花吗?</w:t>
      </w:r>
    </w:p>
    <w:p>
      <w:pPr>
        <w:ind w:left="0" w:right="0" w:firstLine="560"/>
        <w:spacing w:before="450" w:after="450" w:line="312" w:lineRule="auto"/>
      </w:pPr>
      <w:r>
        <w:rPr>
          <w:rFonts w:ascii="宋体" w:hAnsi="宋体" w:eastAsia="宋体" w:cs="宋体"/>
          <w:color w:val="000"/>
          <w:sz w:val="28"/>
          <w:szCs w:val="28"/>
        </w:rPr>
        <w:t xml:space="preserve">我记得，当我第一次在云南的山野荒地里见到这种盛开得如火如荼的山花的时候，我真的忍不住为它那美丽动人、婀娜多姿的风韵而惊叹，那迎风摇曳的花瓣，那鲜艳亮丽的色彩，着实令我陶醉在那花丛中。</w:t>
      </w:r>
    </w:p>
    <w:p>
      <w:pPr>
        <w:ind w:left="0" w:right="0" w:firstLine="560"/>
        <w:spacing w:before="450" w:after="450" w:line="312" w:lineRule="auto"/>
      </w:pPr>
      <w:r>
        <w:rPr>
          <w:rFonts w:ascii="宋体" w:hAnsi="宋体" w:eastAsia="宋体" w:cs="宋体"/>
          <w:color w:val="000"/>
          <w:sz w:val="28"/>
          <w:szCs w:val="28"/>
        </w:rPr>
        <w:t xml:space="preserve">假如你也亲眼看过，我想你和我一样不愿意相信，这些世界上最漂亮最神秘的花朵竟然给人类带来了众多的罪恶与血腥。在美丽的外表下，由罂粟果提取而成的毒品只需要一点点，只是那么一点点，就足以把人推进一个痛苦的深渊 !</w:t>
      </w:r>
    </w:p>
    <w:p>
      <w:pPr>
        <w:ind w:left="0" w:right="0" w:firstLine="560"/>
        <w:spacing w:before="450" w:after="450" w:line="312" w:lineRule="auto"/>
      </w:pPr>
      <w:r>
        <w:rPr>
          <w:rFonts w:ascii="宋体" w:hAnsi="宋体" w:eastAsia="宋体" w:cs="宋体"/>
          <w:color w:val="000"/>
          <w:sz w:val="28"/>
          <w:szCs w:val="28"/>
        </w:rPr>
        <w:t xml:space="preserve">走进介毒所，我们看到的是惊恐的眼神、破烂的衣服、消瘦的面孔、骨瘦如柴的身体 …… 虽然外来者的到访引起了一些恐慌，但是他们仍然无精打采。或许，他们根本没有时间去关心毒品以外的事物，畸形的需求已经吞噬了整个的人。白色的海洛因在榨干他们的钱财、健康之后，将榨干他们的生命。</w:t>
      </w:r>
    </w:p>
    <w:p>
      <w:pPr>
        <w:ind w:left="0" w:right="0" w:firstLine="560"/>
        <w:spacing w:before="450" w:after="450" w:line="312" w:lineRule="auto"/>
      </w:pPr>
      <w:r>
        <w:rPr>
          <w:rFonts w:ascii="宋体" w:hAnsi="宋体" w:eastAsia="宋体" w:cs="宋体"/>
          <w:color w:val="000"/>
          <w:sz w:val="28"/>
          <w:szCs w:val="28"/>
        </w:rPr>
        <w:t xml:space="preserve">这些吸毒成瘾者，普遍表现为身体虚弱，面色蜡黄，精神颓废，萎靡不振，一旦毒瘾发作，有的涕涎交流，顿足捶胸;有的站立不起，咳血不止;有的乱碰乱撞，啃墙吃土;有的满地打滚，哭天喊地……这些触目惊心的场面，在自己眼前的时候，我的心紧紧地纠在一起，喘不过气来。我真的不愿意相信，同在一片蓝天下，竟然有人过着这种非正常的日子。</w:t>
      </w:r>
    </w:p>
    <w:p>
      <w:pPr>
        <w:ind w:left="0" w:right="0" w:firstLine="560"/>
        <w:spacing w:before="450" w:after="450" w:line="312" w:lineRule="auto"/>
      </w:pPr>
      <w:r>
        <w:rPr>
          <w:rFonts w:ascii="宋体" w:hAnsi="宋体" w:eastAsia="宋体" w:cs="宋体"/>
          <w:color w:val="000"/>
          <w:sz w:val="28"/>
          <w:szCs w:val="28"/>
        </w:rPr>
        <w:t xml:space="preserve">我们的心震撼了，久久无法平静。回到义工联，大家聚在一起，所有的义工们都不约而同地想到要帮助那些吸毒者，一定要帮助他们摆脱毒品，让他们健康快乐的活着。为了拉近与他们的距离，我们开始策划各种活动，主旨是： 倾听他们的肺腑之言，洞悉他们的心理矛盾，鼓励他们重塑自我，走向新生。其中，影响较大的是去年的4 月，我们在南山强制介毒所举行的\"倾听你的心声\"介毒所关爱活动。</w:t>
      </w:r>
    </w:p>
    <w:p>
      <w:pPr>
        <w:ind w:left="0" w:right="0" w:firstLine="560"/>
        <w:spacing w:before="450" w:after="450" w:line="312" w:lineRule="auto"/>
      </w:pPr>
      <w:r>
        <w:rPr>
          <w:rFonts w:ascii="宋体" w:hAnsi="宋体" w:eastAsia="宋体" w:cs="宋体"/>
          <w:color w:val="000"/>
          <w:sz w:val="28"/>
          <w:szCs w:val="28"/>
        </w:rPr>
        <w:t xml:space="preserve">为 了尽量缩小义工与戒毒学员的距离，我们 90 多位义工与 60 多位戒毒所学员面对面坐在操场上，用心倾听了陈小姐等 6 位学员情真意切的倾诉。当 6 位学员陆续走上前来，向我们倾诉他们在戒毒所里的生活感悟时，我的心也渐渐地与他们靠近，他们没有吸毒的时候，生活曾经是那么幸福，而如今沾染上了毒品走进了戒毒所，消瘦的脸看上去总有几分忧郁和自卑。当听到他们表示要痛改前非的决心时，在场的所有人都为他们鼓掌。那一句句发自内心的忏悔，感动着在场的每一位义工。我们进一步认识到，学员从这里戒毒容易，但走出去之后，要永远摆脱毒品的困扰，真正从心理上戒掉毒品，除了靠学员们坚强的意志，还需要全社会伸出更多的援助之手来帮助他们重塑自我。</w:t>
      </w:r>
    </w:p>
    <w:p>
      <w:pPr>
        <w:ind w:left="0" w:right="0" w:firstLine="560"/>
        <w:spacing w:before="450" w:after="450" w:line="312" w:lineRule="auto"/>
      </w:pPr>
      <w:r>
        <w:rPr>
          <w:rFonts w:ascii="宋体" w:hAnsi="宋体" w:eastAsia="宋体" w:cs="宋体"/>
          <w:color w:val="000"/>
          <w:sz w:val="28"/>
          <w:szCs w:val="28"/>
        </w:rPr>
        <w:t xml:space="preserve">当时我们义工有一个节目是，女生小合唱《勇气》，我注意到不少学员埋下了头，我想，在他们看似平静的表面，深藏着的其实是一颗多愁善感的灵魂，是我们的歌唤起了他们对亲人的思念以及负疚感，同时在他们的眼神里我还读出了他们心底鼓起了新生的勇气。其实，吸毒者在不吸毒的时候，仍然不失儿女情长的温柔，他们在接受生理上强制戒毒的同时，更加需要心理的关爱。</w:t>
      </w:r>
    </w:p>
    <w:p>
      <w:pPr>
        <w:ind w:left="0" w:right="0" w:firstLine="560"/>
        <w:spacing w:before="450" w:after="450" w:line="312" w:lineRule="auto"/>
      </w:pPr>
      <w:r>
        <w:rPr>
          <w:rFonts w:ascii="宋体" w:hAnsi="宋体" w:eastAsia="宋体" w:cs="宋体"/>
          <w:color w:val="000"/>
          <w:sz w:val="28"/>
          <w:szCs w:val="28"/>
        </w:rPr>
        <w:t xml:space="preserve">在和他们其中一位谈心之中，我能强烈感受到他们平时生活的孤寂。没有比这更令他们痛苦的了。他们想宣泄这种压抑，他们想消除这种痛苦，他们选择了不该选择的方式，走进了一个不该走进的重围。和我谈心的这个学员曾经是一个很有文化的人，偶然碰到了毒品之后就再也摆脱不了。他告诉我说在介毒所里除了很痛苦，更难受的是孤独 , 一个人面对着自己的时候 , 常常觉得生不如死。他很喜欢一首词，那是苏轼在孤独时写的：缺月挂疏桐，漏断人初静。谁见幽人独往来?飘渺孤鸿雁。惊起却回头，有恨无人省，捡尽寒枝不肯栖，寂寞沙洲冷。当一个人遭遇这样的孤独寂寞与无助的时候，恐怕最需要的就是来自亲人的安慰，朋友的支持，还有让生活充满希望的阳光。</w:t>
      </w:r>
    </w:p>
    <w:p>
      <w:pPr>
        <w:ind w:left="0" w:right="0" w:firstLine="560"/>
        <w:spacing w:before="450" w:after="450" w:line="312" w:lineRule="auto"/>
      </w:pPr>
      <w:r>
        <w:rPr>
          <w:rFonts w:ascii="宋体" w:hAnsi="宋体" w:eastAsia="宋体" w:cs="宋体"/>
          <w:color w:val="000"/>
          <w:sz w:val="28"/>
          <w:szCs w:val="28"/>
        </w:rPr>
        <w:t xml:space="preserve">那一天，阳光很明媚，在趣味游戏中，大家全情投入，高潮跌起，伴随着比赛的进行，操场上加油声、欢呼声不绝于耳。活动是在欢笑声中结束的，现在回忆起那些可爱的笑脸，仍然历历在目。在此，也真诚地祝福他们，希望他们能够早日脱离毒品，过上健康幸福的生活。</w:t>
      </w:r>
    </w:p>
    <w:p>
      <w:pPr>
        <w:ind w:left="0" w:right="0" w:firstLine="560"/>
        <w:spacing w:before="450" w:after="450" w:line="312" w:lineRule="auto"/>
      </w:pPr>
      <w:r>
        <w:rPr>
          <w:rFonts w:ascii="宋体" w:hAnsi="宋体" w:eastAsia="宋体" w:cs="宋体"/>
          <w:color w:val="000"/>
          <w:sz w:val="28"/>
          <w:szCs w:val="28"/>
        </w:rPr>
        <w:t xml:space="preserve">此外，我们南山义工联还策划了多次活动以及宣传，其中还有老年义工也组队宣传禁毒知识。今年 4 月 15 日，南山街道在位于南山登良路的\"龙坤居\"广场，开展禁毒宣传活动，我们南山义工联协助开展了这期的宣传和教育活动。在整理和派发资料的过程中，每每看到印刷在这些资料上的那一幅幅惊心动魄、不忍目睹的画面时，你就能深刻地理解到毒品的危害程度到了哪一种境地;当你解读其中内容后，你永远也不会去沾染那些有如魔鬼一样的东西;当你深究这些毒品的时候，你就会明白其对自身、对家庭、对社会的危害有多么的大!</w:t>
      </w:r>
    </w:p>
    <w:p>
      <w:pPr>
        <w:ind w:left="0" w:right="0" w:firstLine="560"/>
        <w:spacing w:before="450" w:after="450" w:line="312" w:lineRule="auto"/>
      </w:pPr>
      <w:r>
        <w:rPr>
          <w:rFonts w:ascii="宋体" w:hAnsi="宋体" w:eastAsia="宋体" w:cs="宋体"/>
          <w:color w:val="000"/>
          <w:sz w:val="28"/>
          <w:szCs w:val="28"/>
        </w:rPr>
        <w:t xml:space="preserve">然而，在现实中，吸毒人数却仍然呈上升的趋势，禁毒形势依然十分严峻，更为严重的是，青少年在吸毒者中的比例居高不下，已经成为一个日益突出的社会问题。来自国家禁毒委员会办公室的数字表明，我国最近几年青少年吸毒的比例始终在吸毒人口中占 80% 左右。截止去年底，我国公安机关登记在册的吸毒人数为 90 万，其中 35 岁以下的青少年占了 77% ,据不完全统计， 16 岁以下的少年吸毒人数比去年又有所增加。</w:t>
      </w:r>
    </w:p>
    <w:p>
      <w:pPr>
        <w:ind w:left="0" w:right="0" w:firstLine="560"/>
        <w:spacing w:before="450" w:after="450" w:line="312" w:lineRule="auto"/>
      </w:pPr>
      <w:r>
        <w:rPr>
          <w:rFonts w:ascii="宋体" w:hAnsi="宋体" w:eastAsia="宋体" w:cs="宋体"/>
          <w:color w:val="000"/>
          <w:sz w:val="28"/>
          <w:szCs w:val="28"/>
        </w:rPr>
        <w:t xml:space="preserve">面对这样触目惊心的数字，面对这些吸毒的青少年，联想起那些瘦骨嶙峋的身影，联想起那些痛苦而矛盾地活着的吸毒者，我有了一种强烈的责任感，有了一种力量在驱使我要做一名禁毒宣传员，我要向社会倡议：禁毒是公益事业，需要全社会参与，为了社会，为了家庭，为了孩子，为了自己，请伸出你热情的手，献出你的爱心，为禁毒事业尽一份自己的义务和微薄之力，用您的爱心来挽救他们吧!幸福的生活不需要毒品来点缀，因为青少年一旦与毒品接触，青春与健康就会随着那一缕缕白烟而走向毁灭。</w:t>
      </w:r>
    </w:p>
    <w:p>
      <w:pPr>
        <w:ind w:left="0" w:right="0" w:firstLine="560"/>
        <w:spacing w:before="450" w:after="450" w:line="312" w:lineRule="auto"/>
      </w:pPr>
      <w:r>
        <w:rPr>
          <w:rFonts w:ascii="宋体" w:hAnsi="宋体" w:eastAsia="宋体" w:cs="宋体"/>
          <w:color w:val="000"/>
          <w:sz w:val="28"/>
          <w:szCs w:val="28"/>
        </w:rPr>
        <w:t xml:space="preserve">禁毒绝不是一句口号!请大家行动起来吧，拒绝毒品，珍惜生命，关爱身边的每一个人!朋友，因为那毒品所摧残的不是普通的事物，每一个都是这个世界上独一无二的生命啊!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2025-05-02T16:00:50+08:00</dcterms:created>
  <dcterms:modified xsi:type="dcterms:W3CDTF">2025-05-02T16:00:50+08:00</dcterms:modified>
</cp:coreProperties>
</file>

<file path=docProps/custom.xml><?xml version="1.0" encoding="utf-8"?>
<Properties xmlns="http://schemas.openxmlformats.org/officeDocument/2006/custom-properties" xmlns:vt="http://schemas.openxmlformats.org/officeDocument/2006/docPropsVTypes"/>
</file>