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经销商代表年会发言稿三篇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今天，是个喜庆的日子，我们来自五湖四海的经销商，带着各自优秀的答卷，满载而归，互诉成功的喜悦和艰辛，真诚的心又在这里碰撞！我很荣幸能够作为代理商代表在这里发言，首先感谢公司给我的机会，对我个人来这是一种荣誉。为大家整理的《经销商代表年会发言...</w:t>
      </w:r>
    </w:p>
    <w:p>
      <w:pPr>
        <w:ind w:left="0" w:right="0" w:firstLine="560"/>
        <w:spacing w:before="450" w:after="450" w:line="312" w:lineRule="auto"/>
      </w:pPr>
      <w:r>
        <w:rPr>
          <w:rFonts w:ascii="宋体" w:hAnsi="宋体" w:eastAsia="宋体" w:cs="宋体"/>
          <w:color w:val="000"/>
          <w:sz w:val="28"/>
          <w:szCs w:val="28"/>
        </w:rPr>
        <w:t xml:space="preserve">今天，是个喜庆的日子，我们来自五湖四海的经销商，带着各自优秀的答卷，满载而归，互诉成功的喜悦和艰辛，真诚的心又在这里碰撞！我很荣幸能够作为代理商代表在这里发言，首先感谢公司给我的机会，对我个人来这是一种荣誉。为大家整理的《经销商代表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干一杯经销商代表在这里发言，首先感谢华樽公司给我这样一个跟大家交流的平台，这也是对市场及商贸工作的肯定，对我个人来说也是一种荣誉。今天，是一个非比寻常的日子，在这里，请允许我代表各位经销商及商贸全体员工对华樽酒业表示热烈祝贺，祝愿华樽酒业在未来的日子里，能够像奔腾不息的长江一样，一路高歌远航！</w:t>
      </w:r>
    </w:p>
    <w:p>
      <w:pPr>
        <w:ind w:left="0" w:right="0" w:firstLine="560"/>
        <w:spacing w:before="450" w:after="450" w:line="312" w:lineRule="auto"/>
      </w:pPr>
      <w:r>
        <w:rPr>
          <w:rFonts w:ascii="宋体" w:hAnsi="宋体" w:eastAsia="宋体" w:cs="宋体"/>
          <w:color w:val="000"/>
          <w:sz w:val="28"/>
          <w:szCs w:val="28"/>
        </w:rPr>
        <w:t xml:space="preserve">　　20xx年xx月，和“干一杯”结缘于美丽的山城，同华樽公司合作的短短几个月，我亲眼见证了一个品牌从小到大，从弱到强的发展历程。“干一杯”的销售工作，由当初的松散结构逐渐转向规范化模式，产品的扩充以及整体市场规划对局部销售工作的配合等诸多方面，可以说华樽商贸的进步速度是惊人的，到目前为止，营销体系的完善，服务、宣传的提高，已使它具备了挑战其他竞品的实力。下面我就将市场的一些情况向在座的各位领导及经销商朋友们做个分享：</w:t>
      </w:r>
    </w:p>
    <w:p>
      <w:pPr>
        <w:ind w:left="0" w:right="0" w:firstLine="560"/>
        <w:spacing w:before="450" w:after="450" w:line="312" w:lineRule="auto"/>
      </w:pPr>
      <w:r>
        <w:rPr>
          <w:rFonts w:ascii="宋体" w:hAnsi="宋体" w:eastAsia="宋体" w:cs="宋体"/>
          <w:color w:val="000"/>
          <w:sz w:val="28"/>
          <w:szCs w:val="28"/>
        </w:rPr>
        <w:t xml:space="preserve">　　今年月接触“干一杯”开始，我们就明确了二年1000万的销售规划。通过几个月的精耕细作，“干一杯”在市场已经成功铺货家，实现元的销售，到明年年底有望突破800万销售大关。“干一杯”作为一个新小酒品牌，能在市场取得这样骄人业绩，得益于华樽公司的大力支持。在公司的大力支持下，市</w:t>
      </w:r>
    </w:p>
    <w:p>
      <w:pPr>
        <w:ind w:left="0" w:right="0" w:firstLine="560"/>
        <w:spacing w:before="450" w:after="450" w:line="312" w:lineRule="auto"/>
      </w:pPr>
      <w:r>
        <w:rPr>
          <w:rFonts w:ascii="宋体" w:hAnsi="宋体" w:eastAsia="宋体" w:cs="宋体"/>
          <w:color w:val="000"/>
          <w:sz w:val="28"/>
          <w:szCs w:val="28"/>
        </w:rPr>
        <w:t xml:space="preserve">　　场成功操作了………（成功案例分享）。通过的宣传，使“干一杯”的品牌知名度得到进一步提高，更多的消费者认识了“干一杯”，使“干一杯”的口感、质量得到充分的认可和肯定，对市场的终端渠道建设起到突破性作用。</w:t>
      </w:r>
    </w:p>
    <w:p>
      <w:pPr>
        <w:ind w:left="0" w:right="0" w:firstLine="560"/>
        <w:spacing w:before="450" w:after="450" w:line="312" w:lineRule="auto"/>
      </w:pPr>
      <w:r>
        <w:rPr>
          <w:rFonts w:ascii="宋体" w:hAnsi="宋体" w:eastAsia="宋体" w:cs="宋体"/>
          <w:color w:val="000"/>
          <w:sz w:val="28"/>
          <w:szCs w:val="28"/>
        </w:rPr>
        <w:t xml:space="preserve">　　之所以愿意销售“干一杯”，除了它独具魅力的品牌文化，还因为它有很规范的市场政策，对其产品的市场定位非常恰当，价格合理并且具有相当高的稳定性，这对我们经销商的销售工作是一个巨大的支持。我们不愿为厂家政策的朝令夕改而疲于奔命，不愿为市场的混乱无章而付出无获，我们只想为消费者推荐一个值得信赖的品牌，而“干一杯”为我们做到了这一点。销售“干一杯”，我们觉得很放心。</w:t>
      </w:r>
    </w:p>
    <w:p>
      <w:pPr>
        <w:ind w:left="0" w:right="0" w:firstLine="560"/>
        <w:spacing w:before="450" w:after="450" w:line="312" w:lineRule="auto"/>
      </w:pPr>
      <w:r>
        <w:rPr>
          <w:rFonts w:ascii="宋体" w:hAnsi="宋体" w:eastAsia="宋体" w:cs="宋体"/>
          <w:color w:val="000"/>
          <w:sz w:val="28"/>
          <w:szCs w:val="28"/>
        </w:rPr>
        <w:t xml:space="preserve">　　和“干一杯”的合作是成功的、愉快并且富有人情味儿的，我坚信我们和华樽酒业的合作前景更加美好，20xx年白酒市场也注定会留下我们“干一杯”浓墨重彩的华丽篇章！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缘酒经销商代表在这里发言，首先感谢缘酒集团给我这样一个跟大家交流的平台，这也是对泰兴市场及中糖商贸两年工作的肯定，对我个人来说也是一种荣誉。今天，是一个非比寻常的日子，缘酒集团迎来了她五周岁的生日，在这里，请允许我代表各位经销商及泰兴市中糖商贸全体员工对缘酒集团成立5周年表示热烈祝贺，祝愿缘酒集团在未来的日子里，能够像奔腾不息的800里皖江一样，一路高歌远航！</w:t>
      </w:r>
    </w:p>
    <w:p>
      <w:pPr>
        <w:ind w:left="0" w:right="0" w:firstLine="560"/>
        <w:spacing w:before="450" w:after="450" w:line="312" w:lineRule="auto"/>
      </w:pPr>
      <w:r>
        <w:rPr>
          <w:rFonts w:ascii="宋体" w:hAnsi="宋体" w:eastAsia="宋体" w:cs="宋体"/>
          <w:color w:val="000"/>
          <w:sz w:val="28"/>
          <w:szCs w:val="28"/>
        </w:rPr>
        <w:t xml:space="preserve">　　20xx年的端午节，和缘酒结缘于美丽的陈瑶湖，同缘酒集团合作的两年时间里，我亲眼见证了一个品牌从小到大，从弱到强的发展历程。缘酒的销售工作，由当初的松散结构逐渐转向规范化模式，产品由单系列到全系列的扩充以及整体市场规划对局部销售工作的配合等诸多方面，可以说，缘酒的进步速度是惊人的，到目前为止，营销体系的完善，质量、技术、服务、宣传的提高，已使它具备了挑战的实力。下面我就将泰兴市场的一些情况向在座的各位领导及经销商朋友们做个分享：</w:t>
      </w:r>
    </w:p>
    <w:p>
      <w:pPr>
        <w:ind w:left="0" w:right="0" w:firstLine="560"/>
        <w:spacing w:before="450" w:after="450" w:line="312" w:lineRule="auto"/>
      </w:pPr>
      <w:r>
        <w:rPr>
          <w:rFonts w:ascii="宋体" w:hAnsi="宋体" w:eastAsia="宋体" w:cs="宋体"/>
          <w:color w:val="000"/>
          <w:sz w:val="28"/>
          <w:szCs w:val="28"/>
        </w:rPr>
        <w:t xml:space="preserve">　　20xx年接触缘酒开始，我们就明确了三年1000万的销售规划，通过两年的精耕细作，缘酒在泰兴市场已经成功实现500万的销售，到今年年底，有望突破1000万销售大关。缘酒作为一个新品牌，能在泰兴市场取得这样骄人业绩，得益于集团公司的大力支持。在公司</w:t>
      </w:r>
    </w:p>
    <w:p>
      <w:pPr>
        <w:ind w:left="0" w:right="0" w:firstLine="560"/>
        <w:spacing w:before="450" w:after="450" w:line="312" w:lineRule="auto"/>
      </w:pPr>
      <w:r>
        <w:rPr>
          <w:rFonts w:ascii="宋体" w:hAnsi="宋体" w:eastAsia="宋体" w:cs="宋体"/>
          <w:color w:val="000"/>
          <w:sz w:val="28"/>
          <w:szCs w:val="28"/>
        </w:rPr>
        <w:t xml:space="preserve">　　的大力支持下，泰兴市场成功操作了“缘酒之夜”大型演唱会和泰兴两会，通过“缘酒之夜”的宣传，使缘酒的品牌知名度得到进一步提高，更多的消费者认识了缘酒。通过操作两会，使缘酒的口感、质量得到各级政府领导的认可，对泰兴市场的团购渠道起到突破性作用。</w:t>
      </w:r>
    </w:p>
    <w:p>
      <w:pPr>
        <w:ind w:left="0" w:right="0" w:firstLine="560"/>
        <w:spacing w:before="450" w:after="450" w:line="312" w:lineRule="auto"/>
      </w:pPr>
      <w:r>
        <w:rPr>
          <w:rFonts w:ascii="宋体" w:hAnsi="宋体" w:eastAsia="宋体" w:cs="宋体"/>
          <w:color w:val="000"/>
          <w:sz w:val="28"/>
          <w:szCs w:val="28"/>
        </w:rPr>
        <w:t xml:space="preserve">　　之所以愿意销售缘酒，除了它独具魅力的品牌文化，还因为它有很规范的市场政策，对其产品的市场定位非常恰当，价格合理并且具有相当高的稳定性，这对我们经销商的销售工作是一个巨大的支持。我们不愿为厂家政策的朝令夕改而疲于奔命，不愿为市场的混乱无章而付出无获，我们只想为消费者推荐一个值得信赖的品牌，而缘酒为我们做到了这一点。销售缘酒，我们觉得很放心。</w:t>
      </w:r>
    </w:p>
    <w:p>
      <w:pPr>
        <w:ind w:left="0" w:right="0" w:firstLine="560"/>
        <w:spacing w:before="450" w:after="450" w:line="312" w:lineRule="auto"/>
      </w:pPr>
      <w:r>
        <w:rPr>
          <w:rFonts w:ascii="宋体" w:hAnsi="宋体" w:eastAsia="宋体" w:cs="宋体"/>
          <w:color w:val="000"/>
          <w:sz w:val="28"/>
          <w:szCs w:val="28"/>
        </w:rPr>
        <w:t xml:space="preserve">　　和缘酒合作的两年是成功的、愉快并且富有人情味儿的，我坚信我们和缘酒集团的合作前景更加美好，20xx年泰兴白酒市场也注定会留下我们缘酒浓墨重彩的华丽篇章！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喜庆的日子，我们来自五湖四海的欧玛嘉宝经销商，带着各自优秀的答卷，满载而归，互诉成功的喜悦和艰辛，真诚的心又在这里碰撞！我很荣幸能够作为欧玛嘉宝的代理商代表在这里发言，首先感谢欧玛嘉宝公司给我的机会，这是对我公司所辖区域五年多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　　屈指算来，从郑州科姆到济南梅格彤天，从f&amp;g到欧玛嘉宝，我们的合作已经有五年之多。在这五年中，我们与欧玛嘉宝一道成长，一起历经风雨，但相互信任、相互支持，同舟共济、相濡以沫，走过了一段不平凡的历程。我们和欧玛嘉宝携手并肩共同开拓了一片共有的天地，并且在这片天地里，我们从无到有，从小到大，成就了共同的事业。</w:t>
      </w:r>
    </w:p>
    <w:p>
      <w:pPr>
        <w:ind w:left="0" w:right="0" w:firstLine="560"/>
        <w:spacing w:before="450" w:after="450" w:line="312" w:lineRule="auto"/>
      </w:pPr>
      <w:r>
        <w:rPr>
          <w:rFonts w:ascii="宋体" w:hAnsi="宋体" w:eastAsia="宋体" w:cs="宋体"/>
          <w:color w:val="000"/>
          <w:sz w:val="28"/>
          <w:szCs w:val="28"/>
        </w:rPr>
        <w:t xml:space="preserve">　　五年来的合作，我们感受颇深。欧玛嘉宝不仅是一个出色的中压产品生产商，更是一个优秀的合作伙伴，是我们经销商强有力的后盾。为什么这么说呢？</w:t>
      </w:r>
    </w:p>
    <w:p>
      <w:pPr>
        <w:ind w:left="0" w:right="0" w:firstLine="560"/>
        <w:spacing w:before="450" w:after="450" w:line="312" w:lineRule="auto"/>
      </w:pPr>
      <w:r>
        <w:rPr>
          <w:rFonts w:ascii="宋体" w:hAnsi="宋体" w:eastAsia="宋体" w:cs="宋体"/>
          <w:color w:val="000"/>
          <w:sz w:val="28"/>
          <w:szCs w:val="28"/>
        </w:rPr>
        <w:t xml:space="preserve">　　第一，欧玛嘉宝产品质量的稳定性和可靠性，以及相当高高性价比给我们经销商足够大信心和勇气。五年来，从我们销售出去的第一批电缆头——安阳优创，第一台分支箱——聊大花园，第一台环网柜——商丘府前大街，到第一个开闭所——焦作太极开闭所，除了当时安装时需要技术服务外，以后基本没有需要过维护。质量是企业的生命，可靠运行是企业蓬勃发展的根本。作为经销商，我们在做市场做销售的时候，我不仅考虑盈利，更多的也要考虑我们提供的产品能否对得起客户的信任和选择。事实证明，欧玛嘉宝的产品让我们经销商做着放心，让我们的客户用着安心。</w:t>
      </w:r>
    </w:p>
    <w:p>
      <w:pPr>
        <w:ind w:left="0" w:right="0" w:firstLine="560"/>
        <w:spacing w:before="450" w:after="450" w:line="312" w:lineRule="auto"/>
      </w:pPr>
      <w:r>
        <w:rPr>
          <w:rFonts w:ascii="宋体" w:hAnsi="宋体" w:eastAsia="宋体" w:cs="宋体"/>
          <w:color w:val="000"/>
          <w:sz w:val="28"/>
          <w:szCs w:val="28"/>
        </w:rPr>
        <w:t xml:space="preserve">　　第二，欧玛嘉宝对经销商在销售上的支持力度之大，是同行业其它厂家无法比拟的。欧玛嘉宝的的一整套销售策略是非常有力并具有独到之处的。例如，欧玛嘉宝的路演就对我们的新市场开拓具有非常重要的作用。还有诸如在用户要求一周内紧急供货等类似情况也时常出现，但在欧玛嘉宝都能得到很好的解决。也正是因为这种支持使我们在开拓新市场上毫无顾虑。</w:t>
      </w:r>
    </w:p>
    <w:p>
      <w:pPr>
        <w:ind w:left="0" w:right="0" w:firstLine="560"/>
        <w:spacing w:before="450" w:after="450" w:line="312" w:lineRule="auto"/>
      </w:pPr>
      <w:r>
        <w:rPr>
          <w:rFonts w:ascii="宋体" w:hAnsi="宋体" w:eastAsia="宋体" w:cs="宋体"/>
          <w:color w:val="000"/>
          <w:sz w:val="28"/>
          <w:szCs w:val="28"/>
        </w:rPr>
        <w:t xml:space="preserve">　　第三，欧玛嘉宝对于供应商的选择上非常的务实和具有长远的眼光。我们公司其实是一个没有任何电力系统背景的公司，开始的时候公司的规模也不大。可是，双方都本着一个真诚合作的态度，一步一个脚印地扎实做好每个细节的工作，不计较一城一池的得失而更看重长远的发展和长期的合作。在我们的成</w:t>
      </w:r>
    </w:p>
    <w:p>
      <w:pPr>
        <w:ind w:left="0" w:right="0" w:firstLine="560"/>
        <w:spacing w:before="450" w:after="450" w:line="312" w:lineRule="auto"/>
      </w:pPr>
      <w:r>
        <w:rPr>
          <w:rFonts w:ascii="宋体" w:hAnsi="宋体" w:eastAsia="宋体" w:cs="宋体"/>
          <w:color w:val="000"/>
          <w:sz w:val="28"/>
          <w:szCs w:val="28"/>
        </w:rPr>
        <w:t xml:space="preserve">　　长过程中，欧玛嘉宝和我们都秉承着“不抛弃不放弃”的合作精神，帮助我们从弱小逐步走向强大。使欧玛嘉宝在我们所辖的区域的知名度和产品覆盖率逐步稳健地提升，进而共同成功开发了中石化和35kv的风电市场。</w:t>
      </w:r>
    </w:p>
    <w:p>
      <w:pPr>
        <w:ind w:left="0" w:right="0" w:firstLine="560"/>
        <w:spacing w:before="450" w:after="450" w:line="312" w:lineRule="auto"/>
      </w:pPr>
      <w:r>
        <w:rPr>
          <w:rFonts w:ascii="宋体" w:hAnsi="宋体" w:eastAsia="宋体" w:cs="宋体"/>
          <w:color w:val="000"/>
          <w:sz w:val="28"/>
          <w:szCs w:val="28"/>
        </w:rPr>
        <w:t xml:space="preserve">　　第四：欧玛嘉宝是一个非常值得信赖的合作伙伴。合作的最重要前提是相互信任，只有信任才能形成一股强大的合力，一起去市场上攻城掠地，获得胜利。而不是把双方有限的精力和时间消耗在相互猜忌和提防上。我们和欧玛嘉宝是在用共同的力量，面对共同的市场，服务于共同的客户，获得共同的成功。我们和欧玛嘉宝不仅伙伴，更是战友、是兄弟姊妹，是一家人。</w:t>
      </w:r>
    </w:p>
    <w:p>
      <w:pPr>
        <w:ind w:left="0" w:right="0" w:firstLine="560"/>
        <w:spacing w:before="450" w:after="450" w:line="312" w:lineRule="auto"/>
      </w:pPr>
      <w:r>
        <w:rPr>
          <w:rFonts w:ascii="宋体" w:hAnsi="宋体" w:eastAsia="宋体" w:cs="宋体"/>
          <w:color w:val="000"/>
          <w:sz w:val="28"/>
          <w:szCs w:val="28"/>
        </w:rPr>
        <w:t xml:space="preserve">　　我们与欧玛嘉宝合作的五年间，也曾有过疑虑，有过彷徨，但事实证明了，欧玛嘉宝的确是一个出色的供应商，是一个优秀的合作伙伴。欧玛嘉宝无论是领导还是销售和服务人员，做事都很务实诚恳，豁达干练，热心周到。在这里，我要特别真诚地对他们说声：谢谢！你们辛苦了！</w:t>
      </w:r>
    </w:p>
    <w:p>
      <w:pPr>
        <w:ind w:left="0" w:right="0" w:firstLine="560"/>
        <w:spacing w:before="450" w:after="450" w:line="312" w:lineRule="auto"/>
      </w:pPr>
      <w:r>
        <w:rPr>
          <w:rFonts w:ascii="宋体" w:hAnsi="宋体" w:eastAsia="宋体" w:cs="宋体"/>
          <w:color w:val="000"/>
          <w:sz w:val="28"/>
          <w:szCs w:val="28"/>
        </w:rPr>
        <w:t xml:space="preserve">　　以上是我们济南梅格彤天与欧玛嘉宝合作的一些感受，相信在座的各位经销商代表也都有过相同和类似的感受。鱼儿离不开水，瓜儿离不开秧，我们经销商离不开好的供应商。</w:t>
      </w:r>
    </w:p>
    <w:p>
      <w:pPr>
        <w:ind w:left="0" w:right="0" w:firstLine="560"/>
        <w:spacing w:before="450" w:after="450" w:line="312" w:lineRule="auto"/>
      </w:pPr>
      <w:r>
        <w:rPr>
          <w:rFonts w:ascii="宋体" w:hAnsi="宋体" w:eastAsia="宋体" w:cs="宋体"/>
          <w:color w:val="000"/>
          <w:sz w:val="28"/>
          <w:szCs w:val="28"/>
        </w:rPr>
        <w:t xml:space="preserve">　　海尔集团的总裁，张瑞敏先生说得好，“做企业，要耐得住寂寞，耐得住诱惑”。我们不寂寞，因为我们和欧玛嘉宝息息相通，兴亡共存；我们抗拒诱惑，因为欧玛嘉宝已溶进了我们生命的血液，血浓于水，无法分割。</w:t>
      </w:r>
    </w:p>
    <w:p>
      <w:pPr>
        <w:ind w:left="0" w:right="0" w:firstLine="560"/>
        <w:spacing w:before="450" w:after="450" w:line="312" w:lineRule="auto"/>
      </w:pPr>
      <w:r>
        <w:rPr>
          <w:rFonts w:ascii="宋体" w:hAnsi="宋体" w:eastAsia="宋体" w:cs="宋体"/>
          <w:color w:val="000"/>
          <w:sz w:val="28"/>
          <w:szCs w:val="28"/>
        </w:rPr>
        <w:t xml:space="preserve">　　我们与欧玛嘉宝携手共进的五年，我们的合作是愉快而富有人情味儿的五年，我们的联盟是稳固而富有战斗力的联盟。今天，在这里举行这么盛大的经销商大会，让我们见证了欧玛嘉宝的成长和取得的辉煌成就。这更加坚定了我们作为经销商的信心，我们也感受到了从未有过的力量，我们坚信欧玛嘉宝与我们梅格彤天合作前景会更加美好，我也坚信，在座的各位经销商能和我们一样，用我们的真诚与执着加上欧玛嘉宝的信任和支持，忠于市场，忠于欧玛嘉宝。我们一定会把我们共同的事业做的更大更强更成功。同时，我们希望欧玛嘉宝能一如既往的提供优质产品和服务，精益求精，继续加大对各经销商的支持力度。我们也更希望欧玛嘉宝能继续推陈出新，提供更有市场竞争力的产品，和更有竞争力的价格。愿我们继续精诚团结，携手共进，开创更新、更广阔、更美好的未来！</w:t>
      </w:r>
    </w:p>
    <w:p>
      <w:pPr>
        <w:ind w:left="0" w:right="0" w:firstLine="560"/>
        <w:spacing w:before="450" w:after="450" w:line="312" w:lineRule="auto"/>
      </w:pPr>
      <w:r>
        <w:rPr>
          <w:rFonts w:ascii="宋体" w:hAnsi="宋体" w:eastAsia="宋体" w:cs="宋体"/>
          <w:color w:val="000"/>
          <w:sz w:val="28"/>
          <w:szCs w:val="28"/>
        </w:rPr>
        <w:t xml:space="preserve">　　愿我们的友谊地久天长！谢谢大家！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2025-05-07T01:03:58+08:00</dcterms:created>
  <dcterms:modified xsi:type="dcterms:W3CDTF">2025-05-07T01:03:58+08:00</dcterms:modified>
</cp:coreProperties>
</file>

<file path=docProps/custom.xml><?xml version="1.0" encoding="utf-8"?>
<Properties xmlns="http://schemas.openxmlformats.org/officeDocument/2006/custom-properties" xmlns:vt="http://schemas.openxmlformats.org/officeDocument/2006/docPropsVTypes"/>
</file>