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锻炼口才的小短文演讲稿【10篇】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锻炼口才的小短文演讲稿【10篇】，供您阅读借鉴！&gt;1.锻炼口才的小短文演讲稿　　敬爱...</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锻炼口才的小短文演讲稿【10篇】，供您阅读借鉴！</w:t>
      </w:r>
    </w:p>
    <w:p>
      <w:pPr>
        <w:ind w:left="0" w:right="0" w:firstLine="560"/>
        <w:spacing w:before="450" w:after="450" w:line="312" w:lineRule="auto"/>
      </w:pPr>
      <w:r>
        <w:rPr>
          <w:rFonts w:ascii="宋体" w:hAnsi="宋体" w:eastAsia="宋体" w:cs="宋体"/>
          <w:color w:val="000"/>
          <w:sz w:val="28"/>
          <w:szCs w:val="28"/>
        </w:rPr>
        <w:t xml:space="preserve">&gt;1.锻炼口才的小短文演讲稿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我是五（4）班的xxxx。</w:t>
      </w:r>
    </w:p>
    <w:p>
      <w:pPr>
        <w:ind w:left="0" w:right="0" w:firstLine="560"/>
        <w:spacing w:before="450" w:after="450" w:line="312" w:lineRule="auto"/>
      </w:pPr>
      <w:r>
        <w:rPr>
          <w:rFonts w:ascii="宋体" w:hAnsi="宋体" w:eastAsia="宋体" w:cs="宋体"/>
          <w:color w:val="000"/>
          <w:sz w:val="28"/>
          <w:szCs w:val="28"/>
        </w:rPr>
        <w:t xml:space="preserve">　　鲜花感恩雨露，因为雨露滋润他们成长；苍鹰感恩天空，因为让它飞翔；高山感恩大地，因为大地让它挺拔；而我，感恩许许多多关爱我的人。</w:t>
      </w:r>
    </w:p>
    <w:p>
      <w:pPr>
        <w:ind w:left="0" w:right="0" w:firstLine="560"/>
        <w:spacing w:before="450" w:after="450" w:line="312" w:lineRule="auto"/>
      </w:pPr>
      <w:r>
        <w:rPr>
          <w:rFonts w:ascii="宋体" w:hAnsi="宋体" w:eastAsia="宋体" w:cs="宋体"/>
          <w:color w:val="000"/>
          <w:sz w:val="28"/>
          <w:szCs w:val="28"/>
        </w:rPr>
        <w:t xml:space="preserve">　　我感恩父母，因为父母给予了我生命，让我来这个绚丽的世界；是父母精心呵护，让我健康成长。</w:t>
      </w:r>
    </w:p>
    <w:p>
      <w:pPr>
        <w:ind w:left="0" w:right="0" w:firstLine="560"/>
        <w:spacing w:before="450" w:after="450" w:line="312" w:lineRule="auto"/>
      </w:pPr>
      <w:r>
        <w:rPr>
          <w:rFonts w:ascii="宋体" w:hAnsi="宋体" w:eastAsia="宋体" w:cs="宋体"/>
          <w:color w:val="000"/>
          <w:sz w:val="28"/>
          <w:szCs w:val="28"/>
        </w:rPr>
        <w:t xml:space="preserve">　　我感恩我的老师，因为老师的启蒙、关爱、鼓励，为我打开通向知识的大门，让我懂得人生的哲理，使我从一个无知的幼童成长为有理想有文化的少年。</w:t>
      </w:r>
    </w:p>
    <w:p>
      <w:pPr>
        <w:ind w:left="0" w:right="0" w:firstLine="560"/>
        <w:spacing w:before="450" w:after="450" w:line="312" w:lineRule="auto"/>
      </w:pPr>
      <w:r>
        <w:rPr>
          <w:rFonts w:ascii="宋体" w:hAnsi="宋体" w:eastAsia="宋体" w:cs="宋体"/>
          <w:color w:val="000"/>
          <w:sz w:val="28"/>
          <w:szCs w:val="28"/>
        </w:rPr>
        <w:t xml:space="preserve">　　我感恩我的班集体，他就像一个温暖的大家庭，是我生活的动力和快乐的源泉。</w:t>
      </w:r>
    </w:p>
    <w:p>
      <w:pPr>
        <w:ind w:left="0" w:right="0" w:firstLine="560"/>
        <w:spacing w:before="450" w:after="450" w:line="312" w:lineRule="auto"/>
      </w:pPr>
      <w:r>
        <w:rPr>
          <w:rFonts w:ascii="宋体" w:hAnsi="宋体" w:eastAsia="宋体" w:cs="宋体"/>
          <w:color w:val="000"/>
          <w:sz w:val="28"/>
          <w:szCs w:val="28"/>
        </w:rPr>
        <w:t xml:space="preserve">　　同学们，如果世界是一间小屋，那么关爱就是小屋中的一扇窗；如果世界是一艘船，那么感恩就是大海上的一盏明灯。被关爱是一种幸福的享受，关爱他人，感恩他人更是一种美好的品德。让我们“学会关爱，心怀感恩”吧，那样我们的世界将会变得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&gt;2.锻炼口才的小短文演讲稿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不要说我们稚嫩，通过运动我们正走向成功，走向辉煌，走向灿烂。</w:t>
      </w:r>
    </w:p>
    <w:p>
      <w:pPr>
        <w:ind w:left="0" w:right="0" w:firstLine="560"/>
        <w:spacing w:before="450" w:after="450" w:line="312" w:lineRule="auto"/>
      </w:pPr>
      <w:r>
        <w:rPr>
          <w:rFonts w:ascii="宋体" w:hAnsi="宋体" w:eastAsia="宋体" w:cs="宋体"/>
          <w:color w:val="000"/>
          <w:sz w:val="28"/>
          <w:szCs w:val="28"/>
        </w:rPr>
        <w:t xml:space="preserve">　　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　　不要说心已疲惫，也许我们的幻想曾被现实无情地击碎，也许我们的追求没有结果，但我们仍要像火焰一样永不满足的燃烧着，消耗着。快，还要更快；高，还要更高；远，还要更远；我们的目标只有一个，只为更快，更高，更远，更强！</w:t>
      </w:r>
    </w:p>
    <w:p>
      <w:pPr>
        <w:ind w:left="0" w:right="0" w:firstLine="560"/>
        <w:spacing w:before="450" w:after="450" w:line="312" w:lineRule="auto"/>
      </w:pPr>
      <w:r>
        <w:rPr>
          <w:rFonts w:ascii="宋体" w:hAnsi="宋体" w:eastAsia="宋体" w:cs="宋体"/>
          <w:color w:val="000"/>
          <w:sz w:val="28"/>
          <w:szCs w:val="28"/>
        </w:rPr>
        <w:t xml:space="preserve">　　同学们，让我们以运动会的契机，弘扬运动会体现的精神，融入到学习和生活中，坚持持久地运动健身，用超人的胆识，昂扬的斗志来迎接挑战，谢谢大家！</w:t>
      </w:r>
    </w:p>
    <w:p>
      <w:pPr>
        <w:ind w:left="0" w:right="0" w:firstLine="560"/>
        <w:spacing w:before="450" w:after="450" w:line="312" w:lineRule="auto"/>
      </w:pPr>
      <w:r>
        <w:rPr>
          <w:rFonts w:ascii="宋体" w:hAnsi="宋体" w:eastAsia="宋体" w:cs="宋体"/>
          <w:color w:val="000"/>
          <w:sz w:val="28"/>
          <w:szCs w:val="28"/>
        </w:rPr>
        <w:t xml:space="preserve">&gt;3.锻炼口才的小短文演讲稿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　　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　　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　　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&gt;4.锻炼口才的小短文演讲稿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你们可能时常听说这样的事：有些人在网吧长时间使用网络、玩网络游戏导致他的眼睛视力大幅度下降，学习成绩一落千丈。</w:t>
      </w:r>
    </w:p>
    <w:p>
      <w:pPr>
        <w:ind w:left="0" w:right="0" w:firstLine="560"/>
        <w:spacing w:before="450" w:after="450" w:line="312" w:lineRule="auto"/>
      </w:pPr>
      <w:r>
        <w:rPr>
          <w:rFonts w:ascii="宋体" w:hAnsi="宋体" w:eastAsia="宋体" w:cs="宋体"/>
          <w:color w:val="000"/>
          <w:sz w:val="28"/>
          <w:szCs w:val="28"/>
        </w:rPr>
        <w:t xml:space="preserve">　　我们应该如何正确使用网络呢？首先，当你每次打开电脑之前就应该想好自己打开网络干什么。如果你在网络看见不良信息时，就应该马上关闭此网页。其次，上网时看见某些评论，不应该完全去相信它，要对它进行辩证地分析，对网络随时都要保持警惕性。最后，我要告诉大家每次上网时间最多不能超过一小时。接下来，我想来跟大家分享一下我如何正确使用网络的经历。有一次，科学张老师给我布置了一项向上网作业。于是，我快速地打开了电脑。打开360浏览器点击向上网。进入向上网以后，我没有去看别的同学发的信息或留言，而是直接点击张老师布置的作业。做完作业以后，我立刻关闭了电脑。然后，闭目养神。我想告诉大家：“我们不能长时间使用网络，否则对身体、学习都有害。要学会正确使用网络，让它成为对我们有用的资源、有益的助手。”最后，我来告诉大家网络的好处和坏处。网络的好处是：能让我们的生活、工作、与学习更加方便、便捷。网络的坏处是：能使对网络没有抵抗性的人走向失败的无底深渊。</w:t>
      </w:r>
    </w:p>
    <w:p>
      <w:pPr>
        <w:ind w:left="0" w:right="0" w:firstLine="560"/>
        <w:spacing w:before="450" w:after="450" w:line="312" w:lineRule="auto"/>
      </w:pPr>
      <w:r>
        <w:rPr>
          <w:rFonts w:ascii="宋体" w:hAnsi="宋体" w:eastAsia="宋体" w:cs="宋体"/>
          <w:color w:val="000"/>
          <w:sz w:val="28"/>
          <w:szCs w:val="28"/>
        </w:rPr>
        <w:t xml:space="preserve">　　请大家正确使用网络吧！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理想就像阶梯，它帮助我们向着光明的未来攀登；理想就像指南针，它帮助我们寻找人生的方向。一个人如果没有理想，就如同小鸟没有了翅膀，怎能向美好的未来展翅飞翔？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的理想是当一名基因专家！当我成了基因专家，我要竭尽自己所能，为人类的进步服务。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&gt;6.锻炼口才的小短文演讲稿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眨眼间，一个学期过去了，还记得这学期刚来那天，一个阳光明媚的下午，我忐忑着再一次走进了这间教室。这间令我难忘的教室现在已变得陌生，一张张陌生的面孔出现在我的眼前，我曾以为总会有一两个熟悉的友人，可老师告诉我，这就是我将来的同窗。虽然如此，但我们依旧有了深厚的友谊，一起播下了带着我们成长的种子。一个又一个下午，我们相约在这里，一起努力，一起拼搏，一起奋斗。一下又一个晚上，我们一起回家，相互照应，没有发生一次意外。我不会忘记，昏黄的路灯下，我们载着单车的身影。在拼搏途中，有时会发生些小矛盾，但大家总会一笑而过。我忘不了大家对我迟到的包容。</w:t>
      </w:r>
    </w:p>
    <w:p>
      <w:pPr>
        <w:ind w:left="0" w:right="0" w:firstLine="560"/>
        <w:spacing w:before="450" w:after="450" w:line="312" w:lineRule="auto"/>
      </w:pPr>
      <w:r>
        <w:rPr>
          <w:rFonts w:ascii="宋体" w:hAnsi="宋体" w:eastAsia="宋体" w:cs="宋体"/>
          <w:color w:val="000"/>
          <w:sz w:val="28"/>
          <w:szCs w:val="28"/>
        </w:rPr>
        <w:t xml:space="preserve">　　在奋斗期间，我们一次又一次的写作，创造了不少美文。有时，我们会发出由衷的赞叹，学习对方的写作技巧；有时，幼稚的好胜心会使我们暗中较劲；有时，我们也会大胆提出对方的问题，同时吸取教训，正是这样，我们收获了知识，不断进步，不断地挑战自己，不断地改正错误。同时，我忘不了老师对我们的教导，在同样的讲台上传授不同的知识，使我们能够更快的进步，少走了不少弯路。我们的起点可能不一样，但终点都是一样的，希望一个寒假能让大家有更多的收获，也希望大家能再次在同一个教室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&gt;7.锻炼口才的小短文演讲稿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　　普通话是全国通用语言，普通话是校园语言，规范地使用普通话是每位教师和学生神圣使命。为此，我希望全体师生做到以下几点：</w:t>
      </w:r>
    </w:p>
    <w:p>
      <w:pPr>
        <w:ind w:left="0" w:right="0" w:firstLine="560"/>
        <w:spacing w:before="450" w:after="450" w:line="312" w:lineRule="auto"/>
      </w:pPr>
      <w:r>
        <w:rPr>
          <w:rFonts w:ascii="宋体" w:hAnsi="宋体" w:eastAsia="宋体" w:cs="宋体"/>
          <w:color w:val="000"/>
          <w:sz w:val="28"/>
          <w:szCs w:val="28"/>
        </w:rPr>
        <w:t xml:space="preserve">　　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　　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　　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　　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　　第三，坚持不懈。坚持不懈是成功的保证。反之，缺乏恒心常常导致失败。如果我们日复一日的坚持学习，就没有达不到的目的。我们应当记住“滴水穿石”。所以，我们决不要因为有困难而屏弃，如果我们要光明，我们就得征服黑暗，谚语说：“能登上金字塔的只有两种动物，雄鹰与蜗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&gt;9.锻炼口才的小短文演讲稿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　　没有原则的人是无用的人，没有信念的人是空虚的废物。就从我们古代说起吧：两千多年前的汉朝史学家司马迁，因“李陵事件”下狱，受了宫刑。应该说，人世间没有比这更大的耻辱了。可是他没有消沉，忍辱含垢，披肝沥胆，专心著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　　当然，我们二十一世纪的青年，应该比前人有更高的奋斗目标，更美好的理想，更坚定的信念。我们应该像他们那样，完成时代赋予的使命，肩负起我们市政事业的未来。历史是漫长的，人生是短暂的。那么，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人生要奋斗。在奋斗的大路上踏尽崎岖又锲而不舍的人必将能到达成功的彼岸。奋斗的旗帜只有在困苦中才能升起来，只有经过奋斗，昨天的梦想才可能成为今天的现实。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2025-05-02T16:04:52+08:00</dcterms:created>
  <dcterms:modified xsi:type="dcterms:W3CDTF">2025-05-02T16:04:52+08:00</dcterms:modified>
</cp:coreProperties>
</file>

<file path=docProps/custom.xml><?xml version="1.0" encoding="utf-8"?>
<Properties xmlns="http://schemas.openxmlformats.org/officeDocument/2006/custom-properties" xmlns:vt="http://schemas.openxmlformats.org/officeDocument/2006/docPropsVTypes"/>
</file>