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在班子成员分工调整会议上的讲话十一篇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班子成员分工调整会议上的讲话十一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班子成员分工调整会议上的讲话十一篇，仅供参考，欢迎大家阅读。[_TAG_h2]【篇1】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_年度党和国家机关党员领导干部民主生活会的通知》；制定了《xx镇20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四、深入查找问题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五、认真制定整改措施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【篇2】在班子成员分工调整会议上的讲话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段时间，中央、省委召开一系列会议，分别部署领导班子思想政治建设、干部教育培训、整治选人用人不正之风等工作。市委先后两次研究组织工作，对贯彻落实中央、省委精神提出了明确要求。儒国同志今天出席会议并将作重要讲话。我结合上级精神、市委要求和工作实际先讲几点具体意见。</w:t>
      </w:r>
    </w:p>
    <w:p>
      <w:pPr>
        <w:ind w:left="0" w:right="0" w:firstLine="560"/>
        <w:spacing w:before="450" w:after="450" w:line="312" w:lineRule="auto"/>
      </w:pPr>
      <w:r>
        <w:rPr>
          <w:rFonts w:ascii="宋体" w:hAnsi="宋体" w:eastAsia="宋体" w:cs="宋体"/>
          <w:color w:val="000"/>
          <w:sz w:val="28"/>
          <w:szCs w:val="28"/>
        </w:rPr>
        <w:t xml:space="preserve">　&gt;　一、关于领导班子思想政治建设</w:t>
      </w:r>
    </w:p>
    <w:p>
      <w:pPr>
        <w:ind w:left="0" w:right="0" w:firstLine="560"/>
        <w:spacing w:before="450" w:after="450" w:line="312" w:lineRule="auto"/>
      </w:pPr>
      <w:r>
        <w:rPr>
          <w:rFonts w:ascii="宋体" w:hAnsi="宋体" w:eastAsia="宋体" w:cs="宋体"/>
          <w:color w:val="000"/>
          <w:sz w:val="28"/>
          <w:szCs w:val="28"/>
        </w:rPr>
        <w:t xml:space="preserve">　　今年的组织工作会议上我讲过，集中换届结束后班子和队伍建设的重点要转移到思想政治建设上来，引导各级领导班子和领导干部把精力集中到干事创业、推进经济社会又好又快发展。这是市委对今年和今后一个时期组织工作的新要求。今年，市委控制了调整干部的面和频率，并且在有限的干部调整中注重利用职位资源选任那些扎实干事、老实做人、不跑不要的同志，树立正确的用人导向。在此基础上，持续开展了“争创五好领导班子、争做四型领导干部”活动，建立落实了领导班子分工负责制度、领导班子重大问题议事决策制度、谈话提醒制度、监督联席会议制度等，进一步健全了领导班子运行、监督机制。</w:t>
      </w:r>
    </w:p>
    <w:p>
      <w:pPr>
        <w:ind w:left="0" w:right="0" w:firstLine="560"/>
        <w:spacing w:before="450" w:after="450" w:line="312" w:lineRule="auto"/>
      </w:pPr>
      <w:r>
        <w:rPr>
          <w:rFonts w:ascii="宋体" w:hAnsi="宋体" w:eastAsia="宋体" w:cs="宋体"/>
          <w:color w:val="000"/>
          <w:sz w:val="28"/>
          <w:szCs w:val="28"/>
        </w:rPr>
        <w:t xml:space="preserve">　　领导班子思想政治建设，是管根本、管方向、管长远的建设，是领导班子和干部队伍建设的核心和灵魂。市委换届以来花了大量精力抓思想政治建设，围绕团结干事、扩大民主、端正风气，开展了领导干部思想作风整顿，出台了思想作风建设的有关文件，市委带头在用人和决策上讲民主、重和谐，当前我市领导班子思想政治建设总体效果是好的。但从领导班子和干部队伍的精神面貌、运行状态、行为风气、干事成效来看，离中央、省委的要求和群众的希望还存在不小的差距，沉积在一些干部头脑中、行为上的一些根深蒂固的不良习气、陈旧俗套还在相当程度上影响甚至制约着事业的发展。过去积累的不稳定因素还没有消化完，新的不稳定因素又在出现。经济社会发展的压力增大、难度增大，一些地方和干部存在压头情绪。一部分干部思想、工作比较浮躁，沉不下去，静不下来，个人成长方面的要求过于强烈，抓发展过程中对群众反映强烈的一些突出的实际问题解决不力。这种情况下，迫切需要各级领导班子和领导干部增强紧迫感、责任感、危机感，带领党员、群众聚精会神抓发展、团结一心度难关，这也正是我们抓思想政治建设的首要出发点和根本落脚点。</w:t>
      </w:r>
    </w:p>
    <w:p>
      <w:pPr>
        <w:ind w:left="0" w:right="0" w:firstLine="560"/>
        <w:spacing w:before="450" w:after="450" w:line="312" w:lineRule="auto"/>
      </w:pPr>
      <w:r>
        <w:rPr>
          <w:rFonts w:ascii="宋体" w:hAnsi="宋体" w:eastAsia="宋体" w:cs="宋体"/>
          <w:color w:val="000"/>
          <w:sz w:val="28"/>
          <w:szCs w:val="28"/>
        </w:rPr>
        <w:t xml:space="preserve">　　领导班子思想政治建设要以高举旗帜、坚定信念、践行宗旨为根本，以提高领导水平和执政能力为核心内容，把领导班子思想政治建设与学习实践科学发展观结合起来，坚持思想建设、组织建设、作风建设、制度建设、反腐倡廉建设“五位一体”全面推进，把各级领导班子建设成为坚定贯彻落实党的理论和路线方针政策，善于领导科学发展的坚强集体。各地各部门党委(党组)要把加强领导班子思想政治建设列入重要议事日程，制定领导班子建设中长期规划。“一把手”作为第一责任人要切实履行职责、担当重任。组织部门在党委(党组)的领导下，要充分发挥牵头抓总的职能作用，加强指导和督促检查，形成一级抓一级、一级带一级，上下联动、整体推进的工作局面。</w:t>
      </w:r>
    </w:p>
    <w:p>
      <w:pPr>
        <w:ind w:left="0" w:right="0" w:firstLine="560"/>
        <w:spacing w:before="450" w:after="450" w:line="312" w:lineRule="auto"/>
      </w:pPr>
      <w:r>
        <w:rPr>
          <w:rFonts w:ascii="宋体" w:hAnsi="宋体" w:eastAsia="宋体" w:cs="宋体"/>
          <w:color w:val="000"/>
          <w:sz w:val="28"/>
          <w:szCs w:val="28"/>
        </w:rPr>
        <w:t xml:space="preserve">　　从我市来看，领导班子思想政治建设的主要任务是三个方面：一是端正发展观念，提高发展能力。深入学习实践科学发展观，把科学发展观的要求转化为领导班子谋划发展的共识、领导发展的思路、促进发展的政策，引导各级领导班子和领导干部切实认清发展形势，端正发展理念，创新发展措施，增强发展实效。二是加强制度建设，转变干部风气。认真落实干部教育、管理、选拔、使用、监督等各项制度，奖优罚劣，树立正确的用人导向，促进整个干部队伍安心、务实、求真。三是完善运行机制，保证团结干事。进一步建立健全并落实领导班子决策、运行制度，促进决策民主科学、运行规范有序，促进领导班子团结和谐、干事创业，以领导班子的团结和谐促进单位的团结和谐，以单位的团结和谐凝聚群众的智慧和力量，调动一切积极因素，带好队伍，干好事业。</w:t>
      </w:r>
    </w:p>
    <w:p>
      <w:pPr>
        <w:ind w:left="0" w:right="0" w:firstLine="560"/>
        <w:spacing w:before="450" w:after="450" w:line="312" w:lineRule="auto"/>
      </w:pPr>
      <w:r>
        <w:rPr>
          <w:rFonts w:ascii="宋体" w:hAnsi="宋体" w:eastAsia="宋体" w:cs="宋体"/>
          <w:color w:val="000"/>
          <w:sz w:val="28"/>
          <w:szCs w:val="28"/>
        </w:rPr>
        <w:t xml:space="preserve">　　从长远来看，领导班子思想政治建设主要抓三个重点：一是坚持和完善民主集中制。完善并严格执行民主集中制的各项制度规定，建立并落实领导班子议事决策规则，讨论决定重大问题和任用干部要推行票决制。进一步完善地方党委工作机制，市委建立了党务工作例会制度，在加强沟通、形成共识、督促落实方面效果比较好，各地可以借鉴执行。切实提高民主生活会质量，建立民主生活会测评制度，既要对总体情况测评，又要对每个班子成员的表现进行测评。建立健全交心谈心制度，班子内部、上下级之间的谈心活动，要制度化、经常化。坚持提醒谈话制度，特别是在干部职务变动、接到群众反映、有不团结苗头等问题，应及时谈话，加以提醒。二是把握用人导向。选好人、用好人，是领导班子的重要责任。坚持德才兼备、以德为先的标准，形成民主、公开、竞争、择优的机制，提高选人用人公信度。选用干部，既要看能力，更要重品行，坚持以政治立场、工作实绩、品德作风、群众公认取人，而不能简单地以票数取人、以年龄取人、以学历取人。班子成员特别是主要领导，要严格执行干部任用条件。定期进行选人用人满意度调查，把满意度作为考核领导班子思想政治建设成效和工作实绩的重要指标。三是改进领导作风。改进作风，一方面要靠组织教育督促引导，一方面要靠干部自觉。现在部分干部心态比较浮躁，组织上尤其不能放松对作风建设的要求。市委换届以来连续抓了两年思想作风集中整顿，是有明显效果的，至少对大多数的领导干部来说思想受到了触动，一些不良习气得到了节制。区县(市)、市直单位今后要坚持不懈地抓好作风建设，重点在深入调查研究、服务基层群众、推行民主科学决策、执行党内监督制度、落实党内廉政建设责任制等方面下功夫，保证各级领导班子和领导干部真正能干事、干成事、不出事。</w:t>
      </w:r>
    </w:p>
    <w:p>
      <w:pPr>
        <w:ind w:left="0" w:right="0" w:firstLine="560"/>
        <w:spacing w:before="450" w:after="450" w:line="312" w:lineRule="auto"/>
      </w:pPr>
      <w:r>
        <w:rPr>
          <w:rFonts w:ascii="宋体" w:hAnsi="宋体" w:eastAsia="宋体" w:cs="宋体"/>
          <w:color w:val="000"/>
          <w:sz w:val="28"/>
          <w:szCs w:val="28"/>
        </w:rPr>
        <w:t xml:space="preserve">　&gt;　二、关于干部教育培训工作</w:t>
      </w:r>
    </w:p>
    <w:p>
      <w:pPr>
        <w:ind w:left="0" w:right="0" w:firstLine="560"/>
        <w:spacing w:before="450" w:after="450" w:line="312" w:lineRule="auto"/>
      </w:pPr>
      <w:r>
        <w:rPr>
          <w:rFonts w:ascii="宋体" w:hAnsi="宋体" w:eastAsia="宋体" w:cs="宋体"/>
          <w:color w:val="000"/>
          <w:sz w:val="28"/>
          <w:szCs w:val="28"/>
        </w:rPr>
        <w:t xml:space="preserve">　　干部教育培训工作是干部队伍建设的先导性、基础性、战略性工程。中央要求，今后五年要推进新一轮大规模培训干部工作，以坚定理想信念、增强执政本领、提高科学发展的能力为重点，把干部教育培训质量和效益摆在突出位置，实施全覆盖、多手段、高质量的培训，更好地为党的中心任务服务，为干部健康成长服务，为科学发展服务。大规模培训干部工作的落脚点是大幅度提高干部素质，必须把着眼点放在提升干部素质和执政能力上来，以创新和务实的精神抓工作，努力提高干部教育培训工作实效。</w:t>
      </w:r>
    </w:p>
    <w:p>
      <w:pPr>
        <w:ind w:left="0" w:right="0" w:firstLine="560"/>
        <w:spacing w:before="450" w:after="450" w:line="312" w:lineRule="auto"/>
      </w:pPr>
      <w:r>
        <w:rPr>
          <w:rFonts w:ascii="宋体" w:hAnsi="宋体" w:eastAsia="宋体" w:cs="宋体"/>
          <w:color w:val="000"/>
          <w:sz w:val="28"/>
          <w:szCs w:val="28"/>
        </w:rPr>
        <w:t xml:space="preserve">　　1、突出重点培训对象。在全员培训的基础上，市本级以县处级党政领导干部为重点，区县(市)以乡科级干部为重点，抓好主要领导干部和中青年后备干部教育培训。对主要领导干部、特别是“一把手”要重点培训，着力提高开阔视野胸襟、领导科学发展、处理复杂问题的能力;对新任领导干部要优先培训，帮助面对新任务确立新思路，提高思想政治素质，学会正确履职、科学决策，注重廉洁自律、自我保护;对后备干部要强化培训，突出理论武装、实践锻炼、党性修养，帮助促进全面健康快速成长;对急需人才要抓紧培训，切实开展知识更新、创新能力和相关技能的培训;对基层干部要加强培训，注重务实和管用。</w:t>
      </w:r>
    </w:p>
    <w:p>
      <w:pPr>
        <w:ind w:left="0" w:right="0" w:firstLine="560"/>
        <w:spacing w:before="450" w:after="450" w:line="312" w:lineRule="auto"/>
      </w:pPr>
      <w:r>
        <w:rPr>
          <w:rFonts w:ascii="宋体" w:hAnsi="宋体" w:eastAsia="宋体" w:cs="宋体"/>
          <w:color w:val="000"/>
          <w:sz w:val="28"/>
          <w:szCs w:val="28"/>
        </w:rPr>
        <w:t xml:space="preserve">　　2、加强党性教育。中央明确新时期干部教育培训的内容是理论教育、知识教育和党性教育三个方面，把党性教育正式明确为干部教育培训的三大内容之一，是干部教育培训工作的新要求。当前，一些领导干部能力很强、但缺失信仰道德。要把党性教育列入新一轮大规模培训干部的重要内容，把党性锻炼贯穿于干部教育培训的全过程。要保证用于党性教育的时间，主体班开展党性教育、党性分析的课时安排不少于一周。把忠诚教育、执政为民教育、道德品行教育、廉洁从政拒腐防变教育作为党性教育的重要内容，同时加强领导干部政治素质、心理素质、发现问题解决问题素质的培训，不断提升干部的道德品质和精神境界，形成健康的心态和人格。要把党性教育内容纳入考试测评范围，参加脱产培训的学员学习期间至少写一篇党性剖析材料。要运用好党性教育的成果，把干部在党性教育中的表现记入学习档案，作为选拔使用的重要依据。</w:t>
      </w:r>
    </w:p>
    <w:p>
      <w:pPr>
        <w:ind w:left="0" w:right="0" w:firstLine="560"/>
        <w:spacing w:before="450" w:after="450" w:line="312" w:lineRule="auto"/>
      </w:pPr>
      <w:r>
        <w:rPr>
          <w:rFonts w:ascii="宋体" w:hAnsi="宋体" w:eastAsia="宋体" w:cs="宋体"/>
          <w:color w:val="000"/>
          <w:sz w:val="28"/>
          <w:szCs w:val="28"/>
        </w:rPr>
        <w:t xml:space="preserve">　　3、改进培训方式方法。树立以人为本、按需培训的理念，围绕学员最想学到的知识、最想知道的情况、最想解决的问题完善课程设计。改革班次设置方式，逐步实现由按级别设置为主向按类别设置为主转变，由一般性轮训为主向专题培训为主转变，由中长期培训为主向短期学制为主转变。创新培训方式和手段，在坚持和完善讲授试教学的基础上，积极探索研究式、案例式、体验式、互动式、模拟式等教学方法，从教学任务和学员实际需求出发，不搞“一刀切”。加强专职教师队伍建设，扩大兼职教师队伍规模，逐步实现主体班外请兼职教师授课达三分之一以上。</w:t>
      </w:r>
    </w:p>
    <w:p>
      <w:pPr>
        <w:ind w:left="0" w:right="0" w:firstLine="560"/>
        <w:spacing w:before="450" w:after="450" w:line="312" w:lineRule="auto"/>
      </w:pPr>
      <w:r>
        <w:rPr>
          <w:rFonts w:ascii="宋体" w:hAnsi="宋体" w:eastAsia="宋体" w:cs="宋体"/>
          <w:color w:val="000"/>
          <w:sz w:val="28"/>
          <w:szCs w:val="28"/>
        </w:rPr>
        <w:t xml:space="preserve">　　4、整合教育培训资源。大力加强党校建设，稳步推进县级党校办学体制改革。把高等院校、科研院所作为干部教育培训的重要阵地，充分发挥其在学科建设、专业课程、基础研究等方面的优势，为我所用。选择一批市内外高等院校作为教育培训基地，开展合作办学。在坚持发挥干部教育培训主渠道作用的同时，鼓励在党校系统内部、主阵地和社会培训机构之间开展公平竞争，重要培训班次要加快推行项目管理，实行招投标制度，让真正有实力、高质量的办学机构来承办。通过政策引导、市场调节，促进培训经费向优势办学机构流动、培训资源向优势办学机构聚集、生源分配向优势办学机构倾斜。</w:t>
      </w:r>
    </w:p>
    <w:p>
      <w:pPr>
        <w:ind w:left="0" w:right="0" w:firstLine="560"/>
        <w:spacing w:before="450" w:after="450" w:line="312" w:lineRule="auto"/>
      </w:pPr>
      <w:r>
        <w:rPr>
          <w:rFonts w:ascii="宋体" w:hAnsi="宋体" w:eastAsia="宋体" w:cs="宋体"/>
          <w:color w:val="000"/>
          <w:sz w:val="28"/>
          <w:szCs w:val="28"/>
        </w:rPr>
        <w:t xml:space="preserve">　　5、完善干部教育培训工作体系。完善调训机制。对未能完成调训任务的地方、单位，不得列入组织系统年度考核评优范围;对无正当理由不参加组织调训的学员，不得列为提拔使用对象，多次不服从组织调训的，要严肃批评。完善考评机制。建立培训档案，把干部培训学时完成情况、成绩表现、党性锻炼等作为培训考核和任职晋升的重要依据。改进教学评估手段，省里将把对市县两级的评估重点放到教学质量评估上来，5年内将基本完成评估。各级党校在抓好基础建设的同时，要将改革重心放到提高教学质量上来。完善管理机制。组织部门作为干部教育培训的主管部门，要实现由办培训向管培训转变、由管微观向管宏观转变、由管具体事务向管政策管方向转变。要把干部教育培训与干部选拔任用、管理监督有机结合起来，解决培训和使用、管理相脱节的问题，拿出硬措施和新动作，取得新成效。</w:t>
      </w:r>
    </w:p>
    <w:p>
      <w:pPr>
        <w:ind w:left="0" w:right="0" w:firstLine="560"/>
        <w:spacing w:before="450" w:after="450" w:line="312" w:lineRule="auto"/>
      </w:pPr>
      <w:r>
        <w:rPr>
          <w:rFonts w:ascii="宋体" w:hAnsi="宋体" w:eastAsia="宋体" w:cs="宋体"/>
          <w:color w:val="000"/>
          <w:sz w:val="28"/>
          <w:szCs w:val="28"/>
        </w:rPr>
        <w:t xml:space="preserve">　　6、加强学风建设。学风建设是党风建设的重要方面。干部参加教育培训学风不好的问题，是当前社会上反映强烈的一个突出问题。要把学风建设摆在更加突出的位置，切实抓紧抓好。要重点加强对解决实际问题的研究，围绕市委提出的一系列战略决策、制约经济社会发展的实际问题开展教学，关键是要解决实际问题，力戒照本宣科。党校要坚持勤俭办学，在教学、科研、管理上多下功夫，提高资源的有效利用率。强化学员和教学管理，加强制度建设，严格培训纪律，严肃查处违反校纪校规的行为。干部在参加脱产学习期间，要住学员宿舍，吃学员食堂，守学员纪律，不能搞特殊。党校是一个神圣的地方，其严肃性、权威性、纯洁性是党校的使命和责任所赋予的，在学风建设上要理直气壮地发挥主体作用，决不能放松管理，甚至纵容学员违纪。组织部门要加强督促检查，促进学风建设不断取得新成效。</w:t>
      </w:r>
    </w:p>
    <w:p>
      <w:pPr>
        <w:ind w:left="0" w:right="0" w:firstLine="560"/>
        <w:spacing w:before="450" w:after="450" w:line="312" w:lineRule="auto"/>
      </w:pPr>
      <w:r>
        <w:rPr>
          <w:rFonts w:ascii="宋体" w:hAnsi="宋体" w:eastAsia="宋体" w:cs="宋体"/>
          <w:color w:val="000"/>
          <w:sz w:val="28"/>
          <w:szCs w:val="28"/>
        </w:rPr>
        <w:t xml:space="preserve">　　各级党委(党组)要把大规模培训工作摆上重要位置，及时研究解决工作中的重大问题，稳步推进。各级领导干部要带头参加学习培训，带头转变学风，切实当好表率。各级党委组织部门要履行牵头抓总、综合协调的职责。继续加大经费投入，把培训经费列入各级政府财政预算，实行专款专用，并随着财政收入增长逐步增加。市一级已经将主体班培训经费统一列入市财政预算，部分区县(市)还没有做到，从20xx年开始，这项政策要全部实施到位。</w:t>
      </w:r>
    </w:p>
    <w:p>
      <w:pPr>
        <w:ind w:left="0" w:right="0" w:firstLine="560"/>
        <w:spacing w:before="450" w:after="450" w:line="312" w:lineRule="auto"/>
      </w:pPr>
      <w:r>
        <w:rPr>
          <w:rFonts w:ascii="宋体" w:hAnsi="宋体" w:eastAsia="宋体" w:cs="宋体"/>
          <w:color w:val="000"/>
          <w:sz w:val="28"/>
          <w:szCs w:val="28"/>
        </w:rPr>
        <w:t xml:space="preserve">　&gt;　三、关于干部监督工作</w:t>
      </w:r>
    </w:p>
    <w:p>
      <w:pPr>
        <w:ind w:left="0" w:right="0" w:firstLine="560"/>
        <w:spacing w:before="450" w:after="450" w:line="312" w:lineRule="auto"/>
      </w:pPr>
      <w:r>
        <w:rPr>
          <w:rFonts w:ascii="宋体" w:hAnsi="宋体" w:eastAsia="宋体" w:cs="宋体"/>
          <w:color w:val="000"/>
          <w:sz w:val="28"/>
          <w:szCs w:val="28"/>
        </w:rPr>
        <w:t xml:space="preserve">　　前段时间，全国、全省干部监督工作座谈会相继召开，中央和省委专门部署了深入整治用人上不正之风工作，要求通过3—5年的努力，达到人民群众对干部选拔任用工作和整治用人上不正之风的满意度明显提高的目的。我市的总体安排是，通过动员部署、自查自纠、整治规范、完善提高“四个步骤”，健全干部选任工作、防治用人上不正之风、干部选任评价反馈“三个机制”，实现人民群众对干部选任工作满意度、对整治用人不正之风满意度“两个提高”。当前，各区县(市)和市直部门要制定整治用人上不正之风的实施方案，迅速组织自查，自查报告11月底前交市委组织部。深入整治用人上不正之风，是当前干部监督工作的突出重点，要以深入整治用人上不正之风为契机，进一步抓好干部选拔任用监督和党政领导干部监督工作，切实提高选人用人的公信度。这次会议下发了10个文件制度，既有中央、省里的，也有市里的。各单位要认真组织学习，深刻领会精神，并向党委(党组)作好汇报和宣传，严格遵照执行。具体工作中，要做到“四个加强”：</w:t>
      </w:r>
    </w:p>
    <w:p>
      <w:pPr>
        <w:ind w:left="0" w:right="0" w:firstLine="560"/>
        <w:spacing w:before="450" w:after="450" w:line="312" w:lineRule="auto"/>
      </w:pPr>
      <w:r>
        <w:rPr>
          <w:rFonts w:ascii="宋体" w:hAnsi="宋体" w:eastAsia="宋体" w:cs="宋体"/>
          <w:color w:val="000"/>
          <w:sz w:val="28"/>
          <w:szCs w:val="28"/>
        </w:rPr>
        <w:t xml:space="preserve">　　3、加强违规用人问题的查处。中纪委、中组部在《关于深入整治用人上不正之风进一步提高选人用人公信度的意见》中，进一步明确了用人方面的七条纪律，在这里我再重申一遍：一是对行贿买官、受贿卖官的，按照组织程序，一律先予免职，再依据党纪和有关武器法规追究责任。二是对民主推荐和选举中搞拉票、贿选等非组织活动的，一经查实严肃处理，已列为考察对象的排除出考察人选，已列为候选人的取消候选人资格，已经提拔的责令辞职或者免职、降职。三是对跑官要官的，不仅不能提拔，而且严肃批评教育，情节严重的，给予组织处理或纪律处分。四是对封官许愿或者为跑官要官的人说情、打招呼，以及泄露酝酿、讨论干部任免情况的，严肃批评教育，是组织人事干部的，要调离组织人事部门，造成严重不良后果的，要依据党纪政纪和有关武器法规追究责任。五是对违反规定选拔任用干部、突击提拔调整干部的，所作出的干部任免决定一律无效，并按规定对有关责任人进行处理。六是领导干部受到撤销党内职务或行政职务以上处分且在提拔任职前已有明显违纪违法行为的，要对其选拔任用的过程进行调查，确实存在违反规定选拔任用干部问题的，追究有关责任人的责任。七是对因用人方面的问题受到责令辞职、免职、降职等组织处理的，两年内不得提拔。根据这七条，今后在用人违规违纪处理上要进一步严肃纪律，绝不能姑息迁就。违反干部选任程序的任免事项，必须按程序重新进行;违反干部交流、任职回避等规定任用的干部，必须按政策进行调整;违反“十不准”纪律和组织人事纪律作出的任职决定，按无效处理。要认真落实干部选拔任用有关事项报告制度，对中央、省、市文件规定的超职数配备干部，提拔有争议或有反映的干部，破格提拔干部，提拔领导干部亲属和身边工作人员，身份外人员调任到党政机关等11个事项必须先行报告，经上级组织部门书面批复同意后，会才能研究决定，这是权限、程序和纪律要求，也是底线。要加大对超职数配备干部、超权限任用干部、超政策调任干部这“三超”问题的查处力度。现在个别地方，从局部利益出发，不管有没有职数、是不是自己管的干部、政策允不允许，想动谁就动谁，没有程序和纪律观念，对这种情况下提拔重用调整的干部，组织部门一律不予承认，并要从严追究组织部门的责任。</w:t>
      </w:r>
    </w:p>
    <w:p>
      <w:pPr>
        <w:ind w:left="0" w:right="0" w:firstLine="560"/>
        <w:spacing w:before="450" w:after="450" w:line="312" w:lineRule="auto"/>
      </w:pPr>
      <w:r>
        <w:rPr>
          <w:rFonts w:ascii="宋体" w:hAnsi="宋体" w:eastAsia="宋体" w:cs="宋体"/>
          <w:color w:val="000"/>
          <w:sz w:val="28"/>
          <w:szCs w:val="28"/>
        </w:rPr>
        <w:t xml:space="preserve">　　现在各地对身份外调任工作提了一些建议，这里我专门讲一下。20xx年，中央、省里先后下发文件，明确提出“要进一步规范调任工作，坚决杜绝考不进来调进来的现象。”市委根据上级精神，决定在实施《武器法》前后，暂停开展身份外调任科级领导干部工作。</w:t>
      </w:r>
    </w:p>
    <w:p>
      <w:pPr>
        <w:ind w:left="0" w:right="0" w:firstLine="560"/>
        <w:spacing w:before="450" w:after="450" w:line="312" w:lineRule="auto"/>
      </w:pPr>
      <w:r>
        <w:rPr>
          <w:rFonts w:ascii="宋体" w:hAnsi="宋体" w:eastAsia="宋体" w:cs="宋体"/>
          <w:color w:val="000"/>
          <w:sz w:val="28"/>
          <w:szCs w:val="28"/>
        </w:rPr>
        <w:t xml:space="preserve">　　今年3月，中组部、原人事部下发了《武器调任规定(试行)》，作为《公务员法》的一个重要配套法规文件，各级都非常慎重。省委组织部、省人事厅草拟了实施意见，近期可能下发，市里也将根据中央、省里的规定和我市实际制定具体操作办法。</w:t>
      </w:r>
    </w:p>
    <w:p>
      <w:pPr>
        <w:ind w:left="0" w:right="0" w:firstLine="560"/>
        <w:spacing w:before="450" w:after="450" w:line="312" w:lineRule="auto"/>
      </w:pPr>
      <w:r>
        <w:rPr>
          <w:rFonts w:ascii="宋体" w:hAnsi="宋体" w:eastAsia="宋体" w:cs="宋体"/>
          <w:color w:val="000"/>
          <w:sz w:val="28"/>
          <w:szCs w:val="28"/>
        </w:rPr>
        <w:t xml:space="preserve">　　停止调任工作，一些地方和单位存在很多实际困难，比如结构性干部身份内缺乏来源、有的事业单位身份内没有工作需要的合适人选等等。为了解决个别矛盾特别突出的问题，我们也研究了一些办法。如允许从内部没有身份的干部中采取公开竞聘的方式选人到公务员岗位担任科级领导职务，并规定聘期一般3年，最多可以续聘一次，聘期内不登记公务员身份，到期后如无政策出台，回原岗位工作。这个办法是有政策依据的，也是符合客观实际的，但这是针对极个别特殊单位、经过严格审批把关后开的口子，大面上没有推行。最近我们发现一些区县(市)和市直单位违规搞了一些。这次会议之后，我们将组织一次全面清查，纠正违规开展的调任工作，各地要迅速进行自我清理和纠正，把情况报到了市里来。市委同意启动调任工作后，再严格按规定、按程序上报审批。</w:t>
      </w:r>
    </w:p>
    <w:p>
      <w:pPr>
        <w:ind w:left="0" w:right="0" w:firstLine="560"/>
        <w:spacing w:before="450" w:after="450" w:line="312" w:lineRule="auto"/>
      </w:pPr>
      <w:r>
        <w:rPr>
          <w:rFonts w:ascii="宋体" w:hAnsi="宋体" w:eastAsia="宋体" w:cs="宋体"/>
          <w:color w:val="000"/>
          <w:sz w:val="28"/>
          <w:szCs w:val="28"/>
        </w:rPr>
        <w:t xml:space="preserve">　　4、加强对领导干部的监督。最近，中央和省的纪委、组织部对党政领导干部在企业兼职、任职情况进行了明确规范，出台了一些新的纪律规定。市委决定近期先搞好调查摸底工作，各单位要按要求及时完成。要认真落实领导干部重大事项报告制度。根据我们掌握的信息，今后新提拔的对象都要实行财产申报。要加强领导干部经济责任审计及成果运用，采取跨区域审计、审计结果适度公开、对拟提任干部先审计再研究等途径，切实发挥经济责任审计对干部的监督作用。</w:t>
      </w:r>
    </w:p>
    <w:p>
      <w:pPr>
        <w:ind w:left="0" w:right="0" w:firstLine="560"/>
        <w:spacing w:before="450" w:after="450" w:line="312" w:lineRule="auto"/>
      </w:pPr>
      <w:r>
        <w:rPr>
          <w:rFonts w:ascii="黑体" w:hAnsi="黑体" w:eastAsia="黑体" w:cs="黑体"/>
          <w:color w:val="000000"/>
          <w:sz w:val="36"/>
          <w:szCs w:val="36"/>
          <w:b w:val="1"/>
          <w:bCs w:val="1"/>
        </w:rPr>
        <w:t xml:space="preserve">【篇3】在班子成员分工调整会议上的讲话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刚才，即将离开xx电信的x--表达了自己对企业的深厚感情，已经抵达xx电信工作的xx同--履新的表态发言。首先，我代表xx电信公司的管理层，坚决拥护和服从省公司党组关于人事调整的决定。省公司党组对xx分公司领导班子调整的决定，充分体现了省公司党组对xx分公司工作的肯定、关心和支持。</w:t>
      </w:r>
    </w:p>
    <w:p>
      <w:pPr>
        <w:ind w:left="0" w:right="0" w:firstLine="560"/>
        <w:spacing w:before="450" w:after="450" w:line="312" w:lineRule="auto"/>
      </w:pPr>
      <w:r>
        <w:rPr>
          <w:rFonts w:ascii="宋体" w:hAnsi="宋体" w:eastAsia="宋体" w:cs="宋体"/>
          <w:color w:val="000"/>
          <w:sz w:val="28"/>
          <w:szCs w:val="28"/>
        </w:rPr>
        <w:t xml:space="preserve">　　根据省公司党组决定，x--即将奔赴新的工作岗位，我代表公司管理层和全体员工，对他为xx电信所做的贡献表示衷心的感谢，祝愿他在新的岗位取得更大的成绩。同时，我们也热烈欢迎xxx同--x电信工作，非常高兴他成为xx电信这个集体中的一员。</w:t>
      </w:r>
    </w:p>
    <w:p>
      <w:pPr>
        <w:ind w:left="0" w:right="0" w:firstLine="560"/>
        <w:spacing w:before="450" w:after="450" w:line="312" w:lineRule="auto"/>
      </w:pPr>
      <w:r>
        <w:rPr>
          <w:rFonts w:ascii="宋体" w:hAnsi="宋体" w:eastAsia="宋体" w:cs="宋体"/>
          <w:color w:val="000"/>
          <w:sz w:val="28"/>
          <w:szCs w:val="28"/>
        </w:rPr>
        <w:t xml:space="preserve">　　xx--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xx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　　我从20xx年xxx调任xx分公司以来，就开始和xx--搭班子、共事。虽然刚满一年，但我们配合比较默契，也结下了深厚的友谊，他在工作和生活上给了我很大的支持和帮助，在此向xxx同--由衷的感谢!并衷心祝愿他在新的工作岗位工作愉快。同时，也请xxx同--关心和支持xx电信的工作。</w:t>
      </w:r>
    </w:p>
    <w:p>
      <w:pPr>
        <w:ind w:left="0" w:right="0" w:firstLine="560"/>
        <w:spacing w:before="450" w:after="450" w:line="312" w:lineRule="auto"/>
      </w:pPr>
      <w:r>
        <w:rPr>
          <w:rFonts w:ascii="宋体" w:hAnsi="宋体" w:eastAsia="宋体" w:cs="宋体"/>
          <w:color w:val="000"/>
          <w:sz w:val="28"/>
          <w:szCs w:val="28"/>
        </w:rPr>
        <w:t xml:space="preserve">　　这次调整，省公司决定由xx--任xx分公司副总经理，我们非常欢迎。xxx同--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　　借此机会，我谈三个方面的想法：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x--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　　同志们，让我们在省公司的的坚强领导下，在公司新班子的带领下，以对工作的满腔热情，认认真真、扎扎实实地做好各项工作，为xx电信的持续、快速、健康发展作出积极的贡献。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1、会前学习研讨</w:t>
      </w:r>
    </w:p>
    <w:p>
      <w:pPr>
        <w:ind w:left="0" w:right="0" w:firstLine="560"/>
        <w:spacing w:before="450" w:after="450" w:line="312" w:lineRule="auto"/>
      </w:pPr>
      <w:r>
        <w:rPr>
          <w:rFonts w:ascii="宋体" w:hAnsi="宋体" w:eastAsia="宋体" w:cs="宋体"/>
          <w:color w:val="000"/>
          <w:sz w:val="28"/>
          <w:szCs w:val="28"/>
        </w:rPr>
        <w:t xml:space="preserve">　　元月28日上午，召开局领导班子会议，就民主生活会进行专题研讨，围绕会议主题，由主要领导亲自带温习了习近平新时代中国特色社会主义思想和党的十九大精神，重点学习了《习近平谈治国理政》第一卷和第二卷，班子其他成员轮流领学了习近平在相关活动上的重要话讲。坚持读原著、学原文、悟原理，个人自学与集中研讨相结合，联系实际学、带着问题学、及时跟进学，全面领会把握习近平总书记关于加强党的政治建设，忠诚干净担当，坚决贯彻落实中央决策部署，全面推进新朝代改革开放，防止和克服形式主义、官僚主义等重要精神指示，进一步集中思想、统一认识。</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根据全县统一安排部署，制定了《经合局20_年度民主生活会实施方案》，下发了领导班子民主生活会征求意见建议，对这次民主生活会的时间安排，征求意见的形式，对照检查内容，会议的要求等做了详细的安排。此次通过广泛征求意见的形式，共收集到关于领导班子的意义5条，其中政治建设方面2条、作风建设方面1条，担当负责方面1条，全面从严治党方面1条。</w:t>
      </w:r>
    </w:p>
    <w:p>
      <w:pPr>
        <w:ind w:left="0" w:right="0" w:firstLine="560"/>
        <w:spacing w:before="450" w:after="450" w:line="312" w:lineRule="auto"/>
      </w:pPr>
      <w:r>
        <w:rPr>
          <w:rFonts w:ascii="宋体" w:hAnsi="宋体" w:eastAsia="宋体" w:cs="宋体"/>
          <w:color w:val="000"/>
          <w:sz w:val="28"/>
          <w:szCs w:val="28"/>
        </w:rPr>
        <w:t xml:space="preserve">　　3、开展谈心谈话</w:t>
      </w:r>
    </w:p>
    <w:p>
      <w:pPr>
        <w:ind w:left="0" w:right="0" w:firstLine="560"/>
        <w:spacing w:before="450" w:after="450" w:line="312" w:lineRule="auto"/>
      </w:pPr>
      <w:r>
        <w:rPr>
          <w:rFonts w:ascii="宋体" w:hAnsi="宋体" w:eastAsia="宋体" w:cs="宋体"/>
          <w:color w:val="000"/>
          <w:sz w:val="28"/>
          <w:szCs w:val="28"/>
        </w:rPr>
        <w:t xml:space="preserve">　　局主要负责同志与班子每个成员之间谈心3次，班子成员与分管科室主要负责同志之间谈心3次，班子成员与所在支部的党员谈心3次，与服务对象谈心2次，通过相互谈心，交流思想，征求大家意见建议，既增进团结，形成共识，也为撰写发言材料准备了详实的资料。</w:t>
      </w:r>
    </w:p>
    <w:p>
      <w:pPr>
        <w:ind w:left="0" w:right="0" w:firstLine="560"/>
        <w:spacing w:before="450" w:after="450" w:line="312" w:lineRule="auto"/>
      </w:pPr>
      <w:r>
        <w:rPr>
          <w:rFonts w:ascii="宋体" w:hAnsi="宋体" w:eastAsia="宋体" w:cs="宋体"/>
          <w:color w:val="000"/>
          <w:sz w:val="28"/>
          <w:szCs w:val="28"/>
        </w:rPr>
        <w:t xml:space="preserve">　　4、认真撰写民主生活会发言材料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根据民主生活会的主题，对照征求到的意见建议，分析检查自身存在的突出问题，深刻剖析根源，提出整改方向和措施，局主要负责同志牵头撰写班子对照检查材料，班子成员个人积极撰写个人发言提纲。</w:t>
      </w:r>
    </w:p>
    <w:p>
      <w:pPr>
        <w:ind w:left="0" w:right="0" w:firstLine="560"/>
        <w:spacing w:before="450" w:after="450" w:line="312" w:lineRule="auto"/>
      </w:pPr>
      <w:r>
        <w:rPr>
          <w:rFonts w:ascii="宋体" w:hAnsi="宋体" w:eastAsia="宋体" w:cs="宋体"/>
          <w:color w:val="000"/>
          <w:sz w:val="28"/>
          <w:szCs w:val="28"/>
        </w:rPr>
        <w:t xml:space="preserve">　　会上，领导班子成员大力发扬实事求是、批评与自我批评的作风，结合征求的意见，深入查找和剖析个人在“政治建设、作风建设、担当负责以及全面从严治党等四方面存在的突出问题，并开展党性分析，深入剖析原因，认清问题实质，提出努力方向和整改措施。成员之间坦诚相待，坚持了“团结—批评—团结”，达到了红脸出汗、帮助成长的效果。会议要求：局班子成员对查摆出来的问题要列出整改清单，限期整改。要带头牢固树立“四种意识”，加强党性锤炼，严守党纪党规;带头担当，增强班子活力，提高工作积极性;班子成员之间要加强沟通，团结协作，齐心协力从严从实抓好各项工作，切实把此次民主生活会的成果转化为工作实效。</w:t>
      </w:r>
    </w:p>
    <w:p>
      <w:pPr>
        <w:ind w:left="0" w:right="0" w:firstLine="560"/>
        <w:spacing w:before="450" w:after="450" w:line="312" w:lineRule="auto"/>
      </w:pPr>
      <w:r>
        <w:rPr>
          <w:rFonts w:ascii="宋体" w:hAnsi="宋体" w:eastAsia="宋体" w:cs="宋体"/>
          <w:color w:val="000"/>
          <w:sz w:val="28"/>
          <w:szCs w:val="28"/>
        </w:rPr>
        <w:t xml:space="preserve">　　一是加强思想政治教育。进一步坚持和完善机关学习制度，深化学习，打造学习型班子。要以党的十九大和十九届三中全会精神为指导，牢固树立正确的世界观、人生观和价值观。在深入学习党章党规等政治理论以及习总书记系列讲话的同时，加强招商专业理论知识学习，用科学的理论指导招商实践工作，将学习成果转化为推动县域经济发展的行动向导。</w:t>
      </w:r>
    </w:p>
    <w:p>
      <w:pPr>
        <w:ind w:left="0" w:right="0" w:firstLine="560"/>
        <w:spacing w:before="450" w:after="450" w:line="312" w:lineRule="auto"/>
      </w:pPr>
      <w:r>
        <w:rPr>
          <w:rFonts w:ascii="宋体" w:hAnsi="宋体" w:eastAsia="宋体" w:cs="宋体"/>
          <w:color w:val="000"/>
          <w:sz w:val="28"/>
          <w:szCs w:val="28"/>
        </w:rPr>
        <w:t xml:space="preserve">　　二是增强创新能力。努力强化班子成员的全局意识，认真学习党的路线方针政策和法律法规、财经理论，不断总结经验教训，透过表象发现本质，抓住关键，树立科学发展观，增强班子创新能力。同时多开展基层调研工作。在严防腐败的同时更要坚决反对官僚主义，提高为民服务的能力。同时完善各项规章制度，形成用机制管人，以制度促事的良好局面，端正党风，端正学风，形成讲团结、爱学习、勤工作、求上进的良好氛围。健全民主集中制，努力做到大事共同决策，小事相互通气交流，齐心协力破解招商难题。</w:t>
      </w:r>
    </w:p>
    <w:p>
      <w:pPr>
        <w:ind w:left="0" w:right="0" w:firstLine="560"/>
        <w:spacing w:before="450" w:after="450" w:line="312" w:lineRule="auto"/>
      </w:pPr>
      <w:r>
        <w:rPr>
          <w:rFonts w:ascii="宋体" w:hAnsi="宋体" w:eastAsia="宋体" w:cs="宋体"/>
          <w:color w:val="000"/>
          <w:sz w:val="28"/>
          <w:szCs w:val="28"/>
        </w:rPr>
        <w:t xml:space="preserve">　　三是强化责任担当。日常工作中，多从大局综合考虑问题，科学决策，敢于担当。树立攻坚克难、敢闯敢试的勇气，工作中杜绝不作为或慢作为的思想，不得过且过，勇于担责。</w:t>
      </w:r>
    </w:p>
    <w:p>
      <w:pPr>
        <w:ind w:left="0" w:right="0" w:firstLine="560"/>
        <w:spacing w:before="450" w:after="450" w:line="312" w:lineRule="auto"/>
      </w:pPr>
      <w:r>
        <w:rPr>
          <w:rFonts w:ascii="宋体" w:hAnsi="宋体" w:eastAsia="宋体" w:cs="宋体"/>
          <w:color w:val="000"/>
          <w:sz w:val="28"/>
          <w:szCs w:val="28"/>
        </w:rPr>
        <w:t xml:space="preserve">　　四是切实增强廉政意识。加强“两个责任”的落实，严明党的政治纪律以保证党要管党、从严治党的方针落到实处。建立健全关于党风廉政建设相关制度，不断细化落实全面从严治党相关制度措施。创新监督方式，构建全方位的监督网络。做到党内监督与民主监督、舆论监督与群众监督相结合，加强党务政务公开力度，全面保障全体党员和群众的知情权、参与权、监督权，切实发挥广大群众的监督作用。健全问责机制，让失责必问成为常态。把党风廉政建设责任制和领导干部问责制结合起来，推动形成风清气正、遵纪守法、务实清廉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【篇5】在班子成员分工调整会议上的讲话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家林业局高度重视南京森林公安高等专科学校的建设和发展，经征得江苏省委组织部门的同意，局党组决定对学校领导班子进行调整，这是局党组贯彻中央组织部门有关精神，推行干部交流的一个重大举措，同时也是进一步加强学校领导班子建设，促进学校长远发展作出的重要决策。刚才，高红电同志宣读了局党组的任免决定，周鸿升、杜永胜、苏惠民同志分别作了表态发言，特别是郭广银副部长代表江苏省委组织部作了重要讲话，讲得非常好，学校要结合实际认真抓好落实。下面，受贾治邦局长委托，我讲几点意见。</w:t>
      </w:r>
    </w:p>
    <w:p>
      <w:pPr>
        <w:ind w:left="0" w:right="0" w:firstLine="560"/>
        <w:spacing w:before="450" w:after="450" w:line="312" w:lineRule="auto"/>
      </w:pPr>
      <w:r>
        <w:rPr>
          <w:rFonts w:ascii="宋体" w:hAnsi="宋体" w:eastAsia="宋体" w:cs="宋体"/>
          <w:color w:val="000"/>
          <w:sz w:val="28"/>
          <w:szCs w:val="28"/>
        </w:rPr>
        <w:t xml:space="preserve">&gt;　　一、充分肯定学校工作取得的成绩</w:t>
      </w:r>
    </w:p>
    <w:p>
      <w:pPr>
        <w:ind w:left="0" w:right="0" w:firstLine="560"/>
        <w:spacing w:before="450" w:after="450" w:line="312" w:lineRule="auto"/>
      </w:pPr>
      <w:r>
        <w:rPr>
          <w:rFonts w:ascii="宋体" w:hAnsi="宋体" w:eastAsia="宋体" w:cs="宋体"/>
          <w:color w:val="000"/>
          <w:sz w:val="28"/>
          <w:szCs w:val="28"/>
        </w:rPr>
        <w:t xml:space="preserve">　　党组认为，周鸿升同志思想解放、工作务实，在南京森林公安高等专科学校工作期间，团结带领党政领导班子和全校教职员工，坚定不移地贯彻执行党的路线、方针、政策，坚定不移地贯彻落实党组的一系列部署要求，开拓进取，锐意创新，学校各项工作取得了长足发展。他担任党委书记的九年，是学校发生重大变化的九年，学校20xx年从中专改建为高等专科学校，20xx年落户仙林大学城并建成花园式新校区，实现了学校建设史上的两次历史性跨越。与此同时，学校始终坚持从严治警，坚持两个文明一起抓，不断强化内部管理，积极探索人事制度改革，实行全员聘任制，实施分配制度改革，师资力量不断加强，招生规模和学生就业率持续增长，为社会输送了大批公安人才，学校知名度在江苏省、行业内、乃至全国得到大幅度提升，树立了良好的社会形象。学校有很多值得骄傲的地方，承担了全国十运会的安检工作，确保了十运会的安全;南京市公安局特警队60%的特警队员都是学校毕业生，而且表现很好;在江苏省一些县(市)公安局标兵、能手的考核中，名列前茅的大部分都是学校的毕业生;20xx年办学水平评估，专家组给予一致好评;20xx年王兆国副委员长到江苏视察2所大学，其中就有南京森林公安高等专科学校;学校还多次被评为“南京市精神文明建设先进单位”和省级文明单位;在20xx年度工作考核中，学校班子被国家林业局评为优秀领导班子，是获此殊荣的两个京外直属单位之一。这些成绩的取得，与学校党政领导的坚强领导是分不开的，与全校师生员工的共同努力是分不开的，与鸿升同志“班长”作用的充分发挥也是分不开的。</w:t>
      </w:r>
    </w:p>
    <w:p>
      <w:pPr>
        <w:ind w:left="0" w:right="0" w:firstLine="560"/>
        <w:spacing w:before="450" w:after="450" w:line="312" w:lineRule="auto"/>
      </w:pPr>
      <w:r>
        <w:rPr>
          <w:rFonts w:ascii="宋体" w:hAnsi="宋体" w:eastAsia="宋体" w:cs="宋体"/>
          <w:color w:val="000"/>
          <w:sz w:val="28"/>
          <w:szCs w:val="28"/>
        </w:rPr>
        <w:t xml:space="preserve">　　鸿升同志思想政治素质过硬，政策理论水平高，大局意识强，善于抓大事、要事，能够抓住影响发展的关键环节部署和开展工作。他有较强的组织领导能力和协调沟通能力，既能坚持民主集中制原则，又能充分调动学校其他领导、全体教职员工和各方面的工作积极性，发挥每位同志的特长，共同把学校建设抓好。他工作热情高、干劲足，事业心和责任心强，为人正派、热情、坦荡，处事公道，在南京森林公安高等专科学校干部群众中有较高威信。这次党组决定他到林产工业规划设计院工作，既是对鸿升同志个人的肯定，更是对南京森林公安高等专科学校领导班子和教职员工的肯定。鸿升同志对学校有着深厚的感情，相信到新的岗位工作后，仍然会继续关注和支持学校的发展。在这里，我代表贾治邦局长和国家林业局党组，向鸿升同志对学校发展作出的贡献表示衷心感谢!向全校教职员工表示亲切的问候和崇高的敬意!同时也向长期关心、支持学校发展的江苏省委、省政府，南京市委、市政府以及相关部门表示衷心的感谢!</w:t>
      </w:r>
    </w:p>
    <w:p>
      <w:pPr>
        <w:ind w:left="0" w:right="0" w:firstLine="560"/>
        <w:spacing w:before="450" w:after="450" w:line="312" w:lineRule="auto"/>
      </w:pPr>
      <w:r>
        <w:rPr>
          <w:rFonts w:ascii="宋体" w:hAnsi="宋体" w:eastAsia="宋体" w:cs="宋体"/>
          <w:color w:val="000"/>
          <w:sz w:val="28"/>
          <w:szCs w:val="28"/>
        </w:rPr>
        <w:t xml:space="preserve">&gt;　　二、清醒认识学校建设发展面临的形势和机遇</w:t>
      </w:r>
    </w:p>
    <w:p>
      <w:pPr>
        <w:ind w:left="0" w:right="0" w:firstLine="560"/>
        <w:spacing w:before="450" w:after="450" w:line="312" w:lineRule="auto"/>
      </w:pPr>
      <w:r>
        <w:rPr>
          <w:rFonts w:ascii="宋体" w:hAnsi="宋体" w:eastAsia="宋体" w:cs="宋体"/>
          <w:color w:val="000"/>
          <w:sz w:val="28"/>
          <w:szCs w:val="28"/>
        </w:rPr>
        <w:t xml:space="preserve">　　今年全国林业厅局长会议提出了全面推进现代林业建设、构建林业三大体系、着力抓好六个方面工作的总体思路和要求。南京森林公安高等专科学校作为全国惟一一所培养森林公安专门人才的高等院校，在推进现代林业建设中承担着重要职责，任务十分艰巨。学校工作做得怎么样，直接关系到全国森林公安系统的后备队伍建设和后备人才培养，直接关系到森林公安队伍整体素质的提高，直接关系到能不能为现代林业建设护好航。尽管目前学校大部分毕业生分配到江苏省和地方公安工作，但长远看还是为森林公安培养人才。目前全国森林公安队伍素质总体上看还可以，但是参差不齐，很不平衡，特别是在一些重点林区和边远地区，还相对差一些，队伍相对薄弱一些。为了尽快提高这支队伍的素质和培养更多的后备人才，就要充分发挥学校的作用，把林业行业特点和公安规律有机结合起来，培养更多的高层次专业人才。当前学校面临专升本的关键时期，加强师资队伍建设，加强学校建设和管理，切实达到本科院校的标准和要求，尽快实现专升本的跨越，这是当前学校第一位光荣而艰巨的使命。综合多方面考虑，局党组研究决定永胜同志亲自担任学校党委书记，这是对学校领导班子的加强，这是推进新时期学校工作的一项重要举措。</w:t>
      </w:r>
    </w:p>
    <w:p>
      <w:pPr>
        <w:ind w:left="0" w:right="0" w:firstLine="560"/>
        <w:spacing w:before="450" w:after="450" w:line="312" w:lineRule="auto"/>
      </w:pPr>
      <w:r>
        <w:rPr>
          <w:rFonts w:ascii="宋体" w:hAnsi="宋体" w:eastAsia="宋体" w:cs="宋体"/>
          <w:color w:val="000"/>
          <w:sz w:val="28"/>
          <w:szCs w:val="28"/>
        </w:rPr>
        <w:t xml:space="preserve">　　永胜同志长期从事森林公安和森林防火工作，他任森林公安局局长、森林防火办公室主任以来，狠抓全国森林公安、森林防火队伍建设，妥善解决了森林公安编制经费问题，组织了多次大型专项严打活动，参与了多次重特大森林火灾的扑救指挥工作，成立了国家森林防火指挥部，荣获过人事部颁发的一等功，是20xx年中央国家机关“五一”劳动奖章获得者，多次受到中央有关领导同志的好评，是一位专家型领导。永胜同志思想觉悟、理论修养和政策水平都比较高，事业心和责任感极强，工作认真，踏实肯干，思路清晰，思维敏捷，勇于开拓，富有创新精神。相信永胜同志担任学校党委书记后，一定会在党组的领导下，团结带领全校师生员工为新时期学校发展做出更大的成绩。</w:t>
      </w:r>
    </w:p>
    <w:p>
      <w:pPr>
        <w:ind w:left="0" w:right="0" w:firstLine="560"/>
        <w:spacing w:before="450" w:after="450" w:line="312" w:lineRule="auto"/>
      </w:pPr>
      <w:r>
        <w:rPr>
          <w:rFonts w:ascii="宋体" w:hAnsi="宋体" w:eastAsia="宋体" w:cs="宋体"/>
          <w:color w:val="000"/>
          <w:sz w:val="28"/>
          <w:szCs w:val="28"/>
        </w:rPr>
        <w:t xml:space="preserve">　　考虑到全国森林公安、森林防火工作任务十分繁重，永胜同志还不能完全将工作重心放在学校的工作上来，所以党组决定在永胜同志兼任学校党委书记的同时，由学校校长苏惠民同志兼任学校党委副书记，协助永胜同志主要负责学校党委的日常工作。惠民同志担任学校校长以来，一直与鸿升同志搭班子，主要从事学校的行政管理工作，为学校近些年来的发展壮大做出了重要贡献。党组相信惠民同志一定会积极协助和配合永胜同志，团结带领学校班子、带领全体同志把学校的工作带上一个新的台阶。</w:t>
      </w:r>
    </w:p>
    <w:p>
      <w:pPr>
        <w:ind w:left="0" w:right="0" w:firstLine="560"/>
        <w:spacing w:before="450" w:after="450" w:line="312" w:lineRule="auto"/>
      </w:pPr>
      <w:r>
        <w:rPr>
          <w:rFonts w:ascii="宋体" w:hAnsi="宋体" w:eastAsia="宋体" w:cs="宋体"/>
          <w:color w:val="000"/>
          <w:sz w:val="28"/>
          <w:szCs w:val="28"/>
        </w:rPr>
        <w:t xml:space="preserve">　　&gt;三、全面加强学校领导班子建设</w:t>
      </w:r>
    </w:p>
    <w:p>
      <w:pPr>
        <w:ind w:left="0" w:right="0" w:firstLine="560"/>
        <w:spacing w:before="450" w:after="450" w:line="312" w:lineRule="auto"/>
      </w:pPr>
      <w:r>
        <w:rPr>
          <w:rFonts w:ascii="宋体" w:hAnsi="宋体" w:eastAsia="宋体" w:cs="宋体"/>
          <w:color w:val="000"/>
          <w:sz w:val="28"/>
          <w:szCs w:val="28"/>
        </w:rPr>
        <w:t xml:space="preserve">　　南京森林公安高等专科学校性质特殊，工作千头万绪，要做好学校的各项工作，关键在班子。学校班子调整后，希望你们继续发扬传统，继续搞好自身建设，争做“五好”班子，以班子建设带动队伍建设，以班子建设推动整个学校工作的和谐开展，尽快实现“专升本”的第三次历史跨越。为此，要着重加强以下四方面工作。</w:t>
      </w:r>
    </w:p>
    <w:p>
      <w:pPr>
        <w:ind w:left="0" w:right="0" w:firstLine="560"/>
        <w:spacing w:before="450" w:after="450" w:line="312" w:lineRule="auto"/>
      </w:pPr>
      <w:r>
        <w:rPr>
          <w:rFonts w:ascii="宋体" w:hAnsi="宋体" w:eastAsia="宋体" w:cs="宋体"/>
          <w:color w:val="000"/>
          <w:sz w:val="28"/>
          <w:szCs w:val="28"/>
        </w:rPr>
        <w:t xml:space="preserve">　　一要加强学习，提高水平。学校的队伍是一支纪律部队，首先要抓好思想政治学习，提高政治理论水平。要认真学习贯彻邓小平理论、“三个代表”重要思想，认真学习贯彻党的十六大和十六届五中、六中全会精神，牢固树立科学发展观。下半年党的十七大召开后，要及时组织学习贯彻。要加强林业和公安理论、业务知识的学习，不断更新知识，提高履行岗位职责的能力和水平，在推进现代林业建设中发挥积极作用。</w:t>
      </w:r>
    </w:p>
    <w:p>
      <w:pPr>
        <w:ind w:left="0" w:right="0" w:firstLine="560"/>
        <w:spacing w:before="450" w:after="450" w:line="312" w:lineRule="auto"/>
      </w:pPr>
      <w:r>
        <w:rPr>
          <w:rFonts w:ascii="宋体" w:hAnsi="宋体" w:eastAsia="宋体" w:cs="宋体"/>
          <w:color w:val="000"/>
          <w:sz w:val="28"/>
          <w:szCs w:val="28"/>
        </w:rPr>
        <w:t xml:space="preserve">　　二要求真务实，改进作风。要围绕推进现代林业建设，发挥学校优势，深入开展调查研究，紧密结合学校实际，研究学校发展，研究学生培养。要抓住学校的发展机遇，扎实开展工作。学校的党政领导班子是比较优秀的领导班子，要发扬好的传统，按照党组的要求，从突出重点、改进作风、明确责任、整合资源四个方面狠抓落实。</w:t>
      </w:r>
    </w:p>
    <w:p>
      <w:pPr>
        <w:ind w:left="0" w:right="0" w:firstLine="560"/>
        <w:spacing w:before="450" w:after="450" w:line="312" w:lineRule="auto"/>
      </w:pPr>
      <w:r>
        <w:rPr>
          <w:rFonts w:ascii="宋体" w:hAnsi="宋体" w:eastAsia="宋体" w:cs="宋体"/>
          <w:color w:val="000"/>
          <w:sz w:val="28"/>
          <w:szCs w:val="28"/>
        </w:rPr>
        <w:t xml:space="preserve">　　三要团结协作，形成合力。单位能否发展首要的看班子，班子坚强与否首要的看是否团结，是否有凝聚力。每位班子成员都要像爱护自己的眼睛一样，倍加珍惜团结，自觉执行民主集中制原则。要发挥班子的核心领导作用，带领大家共同努力，开拓进取，创造更好的业绩。永胜同志要多抽出时间到学校来，研究学校工作;涉及学校的重大事项，一定要班子集体研究决定;要建立有效的工作沟通机制，克服班子主要领导不在同一地方的困难，杜绝工作上出现脱节现象。</w:t>
      </w:r>
    </w:p>
    <w:p>
      <w:pPr>
        <w:ind w:left="0" w:right="0" w:firstLine="560"/>
        <w:spacing w:before="450" w:after="450" w:line="312" w:lineRule="auto"/>
      </w:pPr>
      <w:r>
        <w:rPr>
          <w:rFonts w:ascii="宋体" w:hAnsi="宋体" w:eastAsia="宋体" w:cs="宋体"/>
          <w:color w:val="000"/>
          <w:sz w:val="28"/>
          <w:szCs w:val="28"/>
        </w:rPr>
        <w:t xml:space="preserve">　　四要严于律己，勤政廉政。你们既是国家林业局的干部，同时也是人民警察，要对得起头顶上的国徽。对公安部“五条禁令”等纪律要求，必须严格遵守。要尽职尽责，以高度的责任感和工作热情，奋发工作;要坚持清正廉洁，自觉遵守中央和局党组关于领导干部廉洁自律的各项规定，做到自重、自省、自警、自励，把班子建设成廉洁勤政的班子。</w:t>
      </w:r>
    </w:p>
    <w:p>
      <w:pPr>
        <w:ind w:left="0" w:right="0" w:firstLine="560"/>
        <w:spacing w:before="450" w:after="450" w:line="312" w:lineRule="auto"/>
      </w:pPr>
      <w:r>
        <w:rPr>
          <w:rFonts w:ascii="宋体" w:hAnsi="宋体" w:eastAsia="宋体" w:cs="宋体"/>
          <w:color w:val="000"/>
          <w:sz w:val="28"/>
          <w:szCs w:val="28"/>
        </w:rPr>
        <w:t xml:space="preserve">　　最后，祝愿学校在新的领导班子带领下，不辜负党组和大家的期望，开拓进取，扎实工作，迈上一个新的台阶，取得更大的成绩。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【篇7】在班子成员分工调整会议上的讲话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&gt;　　一、以理论学习为先导，扎实推进执政能力建设。</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&gt;　　二、以创新实干为引领，扎实推进和谐社区建设。</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_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条线工作齐头并进。积极开展纪念“七一”系列活动，完成党报党刊全年征订任务;组织开展校外辅导站、电影进社区、评弹进社区等各类群众性文体活动;协助街道开展全国第三次经济普查，共完成63家企业，493户个体户;全面完成每年1名的征兵任务;受理群众矛盾纠纷20余起，直接调解成功率达100%;工作总结认真做好社区稳控工作，进行24小时严格监控，做到全年零上访;严格各项财经纪律和议事规章，合理使用有限财力;计划生育常抓不懈，完成一年二次孕情检测800余人次，流动人口输机1000余人，无违法生育现象;组织17位应届毕业生参加市、街道两级大型招聘会2次，就业率达到100%;实施自主创业14人，带动就业59人;全年组织社保退休人员300余人参加免费体检;征收农村医疗保险近200人;每月为独居老人提供4次免费午餐，开展2次免费理发活动;开展“全国助残日”活动，组织义工上门慰问残疾人5户，等等。全年发放尊老金、困难群众慰问金、各类补助累计20余万元，受惠群众近1000余人次。</w:t>
      </w:r>
    </w:p>
    <w:p>
      <w:pPr>
        <w:ind w:left="0" w:right="0" w:firstLine="560"/>
        <w:spacing w:before="450" w:after="450" w:line="312" w:lineRule="auto"/>
      </w:pPr>
      <w:r>
        <w:rPr>
          <w:rFonts w:ascii="宋体" w:hAnsi="宋体" w:eastAsia="宋体" w:cs="宋体"/>
          <w:color w:val="000"/>
          <w:sz w:val="28"/>
          <w:szCs w:val="28"/>
        </w:rPr>
        <w:t xml:space="preserve">&gt;　　三、以勤政廉政为目标，扎实推进党组织建设。</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【篇9】在班子成员分工调整会议上的讲话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对省公司党委关于人事调整的决定，我们公司领导班子坚决拥护和服从。根据省公司党委的决定，**同志、XXX同志和XXX同志即将走上新的工作岗位，我代表公司领导班子和全体干部员工对他们表示良好的祝愿，对XXX同志和XXX同志为@@公司所作出的贡献表示衷心的感谢，同时，我们也热烈欢迎XXX同志来@@公司工作，非常高兴XXX同志能够成为我们@@供电公司这个集体中的一员。</w:t>
      </w:r>
    </w:p>
    <w:p>
      <w:pPr>
        <w:ind w:left="0" w:right="0" w:firstLine="560"/>
        <w:spacing w:before="450" w:after="450" w:line="312" w:lineRule="auto"/>
      </w:pPr>
      <w:r>
        <w:rPr>
          <w:rFonts w:ascii="宋体" w:hAnsi="宋体" w:eastAsia="宋体" w:cs="宋体"/>
          <w:color w:val="000"/>
          <w:sz w:val="28"/>
          <w:szCs w:val="28"/>
        </w:rPr>
        <w:t xml:space="preserve">　　XXX同志是我们公司的一名优秀的领导干部。自从1995年进入电力系统工作以后，他就脚踏实地地从基层干起，一步步成长为@@公司的党委书记，近年来，无论是作为一般职工，还是作为领导干部，他都坚持以事业为重，始终兢兢业业、勤勤恳恳，展现了很强的领导能力和工作水平，为公司的发展进步付出了许多艰辛的努力，做出了卓有成效的贡献。特别是在期间，@@书记更是身先士卒带领由公司员，受到了国网公司和省公司的高度肯定。</w:t>
      </w:r>
    </w:p>
    <w:p>
      <w:pPr>
        <w:ind w:left="0" w:right="0" w:firstLine="560"/>
        <w:spacing w:before="450" w:after="450" w:line="312" w:lineRule="auto"/>
      </w:pPr>
      <w:r>
        <w:rPr>
          <w:rFonts w:ascii="宋体" w:hAnsi="宋体" w:eastAsia="宋体" w:cs="宋体"/>
          <w:color w:val="000"/>
          <w:sz w:val="28"/>
          <w:szCs w:val="28"/>
        </w:rPr>
        <w:t xml:space="preserve">　　我从去年3月25日调到@@供电公司来以后，就开始和XXX同志在一起搭班子、共事。虽然刚刚满一年，但我们之间配合得比较默契，也结下了深厚的友谊，他在工作和生活上给予了我很大的支持和帮助，在此向XXX同志表示由衷的感谢!并衷心地祝愿XXX同志走上新的岗位后工作愉快，取得更大的成绩。同时，也恳请XXX同志继续关心和支持@@供电公司的工作。</w:t>
      </w:r>
    </w:p>
    <w:p>
      <w:pPr>
        <w:ind w:left="0" w:right="0" w:firstLine="560"/>
        <w:spacing w:before="450" w:after="450" w:line="312" w:lineRule="auto"/>
      </w:pPr>
      <w:r>
        <w:rPr>
          <w:rFonts w:ascii="宋体" w:hAnsi="宋体" w:eastAsia="宋体" w:cs="宋体"/>
          <w:color w:val="000"/>
          <w:sz w:val="28"/>
          <w:szCs w:val="28"/>
        </w:rPr>
        <w:t xml:space="preserve">　　XXX同志个人思想素质好，政治坚定，富有开拓精神和争先勇气，有着较强的领导能力和工作水平。XXX同志在@@公司工作了近三年，在等方面取付出了艰辛的努力，使各项工作都取得了长足的进步。在我来@@工作的这段时间里，XXX同志对我的工作给予了很大的支持，在此向XXX同志表示由衷的感谢!并衷心地祝愿XXX同志在新的岗位上取得更大的成绩。</w:t>
      </w:r>
    </w:p>
    <w:p>
      <w:pPr>
        <w:ind w:left="0" w:right="0" w:firstLine="560"/>
        <w:spacing w:before="450" w:after="450" w:line="312" w:lineRule="auto"/>
      </w:pPr>
      <w:r>
        <w:rPr>
          <w:rFonts w:ascii="宋体" w:hAnsi="宋体" w:eastAsia="宋体" w:cs="宋体"/>
          <w:color w:val="000"/>
          <w:sz w:val="28"/>
          <w:szCs w:val="28"/>
        </w:rPr>
        <w:t xml:space="preserve">　　这次调整，省公司决定由XXX同志任@@。XXX同志大家都非常熟悉了，作风硬朗，工作踏实。无论在还是在一线，他都兢兢业业、勤勤恳恳、默默奉献，在分管的工作范围内都取得了突出的业绩。在今后的工作中，希望XXX同志继续保持优良的工作作风，为@@公司的发展进步作出新的更大的成绩。</w:t>
      </w:r>
    </w:p>
    <w:p>
      <w:pPr>
        <w:ind w:left="0" w:right="0" w:firstLine="560"/>
        <w:spacing w:before="450" w:after="450" w:line="312" w:lineRule="auto"/>
      </w:pPr>
      <w:r>
        <w:rPr>
          <w:rFonts w:ascii="宋体" w:hAnsi="宋体" w:eastAsia="宋体" w:cs="宋体"/>
          <w:color w:val="000"/>
          <w:sz w:val="28"/>
          <w:szCs w:val="28"/>
        </w:rPr>
        <w:t xml:space="preserve">　　XXX同志根据省公司党委决定来我们@@供电公司工作，我们非常欢迎。XXX同志大局意识强，思想政治素质好，政策理论水平高，工作经验非常丰富，有很强的领导管理能力，善于协调处理复杂的问题和矛盾，为人正直坦诚，作风硬朗，管理高效，是一位非常优秀的领导干部。XXX同志定会给我们带来新的思想理念和工作思路，也定会给我们公司带来新的气象和机遇。在今后的工作中，我和班子其他成员将大力支持、配合XXX同志的工作，团结带领公司全体干部员工，在省公司的坚强领导下，紧紧围绕公司确立的发展目标，解放思想、转变观念，与时俱进、开拓创新，艰苦奋斗、真抓实干，扎实推进“两个转变”，进一步把@@供电公司的各项工作继续推向前进。</w:t>
      </w:r>
    </w:p>
    <w:p>
      <w:pPr>
        <w:ind w:left="0" w:right="0" w:firstLine="560"/>
        <w:spacing w:before="450" w:after="450" w:line="312" w:lineRule="auto"/>
      </w:pPr>
      <w:r>
        <w:rPr>
          <w:rFonts w:ascii="宋体" w:hAnsi="宋体" w:eastAsia="宋体" w:cs="宋体"/>
          <w:color w:val="000"/>
          <w:sz w:val="28"/>
          <w:szCs w:val="28"/>
        </w:rPr>
        <w:t xml:space="preserve">　　在今后的工作中，我们将以事业为重、以企业发展为重，以员工为重，互相尊重，互相理解，互相支持，自觉维护班子的团结，保证各项工作高效开展。等会，省公司**还要给我们作重要指示，同志们要认真贯彻落实**的讲话精神，加快推进各项工作的开展。下面，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委的决定。广大干部员工要尽快把思想和行动统一到省公司党委的决定和各项决策部署上来，以强烈的事业心和高度的责任感，坚决贯彻省公司党委的决定，以实际行动支持公司领导班子的工作，支持XXX同志的工作。要上下同心、团结一致、令行禁止、勤奋工作、无私奉献，确保指挥不断、秩序不乱，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良好的精神状态和作风。公司各级领导干部要始终保持良好的精神状态，紧紧围绕公司年初制订的发展目标，切实增强使命感和责任感，树立强烈的事业心，聚精会神干工作，一心一意谋发展。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狠抓当前，在确保安全稳定的基础上，全面完成全年奋斗目标。到年底还有不到2个月的时间了，各单位、各部门尤其是各级领导干部，一定要增强紧迫感和执行力，要在确保安全稳定的基础上，集中精力，狠抓落实，确保高质量完成今年各项工作任务。一是确保生产安全。要认真落实网省公司秋、冬季安全大检查的有关要求，扎实开展好“三查一整改”活动，科学安排好电网运行和检修工作，坚决杜绝发生电网大面积停电事故，坚决杜绝人身死亡和恶性误操作事故，坚决杜绝重大及以上设备损坏事故。二是确保施工安全。要深刻吸取@@@@施工现场发生的重大人员性责任事故，进一步强化现场安全措施，合理有序安排施工进度，确保安全完成全年的基建任务。三是确保经营安全。要高度重视年底的电费回收工作，认真落实电费回收责任制，加大电费回收奖惩力度;要加大内稽外查力度，加强对抄、核、收等营销各环节的管理，做到过程和结果并重，确保颗粒归仓;同时，要扎扎实实地开展好“三节约”活动，将各项增收节支措施落实到位。四是确保农电反违章取得实效。要继续深入开展农电反违章工作，对查出的问题要举一反三、深入分析，研究防范措施，切实真查实改，切实取得实效，切实提高农电经营管理水平。五是确保企业稳定。稳定是一切工作的基础，特别是在公司主要领导调整期间，稳定工作尤其显得更加重要。越是在这种情况下，我们越要严格按照省公司要求，统一思想，集中精力，采取有效措施，全力抓好队伍稳定工作，为公司发展创造良好的环境和条件。</w:t>
      </w:r>
    </w:p>
    <w:p>
      <w:pPr>
        <w:ind w:left="0" w:right="0" w:firstLine="560"/>
        <w:spacing w:before="450" w:after="450" w:line="312" w:lineRule="auto"/>
      </w:pPr>
      <w:r>
        <w:rPr>
          <w:rFonts w:ascii="宋体" w:hAnsi="宋体" w:eastAsia="宋体" w:cs="宋体"/>
          <w:color w:val="000"/>
          <w:sz w:val="28"/>
          <w:szCs w:val="28"/>
        </w:rPr>
        <w:t xml:space="preserve">　　同志们，新的奋斗目标在鼓舞着我们，艰巨的任务在鞭策着我们，崇高的使命在激励着我们，让我们在省公司的坚强领导下，在公司新班子带领下，倍加顾全大局，倍加珍视团结，倍加维护稳定，以对工作的满腔热情，对事业的无限激情，对职工的真挚感情，认认真真、扎扎实实地做好各项工作，为全面完成年度各项目标任务，为公司又好又快地建成“一强三优”现代公司作出我们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