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教师学雷锋爱岗敬业演讲稿5篇范文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在我们平凡的日常里，能够利用到演讲稿的场合越来越多，好的演讲稿可以引导听众，使听众能更好地理解演讲的内容。你是否在找正准备撰写“教师学雷锋爱岗敬业演讲稿”...</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在我们平凡的日常里，能够利用到演讲稿的场合越来越多，好的演讲稿可以引导听众，使听众能更好地理解演讲的内容。你是否在找正准备撰写“教师学雷锋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1教师学雷锋爱岗敬业演讲稿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__节公开课，尤其本学期，自己执教的公开课，学校领导和教师们给我提出了不少宝贵的建议，使我明确了今后讲课的方向和以后数学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2教师学雷锋爱岗敬业演讲稿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3教师学雷锋爱岗敬业演讲稿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春风送爽，万象更新。沐浴在党的的春风下，我们迎来了又一个工人阶级和劳动人民的光辉节日——“五一”国际劳动节。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4教师学雷锋爱岗敬业演讲稿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早上好!今天我讲话的题目是《新年新挑战》</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我觉得无论做什么准备，都要懂得珍惜时间，学会做人，学会学习。</w:t>
      </w:r>
    </w:p>
    <w:p>
      <w:pPr>
        <w:ind w:left="0" w:right="0" w:firstLine="560"/>
        <w:spacing w:before="450" w:after="450" w:line="312" w:lineRule="auto"/>
      </w:pPr>
      <w:r>
        <w:rPr>
          <w:rFonts w:ascii="宋体" w:hAnsi="宋体" w:eastAsia="宋体" w:cs="宋体"/>
          <w:color w:val="000"/>
          <w:sz w:val="28"/>
          <w:szCs w:val="28"/>
        </w:rPr>
        <w:t xml:space="preserve">第一、 珍惜时间。</w:t>
      </w:r>
    </w:p>
    <w:p>
      <w:pPr>
        <w:ind w:left="0" w:right="0" w:firstLine="560"/>
        <w:spacing w:before="450" w:after="450" w:line="312" w:lineRule="auto"/>
      </w:pPr>
      <w:r>
        <w:rPr>
          <w:rFonts w:ascii="宋体" w:hAnsi="宋体" w:eastAsia="宋体" w:cs="宋体"/>
          <w:color w:val="000"/>
          <w:sz w:val="28"/>
          <w:szCs w:val="28"/>
        </w:rPr>
        <w:t xml:space="preserve">富兰克林有句名言:\"你热爱生命吗 那么请别浪费时间。因为时间是组成生命的材料。\"对时间的态度。可以验证一个人的世界观。人的一生是由无数的今天构成的，因为不会珍惜今天的人，既不会珍惜昨天，也不会憧憬明天。一年过去之时，给我们带来的感受决不像撕去日历上一页小小的纸片那么简单，一些思索在我们每个人的心湖里荡起涟漪。过去一年，大家在老师和家长的呵护下，懂得了做人的道理，取得了不小的成绩。快乐与悲伤、成功与失败……都化作人生的财富。而今天，我们将又一次应来充满希望的新年。大家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w:t>
      </w:r>
    </w:p>
    <w:p>
      <w:pPr>
        <w:ind w:left="0" w:right="0" w:firstLine="560"/>
        <w:spacing w:before="450" w:after="450" w:line="312" w:lineRule="auto"/>
      </w:pPr>
      <w:r>
        <w:rPr>
          <w:rFonts w:ascii="宋体" w:hAnsi="宋体" w:eastAsia="宋体" w:cs="宋体"/>
          <w:color w:val="000"/>
          <w:sz w:val="28"/>
          <w:szCs w:val="28"/>
        </w:rPr>
        <w:t xml:space="preserve">第二、学会做人。</w:t>
      </w:r>
    </w:p>
    <w:p>
      <w:pPr>
        <w:ind w:left="0" w:right="0" w:firstLine="560"/>
        <w:spacing w:before="450" w:after="450" w:line="312" w:lineRule="auto"/>
      </w:pPr>
      <w:r>
        <w:rPr>
          <w:rFonts w:ascii="宋体" w:hAnsi="宋体" w:eastAsia="宋体" w:cs="宋体"/>
          <w:color w:val="000"/>
          <w:sz w:val="28"/>
          <w:szCs w:val="28"/>
        </w:rPr>
        <w:t xml:space="preserve">说到\"做人\"。人民教育家陶行知先生的名言说得好:\"千教万教教人求真。千学万学学做真人。同学们我对大家的建议是：一、要做一个有理想。有抱负的人。二、要艰苦奋斗。现在吃不了苦。成不了才;今后吃不了苦。成不了事。只有艰苦奋斗。长大才能成大才，今后才能成大事。三、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第三、 学会学习</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亲爱的同学们，新的一年即将到来，历史将翻开新的一页，我们的人生将进入新的征程。一切都是新的。而我们，也将迎来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5教师学雷锋爱岗敬业演讲稿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就在刚刚过去的9月22日22时21分我们迎来了“秋分”，太阳达到黄经180度，直射赤道。今天是秋分日后的第四天，大连的日出时间又比秋分日推迟了近4分钟，是5时45分6秒。日复一日，年复一年，但每一日对于地理人来说，都是一个特别的时空交错。我很激动在仲秋一个特别的清晨与朝气蓬勃的青年一同举行庄严的升旗仪式。</w:t>
      </w:r>
    </w:p>
    <w:p>
      <w:pPr>
        <w:ind w:left="0" w:right="0" w:firstLine="560"/>
        <w:spacing w:before="450" w:after="450" w:line="312" w:lineRule="auto"/>
      </w:pPr>
      <w:r>
        <w:rPr>
          <w:rFonts w:ascii="宋体" w:hAnsi="宋体" w:eastAsia="宋体" w:cs="宋体"/>
          <w:color w:val="000"/>
          <w:sz w:val="28"/>
          <w:szCs w:val="28"/>
        </w:rPr>
        <w:t xml:space="preserve">许多人把时间比喻成一支箭，它毅然决然地奔向未来，只留下往事、历史任由人们追忆。这几天我坐车收听中国之声的长征系列广播剧，每集都是一段扣人心弦的真实故事。一位在长征路上生下孩子的母亲，为不影响大部队前进，只看了孩子几眼就送给了当地老乡，直到前些年老人去世，依然没有找到她的女儿，同样作为母亲，我能感受到她每每想起孩子是怎样的肝肠寸断。在七、八十年前，中国不知有多少和我们一样的同龄人的生命就终止在战争中。而现今，据联合国难民署统计，截至20__年底，全球有近6000万难民流离失所;在中国，还有很多孩子由于种.种原因一生与大学无缘。所以，今天我们站在这里，唯有珍惜一切方能无愧于心。</w:t>
      </w:r>
    </w:p>
    <w:p>
      <w:pPr>
        <w:ind w:left="0" w:right="0" w:firstLine="560"/>
        <w:spacing w:before="450" w:after="450" w:line="312" w:lineRule="auto"/>
      </w:pPr>
      <w:r>
        <w:rPr>
          <w:rFonts w:ascii="宋体" w:hAnsi="宋体" w:eastAsia="宋体" w:cs="宋体"/>
          <w:color w:val="000"/>
          <w:sz w:val="28"/>
          <w:szCs w:val="28"/>
        </w:rPr>
        <w:t xml:space="preserve">对于在这里度过学习时光的每个人来说，自己与辽师，与城环都会彼此印刻并留下印记，多年以后的相见，我们仍然能够找到一份默契。今年学校迎来建校65周年，65年的积淀，永远不变的是沉稳与脚踏实地，是不曾停止的向远方前进的力量。</w:t>
      </w:r>
    </w:p>
    <w:p>
      <w:pPr>
        <w:ind w:left="0" w:right="0" w:firstLine="560"/>
        <w:spacing w:before="450" w:after="450" w:line="312" w:lineRule="auto"/>
      </w:pPr>
      <w:r>
        <w:rPr>
          <w:rFonts w:ascii="宋体" w:hAnsi="宋体" w:eastAsia="宋体" w:cs="宋体"/>
          <w:color w:val="000"/>
          <w:sz w:val="28"/>
          <w:szCs w:val="28"/>
        </w:rPr>
        <w:t xml:space="preserve">1995年，我和每位同学一样来到辽宁师范大学地理系。那时，没有这么好的宿舍和教室，甚至没有见到电脑鼠标;晚上家里人来电话，要靠门卫在楼下推拉寝室电闸来通知。但记忆依旧丰富而美好，有恩师，有奋斗，有友情，有每年的芙蓉花开。21年过去了，学校和社会提供资源越来越多，但是，这需要我们有更多的智慧与修养，资源于愚者、恶者，为祸也，皆因滥用;于智者、善者，为福也，皆因善用。</w:t>
      </w:r>
    </w:p>
    <w:p>
      <w:pPr>
        <w:ind w:left="0" w:right="0" w:firstLine="560"/>
        <w:spacing w:before="450" w:after="450" w:line="312" w:lineRule="auto"/>
      </w:pPr>
      <w:r>
        <w:rPr>
          <w:rFonts w:ascii="宋体" w:hAnsi="宋体" w:eastAsia="宋体" w:cs="宋体"/>
          <w:color w:val="000"/>
          <w:sz w:val="28"/>
          <w:szCs w:val="28"/>
        </w:rPr>
        <w:t xml:space="preserve">当资源抽象为货币，正如地理学者李秀彬所述，我们不再筑造，筑造我们栖居之所的是货币。我们越来越不知道水、食物、木材以及能源来自何方;更不知道这些商品的生产对大地造成什么影响。如果这样，我们如何认清自己行为的后果，并负起责任呢?地理学始终关注着人地关系，它架起了自然科学与社会科学的桥梁。“读万卷书，行万里路”在地理专业中有着真真切切的践行，老师们的倾囊相授会为每位同学打开一扇扇窗，并使我们逐渐用地理的视角来看世界，你会看到万物因联系而成为整体，因区域差异而多姿多彩。正确的地理观会使你有一份理性的坚守。</w:t>
      </w:r>
    </w:p>
    <w:p>
      <w:pPr>
        <w:ind w:left="0" w:right="0" w:firstLine="560"/>
        <w:spacing w:before="450" w:after="450" w:line="312" w:lineRule="auto"/>
      </w:pPr>
      <w:r>
        <w:rPr>
          <w:rFonts w:ascii="宋体" w:hAnsi="宋体" w:eastAsia="宋体" w:cs="宋体"/>
          <w:color w:val="000"/>
          <w:sz w:val="28"/>
          <w:szCs w:val="28"/>
        </w:rPr>
        <w:t xml:space="preserve">刚刚结束的里约奥运会，中国女排的表现令人敬佩，令人感动。在去年中国女排夺冠后，杨澜采访了郎平，郎平最后平静地说只有每日认真的训练，做好自己，有了硬实力，才谈得上赛场上的拼搏。同样，在大学大约1000天的时间里，更需要的是每位同学意志力与行动力。今后，如果哪位同学说自己很努力，请用数据来科学论证：每个学期读几本书?每天学习时间的比例?思考了哪些问题?查阅过多少篇资料?而不只是空谈。</w:t>
      </w:r>
    </w:p>
    <w:p>
      <w:pPr>
        <w:ind w:left="0" w:right="0" w:firstLine="560"/>
        <w:spacing w:before="450" w:after="450" w:line="312" w:lineRule="auto"/>
      </w:pPr>
      <w:r>
        <w:rPr>
          <w:rFonts w:ascii="宋体" w:hAnsi="宋体" w:eastAsia="宋体" w:cs="宋体"/>
          <w:color w:val="000"/>
          <w:sz w:val="28"/>
          <w:szCs w:val="28"/>
        </w:rPr>
        <w:t xml:space="preserve">世事变迁是时光之旅永恒的耗损，愿每一位同学将大学四年放在自己一生的时间轴上来定位和规划，愿辽宁师范大学城市与环境学院成为每位同学心理地图中一方温暖的所在，愿每位同学在四年中获得知识、技能和地理独特的思维方式，它们将伴随你开始更加广阔的征程。</w:t>
      </w:r>
    </w:p>
    <w:p>
      <w:pPr>
        <w:ind w:left="0" w:right="0" w:firstLine="560"/>
        <w:spacing w:before="450" w:after="450" w:line="312" w:lineRule="auto"/>
      </w:pPr>
      <w:r>
        <w:rPr>
          <w:rFonts w:ascii="宋体" w:hAnsi="宋体" w:eastAsia="宋体" w:cs="宋体"/>
          <w:color w:val="000"/>
          <w:sz w:val="28"/>
          <w:szCs w:val="28"/>
        </w:rPr>
        <w:t xml:space="preserve">谢谢各位老师，同学!</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2025-06-21T10:04:57+08:00</dcterms:created>
  <dcterms:modified xsi:type="dcterms:W3CDTF">2025-06-21T10:04:57+08:00</dcterms:modified>
</cp:coreProperties>
</file>

<file path=docProps/custom.xml><?xml version="1.0" encoding="utf-8"?>
<Properties xmlns="http://schemas.openxmlformats.org/officeDocument/2006/custom-properties" xmlns:vt="http://schemas.openxmlformats.org/officeDocument/2006/docPropsVTypes"/>
</file>