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生产安全会议讲话【9篇】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以下是为大家整理的关于生产安全会议讲话的文章9篇 ,欢迎品鉴！生产安全会议讲话篇1...</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以下是为大家整理的关于生产安全会议讲话的文章9篇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生产安全会议讲话篇1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安全生产工作会议，是市政府决定召开的一次十分重要的会议。会前，市委常委会专题听取了全市安全生产工作情况汇报，徐启方书记就抓好今年安全生产工作提出了明确要求;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一要站在贯彻落实_思想的高度，进一步深化思想认识。党的_大以来，以_同志为核心的党中央对安全生产工作高度重视。__8次主持召开中央政治局常委会议听取安全生产工作汇报，40余次作出重要指示批示，发表了系列重要讲话，阐明了安全发展的新理念新思想新战略。_强调,“要牢固树立发展决不能以牺牲安全为代价的红线意识，始终把安全放在首要位置，切实维护人民群众生命财产安全”;要落实“党政同责、一岗双责、齐抓共管、失职追责”;强调“管行业必须管安全、管业务必须管安全、管生产经营必须管安全”。在十九大报告中，_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_思想的重要组成部分，构成了_关于安全生产重要思想的主要内容，为我们做好新时代安全生产工作提供了根本遵循。学习贯彻党的十九大精神，做好安全生产工作，对于我们在座的来说，首要的是要学习好、领会好_总书记钾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　　二要从把握当前安全生产发展趋势中，进一步深化思想认识。进入新时代，安全生产也跨入了风水岭、出现了新变化。具体讲，就是由从治标为主向标本兼治、重在治本转变，在毫不放松抓好隐患治理、应急处置等治标工作的同时，坚持不懈地推进治本工作，不断夯实安全基础，提升全民安全素质，强化安全风险防控，加快构建全方位立体化安全生产网;从事后调查处理向事前预防、源头治理转变，要把安全生产工作的着力点，更多地放到事前预防和源头治理上，全面排查管控安全风险，严防风险演变、隐患升级导致生产安全事故发生，不断增强安全生产工作主动权;从行政手段为主向依法治理转变，在继续强化必要的行政手段同时，大力弘扬法治精神，全面提高安全生产法治化水平，更多地运用法治思维和法治方式研究解决安全生产问题;从单一安全监管向综合治理转变，积极调动各方面力量，多方发力、齐抓共管，综合运用多种手段，落实人防、技防、物防措施，实现安全生产共建共治共享;从传统监管方式向运用信息化、数字化、智能化等现代方式转变，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　　三要从正视问题不足、补齐安全发展短板上，进一步深化思想认识。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一是事故总量仍然偏大。虽然事故呈现逐年下降趋势且去年下降幅度较大，但事故起数仍然偏大，一般亡人事故时有发生，事故易发多发的势头尚未得到有效遏制。二是监管任务更加繁重。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三是监管执法力度不够。安全监管责任落得不实，监管方式单一，执法检查不严，监管深度和力度不够，开展安全大检查不细致、不深入，隐患排查治理不全面、不彻底;个别行业领域监管职责不明晰，存在监管上的漏洞。四是安全基础依然薄弱。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　　四要围绕推进追赶超越、实现高质量发展大局，进一步深化思想认识。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　　&gt;二、突出工作重点，提升监管水平</w:t>
      </w:r>
    </w:p>
    <w:p>
      <w:pPr>
        <w:ind w:left="0" w:right="0" w:firstLine="560"/>
        <w:spacing w:before="450" w:after="450" w:line="312" w:lineRule="auto"/>
      </w:pPr>
      <w:r>
        <w:rPr>
          <w:rFonts w:ascii="宋体" w:hAnsi="宋体" w:eastAsia="宋体" w:cs="宋体"/>
          <w:color w:val="000"/>
          <w:sz w:val="28"/>
          <w:szCs w:val="28"/>
        </w:rPr>
        <w:t xml:space="preserve">　　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　　一要在推进改革创新上实现新突破。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　　二要在加强监管执法上实现新突破。一是完善监管执法体制机制。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二是创新监管方式方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三是严格执法处罚。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　　三要在强化专项整治上实现新突破。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局、市安监局、市煤监处要及时与省级有关部门对接，抓紧研究制定我市三项攻坚行动具体实施方案和督查工作方案，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　　四要在完善预防体系上实现新突破。一是完善安全准入管理。结合供给侧结构性改革，严格安全生产标准，严把安全关口，加强安全风险管控，积极推进双重预防机制建设，建立完善安全风险评估与论证制度，实行重大安全风险“一票否决”。二是加强隐患排查治理。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三是健全企业安全隐患排查治理机制。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　　五要在智慧安监建设上实现新突破。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　　&gt;三、强化责任担当，筑牢安全防线</w:t>
      </w:r>
    </w:p>
    <w:p>
      <w:pPr>
        <w:ind w:left="0" w:right="0" w:firstLine="560"/>
        <w:spacing w:before="450" w:after="450" w:line="312" w:lineRule="auto"/>
      </w:pPr>
      <w:r>
        <w:rPr>
          <w:rFonts w:ascii="宋体" w:hAnsi="宋体" w:eastAsia="宋体" w:cs="宋体"/>
          <w:color w:val="000"/>
          <w:sz w:val="28"/>
          <w:szCs w:val="28"/>
        </w:rPr>
        <w:t xml:space="preserve">　　一要知责明责。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　　二要履职尽责。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　　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　　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刚，我们收听收看了全省安全生产电视电话会议。会上咸金奎厅长通报了20_年以来全省安全生产情况和当前安全生产重点工作，一军省长作了重要讲话，我们要认真学习，深刻领会。为贯彻落实好习近平总书记重要指示、李克强总理重要批示以及国家、省安全生产电视电话会议精神，切实做好安全生产工作，我再强调七个方面工作，具体就是“七个强化”：</w:t>
      </w:r>
    </w:p>
    <w:p>
      <w:pPr>
        <w:ind w:left="0" w:right="0" w:firstLine="560"/>
        <w:spacing w:before="450" w:after="450" w:line="312" w:lineRule="auto"/>
      </w:pPr>
      <w:r>
        <w:rPr>
          <w:rFonts w:ascii="宋体" w:hAnsi="宋体" w:eastAsia="宋体" w:cs="宋体"/>
          <w:color w:val="000"/>
          <w:sz w:val="28"/>
          <w:szCs w:val="28"/>
        </w:rPr>
        <w:t xml:space="preserve">　　一是强化思想认识。从刚才景广同志对全市安全生产工作情况的通报看，我市的安全生产形势总体稳定趋向好转。成绩值得肯定，但是我们不能掉以轻心，还要清醒认识到我市安全生产基础薄弱的现状还没有根本改变，尤其是受疫情影响，个别企业歇业、设备停运、人员停工，导致安全风险不断累积。一季度，全市发生各类安全生产安全事故5起，同比增加1起，在全国、全省安全事故同比下降的形势下，我们呈现增长态势，这说明了我们的安全生产形势依然严峻复杂。特别是当前，一些企业为了抢市场、赶工期，往往会超强度、超定员、超负荷生产，甚至违法违规生产。加之经济下行压力持续加大，企业生产经营出现困难，安全生产投入减少、技术装备更新滞后等问题越发突出，极大地增加了安全生产的风险和隐患。因此，我们要切实把思想和行动统一到党中央、国务院决策部署上来，时刻绷紧安全生产这根弦，扛起安全生产政治责任，落实属地管理责任和部门监管责任，在统筹好疫情防控和复工复产的同时，抓实抓细安全风险防范各项工作，建立健全上下贯通、高效有序的工作机制，真正把安全责任落实到每个领域、每个岗位、每个环节。</w:t>
      </w:r>
    </w:p>
    <w:p>
      <w:pPr>
        <w:ind w:left="0" w:right="0" w:firstLine="560"/>
        <w:spacing w:before="450" w:after="450" w:line="312" w:lineRule="auto"/>
      </w:pPr>
      <w:r>
        <w:rPr>
          <w:rFonts w:ascii="宋体" w:hAnsi="宋体" w:eastAsia="宋体" w:cs="宋体"/>
          <w:color w:val="000"/>
          <w:sz w:val="28"/>
          <w:szCs w:val="28"/>
        </w:rPr>
        <w:t xml:space="preserve">　　二是强化隐患治理。近期国内发生多起安全事故，我们要深刻汲取教训，坚决克服麻痹思想、懈怠心理和畏难情绪，始终保持清醒头脑，牢固树立安全理念，全面排查风险、找准最大风险、有效化解风险，严防隐患“回潮”和事故“翘尾”。要推进危化品风险整治，落实好国家《关于全面加强危险化学品安全生产工作的意见》，加强危化品风险隐患整治。要开展非煤矿山专项治理，推动“五矿共治”，提升安全水平。要开展制造业安全整治，深入开展各重点领域专项整治和执法检查。要加强交通安全风险整治，从严打击车辆超员超载、超限超速、酒驾毒驾、无牌行驶等违法违规行为。要开展建筑施工安全治理，加强危大工程安全管控，重点整治资质、证照、施工手续不全、违法分包、转包、挂靠等问题。要开展消防安全治理，全面排查治理人员密集、流动性大的场所存在的火灾隐患。要坚决防范森林草原火灾事故，扎实做好火源管理、防火巡护、宣传教育等各环节工作，压紧压实责任，切实封住山、看住人、管住火。对渔业船舶、特种设备、城镇燃气、铁路（高铁）沿线、民航净空、农业机械、民爆物品、水利、油气输送管道等重点行业领域也要结合工作实际，深入开展风险隐患排查治理。同时，相关部门要及时跟进安全生产专项整治三年行动计划，确保我市工作与全国全省同步进行。</w:t>
      </w:r>
    </w:p>
    <w:p>
      <w:pPr>
        <w:ind w:left="0" w:right="0" w:firstLine="560"/>
        <w:spacing w:before="450" w:after="450" w:line="312" w:lineRule="auto"/>
      </w:pPr>
      <w:r>
        <w:rPr>
          <w:rFonts w:ascii="宋体" w:hAnsi="宋体" w:eastAsia="宋体" w:cs="宋体"/>
          <w:color w:val="000"/>
          <w:sz w:val="28"/>
          <w:szCs w:val="28"/>
        </w:rPr>
        <w:t xml:space="preserve">　　三是强化科技防范。要坚持用好大数据织密监测网，加强营口市安全生产综合监管信息平台建设，实现营口地区一张图可视化监管。要统筹应急管理部门、地震部门、消防救援队伍、森林消防队伍等现有资源，完善全市统一的风险点危险源监测系统、隐患排查整治信息系统和安全生产执法监督系统，打造集约化、数字化、科学化的应急管理系统，构建共享服务体系，推动跨部门、跨层级、跨区域的互联互通、信息共享和业务协同，向上接入应急管理省级网络，向下汇接应急管理县级网络，实现“全面融合、全程贯通、随域接入、按需服务”。尤其要加强平台在线监测功能建设，实现对安全生产企业进行实时视频检查，通过技防加人防，提升安全生产工作水平，这方面工作要尽快突破。</w:t>
      </w:r>
    </w:p>
    <w:p>
      <w:pPr>
        <w:ind w:left="0" w:right="0" w:firstLine="560"/>
        <w:spacing w:before="450" w:after="450" w:line="312" w:lineRule="auto"/>
      </w:pPr>
      <w:r>
        <w:rPr>
          <w:rFonts w:ascii="宋体" w:hAnsi="宋体" w:eastAsia="宋体" w:cs="宋体"/>
          <w:color w:val="000"/>
          <w:sz w:val="28"/>
          <w:szCs w:val="28"/>
        </w:rPr>
        <w:t xml:space="preserve">　　四是强化机制建设。要按照关口前移、风险预控、重心下沉，精准施策的原则，建立健全安全风险查找、研判、预警、防范、处置、责任等6项机制，切实提升重点行业领域防范遏制安全生产事故的能力和水平。要建立安全管控台账，在全面排查安全风险的基础上，对安全风险进行评估研判，对重大危险源、风险点实施重点管控，建立起全过程衔接的闭环治理机制，做到全过程安全监管，全方位防范风险，全链条落实责任。</w:t>
      </w:r>
    </w:p>
    <w:p>
      <w:pPr>
        <w:ind w:left="0" w:right="0" w:firstLine="560"/>
        <w:spacing w:before="450" w:after="450" w:line="312" w:lineRule="auto"/>
      </w:pPr>
      <w:r>
        <w:rPr>
          <w:rFonts w:ascii="宋体" w:hAnsi="宋体" w:eastAsia="宋体" w:cs="宋体"/>
          <w:color w:val="000"/>
          <w:sz w:val="28"/>
          <w:szCs w:val="28"/>
        </w:rPr>
        <w:t xml:space="preserve">　　五是强化服务监管。企业是安全生产的主体，我们要设身处地为企业着想，把对企业的安全生产监管融入到指导服务之中。要发挥统筹协调作用，指导监督企业落实疫情防控和安全生产措施，及时帮助企业解决实际问题，保安全、促生产。要引导企业树立“安全是最大效益”的理念，算经济账、算长远账，加大投入，深入开展安全生产标准化建设，切实加强安全管理。要强化企业安全生产教育培训，提高从业人员的安全生产管理能力和技能操作水平。同时，要严格执法标准，对存在重大隐患的，坚决先停后改，不达到安全的不能恢复生产，对违法违规生产的，果断采取措施，从严从快查处，保持安全生产高压态势。</w:t>
      </w:r>
    </w:p>
    <w:p>
      <w:pPr>
        <w:ind w:left="0" w:right="0" w:firstLine="560"/>
        <w:spacing w:before="450" w:after="450" w:line="312" w:lineRule="auto"/>
      </w:pPr>
      <w:r>
        <w:rPr>
          <w:rFonts w:ascii="宋体" w:hAnsi="宋体" w:eastAsia="宋体" w:cs="宋体"/>
          <w:color w:val="000"/>
          <w:sz w:val="28"/>
          <w:szCs w:val="28"/>
        </w:rPr>
        <w:t xml:space="preserve">　　六是强化责任落实。安全生产工作关键在责任落实。要坚持铁面、铁规、铁腕、铁心抓安全生产工作，紧紧抓住关键环节，压紧压实责任链条。总的还是要全面落实好安全生产“三个责任”体系，即党委政府领导责任、政府部门监管责任和企业主体责任。各责任主体对自己的“一亩三分地”要“死看死守”，真正发挥作用，确保各项责任落实到位。</w:t>
      </w:r>
    </w:p>
    <w:p>
      <w:pPr>
        <w:ind w:left="0" w:right="0" w:firstLine="560"/>
        <w:spacing w:before="450" w:after="450" w:line="312" w:lineRule="auto"/>
      </w:pPr>
      <w:r>
        <w:rPr>
          <w:rFonts w:ascii="宋体" w:hAnsi="宋体" w:eastAsia="宋体" w:cs="宋体"/>
          <w:color w:val="000"/>
          <w:sz w:val="28"/>
          <w:szCs w:val="28"/>
        </w:rPr>
        <w:t xml:space="preserve">　　七是强化应急值守。要细化实化各项已制定的应急预案，消防救援队伍和安全生产专业救援队伍要加强疫情下的抢险救援力量、装备、物资等各项准备，时刻保持应急状态，确保高效处置。各级领导干部要加强值班备勤，严格落实领导带班和重要岗位24小时值班值守制度。这里要强调的一点是，值班值守人员一定要熟悉安全生产等有关应急预案，遇有突发事件和重要情况，能够快速响应，妥善处置。</w:t>
      </w:r>
    </w:p>
    <w:p>
      <w:pPr>
        <w:ind w:left="0" w:right="0" w:firstLine="560"/>
        <w:spacing w:before="450" w:after="450" w:line="312" w:lineRule="auto"/>
      </w:pPr>
      <w:r>
        <w:rPr>
          <w:rFonts w:ascii="宋体" w:hAnsi="宋体" w:eastAsia="宋体" w:cs="宋体"/>
          <w:color w:val="000"/>
          <w:sz w:val="28"/>
          <w:szCs w:val="28"/>
        </w:rPr>
        <w:t xml:space="preserve">　　当前正值疫情防控的紧要期、加快复产复工的关键期和生产安全事故易发期，各地区、各部门要把维护安全稳定发展、恢复生产生活秩序作为一项当前最重要的政治任务，各司其职、恪尽职守，全力以赴抓好安全生产工作，安全生产重于泰山，为全面建成小康社会、促进营口振兴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生产安全会议讲话篇3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生产安全会议讲话篇4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开年，各项工作十分繁忙的情况下，召开安全生产工作座谈会，既说明了县政府对安全生产工作的高度重视，也是向全县上下彰显我们持之以恒抓安全生产的坚定态度和决心，督促和引导各乡镇、各部门、各企业强化安全生产工作，确保安全事故持续下降，确保人民群众生命财产安全，希望与会同志要充分认识和把握这一点。刚才，县安办总结了20_年安全生产工作情况、安排部署了近期安全生产工作；X就各自职责范围内的安全生产工作作了汇报发言。下面，我就做好安全生产工作再强调三点意见。</w:t>
      </w:r>
    </w:p>
    <w:p>
      <w:pPr>
        <w:ind w:left="0" w:right="0" w:firstLine="560"/>
        <w:spacing w:before="450" w:after="450" w:line="312" w:lineRule="auto"/>
      </w:pPr>
      <w:r>
        <w:rPr>
          <w:rFonts w:ascii="宋体" w:hAnsi="宋体" w:eastAsia="宋体" w:cs="宋体"/>
          <w:color w:val="000"/>
          <w:sz w:val="28"/>
          <w:szCs w:val="28"/>
        </w:rPr>
        <w:t xml:space="preserve">&gt;　　一、安全生产形势严峻</w:t>
      </w:r>
    </w:p>
    <w:p>
      <w:pPr>
        <w:ind w:left="0" w:right="0" w:firstLine="560"/>
        <w:spacing w:before="450" w:after="450" w:line="312" w:lineRule="auto"/>
      </w:pPr>
      <w:r>
        <w:rPr>
          <w:rFonts w:ascii="宋体" w:hAnsi="宋体" w:eastAsia="宋体" w:cs="宋体"/>
          <w:color w:val="000"/>
          <w:sz w:val="28"/>
          <w:szCs w:val="28"/>
        </w:rPr>
        <w:t xml:space="preserve">　　安全生产委员会会议，是层层开、年年开、季季开，关于安全生产的话，也是层层讲、年年讲、季季讲、月月讲，甚至天天讲。之所以这样不厌其烦、反反复复地讲，就是因为安全生产太重要，必须常抓不懈。近年来，各乡镇、各部门加强安全生产工作，扎实推进安全生产专项整治行动，落实安全生产责任制，取得了明显成效，未发生较大及以上事故。但从全国来看，尤其是X年下半年，相继发生了X等事故。从我县来看，虽然X事故控制较好，未发生亡人X生产安全事故；但交通事故总量仍存在，X年发生道路交通事故X起，死亡X人。</w:t>
      </w:r>
    </w:p>
    <w:p>
      <w:pPr>
        <w:ind w:left="0" w:right="0" w:firstLine="560"/>
        <w:spacing w:before="450" w:after="450" w:line="312" w:lineRule="auto"/>
      </w:pPr>
      <w:r>
        <w:rPr>
          <w:rFonts w:ascii="宋体" w:hAnsi="宋体" w:eastAsia="宋体" w:cs="宋体"/>
          <w:color w:val="000"/>
          <w:sz w:val="28"/>
          <w:szCs w:val="28"/>
        </w:rPr>
        <w:t xml:space="preserve">　　各乡镇、各部门必须保持清醒头脑，认清我县安全生产“九多两弱”（企业数量多，高危行业多，长输油气管线多，燃气管网多，特种设备多，在建工地多，机动车辆多，消防单位多，从业人员多，基层基础和监管能力水平比较薄弱）的局面并没有从根本上转变，安全生产形势依然严峻。突出表现在：一是安全意识不牢。部分乡镇和部门安全生产工作更多的是停留在口头、会议和文件上；一些企业不能处理好生产和安全的关系，安全投入不足，并没有真正把安全放在首位；一些个体安全意识差。二是安全根基不稳。基层安全监管和执法力量不足，缺少真正懂业务的监管人员，机构不全、人员不齐、队伍不稳，企业安全教育培训开展不规范，高危行业从业人员技能素质偏低，专业技术队伍不稳定。三是安全隐患不少。据不完全统计，今年以来，通过检查发现事故隐患X处，经过整改完成X处，整改率达X%，仍有一些重大安全隐患整改不到位，如市政府挂牌督办的X处火灾隐患，尚有X处未完成整改任务。</w:t>
      </w:r>
    </w:p>
    <w:p>
      <w:pPr>
        <w:ind w:left="0" w:right="0" w:firstLine="560"/>
        <w:spacing w:before="450" w:after="450" w:line="312" w:lineRule="auto"/>
      </w:pPr>
      <w:r>
        <w:rPr>
          <w:rFonts w:ascii="宋体" w:hAnsi="宋体" w:eastAsia="宋体" w:cs="宋体"/>
          <w:color w:val="000"/>
          <w:sz w:val="28"/>
          <w:szCs w:val="28"/>
        </w:rPr>
        <w:t xml:space="preserve">　　安全生产人命关天，抓和不抓不一样，重视和不重视不一样，任何时候都不能马虎，时时刻刻都不能松懈，否则原来安全的地方也会变成不安全，一般隐患会变成重大隐患，最终酿成事故。一定要始终强化安全生产红线意识和底线思维，始终把安全生产摆在更加突出的位置，把工作做得更细更充分，把责任压得更实更具体，真正做到警钟长鸣、常抓不懈，运用法律、科技和必要的行政手段，全面加强安全生产工作，持续推进安全生产形势稳步好转。尤其要坚决消除“五个了之”的问题，就是对查处的隐患不能一罚了之、而是要一追到底，对停产整顿企业不能一停了之、而是要持续跟踪，对事故查处挂牌督办不能一挂了之、而是要整改到位，对事故通报不能一发了之、而是要引以为鉴，对相关会议不能一开了之、而是要落实见效。</w:t>
      </w:r>
    </w:p>
    <w:p>
      <w:pPr>
        <w:ind w:left="0" w:right="0" w:firstLine="560"/>
        <w:spacing w:before="450" w:after="450" w:line="312" w:lineRule="auto"/>
      </w:pPr>
      <w:r>
        <w:rPr>
          <w:rFonts w:ascii="宋体" w:hAnsi="宋体" w:eastAsia="宋体" w:cs="宋体"/>
          <w:color w:val="000"/>
          <w:sz w:val="28"/>
          <w:szCs w:val="28"/>
        </w:rPr>
        <w:t xml:space="preserve">&gt;　　二、安全生产任务繁重</w:t>
      </w:r>
    </w:p>
    <w:p>
      <w:pPr>
        <w:ind w:left="0" w:right="0" w:firstLine="560"/>
        <w:spacing w:before="450" w:after="450" w:line="312" w:lineRule="auto"/>
      </w:pPr>
      <w:r>
        <w:rPr>
          <w:rFonts w:ascii="宋体" w:hAnsi="宋体" w:eastAsia="宋体" w:cs="宋体"/>
          <w:color w:val="000"/>
          <w:sz w:val="28"/>
          <w:szCs w:val="28"/>
        </w:rPr>
        <w:t xml:space="preserve">　　安全生产涉及面广、工作量大，引发安全事故的各种因素确实很多，预防安全事故的难度确实很大。只有把工作做到位、做到底、做到家，才能把法律法规、规章制度化为具体的行动，变为实际的效果。</w:t>
      </w:r>
    </w:p>
    <w:p>
      <w:pPr>
        <w:ind w:left="0" w:right="0" w:firstLine="560"/>
        <w:spacing w:before="450" w:after="450" w:line="312" w:lineRule="auto"/>
      </w:pPr>
      <w:r>
        <w:rPr>
          <w:rFonts w:ascii="宋体" w:hAnsi="宋体" w:eastAsia="宋体" w:cs="宋体"/>
          <w:color w:val="000"/>
          <w:sz w:val="28"/>
          <w:szCs w:val="28"/>
        </w:rPr>
        <w:t xml:space="preserve">　　一是安全生产工作要“到位”。责任落实要到位。对政府而言，就是要守土有责、守土负责，真正把安全生产责任担起来，履行“一岗双责”，经常分析安全生产形势，多到现场去走一走、看一看，发现、督促和解决工作中的问题，有针对性地提出工作举措，把监管责任细化分解，让每一个环节、每一项工作都有具体的人来抓、来管。对企业而言，就是要牢固树立责任意识和安全意识，切实履行安全生产主体责任，心系职工安危，严守安全规程，不折不扣把各项政策和规定落实到具体的岗位和节点上，扎扎实实做好企业内部的安全管理。制度建设要到位。建立健全从上到下的安全生产管理制度，用制度来严格行业的准入，用制度来确保设施的投入，用制度来强化员工的培训，用制度来严格动态的监督，用制度来落实严厉的责任追究，努力实现安全生产工作从被动应付向主动防范转变。教育培训要到位。继续在全社会深入开展有针对性的安全生产宣传教育活动，对于直接从事安全生产工作的县、乡两级工作人员，以及企业负责人、安全管理员、特种作业人员，必须重点培训、教育和辅导，特别是加强对新职工和外来职工的安全技能、基本救护知识培训。</w:t>
      </w:r>
    </w:p>
    <w:p>
      <w:pPr>
        <w:ind w:left="0" w:right="0" w:firstLine="560"/>
        <w:spacing w:before="450" w:after="450" w:line="312" w:lineRule="auto"/>
      </w:pPr>
      <w:r>
        <w:rPr>
          <w:rFonts w:ascii="宋体" w:hAnsi="宋体" w:eastAsia="宋体" w:cs="宋体"/>
          <w:color w:val="000"/>
          <w:sz w:val="28"/>
          <w:szCs w:val="28"/>
        </w:rPr>
        <w:t xml:space="preserve">　　二是安全生产工作要“到底”。监管网络要到底。按照“五级五覆盖”的要求，建立完善县、乡、村（社区）三级安全监管网络，乡镇安监机构、人员都要配备到位，村（社区）也要按要求配备安全生产信息员，真正使安全监管的触角延伸到最基层。监管工作要到底。不能拘泥于原来抓工作的模式，不能就是开会部署、情况通报，发生了事故就成立一个事故调查小组找找原因，而是经常深入一线开展明查暗访，把工作落实在基层，把问题解决在一线。调查摸排要到底。结合正在开展的安全生产大检查整治活动，深入开展全面调查摸底，摸清安全生产状况，摸清安全隐患所在，对本辖区实行信息化管理，建立动态管理数据库。</w:t>
      </w:r>
    </w:p>
    <w:p>
      <w:pPr>
        <w:ind w:left="0" w:right="0" w:firstLine="560"/>
        <w:spacing w:before="450" w:after="450" w:line="312" w:lineRule="auto"/>
      </w:pPr>
      <w:r>
        <w:rPr>
          <w:rFonts w:ascii="宋体" w:hAnsi="宋体" w:eastAsia="宋体" w:cs="宋体"/>
          <w:color w:val="000"/>
          <w:sz w:val="28"/>
          <w:szCs w:val="28"/>
        </w:rPr>
        <w:t xml:space="preserve">　　三是安全生产工作要“到家”。隐患整改要到家。抓安全生产一定要铁石心肠、铁面无私，会运用铁的手腕，以对人民生命财产高度负责的态度抓整改，对已经整改完毕的要“回头看”，一定要整改到家；对已经排查出的重大隐患但还没有整改的，要抓紧制订整改计划，落实整改措施，尽快实施整改；对到期仍达不到整改要求的，要坚决按照有关法律法规予以关停。督促检查要到家。加强经常性的督促检查，真正做到强监管、重整治，尤其要强化隐患整改情况的督查，确保事故隐患能及时整改。探索建立企业自查、行业互查、政府部门督查、群众积极参与的监督检查机制。应急救援要到家。完善安全生产应急救援预案，按照有关规定配备应急设施设备，整合各类应急救援资源，建设快速响应的救援队伍，切实提高应急救援水平。</w:t>
      </w:r>
    </w:p>
    <w:p>
      <w:pPr>
        <w:ind w:left="0" w:right="0" w:firstLine="560"/>
        <w:spacing w:before="450" w:after="450" w:line="312" w:lineRule="auto"/>
      </w:pPr>
      <w:r>
        <w:rPr>
          <w:rFonts w:ascii="宋体" w:hAnsi="宋体" w:eastAsia="宋体" w:cs="宋体"/>
          <w:color w:val="000"/>
          <w:sz w:val="28"/>
          <w:szCs w:val="28"/>
        </w:rPr>
        <w:t xml:space="preserve">&gt;　　三、安全生产责任重大</w:t>
      </w:r>
    </w:p>
    <w:p>
      <w:pPr>
        <w:ind w:left="0" w:right="0" w:firstLine="560"/>
        <w:spacing w:before="450" w:after="450" w:line="312" w:lineRule="auto"/>
      </w:pPr>
      <w:r>
        <w:rPr>
          <w:rFonts w:ascii="宋体" w:hAnsi="宋体" w:eastAsia="宋体" w:cs="宋体"/>
          <w:color w:val="000"/>
          <w:sz w:val="28"/>
          <w:szCs w:val="28"/>
        </w:rPr>
        <w:t xml:space="preserve">　　安全是硬任务，落实是关键。这就要求要认真落实“安全第一，预防为主，综合治理”方针，全面加强基础工作，筑牢第一道防线，最大限度地增加安全因素，最大限度地减少不安全因素。</w:t>
      </w:r>
    </w:p>
    <w:p>
      <w:pPr>
        <w:ind w:left="0" w:right="0" w:firstLine="560"/>
        <w:spacing w:before="450" w:after="450" w:line="312" w:lineRule="auto"/>
      </w:pPr>
      <w:r>
        <w:rPr>
          <w:rFonts w:ascii="宋体" w:hAnsi="宋体" w:eastAsia="宋体" w:cs="宋体"/>
          <w:color w:val="000"/>
          <w:sz w:val="28"/>
          <w:szCs w:val="28"/>
        </w:rPr>
        <w:t xml:space="preserve">　　一是突出重点抓落实。结合春节这一敏感时期和冬季安全生产工作特点，着重强化道路交通、建筑施工、消防安全、危化品生产、运输、储存、烟花爆竹“打非”、油气管网、易燃易爆物品、特种设备、食品药品安全等重点行业和重点领域的安全监管检查。严格按照“管行业必须管安全、管业务必须管安全、管生产经营必须管安全”这“三个必须”的要求，全面落实监管责任。刚才，县安办已做了周密部署，请大家会后认真抓好贯彻落实。</w:t>
      </w:r>
    </w:p>
    <w:p>
      <w:pPr>
        <w:ind w:left="0" w:right="0" w:firstLine="560"/>
        <w:spacing w:before="450" w:after="450" w:line="312" w:lineRule="auto"/>
      </w:pPr>
      <w:r>
        <w:rPr>
          <w:rFonts w:ascii="宋体" w:hAnsi="宋体" w:eastAsia="宋体" w:cs="宋体"/>
          <w:color w:val="000"/>
          <w:sz w:val="28"/>
          <w:szCs w:val="28"/>
        </w:rPr>
        <w:t xml:space="preserve">　　二是形成合力抓落实。安全生产不只是安监局一个部门的事，也不只是安委会成员单位的事，而是全社会的共同责任。X年我们开展了安全生产大检查大督查大整治、夏季高温安全生产大检查、县领导带队开展安全生产督查等系列安全生产活动，各乡镇、开发区认真履行了属地管理职责，县安监、公安、交运等单位既各司其职，又协同作战，形成了齐心协力保安全的整体合力，值得充分肯定，必须予以坚持。下一步，还要积极探索建立相关部门联合执法工作机制，切实增强抓安全生产的工作合力。同时，要加大宣传教育和培训力度，运用多种行之有效的方式，推动安全文化、安全法制、安全责任、安全科技和安全投入落到实处，努力营造抓安全生产工作的良好社会氛围。</w:t>
      </w:r>
    </w:p>
    <w:p>
      <w:pPr>
        <w:ind w:left="0" w:right="0" w:firstLine="560"/>
        <w:spacing w:before="450" w:after="450" w:line="312" w:lineRule="auto"/>
      </w:pPr>
      <w:r>
        <w:rPr>
          <w:rFonts w:ascii="宋体" w:hAnsi="宋体" w:eastAsia="宋体" w:cs="宋体"/>
          <w:color w:val="000"/>
          <w:sz w:val="28"/>
          <w:szCs w:val="28"/>
        </w:rPr>
        <w:t xml:space="preserve">　　三是拓展内涵抓落实。安全生产问题，本质上是一个社会管理问题。社会管理工作到位了，薄弱环节少了，安全生产形势也就好了。因此，要进一步拓展安全生产工作的内涵，转变就安全生产而抓安全生产的模式，完善党委领导、政府负责、社会协同、公众参与的社会管理体制，不断建立和完善安全生产长效机制。同时，要深入研究安全发展面临的新形势，围绕着力构建“党政同责、一岗双责、失职追责”的安全生产责任体系，从完善事故隐患排查治理体系、推进安全生产基础保障、监管能力建设和重点行业领域治本攻坚等方面，做好安全生产各项工作。</w:t>
      </w:r>
    </w:p>
    <w:p>
      <w:pPr>
        <w:ind w:left="0" w:right="0" w:firstLine="560"/>
        <w:spacing w:before="450" w:after="450" w:line="312" w:lineRule="auto"/>
      </w:pPr>
      <w:r>
        <w:rPr>
          <w:rFonts w:ascii="宋体" w:hAnsi="宋体" w:eastAsia="宋体" w:cs="宋体"/>
          <w:color w:val="000"/>
          <w:sz w:val="28"/>
          <w:szCs w:val="28"/>
        </w:rPr>
        <w:t xml:space="preserve">　　同志们，20_年是实施“十四五”规划开局之年，做好安全生产工作意义重大。春节前只剩下一个多月天时间，安全生产工作没有休止符，始终在路上，容不得半点疏忽大意。希望同志们坚定信心、勇于担当、扎实工作，抓好安全生产各项工作的落实，确保完成安全生产各项任务，确保全县安全生产形势持续稳定，确保全县人民过一个喜庆祥和的新春佳节，为“十四五”规划顺利开局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生产安全会议讲话篇5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朝斌总经理客观总结了兴隆公司20_年安全生产工作，对20_年安全工作进行了周密安排，报告全面具体，各项工作措施具有很强的针对性和指导性，我完全赞同。希望各单位、各部门结合工作实际，认真抓好落实。</w:t>
      </w:r>
    </w:p>
    <w:p>
      <w:pPr>
        <w:ind w:left="0" w:right="0" w:firstLine="560"/>
        <w:spacing w:before="450" w:after="450" w:line="312" w:lineRule="auto"/>
      </w:pPr>
      <w:r>
        <w:rPr>
          <w:rFonts w:ascii="宋体" w:hAnsi="宋体" w:eastAsia="宋体" w:cs="宋体"/>
          <w:color w:val="000"/>
          <w:sz w:val="28"/>
          <w:szCs w:val="28"/>
        </w:rPr>
        <w:t xml:space="preserve">　　下面，就抓好20_年安全工作，我讲三个方面的意见：</w:t>
      </w:r>
    </w:p>
    <w:p>
      <w:pPr>
        <w:ind w:left="0" w:right="0" w:firstLine="560"/>
        <w:spacing w:before="450" w:after="450" w:line="312" w:lineRule="auto"/>
      </w:pPr>
      <w:r>
        <w:rPr>
          <w:rFonts w:ascii="宋体" w:hAnsi="宋体" w:eastAsia="宋体" w:cs="宋体"/>
          <w:color w:val="000"/>
          <w:sz w:val="28"/>
          <w:szCs w:val="28"/>
        </w:rPr>
        <w:t xml:space="preserve">&gt;　　   一、总结经验，正视问题，增强做好安全工作的信心和决心</w:t>
      </w:r>
    </w:p>
    <w:p>
      <w:pPr>
        <w:ind w:left="0" w:right="0" w:firstLine="560"/>
        <w:spacing w:before="450" w:after="450" w:line="312" w:lineRule="auto"/>
      </w:pPr>
      <w:r>
        <w:rPr>
          <w:rFonts w:ascii="宋体" w:hAnsi="宋体" w:eastAsia="宋体" w:cs="宋体"/>
          <w:color w:val="000"/>
          <w:sz w:val="28"/>
          <w:szCs w:val="28"/>
        </w:rPr>
        <w:t xml:space="preserve">　　   “十三五”期间，公司上下认真贯彻落实习近平总书记关于安全生产重要指示批示精神，紧紧围绕国家、省市和集团公司安全工作部署，各单位、各业务保安部门、专业安全领导小组在安全生产上做了大量艰苦细致的工作，安全生产实现了连续五年四个月的历史最长周期，应该讲，安全生产工作取得很大的成绩，安全管理体制机制和管理制度进一步健全，技术装备水平得到提高，生产工艺不断改进，员工素质持续提升，其他安全工作也取得积极成效。但是平安公司的“6.23”事故打断了全公司较长的安全生产周期，尤其是事故发生在全国“安全生产月”期间，是全省煤矿20_年第一起死亡事故，打破了集团公司安全生产平稳运行大好形势，这起事故给集团公司安全生产形势造成了严重的负面影响，更给兴隆公司安全生产带来重大压力和极坏影响。客观审视我们的安全工作，经验值得总结，但问题不容忽视，“6.23”事故从表面看是工人违章作业，但从深层次看，是我们安全生产主体责任落实不到位，是干部员工看惯了、干惯了、习惯了的“三惯思维”在作祟。</w:t>
      </w:r>
    </w:p>
    <w:p>
      <w:pPr>
        <w:ind w:left="0" w:right="0" w:firstLine="560"/>
        <w:spacing w:before="450" w:after="450" w:line="312" w:lineRule="auto"/>
      </w:pPr>
      <w:r>
        <w:rPr>
          <w:rFonts w:ascii="宋体" w:hAnsi="宋体" w:eastAsia="宋体" w:cs="宋体"/>
          <w:color w:val="000"/>
          <w:sz w:val="28"/>
          <w:szCs w:val="28"/>
        </w:rPr>
        <w:t xml:space="preserve">　　   20_年11月30日河北煤矿安监局党组书记、局长周德昶在全省煤矿事故警示教育现场会议上的讲话，直面问题，语重心长，振聋发聩。大家要举一反三、对号入座，真正警醒起来、行动起来。这里我多讲一点问题，并非否定大家的工作和成绩，更重要的是和大家一起，进一步增强安全生产的危机感和紧迫感，强化问题和结果导向。目前大部分煤炭企业已实现零工亡，而我们距离这个目标还有差距，对实现这个目标的基础工作还不牢固。因此，公司上下要充分认识安全工作的长期性、艰巨性和复杂性，要居安思危，不断地突破自我、改进提高，要坚定争创更好安全水平的信心和决心。首先“安全第一”的理念在企业深入人心，“安全生产先于一切、高于一切、压倒一切”已成为公司上下的共识，为持续安全生产奠定了思想基础；其次，我们有一支履职尽责安全管理专业队伍，始终带着责任、带着使命抓安全，筑牢了安全管理的基础；第三，新工艺、新技术、新装备的推广应用，提高了矿井安全保障水平。平安公司1223轻型液压支架放顶煤工作面投入生产，兴程、鑫发公司改扩建区域也将采用机采工艺，“少人则安、无人则安”理念得以贯彻落实；第四，我们的员工队伍，经过安全培训和素质提升工程的淬炼，员工的安全行为管控能力和应急处置能力得到广泛提升，夯实了基层的安全基础。以上这些为我们实现今年的安全生产目标提供了保障，更应坚定搞好安全生产决心和信心。</w:t>
      </w:r>
    </w:p>
    <w:p>
      <w:pPr>
        <w:ind w:left="0" w:right="0" w:firstLine="560"/>
        <w:spacing w:before="450" w:after="450" w:line="312" w:lineRule="auto"/>
      </w:pPr>
      <w:r>
        <w:rPr>
          <w:rFonts w:ascii="宋体" w:hAnsi="宋体" w:eastAsia="宋体" w:cs="宋体"/>
          <w:color w:val="000"/>
          <w:sz w:val="28"/>
          <w:szCs w:val="28"/>
        </w:rPr>
        <w:t xml:space="preserve">　　   同志们，我们要深刻吸取事故教训，甩掉包袱，振奋精神，补齐短板，从零开始向零进军。要树立“别人能做到我也能做到”的信心和决心，提高安全工作的政治站位，改进工作作风、抓工作落实，创造性地开展工作，努力在新的一年里打一场漂亮的翻身仗。</w:t>
      </w:r>
    </w:p>
    <w:p>
      <w:pPr>
        <w:ind w:left="0" w:right="0" w:firstLine="560"/>
        <w:spacing w:before="450" w:after="450" w:line="312" w:lineRule="auto"/>
      </w:pPr>
      <w:r>
        <w:rPr>
          <w:rFonts w:ascii="宋体" w:hAnsi="宋体" w:eastAsia="宋体" w:cs="宋体"/>
          <w:color w:val="000"/>
          <w:sz w:val="28"/>
          <w:szCs w:val="28"/>
        </w:rPr>
        <w:t xml:space="preserve">&gt;　　   二、认清形势，提高站位，增强做好安全工作的使命感和责任感</w:t>
      </w:r>
    </w:p>
    <w:p>
      <w:pPr>
        <w:ind w:left="0" w:right="0" w:firstLine="560"/>
        <w:spacing w:before="450" w:after="450" w:line="312" w:lineRule="auto"/>
      </w:pPr>
      <w:r>
        <w:rPr>
          <w:rFonts w:ascii="宋体" w:hAnsi="宋体" w:eastAsia="宋体" w:cs="宋体"/>
          <w:color w:val="000"/>
          <w:sz w:val="28"/>
          <w:szCs w:val="28"/>
        </w:rPr>
        <w:t xml:space="preserve">　　   当前，全国安全生产形势呈现出前所未有的高压态势，安全生产已经成为重大政治责任是我们乃至集团公司的首要政治任务。五中全会历史性把“统筹发展和安全”纳入经济社会发展五年规划的指导思想，历史性把“办好发展安全两件大事”“实现更为安全的发展”，明确为“十四五”时期经济社会发展必须遵循的重要原则，历史性用专篇对“统筹发展和安全”作出重大战略部署。党和国家对安全生产的要求和标准空前提高，社会对安全事故的承受度、容忍度越来越低，安全生产面临的社会压力也越来越大。国家为稳定安全生产形势，安全检查的频次不断增加，追责问责的力度不断加大。在河北省南部片区事故警示教育会上明确提出：一是从重事故责任追究。二是从快事故处理处罚，对发生死亡责任事故的矿井党政主要负责人,要在第一时间进行撒职。三是从严防控安全风险，对存在重大安全风险隐患仍然冒险作业的,一律上限处罚,责令停产整顿。四是强化刚性约束，强化追责问责力度,对触碰安全红线的干部一律撤职、职工一律解除劳动合同。大家要认清当前安全发展大势，始终站在讲政治、讲大局的高度，要坚持“安全第一、预防为主、综合治理”的方针，按照“安全生产专项整治三年行动”方案要求，完善治理体系，丰富管控手段，形成系统性管控措施，掌握安全生产主动权。要强化安全生产主体责任，提高履职尽责、真抓实干的能力和水平，各级领导人员要居安思危、勇于担当，增强做好安全工作的使命感和责任感，把安全工作当作头等大事来抓，千万别等问责的“鞭子”抽到自己身上才知道疼，切实把安全生产工作抓牢抓实。</w:t>
      </w:r>
    </w:p>
    <w:p>
      <w:pPr>
        <w:ind w:left="0" w:right="0" w:firstLine="560"/>
        <w:spacing w:before="450" w:after="450" w:line="312" w:lineRule="auto"/>
      </w:pPr>
      <w:r>
        <w:rPr>
          <w:rFonts w:ascii="宋体" w:hAnsi="宋体" w:eastAsia="宋体" w:cs="宋体"/>
          <w:color w:val="000"/>
          <w:sz w:val="28"/>
          <w:szCs w:val="28"/>
        </w:rPr>
        <w:t xml:space="preserve">　　 &gt;  三、锁定目标，夯实基础，高压严管，推进安全生产工作再创历史最好水平</w:t>
      </w:r>
    </w:p>
    <w:p>
      <w:pPr>
        <w:ind w:left="0" w:right="0" w:firstLine="560"/>
        <w:spacing w:before="450" w:after="450" w:line="312" w:lineRule="auto"/>
      </w:pPr>
      <w:r>
        <w:rPr>
          <w:rFonts w:ascii="宋体" w:hAnsi="宋体" w:eastAsia="宋体" w:cs="宋体"/>
          <w:color w:val="000"/>
          <w:sz w:val="28"/>
          <w:szCs w:val="28"/>
        </w:rPr>
        <w:t xml:space="preserve">　　   20_年，是建党100周年，是“十四五”规划的开局之年，上个月召开的集团公司“两会”和安全生产工作会议，对20_年工作进行了全面部署，面对艰巨任务，需要我们不断研判形势，查找问题，有的放矢，掌握安全生产工作主动权。安全工作是党政工作的重中之重，是兴隆公司转型发展的重要保障。我们要压实责任，筑牢基础，瞄准“三零”目标，以高压严管的新思路，抓好20_年安全工作。</w:t>
      </w:r>
    </w:p>
    <w:p>
      <w:pPr>
        <w:ind w:left="0" w:right="0" w:firstLine="560"/>
        <w:spacing w:before="450" w:after="450" w:line="312" w:lineRule="auto"/>
      </w:pPr>
      <w:r>
        <w:rPr>
          <w:rFonts w:ascii="宋体" w:hAnsi="宋体" w:eastAsia="宋体" w:cs="宋体"/>
          <w:color w:val="000"/>
          <w:sz w:val="28"/>
          <w:szCs w:val="28"/>
        </w:rPr>
        <w:t xml:space="preserve">　　   （一）坚持依法治安、落实主体责任，推进安全管理法治化、规范化、科学化发展。</w:t>
      </w:r>
    </w:p>
    <w:p>
      <w:pPr>
        <w:ind w:left="0" w:right="0" w:firstLine="560"/>
        <w:spacing w:before="450" w:after="450" w:line="312" w:lineRule="auto"/>
      </w:pPr>
      <w:r>
        <w:rPr>
          <w:rFonts w:ascii="宋体" w:hAnsi="宋体" w:eastAsia="宋体" w:cs="宋体"/>
          <w:color w:val="000"/>
          <w:sz w:val="28"/>
          <w:szCs w:val="28"/>
        </w:rPr>
        <w:t xml:space="preserve">　　   安全生产法律法规和责任体系是推动安全发展的“两大法宝”，抓好安全管理必须把“法”与“责”贯穿安全管理全过程。</w:t>
      </w:r>
    </w:p>
    <w:p>
      <w:pPr>
        <w:ind w:left="0" w:right="0" w:firstLine="560"/>
        <w:spacing w:before="450" w:after="450" w:line="312" w:lineRule="auto"/>
      </w:pPr>
      <w:r>
        <w:rPr>
          <w:rFonts w:ascii="宋体" w:hAnsi="宋体" w:eastAsia="宋体" w:cs="宋体"/>
          <w:color w:val="000"/>
          <w:sz w:val="28"/>
          <w:szCs w:val="28"/>
        </w:rPr>
        <w:t xml:space="preserve">　　   一是扎扎实实推进依法治安。习近平总书记指出，推进安全发展必须强化依法治理，用法治思维和法治手段解决安全生产问题。据统计，全国绝大多数的安全生产事故都是违法违规生产造成的，发生事故企业的一些管理人员法制意识淡薄，致使违法违规行为屡禁不止，安全生产事故频繁发生。矿业公司要始终坚持依法办企、依法治安，特别是各级领导干部要进一步增强学法、用法意识，始终以“再大的成绩、再好的效益，也无法弥补安全事故造成的伤害”来警醒自己，认真学习安全法律法规，把法律法规落实到安全生产各领域、各环节。要加大安全管理力度，坚持从严从细管理，把法律法规、制度挺在前面，保持严抓严管高压态势，真正使安全管理严起来、硬起来、实起来。</w:t>
      </w:r>
    </w:p>
    <w:p>
      <w:pPr>
        <w:ind w:left="0" w:right="0" w:firstLine="560"/>
        <w:spacing w:before="450" w:after="450" w:line="312" w:lineRule="auto"/>
      </w:pPr>
      <w:r>
        <w:rPr>
          <w:rFonts w:ascii="宋体" w:hAnsi="宋体" w:eastAsia="宋体" w:cs="宋体"/>
          <w:color w:val="000"/>
          <w:sz w:val="28"/>
          <w:szCs w:val="28"/>
        </w:rPr>
        <w:t xml:space="preserve">　　   二是不折不扣落实安全生产责任制。各级领导干部要统一思想、提高认识，勇于担当，认真履行安全生产岗位职责，不断增强政治自觉、思想自觉、行动自觉，把“生命至上、安全第一”的理念，固化为领导干部的责任要求。要坚持“党政同责、一岗双责、齐抓共管、失职追责”，党政主要领导、分管班子成员、安全管理和业务保安部门主动扛起应负的责任，落实“三个必须”和“谁主管、谁负责”的要求，强化主体责任，层层压实责任，扣紧责任链条，保证责任落实。</w:t>
      </w:r>
    </w:p>
    <w:p>
      <w:pPr>
        <w:ind w:left="0" w:right="0" w:firstLine="560"/>
        <w:spacing w:before="450" w:after="450" w:line="312" w:lineRule="auto"/>
      </w:pPr>
      <w:r>
        <w:rPr>
          <w:rFonts w:ascii="宋体" w:hAnsi="宋体" w:eastAsia="宋体" w:cs="宋体"/>
          <w:color w:val="000"/>
          <w:sz w:val="28"/>
          <w:szCs w:val="28"/>
        </w:rPr>
        <w:t xml:space="preserve">　　   （二）牢牢扭住安全生产工作最紧要、最突出的环节，防范和遏制重特大事故发生。</w:t>
      </w:r>
    </w:p>
    <w:p>
      <w:pPr>
        <w:ind w:left="0" w:right="0" w:firstLine="560"/>
        <w:spacing w:before="450" w:after="450" w:line="312" w:lineRule="auto"/>
      </w:pPr>
      <w:r>
        <w:rPr>
          <w:rFonts w:ascii="宋体" w:hAnsi="宋体" w:eastAsia="宋体" w:cs="宋体"/>
          <w:color w:val="000"/>
          <w:sz w:val="28"/>
          <w:szCs w:val="28"/>
        </w:rPr>
        <w:t xml:space="preserve">　　   一是抓住重点领域，全力防范事故发生。近年来，公司加大煤矿水、火、瓦斯等重大风险灾害防控力度，有效防范和杜绝了重大事故的发生。目前，兴隆公司产业、区域点多面广，传统风险和新生风险交织叠加，直接关系企业和员工利益，不可小视，不容懈怠。各单位、各部门和专业安全领导小组，要时刻保持警醒状态，不断强化重大灾害治理。煤炭产业要抓住“一通三防”、防治水、机电运输、顶板等关键领域,源头上严防重大事故；建筑施工产业要加强防坠落、防倒塌和受限空间作业管理；其他产业要结合实际，加强重大风险隐患排查，制定刚性防范措施，勤查勤改，立行立改，坚决防范和杜绝事故发生。同时，要坚持“五个到位”，依法依规，严格监管，确保托管、技改煤矿不出安全问题。</w:t>
      </w:r>
    </w:p>
    <w:p>
      <w:pPr>
        <w:ind w:left="0" w:right="0" w:firstLine="560"/>
        <w:spacing w:before="450" w:after="450" w:line="312" w:lineRule="auto"/>
      </w:pPr>
      <w:r>
        <w:rPr>
          <w:rFonts w:ascii="宋体" w:hAnsi="宋体" w:eastAsia="宋体" w:cs="宋体"/>
          <w:color w:val="000"/>
          <w:sz w:val="28"/>
          <w:szCs w:val="28"/>
        </w:rPr>
        <w:t xml:space="preserve">　　   二是实施创新驱动，进一步深化科技兴安。科学技术是第一生产力，也是安全生产的重要保障。近年来，公司大力推进科技兴安战略，安全装备、技术、工艺有明显进步，在“两化”融合、无人值守等领域取得了一定成绩。对此，我们要进一步总结经验、发扬成绩、挖掘潜力。特别是要充分利用好现有的安全管理信息化系统、远程监测监控系统和双控信息化平台，最大限度发挥其作用。同时要注重引进吸收，对标先进单位技术经验，真正虚怀若谷，学先进、用先进，借用他人的先进技术和管理来提升我们的安全生产水平。</w:t>
      </w:r>
    </w:p>
    <w:p>
      <w:pPr>
        <w:ind w:left="0" w:right="0" w:firstLine="560"/>
        <w:spacing w:before="450" w:after="450" w:line="312" w:lineRule="auto"/>
      </w:pPr>
      <w:r>
        <w:rPr>
          <w:rFonts w:ascii="宋体" w:hAnsi="宋体" w:eastAsia="宋体" w:cs="宋体"/>
          <w:color w:val="000"/>
          <w:sz w:val="28"/>
          <w:szCs w:val="28"/>
        </w:rPr>
        <w:t xml:space="preserve">　　   （三）坚持强基固本，抓牢抓实安全管理基础工作。</w:t>
      </w:r>
    </w:p>
    <w:p>
      <w:pPr>
        <w:ind w:left="0" w:right="0" w:firstLine="560"/>
        <w:spacing w:before="450" w:after="450" w:line="312" w:lineRule="auto"/>
      </w:pPr>
      <w:r>
        <w:rPr>
          <w:rFonts w:ascii="宋体" w:hAnsi="宋体" w:eastAsia="宋体" w:cs="宋体"/>
          <w:color w:val="000"/>
          <w:sz w:val="28"/>
          <w:szCs w:val="28"/>
        </w:rPr>
        <w:t xml:space="preserve">　　   一是持续推进安全生产标准化体系建设。安全生产标准化体系建设是国家提高企业安全生产水平的重要工程。各级领导干部要充分认识安全生产标准化建设的重要性、紧迫性，坚持“管理、装备、素质、系统”并重，保证安全生产投入，抓实安全“三基”建设，补短板、强弱项，不断提高标准化水平。要坚持静态与动态、结果与过程、硬件与软件达标相统一，坚决防止达标前“紧张一阵”，达标后“放松一片”的现象。要把安全生产标准化管理体系培训和现场管理结合起来，提高标准化培训实战性、针对性，优化现场作业环境，强化标准化要求的内容在现场的落实，确保矿井动态达标。</w:t>
      </w:r>
    </w:p>
    <w:p>
      <w:pPr>
        <w:ind w:left="0" w:right="0" w:firstLine="560"/>
        <w:spacing w:before="450" w:after="450" w:line="312" w:lineRule="auto"/>
      </w:pPr>
      <w:r>
        <w:rPr>
          <w:rFonts w:ascii="宋体" w:hAnsi="宋体" w:eastAsia="宋体" w:cs="宋体"/>
          <w:color w:val="000"/>
          <w:sz w:val="28"/>
          <w:szCs w:val="28"/>
        </w:rPr>
        <w:t xml:space="preserve">　　   二是推进“双重”预防机制建设。进一步完善安全风险分级管控和隐患排查治理“双重”预防体系，落实各层级管控责任，实现全员辨识管控安全风险；强化重大风险超前预控，坚持月份重大风险预警制度，健全完善以风险辨识管控为基础的隐患排查治理机制，突出“查大系统、控大风险、治大隐患、防大事故”安全管控“四大重点”，着力从根本上消除事故隐患。严格风险隐患整改落实，做到责任、措施、资金、时限和预案“五到位”，实现闭环管理。</w:t>
      </w:r>
    </w:p>
    <w:p>
      <w:pPr>
        <w:ind w:left="0" w:right="0" w:firstLine="560"/>
        <w:spacing w:before="450" w:after="450" w:line="312" w:lineRule="auto"/>
      </w:pPr>
      <w:r>
        <w:rPr>
          <w:rFonts w:ascii="宋体" w:hAnsi="宋体" w:eastAsia="宋体" w:cs="宋体"/>
          <w:color w:val="000"/>
          <w:sz w:val="28"/>
          <w:szCs w:val="28"/>
        </w:rPr>
        <w:t xml:space="preserve">　　   三是深入开展安全生产大排查大整治活动。各单位、各部门要提高政治站位，加强组织领导，落实主体责任，强化包联到位，以对隐患问题“零容忍、大抄底”的决心，深入开展横到边、纵到底、拉网式大排查大整治，确保隐患问题动态“清零”。要坚持抓早抓小，防患未然，不放过大问题，不忽视小问题，切实把各类隐患消灭在萌芽状态。</w:t>
      </w:r>
    </w:p>
    <w:p>
      <w:pPr>
        <w:ind w:left="0" w:right="0" w:firstLine="560"/>
        <w:spacing w:before="450" w:after="450" w:line="312" w:lineRule="auto"/>
      </w:pPr>
      <w:r>
        <w:rPr>
          <w:rFonts w:ascii="宋体" w:hAnsi="宋体" w:eastAsia="宋体" w:cs="宋体"/>
          <w:color w:val="000"/>
          <w:sz w:val="28"/>
          <w:szCs w:val="28"/>
        </w:rPr>
        <w:t xml:space="preserve">　　   四是深入推进安全文化建设，努力提升员工职业健康管理水平。安全文化是煤矿企业文化的重头戏。各单位、各部门要充分认识安全文化建设的重要性和长期性，党政工团合力抓，抓创新、抓特色、抓实效。以“员工素质提升工程”为抓手，以塑造本质安全人为目标，以班组安全自主管理为切入点，注重制度建设和行为养成，培育自主管理文化，创新管理模式、方法，努力构建全员、全方位、多层面的安全文化建设体系，打造兴隆公司特色安全文化，为矿业公司安全平稳发展提供更大支撑；职业安全健康是矿业公司多年来常抓不懈的一项实事工程，更是安全生产工作的一项重要内容。要加强员工职业健康管理，落实职业病防治法律法规，坚持源头治理、防治结合，保障职业病防护设施设备及员工个体防护用品的投入，做好职业危害的检测监控及员工防范知识的培训，有效预防职业病危害事故。要瞄准岗位“零病亡”目标，健全完善员工健康保障体系，抓好重点人群监测监控和医疗指导，优化员工生产作业环境，努力提升员工健康管理水平。</w:t>
      </w:r>
    </w:p>
    <w:p>
      <w:pPr>
        <w:ind w:left="0" w:right="0" w:firstLine="560"/>
        <w:spacing w:before="450" w:after="450" w:line="312" w:lineRule="auto"/>
      </w:pPr>
      <w:r>
        <w:rPr>
          <w:rFonts w:ascii="宋体" w:hAnsi="宋体" w:eastAsia="宋体" w:cs="宋体"/>
          <w:color w:val="000"/>
          <w:sz w:val="28"/>
          <w:szCs w:val="28"/>
        </w:rPr>
        <w:t xml:space="preserve">　　五是要狠抓干部作风建设，确保各项工作落实。各级领导干部和安全管理人员要按照习近平总书记强调的“必须不驰于空想、不骛于虚声，一步一个脚印，踏踏实实干好工作”的要求，进一步转变工作作风，立足大局、服务大局，紧紧围绕实现年度安全工作的目标任务，树立贵在实干，重在落实的良好风尚。通过深入基层、深入群众、深入现场，切实做到重心下沉、关口前移，努力把心思用在干工作上，把功夫下在抓安全上。要坚决摒弃贪图虚名，摆花架子，做无用功等不良作风。要通过讲求实效，下真功夫，做有用功，促进安全管理工作科学、超前、有序，从严、做细、有效。要力戒形式主义、官僚主义，深入一线搞好调查研究，努力把问题解决在基层，把隐患消除在一线。要大兴求真务实之风、狠抓落实之风、调查研究之风、学习创新之风、清正廉洁之风、实干担当之风，多在抓落实、出实招上动脑筋，多在办实事、求实效上下功夫，立说立行，说到做到，确保矿业公司安全政令上下畅通，各项决策部署真正落到实处。</w:t>
      </w:r>
    </w:p>
    <w:p>
      <w:pPr>
        <w:ind w:left="0" w:right="0" w:firstLine="560"/>
        <w:spacing w:before="450" w:after="450" w:line="312" w:lineRule="auto"/>
      </w:pPr>
      <w:r>
        <w:rPr>
          <w:rFonts w:ascii="宋体" w:hAnsi="宋体" w:eastAsia="宋体" w:cs="宋体"/>
          <w:color w:val="000"/>
          <w:sz w:val="28"/>
          <w:szCs w:val="28"/>
        </w:rPr>
        <w:t xml:space="preserve">　　   同志们，20_年兴隆公司转型发展、安全生产工作更加繁重艰巨。希望大家以为企业、为员工高度负责的政治责任感，增强忧患意识、风险意识，丝毫不能放松懈怠，要以“一失万无”的危机意识，保安全管理的“万无一失”；希望大家形成一个共识，那就是“安全生产可管可控，安全管理抓与不抓不一样，抓紧抓松不一样，主动抓与被动抓不一样，短期抓与长期抓也不一样”。坚持从“零”开始，向“零”进军，持续不断地抓好安全工作。春节即将来临，在各项工作头绪多，检查验收多的情况下，各级领导干部务必要静下心来，坚守岗位，减少应酬，集中精力，切实抓好节日期间的安全生产。要自觉从自身做起，知责明责，履责尽责，以上率下，形成“头雁效应”，以良好的作风，更大的决心，更有效的措施，更扎实的工作，确保矿业公司安全态势持续平稳向好，再创兴隆公司安全生产历史最好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生产安全会议讲话篇6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安全生产工作会议，主要是总结今年以来我市的安全生产情况，分析当前面临的安全生产形势，研究部署下步的安全生产工作，组织各级各部门迅速在全市开展一次安全生产大检查，全面落实各项措施，确保全市安全生产形势的稳定好转。下面我根据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&gt;　　一、正确分析当前安全生产形势，认清存在的问题</w:t>
      </w:r>
    </w:p>
    <w:p>
      <w:pPr>
        <w:ind w:left="0" w:right="0" w:firstLine="560"/>
        <w:spacing w:before="450" w:after="450" w:line="312" w:lineRule="auto"/>
      </w:pPr>
      <w:r>
        <w:rPr>
          <w:rFonts w:ascii="宋体" w:hAnsi="宋体" w:eastAsia="宋体" w:cs="宋体"/>
          <w:color w:val="000"/>
          <w:sz w:val="28"/>
          <w:szCs w:val="28"/>
        </w:rPr>
        <w:t xml:space="preserve">　　今年以来，市委、市政府对安全生产工作十分重视，多次召开会议进行研究部署，全市上下围绕实现“安全生产年”的任务目标，以贯彻实施《安全生产法》为主线，努力探索新形势下安全生产工作的新路子，大力推行了安全生产目标管理，逐级落实了安全生产责任制，深入开展了八个专项整治活动，狠抓了事故隐患整改，特别是以全国第二个“安全生产月”为契机，组织了丰富多彩的活动，增强了全社会的安全意识。从总体上看，全市杜绝了重特大事故的发生，安全生产形势比较平稳。</w:t>
      </w:r>
    </w:p>
    <w:p>
      <w:pPr>
        <w:ind w:left="0" w:right="0" w:firstLine="560"/>
        <w:spacing w:before="450" w:after="450" w:line="312" w:lineRule="auto"/>
      </w:pPr>
      <w:r>
        <w:rPr>
          <w:rFonts w:ascii="宋体" w:hAnsi="宋体" w:eastAsia="宋体" w:cs="宋体"/>
          <w:color w:val="000"/>
          <w:sz w:val="28"/>
          <w:szCs w:val="28"/>
        </w:rPr>
        <w:t xml:space="preserve">　　但是，进入6月份以来，安全生产形势趋于严峻，特别是工商贸企业伤亡事故有上升势头。在6月21日到6月23日仅相隔3天的时间里，就有两个企业发生了两起生产安全事故，致使3人死亡，在社会上造成了极其恶劣的影响。其中，外贸公司辛兴淀粉厂因工人违章操作，造成2人死亡;兴创公司热电厂建筑工地一名建筑工在施工时坠地，当场死亡。这些事故的发生，说明我们的安全生产工作还存在许多问题，必须引起各级各部门各企业的高度警觉。分析当前全市安全生产工作存在的问题主要有：</w:t>
      </w:r>
    </w:p>
    <w:p>
      <w:pPr>
        <w:ind w:left="0" w:right="0" w:firstLine="560"/>
        <w:spacing w:before="450" w:after="450" w:line="312" w:lineRule="auto"/>
      </w:pPr>
      <w:r>
        <w:rPr>
          <w:rFonts w:ascii="宋体" w:hAnsi="宋体" w:eastAsia="宋体" w:cs="宋体"/>
          <w:color w:val="000"/>
          <w:sz w:val="28"/>
          <w:szCs w:val="28"/>
        </w:rPr>
        <w:t xml:space="preserve">　　一是个别地方和单位的领导同志对安全生产重视程度不够。尽管市里三令五申对安全生产工作要高度重视，但仍有部分单位对生产安全事故有有侥幸心理，特别是一些企业的法人代表、厂长、经理把生产经营活动与安全生产对立起来，没有认识到，保证安全生产是企业得以正常运行的基本条件，重效益、轻安全的思想比较严重，企业安全生产职责不明确，没有具体的管理措施。有关企业主管部门没有认真履行自己的监督管理职责，对本系统的企业安全生产工作管理不严，监督不力，组织安全检查走过场，对发现的隐患也没有及时督促整改。</w:t>
      </w:r>
    </w:p>
    <w:p>
      <w:pPr>
        <w:ind w:left="0" w:right="0" w:firstLine="560"/>
        <w:spacing w:before="450" w:after="450" w:line="312" w:lineRule="auto"/>
      </w:pPr>
      <w:r>
        <w:rPr>
          <w:rFonts w:ascii="宋体" w:hAnsi="宋体" w:eastAsia="宋体" w:cs="宋体"/>
          <w:color w:val="000"/>
          <w:sz w:val="28"/>
          <w:szCs w:val="28"/>
        </w:rPr>
        <w:t xml:space="preserve">　　二是安全生产管理机构不健全。《安全生产法》中明确规定，凡属矿山、建筑施工单位和危险物品的生产经营、存储单位，无论大小都要设置安全生产管理机构或者配备专职安全生产管理人员。其他生产经营单位，从业人员在三百人以上的要设置安全生产管理机构或配备专职安全生产管理人员;三百人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2025-05-02T12:22:23+08:00</dcterms:created>
  <dcterms:modified xsi:type="dcterms:W3CDTF">2025-05-02T12:22:23+08:00</dcterms:modified>
</cp:coreProperties>
</file>

<file path=docProps/custom.xml><?xml version="1.0" encoding="utf-8"?>
<Properties xmlns="http://schemas.openxmlformats.org/officeDocument/2006/custom-properties" xmlns:vt="http://schemas.openxmlformats.org/officeDocument/2006/docPropsVTypes"/>
</file>