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守护202_清明祭英烈学生演讲作文5篇范文</w:t>
      </w:r>
      <w:bookmarkEnd w:id="1"/>
    </w:p>
    <w:p>
      <w:pPr>
        <w:jc w:val="center"/>
        <w:spacing w:before="0" w:after="450"/>
      </w:pPr>
      <w:r>
        <w:rPr>
          <w:rFonts w:ascii="Arial" w:hAnsi="Arial" w:eastAsia="Arial" w:cs="Arial"/>
          <w:color w:val="999999"/>
          <w:sz w:val="20"/>
          <w:szCs w:val="20"/>
        </w:rPr>
        <w:t xml:space="preserve">来源：网络  作者：梦里寻梅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伴随着浓浓的春意，沐浴着和煦的春风，即将迎来我国一个很重要的传统节日——清明节，清明，既是我国的二十四节气之一，又是我国最重要的祭祀节日，是祭祖和扫墓的日子。下面给大家分享的是守护20_清明祭英烈学生演讲5篇，欢迎大家参考。守护20_清明祭...</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即将迎来我国一个很重要的传统节日——清明节，清明，既是我国的二十四节气之一，又是我国最重要的祭祀节日，是祭祖和扫墓的日子。下面给大家分享的是守护20_清明祭英烈学生演讲5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守护20_清明祭英烈学生演讲范文(1)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我们迎来了细雨纷飞的四月，意味着我们就迎来了清明节，一年一度的清明节，我们再一次来到了令人景仰的烈士陵园缅怀先烈。再一次看看那一座座墓碑，再一次听听那关于烈士一段段感人的故事。尽管不是第一次来，但我的内心已经难以平静，我被那些光荣的烈士再一次深深的感动了。</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我们常听老人们讲红军万里长征的故事，我们也记得抗日战争和解放战争战场上那一幕幕感人至深的画面，我们忘不了先烈们，我们更忘不了为了保卫祖国而牺牲的烈士。</w:t>
      </w:r>
    </w:p>
    <w:p>
      <w:pPr>
        <w:ind w:left="0" w:right="0" w:firstLine="560"/>
        <w:spacing w:before="450" w:after="450" w:line="312" w:lineRule="auto"/>
      </w:pPr>
      <w:r>
        <w:rPr>
          <w:rFonts w:ascii="宋体" w:hAnsi="宋体" w:eastAsia="宋体" w:cs="宋体"/>
          <w:color w:val="000"/>
          <w:sz w:val="28"/>
          <w:szCs w:val="28"/>
        </w:rPr>
        <w:t xml:space="preserve">是革命烈士们，“魂魄托日月，肝胆映河山”。是你们使我们过上了幸福的生活，给我们创造了一个和平的的环境，你们是祖国的优秀儿女，你们是我们学习的楷模。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今天，在这里，让我们为失去的亲人找一块永久的空间吧，让世界每一个角落的亲友都可以凭吊祭奠。</w:t>
      </w:r>
    </w:p>
    <w:p>
      <w:pPr>
        <w:ind w:left="0" w:right="0" w:firstLine="560"/>
        <w:spacing w:before="450" w:after="450" w:line="312" w:lineRule="auto"/>
      </w:pPr>
      <w:r>
        <w:rPr>
          <w:rFonts w:ascii="宋体" w:hAnsi="宋体" w:eastAsia="宋体" w:cs="宋体"/>
          <w:color w:val="000"/>
          <w:sz w:val="28"/>
          <w:szCs w:val="28"/>
        </w:rPr>
        <w:t xml:space="preserve">今天，在这里，让我们庆祝每一个生命特有的璀灿吧，让英雄的故事作为时代的缩影在世间永远流传。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今天，在这里，让我们尽情道出对亲人绻绻的思念吧，洒下所有的泪，再次体会人世间的爱心与温暖。</w:t>
      </w:r>
    </w:p>
    <w:p>
      <w:pPr>
        <w:ind w:left="0" w:right="0" w:firstLine="560"/>
        <w:spacing w:before="450" w:after="450" w:line="312" w:lineRule="auto"/>
      </w:pPr>
      <w:r>
        <w:rPr>
          <w:rFonts w:ascii="宋体" w:hAnsi="宋体" w:eastAsia="宋体" w:cs="宋体"/>
          <w:color w:val="000"/>
          <w:sz w:val="28"/>
          <w:szCs w:val="28"/>
        </w:rPr>
        <w:t xml:space="preserve">亲爱的同学们，我们是21世纪的青年，我们是党的儿女，我们不会忘记先人的遗志，“继承先烈革命传统，发扬前辈爱国精神”。我们要传承这种伟大的精神，我们要弘扬这种不朽的民族魂魄，听党的话，永远跟党走，保家卫国，用丰富的知识武装自己，为实现中华民族的伟大复兴而奋勇拼搏!</w:t>
      </w:r>
    </w:p>
    <w:p>
      <w:pPr>
        <w:ind w:left="0" w:right="0" w:firstLine="560"/>
        <w:spacing w:before="450" w:after="450" w:line="312" w:lineRule="auto"/>
      </w:pPr>
      <w:r>
        <w:rPr>
          <w:rFonts w:ascii="宋体" w:hAnsi="宋体" w:eastAsia="宋体" w:cs="宋体"/>
          <w:color w:val="000"/>
          <w:sz w:val="28"/>
          <w:szCs w:val="28"/>
        </w:rPr>
        <w:t xml:space="preserve">同学们，少先队员们，面向烈士，让我们庄严地举起右拳吧，一起重温我们的入队誓言：</w:t>
      </w:r>
    </w:p>
    <w:p>
      <w:pPr>
        <w:ind w:left="0" w:right="0" w:firstLine="560"/>
        <w:spacing w:before="450" w:after="450" w:line="312" w:lineRule="auto"/>
      </w:pPr>
      <w:r>
        <w:rPr>
          <w:rFonts w:ascii="宋体" w:hAnsi="宋体" w:eastAsia="宋体" w:cs="宋体"/>
          <w:color w:val="000"/>
          <w:sz w:val="28"/>
          <w:szCs w:val="28"/>
        </w:rPr>
        <w:t xml:space="preserve">我志愿加入中国少年先锋队，坚决拥护中国共产党的领导，遵守少先队的章程，执行少先队的决议，履行队员义务，严守少先队的纪律，勤奋学习，积极工作，吃苦在前，享受在后，为共产主义事业而奋斗。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守护20_清明祭英烈学生演讲范文(2)</w:t>
      </w:r>
    </w:p>
    <w:p>
      <w:pPr>
        <w:ind w:left="0" w:right="0" w:firstLine="560"/>
        <w:spacing w:before="450" w:after="450" w:line="312" w:lineRule="auto"/>
      </w:pPr>
      <w:r>
        <w:rPr>
          <w:rFonts w:ascii="宋体" w:hAnsi="宋体" w:eastAsia="宋体" w:cs="宋体"/>
          <w:color w:val="000"/>
          <w:sz w:val="28"/>
          <w:szCs w:val="28"/>
        </w:rPr>
        <w:t xml:space="preserve">今天我演讲的题目是《缅怀革命先烈，播扬红色精神》。</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不知不觉中又是一年清明时。清明节既是人们祭奠祖先、缅怀先人的宗亲节日，又是一个远足踏青、亲近自然的春季仪式，是中华儿女共同认祖归宗的重要节日，是一条维系海内外华人思想情感的文化纽带;x年国务院把将传统的清明节增设为国家法定节假日，有利于弘扬和传承我国优秀传统文化，发掘传统文化的丰富内涵，扩大中国文化在国际上的影响，增强全世界华人的凝聚力!</w:t>
      </w:r>
    </w:p>
    <w:p>
      <w:pPr>
        <w:ind w:left="0" w:right="0" w:firstLine="560"/>
        <w:spacing w:before="450" w:after="450" w:line="312" w:lineRule="auto"/>
      </w:pPr>
      <w:r>
        <w:rPr>
          <w:rFonts w:ascii="宋体" w:hAnsi="宋体" w:eastAsia="宋体" w:cs="宋体"/>
          <w:color w:val="000"/>
          <w:sz w:val="28"/>
          <w:szCs w:val="28"/>
        </w:rPr>
        <w:t xml:space="preserve">回顾历史——中华民族是一个有着悠久历史的泱泱大国，曾经是世界四大文明发源地之一。中国的先人们以自己的聪明和努力，影响了世界，改变了世界，同样为我们书写了耀眼的中华文明史。</w:t>
      </w:r>
    </w:p>
    <w:p>
      <w:pPr>
        <w:ind w:left="0" w:right="0" w:firstLine="560"/>
        <w:spacing w:before="450" w:after="450" w:line="312" w:lineRule="auto"/>
      </w:pPr>
      <w:r>
        <w:rPr>
          <w:rFonts w:ascii="宋体" w:hAnsi="宋体" w:eastAsia="宋体" w:cs="宋体"/>
          <w:color w:val="000"/>
          <w:sz w:val="28"/>
          <w:szCs w:val="28"/>
        </w:rPr>
        <w:t xml:space="preserve">鸦片战争后帝国主义列强纷纷将侵略的魔爪伸向中国，领土被瓜分、人民被杀戮、资源被劫掠、尊严被剥夺、文明被破坏，中华民族陷入了水深火热之中。面对破碎的国土，面对受苦受难的人民，中华民族不屈的个性在一个个爱国的仁人志士身上迸发，他们以鲜血和生命开始探索救国救民之路;开始对侵略者进行英勇的还击;在共产党人带领一代又一代勤劳不屈的中国人不仅赢得了国家的独立，更是将贫穷落后的旧中国建设成了一个欣欣向荣的新中国，中华民族再一次自豪的屹立于世界民族之林。于是我们就能记住一串串英雄的名字：不屈的黄花岗七十二烈士，面对敌人的铡刀也不肯屈服的刘虎兰、严刑拷打也不改变信仰的江姐、牺牲自己保护战友的黄继光等一大批英雄的事迹被国人传颂至今……正是有无数这样的民族英雄，中华民族才在灾难中寻找到了救国之路;正是有这样的英雄，中华民族才打败了侵略者，结束了外族的入侵。</w:t>
      </w:r>
    </w:p>
    <w:p>
      <w:pPr>
        <w:ind w:left="0" w:right="0" w:firstLine="560"/>
        <w:spacing w:before="450" w:after="450" w:line="312" w:lineRule="auto"/>
      </w:pPr>
      <w:r>
        <w:rPr>
          <w:rFonts w:ascii="宋体" w:hAnsi="宋体" w:eastAsia="宋体" w:cs="宋体"/>
          <w:color w:val="000"/>
          <w:sz w:val="28"/>
          <w:szCs w:val="28"/>
        </w:rPr>
        <w:t xml:space="preserve">他们是中华民族的骄傲，他们应该是我们永远值得尊敬和不能忘怀的偶像!</w:t>
      </w:r>
    </w:p>
    <w:p>
      <w:pPr>
        <w:ind w:left="0" w:right="0" w:firstLine="560"/>
        <w:spacing w:before="450" w:after="450" w:line="312" w:lineRule="auto"/>
      </w:pPr>
      <w:r>
        <w:rPr>
          <w:rFonts w:ascii="宋体" w:hAnsi="宋体" w:eastAsia="宋体" w:cs="宋体"/>
          <w:color w:val="000"/>
          <w:sz w:val="28"/>
          <w:szCs w:val="28"/>
        </w:rPr>
        <w:t xml:space="preserve">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同学们，老师们;我们应该看到，我们的国家尽管在飞速发展和壮大，但是和世界发达国家相比我们还存在很大距离，缩短这个大差距，需要我们付出极大的努力，这个努力的群体中应该有你有我，同学们，今天的爱国就是努力学习;老师们，今天的爱校敬业就是爱国的体现，让我们在红色精神闪耀下，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值此之际我以毛泽东的一句诗结束演讲，与大家共勉：“惜秦皇汉武，略输文采;唐宗宋祖，稍逊风骚。一代天骄，成吉思汗只识弯弓射大雕。俱往矣，数风流人物，还看今朝!”谢谢!</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守护20_清明祭英烈学生演讲范文(3)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守护20_清明祭英烈学生演讲范文(4)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清明，既是我国的二十四节气之一，又是我国最重要的祭祀节日，是祭祖和扫墓的日子。按照旧的习俗，扫墓时，人们要携带酒食果品、纸钱等到墓地，将食物供祭在先人墓前，再将纸钱焚化，为坟墓培上新土，折几枝嫩绿的新枝插在坟上，然后叩头行礼祭拜。我们刚才所说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关于清明节的起源，有这样一个传说：</w:t>
      </w:r>
    </w:p>
    <w:p>
      <w:pPr>
        <w:ind w:left="0" w:right="0" w:firstLine="560"/>
        <w:spacing w:before="450" w:after="450" w:line="312" w:lineRule="auto"/>
      </w:pPr>
      <w:r>
        <w:rPr>
          <w:rFonts w:ascii="宋体" w:hAnsi="宋体" w:eastAsia="宋体" w:cs="宋体"/>
          <w:color w:val="000"/>
          <w:sz w:val="28"/>
          <w:szCs w:val="28"/>
        </w:rPr>
        <w:t xml:space="preserve">春秋时期，晋献公的儿子重耳为了躲避迫害，逃亡国外。逃亡期间，他的臣子介子推一直忠心耿耿地跟随他。有一天，重耳逃到一个荒无人烟的地方，饿得连站起来的力气都没了。介子推见状，跑到远处，用匕首从自己的大腿上割了一块肉，煮成肉汤，让重耳喝了。重耳这才恢复了精神。19年后，重耳回晋国做了国君，史称晋文公。他对曾经与他同甘共苦的臣子大加奖赏，却忘了介子推。介子推很伤心，于是背着老母亲躲进了绵山。晋文公命令军队上山搜索，但是没有找到人。于是有人建议：放火烧山，三面点火，留下一方，介子推是孝子，为顾及母亲安危，一定会走出来的。晋文公就下令放火烧山，大火烧了三天三夜，始终不见介子推出来。上山一看，介子推母子俩死在一棵烧焦的大柳树旁。晋文公见状，对着介子推的尸体哭拜一阵。把母子俩安葬在那棵烧焦的大柳树下。</w:t>
      </w:r>
    </w:p>
    <w:p>
      <w:pPr>
        <w:ind w:left="0" w:right="0" w:firstLine="560"/>
        <w:spacing w:before="450" w:after="450" w:line="312" w:lineRule="auto"/>
      </w:pPr>
      <w:r>
        <w:rPr>
          <w:rFonts w:ascii="宋体" w:hAnsi="宋体" w:eastAsia="宋体" w:cs="宋体"/>
          <w:color w:val="000"/>
          <w:sz w:val="28"/>
          <w:szCs w:val="28"/>
        </w:rPr>
        <w:t xml:space="preserve">第二年，晋文公与群臣去绵山祭奠。看到那棵老柳树复活了，晋文公走到树前，折下柳枝，编了一个圈儿戴在头上。群臣见了，也都学着折柳插头。祭扫后，晋文公把复活的老柳树赐名为“清明柳”，又把这天定为清明节，民间也就有了清明插柳的习俗。</w:t>
      </w:r>
    </w:p>
    <w:p>
      <w:pPr>
        <w:ind w:left="0" w:right="0" w:firstLine="560"/>
        <w:spacing w:before="450" w:after="450" w:line="312" w:lineRule="auto"/>
      </w:pPr>
      <w:r>
        <w:rPr>
          <w:rFonts w:ascii="宋体" w:hAnsi="宋体" w:eastAsia="宋体" w:cs="宋体"/>
          <w:color w:val="000"/>
          <w:sz w:val="28"/>
          <w:szCs w:val="28"/>
        </w:rPr>
        <w:t xml:space="preserve">到唐朝时，政府将清明节定为国家假日，每年的此时，宫廷就会放假，官府、学校就会休息。唐以后，宋元明清都将清明节定为假日。今年我国又恢复了这一传统。清明节的习俗是丰富有趣的，除了讲究禁火、扫墓，古代还有踏青、荡秋千、打马球、放风筝、插柳等一系列风俗体育活动，其中多数保留至今。</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守护20_清明祭英烈学生演讲范文(5)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又是一年清明节，在这特别的日子里，我们全体师生来到烈士陵前，为烈士，为我们心中的英雄扫墓，心头萦绕着哀思，分外凝重。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陵墓，而是烈士那高大伟岸的身影。我们为英雄献上一朵朵白花，表达对他们的崇敬。先烈们不朽的英名与山河共存，与日月同辉。我们怎能忘记无数先烈为了祖国的繁荣，为了人民的幸福，奋不顾身，壮烈牺牲，多少英雄葬送了自己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英雄可以长眠此山，然而历史却无法定格，此时此刻，我们仍然能触摸到先烈们奔涌跳跃的脉搏，仍然能感受到先烈们疾声高呼的呐喊，他们在向我们催促，他们在向我们诉说，中华民族必将兴盛，中国必将富强，为了国家我们愿奉献一切。正是因为他们的牺牲和奉献，中华民族书才能谱写新的乐章，中华人民共和国才能崛立于世界的东方!</w:t>
      </w:r>
    </w:p>
    <w:p>
      <w:pPr>
        <w:ind w:left="0" w:right="0" w:firstLine="560"/>
        <w:spacing w:before="450" w:after="450" w:line="312" w:lineRule="auto"/>
      </w:pPr>
      <w:r>
        <w:rPr>
          <w:rFonts w:ascii="宋体" w:hAnsi="宋体" w:eastAsia="宋体" w:cs="宋体"/>
          <w:color w:val="000"/>
          <w:sz w:val="28"/>
          <w:szCs w:val="28"/>
        </w:rPr>
        <w:t xml:space="preserve">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守护20_清明祭英烈学生演讲5篇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2025-05-02T03:24:03+08:00</dcterms:created>
  <dcterms:modified xsi:type="dcterms:W3CDTF">2025-05-02T03:24:03+08:00</dcterms:modified>
</cp:coreProperties>
</file>

<file path=docProps/custom.xml><?xml version="1.0" encoding="utf-8"?>
<Properties xmlns="http://schemas.openxmlformats.org/officeDocument/2006/custom-properties" xmlns:vt="http://schemas.openxmlformats.org/officeDocument/2006/docPropsVTypes"/>
</file>