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市直工委领导某局机关党委换届选举党员大会上讲话</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换届选举指某组织依照民主程序和自身章程，更新领导层的组织行为。换届选举指本届人民代表大会及其选举的国家机关领导人员、组成人员的任期已经届满。本站站今天为大家精心准备了市直工委领导某局机关党委换届选举党员大会上讲话 ，希望对大家有所帮助! 　...</w:t>
      </w:r>
    </w:p>
    <w:p>
      <w:pPr>
        <w:ind w:left="0" w:right="0" w:firstLine="560"/>
        <w:spacing w:before="450" w:after="450" w:line="312" w:lineRule="auto"/>
      </w:pPr>
      <w:r>
        <w:rPr>
          <w:rFonts w:ascii="宋体" w:hAnsi="宋体" w:eastAsia="宋体" w:cs="宋体"/>
          <w:color w:val="000"/>
          <w:sz w:val="28"/>
          <w:szCs w:val="28"/>
        </w:rPr>
        <w:t xml:space="preserve">换届选举指某组织依照民主程序和自身章程，更新领导层的组织行为。换届选举指本届人民代表大会及其选举的国家机关领导人员、组成人员的任期已经届满。本站站今天为大家精心准备了市直工委领导某局机关党委换届选举党员大会上讲话 ，希望对大家有所帮助! [_TAG_h2]　　市直工委领导某局机关党委换届选举党员大会上讲话 </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经过充分发扬民主，我们严格按照党章规定，严肃认真地选举产生了新一届机关党委班子。我代表党组，对新一届机关党委班子以及此前产生的第X支部、第X支部、第X支部班子表示热烈的祝贺!</w:t>
      </w:r>
    </w:p>
    <w:p>
      <w:pPr>
        <w:ind w:left="0" w:right="0" w:firstLine="560"/>
        <w:spacing w:before="450" w:after="450" w:line="312" w:lineRule="auto"/>
      </w:pPr>
      <w:r>
        <w:rPr>
          <w:rFonts w:ascii="宋体" w:hAnsi="宋体" w:eastAsia="宋体" w:cs="宋体"/>
          <w:color w:val="000"/>
          <w:sz w:val="28"/>
          <w:szCs w:val="28"/>
        </w:rPr>
        <w:t xml:space="preserve">　　民主选举产生的新一届机关党委班子，群众基础是很深厚的，也体现了工作的需要和老中青结合的要求。党委书记X同志是常委会的办公室主任;X三位同志是X、X、X支部的支部书记;X同志、X同志、X同志是工青妇的主要负责人，这个班子的代表性是很强的。我们完全有理由相信，新的班子将会认真履行职责，努力做好工作，不会辜负大家的期望。</w:t>
      </w:r>
    </w:p>
    <w:p>
      <w:pPr>
        <w:ind w:left="0" w:right="0" w:firstLine="560"/>
        <w:spacing w:before="450" w:after="450" w:line="312" w:lineRule="auto"/>
      </w:pPr>
      <w:r>
        <w:rPr>
          <w:rFonts w:ascii="宋体" w:hAnsi="宋体" w:eastAsia="宋体" w:cs="宋体"/>
          <w:color w:val="000"/>
          <w:sz w:val="28"/>
          <w:szCs w:val="28"/>
        </w:rPr>
        <w:t xml:space="preserve">　　今天的换届选举会上，XX同志代表上一届党委所做的工作报告是全面和准确的。上一届机关党委包括之前的党总支,按照党组的要求，深入开展“三严三实”和“两学一做”等专题学习教育，切实加强了思想建设、组织建设、作风建设、制度建设，开展了丰富多彩的各类活动，注重发挥工青妇等组织的作用，使我们机关党的工作走上了制度化、经常化、规范化的轨道。据我们了解，人大机关党的工作，在全市是处于先进行列的，像第X支部，是全市老干支部中迎风飘扬的一面红旗。全体党员发挥了很好的作用，担任机关党委、党支部的班子成员发挥了关键作用。这次换届，有的同志从原来的班子成员岗位上退下来了。我们不会忘记，有几位同志退休以后，担任第X支部的领导职务近二十年，象我们的X主任、X主任退休以后，除了担任涉老机构职务以外，担任机关第三支部的班子成员，他们对工作一丝不苟，认真负责。这一次换届，考虑到他们年事已高，组织也需要关心他们，所以接受了他们的请求，从支部的班子退下来。我们的党的工作、支部的工作之所以做得这么好，正是因为有以他们为代表的这些同志发挥了关键的作用。在这里，我要特别对这些同志表示感谢!</w:t>
      </w:r>
    </w:p>
    <w:p>
      <w:pPr>
        <w:ind w:left="0" w:right="0" w:firstLine="560"/>
        <w:spacing w:before="450" w:after="450" w:line="312" w:lineRule="auto"/>
      </w:pPr>
      <w:r>
        <w:rPr>
          <w:rFonts w:ascii="宋体" w:hAnsi="宋体" w:eastAsia="宋体" w:cs="宋体"/>
          <w:color w:val="000"/>
          <w:sz w:val="28"/>
          <w:szCs w:val="28"/>
        </w:rPr>
        <w:t xml:space="preserve">　　新的机关党委班子选举产生以后，包括X、X、X支部班子，一定要按照党章的要求，认真履行好工作职责，发挥好三个方面的重要保障作用。</w:t>
      </w:r>
    </w:p>
    <w:p>
      <w:pPr>
        <w:ind w:left="0" w:right="0" w:firstLine="560"/>
        <w:spacing w:before="450" w:after="450" w:line="312" w:lineRule="auto"/>
      </w:pPr>
      <w:r>
        <w:rPr>
          <w:rFonts w:ascii="宋体" w:hAnsi="宋体" w:eastAsia="宋体" w:cs="宋体"/>
          <w:color w:val="000"/>
          <w:sz w:val="28"/>
          <w:szCs w:val="28"/>
        </w:rPr>
        <w:t xml:space="preserve">　　一是要发挥好政治保障作用。发挥人大党组织的政治领导作用、政治保障作用，这是一个最核心的要求。要打牢思想基础，用社会主义核心价值观引导人、教育人、鼓舞人;要大力学习和弘扬优秀传统文化，弘扬“公诚勤俭，敢为人先”的X精神;要树立四个意识，认真贯彻落实党的路线方针政策，自觉与党中央保持高度一致，与X市委保持高度一致，与人大常委会党组保持高度一致;要注重通过党员的先锋模范作用，依照法律的规定，把党的主张转化为人民的意志;要坚持人民代表大会制度这一根本政治制度，自觉地实现好、保障好人民群众的根本利益。通过党组织的模范工作，促进X民主法治建设不断进步。</w:t>
      </w:r>
    </w:p>
    <w:p>
      <w:pPr>
        <w:ind w:left="0" w:right="0" w:firstLine="560"/>
        <w:spacing w:before="450" w:after="450" w:line="312" w:lineRule="auto"/>
      </w:pPr>
      <w:r>
        <w:rPr>
          <w:rFonts w:ascii="宋体" w:hAnsi="宋体" w:eastAsia="宋体" w:cs="宋体"/>
          <w:color w:val="000"/>
          <w:sz w:val="28"/>
          <w:szCs w:val="28"/>
        </w:rPr>
        <w:t xml:space="preserve">　　二是要发挥好组织保障作用。党组织最重要的一个特性就是他的先进性，组织的战斗力体现在组织保障作用。要深入开展“两学一做”学习教育常态化制度化工作和“不忘初心、牢记使命”主题教育，坚持三会一课制度，加强党性教育和党性锻炼，严肃认真地开展批评和自我批评;要关心爱护党员，注重发扬党内民主，把党内民主和常委会依法履行职责，发扬社会民主紧密结合起来;要自觉遵守法律规定、党的纪律和党内的规矩，在执行法律和纪律方面发挥好模范带头作用。</w:t>
      </w:r>
    </w:p>
    <w:p>
      <w:pPr>
        <w:ind w:left="0" w:right="0" w:firstLine="560"/>
        <w:spacing w:before="450" w:after="450" w:line="312" w:lineRule="auto"/>
      </w:pPr>
      <w:r>
        <w:rPr>
          <w:rFonts w:ascii="宋体" w:hAnsi="宋体" w:eastAsia="宋体" w:cs="宋体"/>
          <w:color w:val="000"/>
          <w:sz w:val="28"/>
          <w:szCs w:val="28"/>
        </w:rPr>
        <w:t xml:space="preserve">　　三是要发挥好工作保障作用。党的组织要紧紧围绕市委的战略决策、重大工作部署来开展工作，要紧紧围绕常委会的工作安排和党组的工作要求来开展工作。在这方面我们过去是做得不错的，比如说我们抓机关的学习，从上一届以来，我们机关每个月两次集中学习，坚持了制度化。第X支部每月X号学习，已经坚持了很长时间。机关的学习都是紧密结合常委会的工作来安排的，很多同志反映收获很大。所以，我们的学习、活动、工作一定要紧密结合工作需要来实施。要根据工作需要和党员的意愿，积极开展健康有益的活动。</w:t>
      </w:r>
    </w:p>
    <w:p>
      <w:pPr>
        <w:ind w:left="0" w:right="0" w:firstLine="560"/>
        <w:spacing w:before="450" w:after="450" w:line="312" w:lineRule="auto"/>
      </w:pPr>
      <w:r>
        <w:rPr>
          <w:rFonts w:ascii="宋体" w:hAnsi="宋体" w:eastAsia="宋体" w:cs="宋体"/>
          <w:color w:val="000"/>
          <w:sz w:val="28"/>
          <w:szCs w:val="28"/>
        </w:rPr>
        <w:t xml:space="preserve">　　要重视和支持工青妇的工作，开展丰富多彩的活动，发挥好工青妇组织的作用。我们人大机关工青妇组织工作做得很不错，第X届人大常委会换届以来，我们立即建立了机关的青工委，原来计划成立团支部，但考虑到我们机关的同志基本上都是党员，经过反复研究成立青工委;考虑到机关女同志越来越多，我们成立了妇委会;工会也进行了几次换届。这几个组织，我个人觉得发挥了重要的作用。机关党委要加强对工青妇组织的领导，使这些群众组织跟每一位同志建立起紧密的联系。</w:t>
      </w:r>
    </w:p>
    <w:p>
      <w:pPr>
        <w:ind w:left="0" w:right="0" w:firstLine="560"/>
        <w:spacing w:before="450" w:after="450" w:line="312" w:lineRule="auto"/>
      </w:pPr>
      <w:r>
        <w:rPr>
          <w:rFonts w:ascii="宋体" w:hAnsi="宋体" w:eastAsia="宋体" w:cs="宋体"/>
          <w:color w:val="000"/>
          <w:sz w:val="28"/>
          <w:szCs w:val="28"/>
        </w:rPr>
        <w:t xml:space="preserve">　　要积极支持好第X支部的工作。对于第X支部，机关党委既要发挥政治保障、工作保障作用，还要发挥好生活保障和待遇保障的作用。我们要关心每一个党员同志，特别是要关心退休下来的党员同志，因为他们长期以来，为党的事业、为X的发展做出了重要的贡献。我们的老同志不仅以他们的模范行为创建了党建的名片，同时也自觉主动支持在职的各位同志和机关党委的工作，所以，我们积极关心、服务好老党员，是义不容辞和责无旁贷的。</w:t>
      </w:r>
    </w:p>
    <w:p>
      <w:pPr>
        <w:ind w:left="0" w:right="0" w:firstLine="560"/>
        <w:spacing w:before="450" w:after="450" w:line="312" w:lineRule="auto"/>
      </w:pPr>
      <w:r>
        <w:rPr>
          <w:rFonts w:ascii="宋体" w:hAnsi="宋体" w:eastAsia="宋体" w:cs="宋体"/>
          <w:color w:val="000"/>
          <w:sz w:val="28"/>
          <w:szCs w:val="28"/>
        </w:rPr>
        <w:t xml:space="preserve">　　人大常委会党组对机关党的建设是非常重视的。机关党的组织，过去是X个支部，上一届我们调整为X个支部。调整后，支部的战斗力更强了。20XX年，我们主动争取市委和机关工委的支持，率先成立了机关党委，撤消了机关党总支。成立了机关党委以后，党组又把党的建设作为重要的责任，经常研究，经常安排工作，经常督促抓落实。换届后，党组对机关党的工作，不仅会交任务、提要求，而且还将关注党组织工作落实情况和党组织自身建设情况。新的党委班子成员一定要认真履行职责，以党组织的纯洁性、党员的先进性为目标，切实抓好党的建设各项工作，在人大机关大力弘扬团结和谐、廉洁高效，富有活力和战斗力的集体精神，营造团结紧张、严肃活泼的工作氛围，使我们人大机关党组织永葆战斗青春，使我们人大机关的每一个党员都能够保持先进性，发挥好示范作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市直工委领导某局机关党委换届选举党员大会上讲话 </w:t>
      </w:r>
    </w:p>
    <w:p>
      <w:pPr>
        <w:ind w:left="0" w:right="0" w:firstLine="560"/>
        <w:spacing w:before="450" w:after="450" w:line="312" w:lineRule="auto"/>
      </w:pPr>
      <w:r>
        <w:rPr>
          <w:rFonts w:ascii="宋体" w:hAnsi="宋体" w:eastAsia="宋体" w:cs="宋体"/>
          <w:color w:val="000"/>
          <w:sz w:val="28"/>
          <w:szCs w:val="28"/>
        </w:rPr>
        <w:t xml:space="preserve">　　今天，市XX局召开机关党委换届选举党员大会，圆满完成各项任务，选举产生了新一届机关党委和机关纪委。在此，我代表市直机关工委对大会的胜利召开，向当选的新一届机关党委委员和机关纪委委员表示祝贺。</w:t>
      </w:r>
    </w:p>
    <w:p>
      <w:pPr>
        <w:ind w:left="0" w:right="0" w:firstLine="560"/>
        <w:spacing w:before="450" w:after="450" w:line="312" w:lineRule="auto"/>
      </w:pPr>
      <w:r>
        <w:rPr>
          <w:rFonts w:ascii="宋体" w:hAnsi="宋体" w:eastAsia="宋体" w:cs="宋体"/>
          <w:color w:val="000"/>
          <w:sz w:val="28"/>
          <w:szCs w:val="28"/>
        </w:rPr>
        <w:t xml:space="preserve">　　依据党章按期换届选举，是党组织制度的基本要求，是保障党员民主权利的重要途径。今天大会开得很好，与会同志认真履行权利，选举符合党章党规，符合民主程序，代表了多数党员意愿。这次大会的召开对于进一步贯彻落实习近平新时代中国特色社会主义思想，特别是贯彻落实习近平总书记在中央和国家机关党的建设工作会议上的重要讲话，持续加强全市XX系统党的建设具有十分重要的意义。</w:t>
      </w:r>
    </w:p>
    <w:p>
      <w:pPr>
        <w:ind w:left="0" w:right="0" w:firstLine="560"/>
        <w:spacing w:before="450" w:after="450" w:line="312" w:lineRule="auto"/>
      </w:pPr>
      <w:r>
        <w:rPr>
          <w:rFonts w:ascii="宋体" w:hAnsi="宋体" w:eastAsia="宋体" w:cs="宋体"/>
          <w:color w:val="000"/>
          <w:sz w:val="28"/>
          <w:szCs w:val="28"/>
        </w:rPr>
        <w:t xml:space="preserve">　　选举前，XX书记代表上届机关党委做了工作报告，上届机关党委忠诚党的事业，牢牢把握党的建设总要求，融入中心抓党建、全面从严带队伍、凝心聚力促攻坚，各党支部和广大党员干部冲锋在前、砥砺奋进，为打赢污染防治攻坚战提供了坚强政治保证。我们认为，市XX局机关党委工作是卓有成效的。希望新一届机关党委和机关纪委发扬好经验、好传统、好作风，努力把机关党的建设提升到新水平。讲三点意见，与大家共勉。</w:t>
      </w:r>
    </w:p>
    <w:p>
      <w:pPr>
        <w:ind w:left="0" w:right="0" w:firstLine="560"/>
        <w:spacing w:before="450" w:after="450" w:line="312" w:lineRule="auto"/>
      </w:pPr>
      <w:r>
        <w:rPr>
          <w:rFonts w:ascii="宋体" w:hAnsi="宋体" w:eastAsia="宋体" w:cs="宋体"/>
          <w:color w:val="000"/>
          <w:sz w:val="28"/>
          <w:szCs w:val="28"/>
        </w:rPr>
        <w:t xml:space="preserve">　　&gt;一、始终走在前、做表率。成功当选机关党委和纪委委员，是一种信任，更是一种重托；是一份荣誉，更是一份责任。</w:t>
      </w:r>
    </w:p>
    <w:p>
      <w:pPr>
        <w:ind w:left="0" w:right="0" w:firstLine="560"/>
        <w:spacing w:before="450" w:after="450" w:line="312" w:lineRule="auto"/>
      </w:pPr>
      <w:r>
        <w:rPr>
          <w:rFonts w:ascii="宋体" w:hAnsi="宋体" w:eastAsia="宋体" w:cs="宋体"/>
          <w:color w:val="000"/>
          <w:sz w:val="28"/>
          <w:szCs w:val="28"/>
        </w:rPr>
        <w:t xml:space="preserve">　　要带头做到“两个维护”。我们作为党的行政机关，是践行“两个维护”的第一方阵，机关党委和纪委委员更是第一方阵的排头兵，要着力强化政治定力、政治担当、政治能力、政治自律，带领全体党员树牢政治机关意识。</w:t>
      </w:r>
    </w:p>
    <w:p>
      <w:pPr>
        <w:ind w:left="0" w:right="0" w:firstLine="560"/>
        <w:spacing w:before="450" w:after="450" w:line="312" w:lineRule="auto"/>
      </w:pPr>
      <w:r>
        <w:rPr>
          <w:rFonts w:ascii="宋体" w:hAnsi="宋体" w:eastAsia="宋体" w:cs="宋体"/>
          <w:color w:val="000"/>
          <w:sz w:val="28"/>
          <w:szCs w:val="28"/>
        </w:rPr>
        <w:t xml:space="preserve">　　要带头强化理论武装。充分发挥“关键少数”示范带动作用，以身作则，率先垂范，带头深学研学、带头交流发言、带头讲党课、带头撰写理论文章、带头参加所在党支部学习，切实在学懂弄通做实上身体力行当好示范。</w:t>
      </w:r>
    </w:p>
    <w:p>
      <w:pPr>
        <w:ind w:left="0" w:right="0" w:firstLine="560"/>
        <w:spacing w:before="450" w:after="450" w:line="312" w:lineRule="auto"/>
      </w:pPr>
      <w:r>
        <w:rPr>
          <w:rFonts w:ascii="宋体" w:hAnsi="宋体" w:eastAsia="宋体" w:cs="宋体"/>
          <w:color w:val="000"/>
          <w:sz w:val="28"/>
          <w:szCs w:val="28"/>
        </w:rPr>
        <w:t xml:space="preserve">　　要带头担当尽责。认真履行党章赋予的职责，牢固树立“抓好党建是本职，不抓党建是失职，抓不好党建是不称职”的责任意识，牢牢把机关党建扛在肩上、抓在手中，对照全面从严治党责任清单，一项一项抓落实，努力把机关党建“责任田”种成“高产田”。</w:t>
      </w:r>
    </w:p>
    <w:p>
      <w:pPr>
        <w:ind w:left="0" w:right="0" w:firstLine="560"/>
        <w:spacing w:before="450" w:after="450" w:line="312" w:lineRule="auto"/>
      </w:pPr>
      <w:r>
        <w:rPr>
          <w:rFonts w:ascii="宋体" w:hAnsi="宋体" w:eastAsia="宋体" w:cs="宋体"/>
          <w:color w:val="000"/>
          <w:sz w:val="28"/>
          <w:szCs w:val="28"/>
        </w:rPr>
        <w:t xml:space="preserve">　&gt;　二、始终抓基层、打基础。认真落实今年6月3日市直机关党的建设工作会议精神，履行好党建工作职责。</w:t>
      </w:r>
    </w:p>
    <w:p>
      <w:pPr>
        <w:ind w:left="0" w:right="0" w:firstLine="560"/>
        <w:spacing w:before="450" w:after="450" w:line="312" w:lineRule="auto"/>
      </w:pPr>
      <w:r>
        <w:rPr>
          <w:rFonts w:ascii="宋体" w:hAnsi="宋体" w:eastAsia="宋体" w:cs="宋体"/>
          <w:color w:val="000"/>
          <w:sz w:val="28"/>
          <w:szCs w:val="28"/>
        </w:rPr>
        <w:t xml:space="preserve">　　要全面提升基层党组织建设水平。按照全市统一安排，认真筹划推进党支部规范化标准化建设，增加先进支部、提升中间支部、整顿后进支部，推动生态环境系统各党支部“后进赶先进、中间争先进、先进更前进”，不断夯实机关党建工作根基。。</w:t>
      </w:r>
    </w:p>
    <w:p>
      <w:pPr>
        <w:ind w:left="0" w:right="0" w:firstLine="560"/>
        <w:spacing w:before="450" w:after="450" w:line="312" w:lineRule="auto"/>
      </w:pPr>
      <w:r>
        <w:rPr>
          <w:rFonts w:ascii="宋体" w:hAnsi="宋体" w:eastAsia="宋体" w:cs="宋体"/>
          <w:color w:val="000"/>
          <w:sz w:val="28"/>
          <w:szCs w:val="28"/>
        </w:rPr>
        <w:t xml:space="preserve">　　要切实强化党员队伍建设。坚持党委管支部，支部管到人头，严格党员教育管理监督，认真落实“三会一课”制度，发挥好党员“先锋岗”“突击队”作用，切实把党员管住管好，为全市生态环境保护提供源源不断的攻坚动力。要强化党建工作时代感。结合新形势、新任务,不断延伸工作触角，创新工作载体,使党建工作方法更加灵活,内容更加有时代特色,针对性和有效性更强。XX系统在市直机关中是一个大单位、大系统，机关党委的职能和作用也发生了变化，基层党组织增多了，党员队伍壮大了，要积极找点子、想法子，常交流，谋划具有行业特色的亮点活动，带动全系统的党建工作水平逐步提高。</w:t>
      </w:r>
    </w:p>
    <w:p>
      <w:pPr>
        <w:ind w:left="0" w:right="0" w:firstLine="560"/>
        <w:spacing w:before="450" w:after="450" w:line="312" w:lineRule="auto"/>
      </w:pPr>
      <w:r>
        <w:rPr>
          <w:rFonts w:ascii="宋体" w:hAnsi="宋体" w:eastAsia="宋体" w:cs="宋体"/>
          <w:color w:val="000"/>
          <w:sz w:val="28"/>
          <w:szCs w:val="28"/>
        </w:rPr>
        <w:t xml:space="preserve">&gt;　　三、始终严治党、正风气。</w:t>
      </w:r>
    </w:p>
    <w:p>
      <w:pPr>
        <w:ind w:left="0" w:right="0" w:firstLine="560"/>
        <w:spacing w:before="450" w:after="450" w:line="312" w:lineRule="auto"/>
      </w:pPr>
      <w:r>
        <w:rPr>
          <w:rFonts w:ascii="宋体" w:hAnsi="宋体" w:eastAsia="宋体" w:cs="宋体"/>
          <w:color w:val="000"/>
          <w:sz w:val="28"/>
          <w:szCs w:val="28"/>
        </w:rPr>
        <w:t xml:space="preserve">　　作风建设永远在路上。在市直部门设立机关纪委，正是体现了我们党一以贯之正风肃纪的坚定决心。</w:t>
      </w:r>
    </w:p>
    <w:p>
      <w:pPr>
        <w:ind w:left="0" w:right="0" w:firstLine="560"/>
        <w:spacing w:before="450" w:after="450" w:line="312" w:lineRule="auto"/>
      </w:pPr>
      <w:r>
        <w:rPr>
          <w:rFonts w:ascii="宋体" w:hAnsi="宋体" w:eastAsia="宋体" w:cs="宋体"/>
          <w:color w:val="000"/>
          <w:sz w:val="28"/>
          <w:szCs w:val="28"/>
        </w:rPr>
        <w:t xml:space="preserve">　　要坚持执纪从严。机关纪委要以转作风、提效能为抓手，加强作风纪律检查；以系统廉政风险点排查与防范为抓手，加强重点领域、重点环节日常监督检查；以长效机制建设为抓手，不断建立完善内部约束和外部监督机制，着力建设风清气正的政治机关。</w:t>
      </w:r>
    </w:p>
    <w:p>
      <w:pPr>
        <w:ind w:left="0" w:right="0" w:firstLine="560"/>
        <w:spacing w:before="450" w:after="450" w:line="312" w:lineRule="auto"/>
      </w:pPr>
      <w:r>
        <w:rPr>
          <w:rFonts w:ascii="宋体" w:hAnsi="宋体" w:eastAsia="宋体" w:cs="宋体"/>
          <w:color w:val="000"/>
          <w:sz w:val="28"/>
          <w:szCs w:val="28"/>
        </w:rPr>
        <w:t xml:space="preserve">　　要强化警示教育。组织党员干部系统学习党规党纪，常态开展“以案为鉴”专题检视会，大力通报曝光典型案例，经常组织观看警示录、警示片等，引导党员干部牢固树立正确的世界观、人生观、价值观、权力观、地位观和利益观，切实在思想上筑起一道道拒腐防变的“防火墙”。</w:t>
      </w:r>
    </w:p>
    <w:p>
      <w:pPr>
        <w:ind w:left="0" w:right="0" w:firstLine="560"/>
        <w:spacing w:before="450" w:after="450" w:line="312" w:lineRule="auto"/>
      </w:pPr>
      <w:r>
        <w:rPr>
          <w:rFonts w:ascii="宋体" w:hAnsi="宋体" w:eastAsia="宋体" w:cs="宋体"/>
          <w:color w:val="000"/>
          <w:sz w:val="28"/>
          <w:szCs w:val="28"/>
        </w:rPr>
        <w:t xml:space="preserve">　　要带头严格自律。各位委员既是一名普通党员，但又不能等同于普通党员，在各个方面，尤其是</w:t>
      </w:r>
    </w:p>
    <w:p>
      <w:pPr>
        <w:ind w:left="0" w:right="0" w:firstLine="560"/>
        <w:spacing w:before="450" w:after="450" w:line="312" w:lineRule="auto"/>
      </w:pPr>
      <w:r>
        <w:rPr>
          <w:rFonts w:ascii="宋体" w:hAnsi="宋体" w:eastAsia="宋体" w:cs="宋体"/>
          <w:color w:val="000"/>
          <w:sz w:val="28"/>
          <w:szCs w:val="28"/>
        </w:rPr>
        <w:t xml:space="preserve">　　作风纪律方面要以更加严格的标准要求自己，保持为民务实清廉的政治本色，自觉同特权思想和特权现象作斗争。</w:t>
      </w:r>
    </w:p>
    <w:p>
      <w:pPr>
        <w:ind w:left="0" w:right="0" w:firstLine="560"/>
        <w:spacing w:before="450" w:after="450" w:line="312" w:lineRule="auto"/>
      </w:pPr>
      <w:r>
        <w:rPr>
          <w:rFonts w:ascii="宋体" w:hAnsi="宋体" w:eastAsia="宋体" w:cs="宋体"/>
          <w:color w:val="000"/>
          <w:sz w:val="28"/>
          <w:szCs w:val="28"/>
        </w:rPr>
        <w:t xml:space="preserve">　　最后，感谢大家为我市XX事业付出的辛勤劳动，感谢局党组对市直机关党建工作的大力支持。讲的不对的地方，请大家批评指正。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市直工委领导某局机关党委换届选举党员大会上讲话 </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圆满完成了预定的各项任务，顺利选举产生了新一届市司法局机关党委和纪委领导班子，这是机关全体党员政治生活中的一件大事，标志着市司法局机关党的建设工作开启了新的征程。在此，我代表市司法局党组，向市直工委给予的大力支持表示衷心的感谢!向出席今天会议、为司法行政事业作出卓越贡献的老领导、老前辈致以崇高的敬意!向上一届机关党委、机关纪委班子的辛勤付出和全体党员的信任支持表示衷心的感谢!向新当选的机关党委、纪委各位委员表示热烈的祝贺!</w:t>
      </w:r>
    </w:p>
    <w:p>
      <w:pPr>
        <w:ind w:left="0" w:right="0" w:firstLine="560"/>
        <w:spacing w:before="450" w:after="450" w:line="312" w:lineRule="auto"/>
      </w:pPr>
      <w:r>
        <w:rPr>
          <w:rFonts w:ascii="宋体" w:hAnsi="宋体" w:eastAsia="宋体" w:cs="宋体"/>
          <w:color w:val="000"/>
          <w:sz w:val="28"/>
          <w:szCs w:val="28"/>
        </w:rPr>
        <w:t xml:space="preserve">　　借此机会，我代表局党组，就加强机关党建工作讲几点意见，与大家共勉。</w:t>
      </w:r>
    </w:p>
    <w:p>
      <w:pPr>
        <w:ind w:left="0" w:right="0" w:firstLine="560"/>
        <w:spacing w:before="450" w:after="450" w:line="312" w:lineRule="auto"/>
      </w:pPr>
      <w:r>
        <w:rPr>
          <w:rFonts w:ascii="宋体" w:hAnsi="宋体" w:eastAsia="宋体" w:cs="宋体"/>
          <w:color w:val="000"/>
          <w:sz w:val="28"/>
          <w:szCs w:val="28"/>
        </w:rPr>
        <w:t xml:space="preserve">　　&gt;一、认清形势，提高认识，切实增强做好机关党建工作的责任感和使命感</w:t>
      </w:r>
    </w:p>
    <w:p>
      <w:pPr>
        <w:ind w:left="0" w:right="0" w:firstLine="560"/>
        <w:spacing w:before="450" w:after="450" w:line="312" w:lineRule="auto"/>
      </w:pPr>
      <w:r>
        <w:rPr>
          <w:rFonts w:ascii="宋体" w:hAnsi="宋体" w:eastAsia="宋体" w:cs="宋体"/>
          <w:color w:val="000"/>
          <w:sz w:val="28"/>
          <w:szCs w:val="28"/>
        </w:rPr>
        <w:t xml:space="preserve">　　党的十九大对新时代推进党的建设新的伟大工程作出了全面部署，要求推动全面从严治党向纵深发展。重组后的司法行政部门，是政府主管司法行政和政府法制工作的重要组成部门，是政法机关、行政机关，更是政治机关，承担着统筹推进法治建设，履行行政立法、行政执法、刑事执行、公共法律服务四大职能，要深入学习贯彻十九大精神，加强党建工作统领，以党建带队建，以队建促发展。当选为机关党委或纪委班子成员，不仅是一种政治上的荣誉和信任，更是一份沉甸甸的责任和重托。新一届机关党委和纪委班子一定要从战略和全局的高度，切实增强责任感和使命感，认真落实全面从严治党要求，切实履行好主体责任和监督责任，不断完善抓党建工作责任机制，在服务大局中找准定位，在探索实践中推进创新，在促进发展中履职尽责，使市司法局机关的党建工作始终把握好新形势、新要求，更加具有时代的气息，更加富有实际的成效。</w:t>
      </w:r>
    </w:p>
    <w:p>
      <w:pPr>
        <w:ind w:left="0" w:right="0" w:firstLine="560"/>
        <w:spacing w:before="450" w:after="450" w:line="312" w:lineRule="auto"/>
      </w:pPr>
      <w:r>
        <w:rPr>
          <w:rFonts w:ascii="宋体" w:hAnsi="宋体" w:eastAsia="宋体" w:cs="宋体"/>
          <w:color w:val="000"/>
          <w:sz w:val="28"/>
          <w:szCs w:val="28"/>
        </w:rPr>
        <w:t xml:space="preserve">&gt;　　二、突出重点，统筹推进，不断提升机关党建工作科学化水平</w:t>
      </w:r>
    </w:p>
    <w:p>
      <w:pPr>
        <w:ind w:left="0" w:right="0" w:firstLine="560"/>
        <w:spacing w:before="450" w:after="450" w:line="312" w:lineRule="auto"/>
      </w:pPr>
      <w:r>
        <w:rPr>
          <w:rFonts w:ascii="宋体" w:hAnsi="宋体" w:eastAsia="宋体" w:cs="宋体"/>
          <w:color w:val="000"/>
          <w:sz w:val="28"/>
          <w:szCs w:val="28"/>
        </w:rPr>
        <w:t xml:space="preserve">　　党的建设涉及方方面面，做好司法行政机关党建工作，必须要紧密结合司法行政工作实际，抓住机关党建重点任务、关键环节，确保工作有为有效、有声有色。</w:t>
      </w:r>
    </w:p>
    <w:p>
      <w:pPr>
        <w:ind w:left="0" w:right="0" w:firstLine="560"/>
        <w:spacing w:before="450" w:after="450" w:line="312" w:lineRule="auto"/>
      </w:pPr>
      <w:r>
        <w:rPr>
          <w:rFonts w:ascii="宋体" w:hAnsi="宋体" w:eastAsia="宋体" w:cs="宋体"/>
          <w:color w:val="000"/>
          <w:sz w:val="28"/>
          <w:szCs w:val="28"/>
        </w:rPr>
        <w:t xml:space="preserve">　　(一)服务市委政府中心工作。只有融入，才能作为;惟有融入，才有作为，要紧紧围绕市委四届八次、九次全会各项部署，统筹、推进、考虑、谋划机关党建工作，重点解决好党建与司法行政业务两张皮的问题，使机关党建工作与市委、市政府扫黑除恶、三大攻坚战、营商环境提升年等中心工作在指导思想上相一致，在目标要求上相呼应，在工作举措上相协调，确保中央、省委、市委重大决策部署落地落实、开花结果。</w:t>
      </w:r>
    </w:p>
    <w:p>
      <w:pPr>
        <w:ind w:left="0" w:right="0" w:firstLine="560"/>
        <w:spacing w:before="450" w:after="450" w:line="312" w:lineRule="auto"/>
      </w:pPr>
      <w:r>
        <w:rPr>
          <w:rFonts w:ascii="宋体" w:hAnsi="宋体" w:eastAsia="宋体" w:cs="宋体"/>
          <w:color w:val="000"/>
          <w:sz w:val="28"/>
          <w:szCs w:val="28"/>
        </w:rPr>
        <w:t xml:space="preserve">　　(二)推进司法行政改革发展。要针对司法行政工作特点，组织党员干部认真学好党章党规和习近平总书记系列讲话，围绕专题活动要求深入交流研讨，查找差距不足，提高思想政治素质，增强服务发展意识。要坚持问题导向，夯实基层基础，从健全基层组织、规范三会一课、严格党费收缴等入手，着力解决组织建设、组织生活和党员干部队伍中存在的突出问题。要立足司法行政职能，找准机关党建与业务工作结合点，主动渗透，积极融入，根据业务工作目标任务，明确党建工作内容;针对业务工作难点，确定党建工作重点，实现党建工作与司法行政业务工作同频共振、齐头并进。</w:t>
      </w:r>
    </w:p>
    <w:p>
      <w:pPr>
        <w:ind w:left="0" w:right="0" w:firstLine="560"/>
        <w:spacing w:before="450" w:after="450" w:line="312" w:lineRule="auto"/>
      </w:pPr>
      <w:r>
        <w:rPr>
          <w:rFonts w:ascii="宋体" w:hAnsi="宋体" w:eastAsia="宋体" w:cs="宋体"/>
          <w:color w:val="000"/>
          <w:sz w:val="28"/>
          <w:szCs w:val="28"/>
        </w:rPr>
        <w:t xml:space="preserve">　　(三)夯实基层基础建设。坚持加强、完善党组织阵地建设，建立健全机关党委和党支部工作职责、议事规则等党建工作制度，形成机关党建工作有计划、有安排、有督促、有考核一整套工作机制，不断提升机关党建工作规范化水平。深入开展不忘初心、牢记使命严规矩、强监督、转作风等主题教育，认真落实三会一课、主题党日、组织生活会、民主评议党员、党性分析等制度，通过政治理论学习、党性教育、作风建设和民主评议等措施，加强党员教育管理，增强四个意识，坚定四个自信、践行两个维护，形成心齐气顺、风正劲足良好局面。</w:t>
      </w:r>
    </w:p>
    <w:p>
      <w:pPr>
        <w:ind w:left="0" w:right="0" w:firstLine="560"/>
        <w:spacing w:before="450" w:after="450" w:line="312" w:lineRule="auto"/>
      </w:pPr>
      <w:r>
        <w:rPr>
          <w:rFonts w:ascii="宋体" w:hAnsi="宋体" w:eastAsia="宋体" w:cs="宋体"/>
          <w:color w:val="000"/>
          <w:sz w:val="28"/>
          <w:szCs w:val="28"/>
        </w:rPr>
        <w:t xml:space="preserve">　　(四)强化纪律作风建设。作风建设事关机关形象，事关党组织要扭住作风建设不放松，在严抓严管上下功夫。要针对省委第四巡视组、市直效能办作风效能建设明查暗访发现的问题，加强庸懒散慢乱整治。要引导党员干部牢固树立正确的事业观、职业观和政绩观，真正把心思用到干事创业上，把精力用到谋划工作上，把功夫下到狠抓落实上，始终保持担当负责、开拓创新、昂扬向上的精神，以实际行动和实际成效来践行入党誓词。</w:t>
      </w:r>
    </w:p>
    <w:p>
      <w:pPr>
        <w:ind w:left="0" w:right="0" w:firstLine="560"/>
        <w:spacing w:before="450" w:after="450" w:line="312" w:lineRule="auto"/>
      </w:pPr>
      <w:r>
        <w:rPr>
          <w:rFonts w:ascii="宋体" w:hAnsi="宋体" w:eastAsia="宋体" w:cs="宋体"/>
          <w:color w:val="000"/>
          <w:sz w:val="28"/>
          <w:szCs w:val="28"/>
        </w:rPr>
        <w:t xml:space="preserve">　　(五)打造党建特色品牌。要深化拓展机关主题创建活动，丰富活动载体，抓好规定动作，创新自选动作，不断增强机关党建工作生机、活力。要打响党建品牌，找准工作切入点，推出工作新举措，打造司法行政系统更多的像律师党建工作一样有影响、有特色的工作品牌，以品牌的示范作用，推进司法行政党建工作再上新台阶。</w:t>
      </w:r>
    </w:p>
    <w:p>
      <w:pPr>
        <w:ind w:left="0" w:right="0" w:firstLine="560"/>
        <w:spacing w:before="450" w:after="450" w:line="312" w:lineRule="auto"/>
      </w:pPr>
      <w:r>
        <w:rPr>
          <w:rFonts w:ascii="宋体" w:hAnsi="宋体" w:eastAsia="宋体" w:cs="宋体"/>
          <w:color w:val="000"/>
          <w:sz w:val="28"/>
          <w:szCs w:val="28"/>
        </w:rPr>
        <w:t xml:space="preserve">&gt;　　三、强化领导，落实责任，努力开创机关党建工作新局面</w:t>
      </w:r>
    </w:p>
    <w:p>
      <w:pPr>
        <w:ind w:left="0" w:right="0" w:firstLine="560"/>
        <w:spacing w:before="450" w:after="450" w:line="312" w:lineRule="auto"/>
      </w:pPr>
      <w:r>
        <w:rPr>
          <w:rFonts w:ascii="宋体" w:hAnsi="宋体" w:eastAsia="宋体" w:cs="宋体"/>
          <w:color w:val="000"/>
          <w:sz w:val="28"/>
          <w:szCs w:val="28"/>
        </w:rPr>
        <w:t xml:space="preserve">　　加强机关党的建设，人人有义务、个个有责任。局党组要认真履行党要管党、从严治党责任，加强对本单位党的建设的领导，落实党建工作责任制，定期研究部署机关党的建设工作。作为党组书记，我表个态，切实履行好抓党建第一责任人职责。其他党组成员要根据分工，抓好职责范围内党的建设工作，带头以普通党员身份参加支部活动。机关党委、纪委班子成员要以身作则，督促各党支部落实责任，抓好党员教育、管理、监督和服务工作。各党支部要按照机关党委部署，落实好各项任务，认真扎实开展活动。司法行政系统党员同志特别是年轻党员，要加强党性锻炼，强化党性修养和群众观念，在实际工作中坚定理想信念，敢于担当作为。局办公室和各部门单位要积极协助机关党委、纪委抓好党建、纪检工作，给予必要力量支持。司法行政系统上下要同心协力，共同把机关党建、纪检工作抓实、抓好、抓到位，不断开创司法行政系统党的建设新局面。</w:t>
      </w:r>
    </w:p>
    <w:p>
      <w:pPr>
        <w:ind w:left="0" w:right="0" w:firstLine="560"/>
        <w:spacing w:before="450" w:after="450" w:line="312" w:lineRule="auto"/>
      </w:pPr>
      <w:r>
        <w:rPr>
          <w:rFonts w:ascii="宋体" w:hAnsi="宋体" w:eastAsia="宋体" w:cs="宋体"/>
          <w:color w:val="000"/>
          <w:sz w:val="28"/>
          <w:szCs w:val="28"/>
        </w:rPr>
        <w:t xml:space="preserve">　　同志们，抓好机关党建工作使命光荣、责任重大。希望同志们以这次会议为新起点、新征程，一如既往大力支持新一届两委班子工作，也希望新一届两委班子不辜负局党组的期望和全体党员同志们的信任，同心同德，团结协作，奋力开创司法行政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2025-06-21T17:24:49+08:00</dcterms:created>
  <dcterms:modified xsi:type="dcterms:W3CDTF">2025-06-21T17:24:49+08:00</dcterms:modified>
</cp:coreProperties>
</file>

<file path=docProps/custom.xml><?xml version="1.0" encoding="utf-8"?>
<Properties xmlns="http://schemas.openxmlformats.org/officeDocument/2006/custom-properties" xmlns:vt="http://schemas.openxmlformats.org/officeDocument/2006/docPropsVTypes"/>
</file>