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冬季开学校长讲话稿5篇范文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1冬...</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2冬季开学校长讲话稿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