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新教师发言稿发大全</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教师发言稿发大全5篇在不断进步的时代，发言稿与我们的生活息息相关，发言稿的内容要根据具体情境、具体场合来确定，要求情感真实，尊重观众。你知道发言稿怎样才能写的好吗?下面是小编给大家整理的关于新教师发言稿发大全，欢迎大家来阅读。新教师发言稿...</w:t>
      </w:r>
    </w:p>
    <w:p>
      <w:pPr>
        <w:ind w:left="0" w:right="0" w:firstLine="560"/>
        <w:spacing w:before="450" w:after="450" w:line="312" w:lineRule="auto"/>
      </w:pPr>
      <w:r>
        <w:rPr>
          <w:rFonts w:ascii="宋体" w:hAnsi="宋体" w:eastAsia="宋体" w:cs="宋体"/>
          <w:color w:val="000"/>
          <w:sz w:val="28"/>
          <w:szCs w:val="28"/>
        </w:rPr>
        <w:t xml:space="preserve">新教师发言稿发大全5篇</w:t>
      </w:r>
    </w:p>
    <w:p>
      <w:pPr>
        <w:ind w:left="0" w:right="0" w:firstLine="560"/>
        <w:spacing w:before="450" w:after="450" w:line="312" w:lineRule="auto"/>
      </w:pPr>
      <w:r>
        <w:rPr>
          <w:rFonts w:ascii="宋体" w:hAnsi="宋体" w:eastAsia="宋体" w:cs="宋体"/>
          <w:color w:val="000"/>
          <w:sz w:val="28"/>
          <w:szCs w:val="28"/>
        </w:rPr>
        <w:t xml:space="preserve">在不断进步的时代，发言稿与我们的生活息息相关，发言稿的内容要根据具体情境、具体场合来确定，要求情感真实，尊重观众。你知道发言稿怎样才能写的好吗?下面是小编给大家整理的关于新教师发言稿发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新教师发言稿发大全篇1</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我想在今后我应努力做到以下几点：①争取多听，多思，多写，多交流；②改进课堂纪律调控；③经常向前辈老师们学习，学到更多的知识；④经常看书，多充电，多学习，多吸收新的信息；</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语文组新入职教师陆铭。秋风徐徐送来阵阵清凉，转眼间新的学期即将开始。在这个特殊的日子里，我很激动能作为新教师代表在这里跟大家畅谈，我也很荣幸能够进入这样一个温暖的大家庭__职教中心，请允许我代表全体新教师向各位领导、老师、同学们致以新学期最美好的祝愿和最诚挚的问候！</w:t>
      </w:r>
    </w:p>
    <w:p>
      <w:pPr>
        <w:ind w:left="0" w:right="0" w:firstLine="560"/>
        <w:spacing w:before="450" w:after="450" w:line="312" w:lineRule="auto"/>
      </w:pPr>
      <w:r>
        <w:rPr>
          <w:rFonts w:ascii="宋体" w:hAnsi="宋体" w:eastAsia="宋体" w:cs="宋体"/>
          <w:color w:val="000"/>
          <w:sz w:val="28"/>
          <w:szCs w:val="28"/>
        </w:rPr>
        <w:t xml:space="preserve">不久之前，我还是一名懵懂的学生，面对将来，不知所措；遥望前方，不知归处。半年前，当我第一次踏入职教的大门，驻足东望，赫然发现创意、创新、创业三个醒目的词语镶嵌在校门内侧，迎着朝霞，熠熠生辉，经过进一步了解，我深知学校以创意、创新促创业，特色立校求发展的远见目标。培养学生创意、创新和创业，这种简单实在的理念打动了我，正是这样的气质吸引着我和职教走到了一起。</w:t>
      </w:r>
    </w:p>
    <w:p>
      <w:pPr>
        <w:ind w:left="0" w:right="0" w:firstLine="560"/>
        <w:spacing w:before="450" w:after="450" w:line="312" w:lineRule="auto"/>
      </w:pPr>
      <w:r>
        <w:rPr>
          <w:rFonts w:ascii="宋体" w:hAnsi="宋体" w:eastAsia="宋体" w:cs="宋体"/>
          <w:color w:val="000"/>
          <w:sz w:val="28"/>
          <w:szCs w:val="28"/>
        </w:rPr>
        <w:t xml:space="preserve">欲穷千里目，更上一层楼，经历了十年寒窗，层层选拔，我们成为了一名新教师，心里未免有些许沾沾自喜，然而驻足细察，却发现这层楼上写着到此如穷千里目，谁知才上一层楼，还有很多楼层等着我们去攀登。从学生到教师的身份转变是登楼，教师专业的成长同样是不断的登楼。南宋思想家叶适曾经说过：有彬老者，北游程氏师生间，得性命微旨，经世大意，学生在成长，教师亦需与时俱进，学校就是我们日复一日，年复一年的成长土地。在这里我代表全体新教师郑重承诺：我们将积极发扬苦干精神，不断探究教育教学方法，虚心请教，勤恳钻研，踏实肯干，争取在最短的时间内让自己的教学工作步入正轨，我们将带着蓬勃向上的精神面貌和汲汲以求的态度为学校注入新的活力。</w:t>
      </w:r>
    </w:p>
    <w:p>
      <w:pPr>
        <w:ind w:left="0" w:right="0" w:firstLine="560"/>
        <w:spacing w:before="450" w:after="450" w:line="312" w:lineRule="auto"/>
      </w:pPr>
      <w:r>
        <w:rPr>
          <w:rFonts w:ascii="宋体" w:hAnsi="宋体" w:eastAsia="宋体" w:cs="宋体"/>
          <w:color w:val="000"/>
          <w:sz w:val="28"/>
          <w:szCs w:val="28"/>
        </w:rPr>
        <w:t xml:space="preserve">天高任鸟飞，海阔凭鱼跃，从今天起，同学们你们也是职教新的一员，你们将是职教的靓丽名片。作为一名职教学生，学校给了你们一片实现人生理想、展现自我的天空；作为一名职教学生，学校给了你们一片扬帆起航、放飞梦想的海洋。天空有多广、海洋有多宽，需要你们自己的努力来决定。我们盼望着你们健康成长，我们期__着你们的辉煌浇筑出职教的芬芳。</w:t>
      </w:r>
    </w:p>
    <w:p>
      <w:pPr>
        <w:ind w:left="0" w:right="0" w:firstLine="560"/>
        <w:spacing w:before="450" w:after="450" w:line="312" w:lineRule="auto"/>
      </w:pPr>
      <w:r>
        <w:rPr>
          <w:rFonts w:ascii="宋体" w:hAnsi="宋体" w:eastAsia="宋体" w:cs="宋体"/>
          <w:color w:val="000"/>
          <w:sz w:val="28"/>
          <w:szCs w:val="28"/>
        </w:rPr>
        <w:t xml:space="preserve">最后请允许我与所有新教师和同学共勉：从今天起，让我们以青春为资本，以自信为帆，以拼搏为桨，以前辈的经验为借鉴，开发自己的新大陆。愿职教幸福之树常伴常随。俱往矣，风流人物刻职教辉煌；看今朝，恰同学少年，风华正茂，共谱职教新篇章！</w:t>
      </w:r>
    </w:p>
    <w:p>
      <w:pPr>
        <w:ind w:left="0" w:right="0" w:firstLine="560"/>
        <w:spacing w:before="450" w:after="450" w:line="312" w:lineRule="auto"/>
      </w:pPr>
      <w:r>
        <w:rPr>
          <w:rFonts w:ascii="宋体" w:hAnsi="宋体" w:eastAsia="宋体" w:cs="宋体"/>
          <w:color w:val="000"/>
          <w:sz w:val="28"/>
          <w:szCs w:val="28"/>
        </w:rPr>
        <w:t xml:space="preserve">在接下来的日子里，请同学们注意做好防洪准备，我们的爱将会泛滥成灾。</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新教师发言稿发大全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2025-05-02T19:49:02+08:00</dcterms:created>
  <dcterms:modified xsi:type="dcterms:W3CDTF">2025-05-02T19:49:02+08:00</dcterms:modified>
</cp:coreProperties>
</file>

<file path=docProps/custom.xml><?xml version="1.0" encoding="utf-8"?>
<Properties xmlns="http://schemas.openxmlformats.org/officeDocument/2006/custom-properties" xmlns:vt="http://schemas.openxmlformats.org/officeDocument/2006/docPropsVTypes"/>
</file>