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银行员工竞聘演讲稿5篇范文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竞聘演讲中的准确除此以外还有另外两层意思：一是所谈事实和所用材料、数字都要“求真求实”，准确无误;二是要注意分寸，因为竞聘演讲的角度基本上是以“我”为核心，如掌握不好分寸，夸大其词，就会让人产生逆反心理，从而使自己的演讲失败。下面给大家分享...</w:t>
      </w:r>
    </w:p>
    <w:p>
      <w:pPr>
        <w:ind w:left="0" w:right="0" w:firstLine="560"/>
        <w:spacing w:before="450" w:after="450" w:line="312" w:lineRule="auto"/>
      </w:pPr>
      <w:r>
        <w:rPr>
          <w:rFonts w:ascii="宋体" w:hAnsi="宋体" w:eastAsia="宋体" w:cs="宋体"/>
          <w:color w:val="000"/>
          <w:sz w:val="28"/>
          <w:szCs w:val="28"/>
        </w:rPr>
        <w:t xml:space="preserve">竞聘演讲中的准确除此以外还有另外两层意思：一是所谈事实和所用材料、数字都要“求真求实”，准确无误;二是要注意分寸，因为竞聘演讲的角度基本上是以“我”为核心，如掌握不好分寸，夸大其词，就会让人产生逆反心理，从而使自己的演讲失败。下面给大家分享一些关于银行员工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银行员工竞聘演讲稿(1)</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银行领导给我这样一个锻炼的机会，不论这次成功与否，我都将获益非浅，对我今后做好本职有很大帮助。我行这次机构调整改革，为全体员工提供了一个公平竞争的环境，我非常拥护，并积极参与竞争。同时感谢行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我之所以竞聘支行会计经理，是因为我相信自己已经具备担任这项职务的基本条件。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w:t>
      </w:r>
    </w:p>
    <w:p>
      <w:pPr>
        <w:ind w:left="0" w:right="0" w:firstLine="560"/>
        <w:spacing w:before="450" w:after="450" w:line="312" w:lineRule="auto"/>
      </w:pPr>
      <w:r>
        <w:rPr>
          <w:rFonts w:ascii="宋体" w:hAnsi="宋体" w:eastAsia="宋体" w:cs="宋体"/>
          <w:color w:val="000"/>
          <w:sz w:val="28"/>
          <w:szCs w:val="28"/>
        </w:rPr>
        <w:t xml:space="preserve">这些都为我今后做好会计经理的工作打好了基矗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w:t>
      </w:r>
    </w:p>
    <w:p>
      <w:pPr>
        <w:ind w:left="0" w:right="0" w:firstLine="560"/>
        <w:spacing w:before="450" w:after="450" w:line="312" w:lineRule="auto"/>
      </w:pPr>
      <w:r>
        <w:rPr>
          <w:rFonts w:ascii="宋体" w:hAnsi="宋体" w:eastAsia="宋体" w:cs="宋体"/>
          <w:color w:val="000"/>
          <w:sz w:val="28"/>
          <w:szCs w:val="28"/>
        </w:rPr>
        <w:t xml:space="preserve">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给我一个展示自我的舞台和施展才华的机会!股级干部实行公平、公正、公开地竞争上岗，这是我__支行深化人事制度改革的重大举措，也是我__支行加强干部队伍建设的有益尝试。我非常珍惜这次提高自己、锻炼自己的机会，所以勇敢地走上台来，接受大家的评判。今天，我竞聘的是__职务。下面我简述一下我竞聘的理由。</w:t>
      </w:r>
    </w:p>
    <w:p>
      <w:pPr>
        <w:ind w:left="0" w:right="0" w:firstLine="560"/>
        <w:spacing w:before="450" w:after="450" w:line="312" w:lineRule="auto"/>
      </w:pPr>
      <w:r>
        <w:rPr>
          <w:rFonts w:ascii="宋体" w:hAnsi="宋体" w:eastAsia="宋体" w:cs="宋体"/>
          <w:color w:val="000"/>
          <w:sz w:val="28"/>
          <w:szCs w:val="28"/>
        </w:rPr>
        <w:t xml:space="preserve">首先，参与竞争是全面提高自身素质的难得机遇。面对金融改革的大潮，挑战与机遇同在，压力与动力并存。我认为只有积极的参与竞争，做改革的“弄潮儿”，才能学到新知识、增长新才干、开拓新思路、开阔新视野，充满竞争的工作环境是富有吸引力和挑战性的。他将对丰富我的人生阅历、挖掘我自身的潜能起到重要的引导作用。</w:t>
      </w:r>
    </w:p>
    <w:p>
      <w:pPr>
        <w:ind w:left="0" w:right="0" w:firstLine="560"/>
        <w:spacing w:before="450" w:after="450" w:line="312" w:lineRule="auto"/>
      </w:pPr>
      <w:r>
        <w:rPr>
          <w:rFonts w:ascii="宋体" w:hAnsi="宋体" w:eastAsia="宋体" w:cs="宋体"/>
          <w:color w:val="000"/>
          <w:sz w:val="28"/>
          <w:szCs w:val="28"/>
        </w:rPr>
        <w:t xml:space="preserve">其次，我认为自己具备担任该职务所必须的政治素养和个人品质。我的敬业意识比较强，能够干一行爱一行，认真负责，勤勤恳恳;为人处世比较严谨，没有不良生活习惯。办事稳妥，原则性较强。严于律已，宽以待人，善于团结同志，具有良好的协调能力。</w:t>
      </w:r>
    </w:p>
    <w:p>
      <w:pPr>
        <w:ind w:left="0" w:right="0" w:firstLine="560"/>
        <w:spacing w:before="450" w:after="450" w:line="312" w:lineRule="auto"/>
      </w:pPr>
      <w:r>
        <w:rPr>
          <w:rFonts w:ascii="宋体" w:hAnsi="宋体" w:eastAsia="宋体" w:cs="宋体"/>
          <w:color w:val="000"/>
          <w:sz w:val="28"/>
          <w:szCs w:val="28"/>
        </w:rPr>
        <w:t xml:space="preserve">第三，我认为自己具备担当该职务所必须的综合素质和能力。想要干好__工作，就要承担比平常人多的体力劳动和心理负担，这要求__人员必须具备良好的组织纪律性、无私奉献的优良品质、雷厉风行的工作作风。</w:t>
      </w:r>
    </w:p>
    <w:p>
      <w:pPr>
        <w:ind w:left="0" w:right="0" w:firstLine="560"/>
        <w:spacing w:before="450" w:after="450" w:line="312" w:lineRule="auto"/>
      </w:pPr>
      <w:r>
        <w:rPr>
          <w:rFonts w:ascii="宋体" w:hAnsi="宋体" w:eastAsia="宋体" w:cs="宋体"/>
          <w:color w:val="000"/>
          <w:sz w:val="28"/>
          <w:szCs w:val="28"/>
        </w:rPr>
        <w:t xml:space="preserve">我多年独自在外求学工作，十几年的集体生活锤炼了我的意志，培养了我吃苦耐劳、坚忍不拔、严谨细致的作风，这正是做好安全保卫工作的前提。另外，新时期的__工作，要求我们必须具备一专多能的综合素质，要“懂法律、识金融、能管理、善协调、会办案”。工作几年来，我始终以提高综合素质为己任，认真钻研金融理论、管理知识和法律法规，深入基层搞调研，撰写了一些有见的的文章，发表于__以及其他刊物上，文章曾获__奖。积极参加各种活动，象知识竞赛、理论研讨会、演讲比赛辩论会、篮球赛等，能熟练操作计算机，软件操作曾获__级标兵称号。另外我热心参加各种社会公益活动，现为__节目主持人，青年志愿者服务队成员。</w:t>
      </w:r>
    </w:p>
    <w:p>
      <w:pPr>
        <w:ind w:left="0" w:right="0" w:firstLine="560"/>
        <w:spacing w:before="450" w:after="450" w:line="312" w:lineRule="auto"/>
      </w:pPr>
      <w:r>
        <w:rPr>
          <w:rFonts w:ascii="宋体" w:hAnsi="宋体" w:eastAsia="宋体" w:cs="宋体"/>
          <w:color w:val="000"/>
          <w:sz w:val="28"/>
          <w:szCs w:val="28"/>
        </w:rPr>
        <w:t xml:space="preserve">以上这些，是我能够较快的融入__这个工作岗位中并顺利的开展工作的基础。但我的缺点仍然存在，比如我缺少领导工作经验。有时魄力略显不足，但有缺点才有改正缺点后的进步，有不足才有改进不足后的提高。正视缺点与不足去争取进步与提高恰恰成为我努力工作的动力所在。</w:t>
      </w:r>
    </w:p>
    <w:p>
      <w:pPr>
        <w:ind w:left="0" w:right="0" w:firstLine="560"/>
        <w:spacing w:before="450" w:after="450" w:line="312" w:lineRule="auto"/>
      </w:pPr>
      <w:r>
        <w:rPr>
          <w:rFonts w:ascii="宋体" w:hAnsi="宋体" w:eastAsia="宋体" w:cs="宋体"/>
          <w:color w:val="000"/>
          <w:sz w:val="28"/>
          <w:szCs w:val="28"/>
        </w:rPr>
        <w:t xml:space="preserve">如果我能够担任这个职位，我将在支行领导的带领下，不断提高我支行__工作水平：</w:t>
      </w:r>
    </w:p>
    <w:p>
      <w:pPr>
        <w:ind w:left="0" w:right="0" w:firstLine="560"/>
        <w:spacing w:before="450" w:after="450" w:line="312" w:lineRule="auto"/>
      </w:pPr>
      <w:r>
        <w:rPr>
          <w:rFonts w:ascii="宋体" w:hAnsi="宋体" w:eastAsia="宋体" w:cs="宋体"/>
          <w:color w:val="000"/>
          <w:sz w:val="28"/>
          <w:szCs w:val="28"/>
        </w:rPr>
        <w:t xml:space="preserve">一是以按上级行要求，把“防诈骗、防抢劫、防盗窃、保银行资金和职工生命安全”做为工作重点，把防范化解金融风险，遏制大要案发生作为首要任务。</w:t>
      </w:r>
    </w:p>
    <w:p>
      <w:pPr>
        <w:ind w:left="0" w:right="0" w:firstLine="560"/>
        <w:spacing w:before="450" w:after="450" w:line="312" w:lineRule="auto"/>
      </w:pPr>
      <w:r>
        <w:rPr>
          <w:rFonts w:ascii="宋体" w:hAnsi="宋体" w:eastAsia="宋体" w:cs="宋体"/>
          <w:color w:val="000"/>
          <w:sz w:val="28"/>
          <w:szCs w:val="28"/>
        </w:rPr>
        <w:t xml:space="preserve">二是继续贯彻“防查并举、标本兼治、重在预防”的方针，全面提高我支行安全防范管理水平，建立起与我支行业务发展及社会治安状况相适应的安全防范机制与防范体系。</w:t>
      </w:r>
    </w:p>
    <w:p>
      <w:pPr>
        <w:ind w:left="0" w:right="0" w:firstLine="560"/>
        <w:spacing w:before="450" w:after="450" w:line="312" w:lineRule="auto"/>
      </w:pPr>
      <w:r>
        <w:rPr>
          <w:rFonts w:ascii="宋体" w:hAnsi="宋体" w:eastAsia="宋体" w:cs="宋体"/>
          <w:color w:val="000"/>
          <w:sz w:val="28"/>
          <w:szCs w:val="28"/>
        </w:rPr>
        <w:t xml:space="preserve">三是稳字当头，切实做好__和社会治安综合治理的基础工作，严格执行各项守押制度，守好库、管好人、用好枪，确保安全和职工生命财产安全。</w:t>
      </w:r>
    </w:p>
    <w:p>
      <w:pPr>
        <w:ind w:left="0" w:right="0" w:firstLine="560"/>
        <w:spacing w:before="450" w:after="450" w:line="312" w:lineRule="auto"/>
      </w:pPr>
      <w:r>
        <w:rPr>
          <w:rFonts w:ascii="宋体" w:hAnsi="宋体" w:eastAsia="宋体" w:cs="宋体"/>
          <w:color w:val="000"/>
          <w:sz w:val="28"/>
          <w:szCs w:val="28"/>
        </w:rPr>
        <w:t xml:space="preserve">各位领导，各位同事，古语云：“不以一时之得意，而自夸其能;亦不以一时之失意，而自坠其志。”竞争上岗，有上有下，无论是上是下，我都将一如既往地勤奋学习、努力工作。“堂堂正正做人，兢兢业业做事。”各位领导，同事们，请相信我，我将是一位优秀的中层干部。</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尊敬的各位领导，评委，x主任：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我是来自__支行的__x，非常荣幸能够参加这次理财经理的竞聘，首先，请允许我向大家介绍一下我的基本情况。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__年毕业于__省经济管理学院会计专业，毕业后进入x行工作先后在原新春储蓄所、储蓄所作储蓄员工作。后转至__区移动公司担任客户经理。今年3月份回到x行__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x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我相信自己有实习、有能力做好银行理材经理这个职位，做好理材经理的相关工作，为__银行的发展贡献出自己的一份力量。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我今天竞聘的岗位是__支行行长。入行__年来，我数次站在这里竞聘新的岗位，迎接新的挑战，担当新的责任，我用自己对工作的热爱，用过硬的业务和管理能力，去不断的丰富自己。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下面我将从三个方面介绍我对__支行工作的一点考虑。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__分行近年来业务快速发展给我的信心，是源于全行员工团结一致一心谋发展的信任，是源于挑战困难体现价值完善自我的信念。也许__支行的发展历程不一定会一帆风顺，在发展的道路上会有许多困难等待我们，但无论有多大的困难，我相信有__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__片区作为__市一个已成熟的商业、住宅区，有广阔的市场，同时在这里金融机构林立，竞争激烈，谁也不会轻易把市场让出来。未来__支行如何发展呢?我想出路只有一条：就是在竞争求生存，在竞争中求发展。要在竞争中求生存、求发展首先就要重视和做好市场调研工作，做到知己知彼、心中有数，明确工作的重点和方向。针对__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__支行将把公司与个金齐头并进作为业务发展的方向，贯彻以公司业务带动个金业务，以个金业务支持公司业务发展的指导思想，在工作中坚持“超前谋划、超前安排、超前行动”的工作方针，用心做事，认真做人，带领__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__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__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__支行各项工作的一点不成熟的思考，我想贯穿我工作的中心思想只有一个：锐意进取，不断创新。墨守成规永远不能在业务发展和内控管理上成为者，我期待__支行在领导的正确领导下，在各机构、部门的大力支持下，在支行全体员工的共同努力下，相信__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我叫__，今年__岁，大学专科毕业。20__年，我很幸运的加入了中国银行这个大集体。然后从事了保卫储蓄工作。</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2025-06-21T10:06:33+08:00</dcterms:created>
  <dcterms:modified xsi:type="dcterms:W3CDTF">2025-06-21T10:06:33+08:00</dcterms:modified>
</cp:coreProperties>
</file>

<file path=docProps/custom.xml><?xml version="1.0" encoding="utf-8"?>
<Properties xmlns="http://schemas.openxmlformats.org/officeDocument/2006/custom-properties" xmlns:vt="http://schemas.openxmlformats.org/officeDocument/2006/docPropsVTypes"/>
</file>