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党代会分组讨论个人发言要点范文(通用15篇)</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以下是为大家整理的关于党代会分组讨论个人发言要点的文章15篇 ,欢迎品鉴！第一篇: 党代会分组讨论个人发言要点　　首先对报告进行综合评价，如催人奋进，鼓舞人心之类。然后找出报告内容中，体会...</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以下是为大家整理的关于党代会分组讨论个人发言要点的文章15篇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&gt;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&gt;　　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&gt;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&gt;　　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&gt;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&gt;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第四篇: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书记代表市委所作的报告中客观总结了市第二次党代会以来的主要工作，深入分析了加快</w:t>
      </w:r>
    </w:p>
    <w:p>
      <w:pPr>
        <w:ind w:left="0" w:right="0" w:firstLine="560"/>
        <w:spacing w:before="450" w:after="450" w:line="312" w:lineRule="auto"/>
      </w:pPr>
      <w:r>
        <w:rPr>
          <w:rFonts w:ascii="宋体" w:hAnsi="宋体" w:eastAsia="宋体" w:cs="宋体"/>
          <w:color w:val="000"/>
          <w:sz w:val="28"/>
          <w:szCs w:val="28"/>
        </w:rPr>
        <w:t xml:space="preserve">　　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w:t>
      </w:r>
    </w:p>
    <w:p>
      <w:pPr>
        <w:ind w:left="0" w:right="0" w:firstLine="560"/>
        <w:spacing w:before="450" w:after="450" w:line="312" w:lineRule="auto"/>
      </w:pPr>
      <w:r>
        <w:rPr>
          <w:rFonts w:ascii="宋体" w:hAnsi="宋体" w:eastAsia="宋体" w:cs="宋体"/>
          <w:color w:val="000"/>
          <w:sz w:val="28"/>
          <w:szCs w:val="28"/>
        </w:rPr>
        <w:t xml:space="preserve">　　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黑体" w:hAnsi="黑体" w:eastAsia="黑体" w:cs="黑体"/>
          <w:color w:val="000000"/>
          <w:sz w:val="36"/>
          <w:szCs w:val="36"/>
          <w:b w:val="1"/>
          <w:bCs w:val="1"/>
        </w:rPr>
        <w:t xml:space="preserve">第五篇: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第六篇: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首先对报告进行综合评价，如催人奋进，鼓舞人心之类。然后找出报告内容中，体会最深的一点或几点，与自身工作、本单位、本地区工作相结合，得到的启示、启发、鞭策，以及今后的工作打算，写一下即可。以下这篇发言稿仅供参考。</w:t>
      </w:r>
    </w:p>
    <w:p>
      <w:pPr>
        <w:ind w:left="0" w:right="0" w:firstLine="560"/>
        <w:spacing w:before="450" w:after="450" w:line="312" w:lineRule="auto"/>
      </w:pPr>
      <w:r>
        <w:rPr>
          <w:rFonts w:ascii="宋体" w:hAnsi="宋体" w:eastAsia="宋体" w:cs="宋体"/>
          <w:color w:val="000"/>
          <w:sz w:val="28"/>
          <w:szCs w:val="28"/>
        </w:rPr>
        <w:t xml:space="preserve">　　加快科学发展打造和谐企业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　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　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　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第七篇: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宋体" w:hAnsi="宋体" w:eastAsia="宋体" w:cs="宋体"/>
          <w:color w:val="000"/>
          <w:sz w:val="28"/>
          <w:szCs w:val="28"/>
        </w:rPr>
        <w:t xml:space="preserve">第二篇：党代会讨论发言</w:t>
      </w:r>
    </w:p>
    <w:p>
      <w:pPr>
        <w:ind w:left="0" w:right="0" w:firstLine="560"/>
        <w:spacing w:before="450" w:after="450" w:line="312" w:lineRule="auto"/>
      </w:pPr>
      <w:r>
        <w:rPr>
          <w:rFonts w:ascii="宋体" w:hAnsi="宋体" w:eastAsia="宋体" w:cs="宋体"/>
          <w:color w:val="000"/>
          <w:sz w:val="28"/>
          <w:szCs w:val="28"/>
        </w:rPr>
        <w:t xml:space="preserve">　　在****镇分组讨论会上的讲话</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第八篇: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政高书记所作的报告，思路清晰，语言精炼，任务明确，重点突出，通篇贯穿了科学发展观，体现了“立党为公，执政为民”的要求，体现了锐意创新、务实拼搏的进取精神，必将成为指导今后五年乃至更长时期的纲领性文件，对引领沈阳经济社会的大发展、快发展也必将产生积极的推动作用。</w:t>
      </w:r>
    </w:p>
    <w:p>
      <w:pPr>
        <w:ind w:left="0" w:right="0" w:firstLine="560"/>
        <w:spacing w:before="450" w:after="450" w:line="312" w:lineRule="auto"/>
      </w:pPr>
      <w:r>
        <w:rPr>
          <w:rFonts w:ascii="宋体" w:hAnsi="宋体" w:eastAsia="宋体" w:cs="宋体"/>
          <w:color w:val="000"/>
          <w:sz w:val="28"/>
          <w:szCs w:val="28"/>
        </w:rPr>
        <w:t xml:space="preserve">　　通过对报告的深入学习，我感到本次报告有以下几个突出的特点。</w:t>
      </w:r>
    </w:p>
    <w:p>
      <w:pPr>
        <w:ind w:left="0" w:right="0" w:firstLine="560"/>
        <w:spacing w:before="450" w:after="450" w:line="312" w:lineRule="auto"/>
      </w:pPr>
      <w:r>
        <w:rPr>
          <w:rFonts w:ascii="宋体" w:hAnsi="宋体" w:eastAsia="宋体" w:cs="宋体"/>
          <w:color w:val="000"/>
          <w:sz w:val="28"/>
          <w:szCs w:val="28"/>
        </w:rPr>
        <w:t xml:space="preserve">　　第一，语言精炼生动，展示了求真务实的作风。报告用较短的篇幅总结了过去五年来所取得的辉煌成就，用详实的数据，从经济发展、城市面貌、改革开放、为民实践、和谐稳定、党的建设等六个方面列举了五年来发生的巨大变化，对今后工作的安排部署既抓住了沈阳工作的重点和亮点，又简洁明快，让人一目了然。特别是报告明确提出了完成“三大目标”的整体要求和主要任务，部署到位，又具有很强的操作性，使抓工作的主线更加清晰，任务更加明确，目标更加具体，充分体现了本届市委班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　　第二，情感朴实真挚，体现了浓浓的为民情怀。报告通篇蕴含着情为民所系，权为民所用，利为民所谋的高尚情怀，各项工作都围绕增进人民群众的福祉来谋划，各项部署都围绕着提高人民群众的生活水平来展开，真正体现了代表最广大人民群众的根本利益这一本质要求，反映出本届市委坚持群众利益无小事，把解决事关百姓切身利益的问题作为中心工作的执政风格。报告专门拿出一部分阐述提高人民生活水平问题，强调“关注民生，改善人民生活，是沈阳振兴发展的根本目的，是我们一切工作的出发点和落脚点”，而且明确提出要“通过五年的努力，城市职工的平均工资要达到2万元以上，城市居民人均可支配收入和农民人均纯收入要力争翻一番”，让我们感到很振奋，也很受鼓舞，这样一支把群众安危冷暖挂在心头的班子，必将赢得全市人民的衷心拥护，从而汇聚成推动沈阳老工业基地振兴发展的强大力量。</w:t>
      </w:r>
    </w:p>
    <w:p>
      <w:pPr>
        <w:ind w:left="0" w:right="0" w:firstLine="560"/>
        <w:spacing w:before="450" w:after="450" w:line="312" w:lineRule="auto"/>
      </w:pPr>
      <w:r>
        <w:rPr>
          <w:rFonts w:ascii="宋体" w:hAnsi="宋体" w:eastAsia="宋体" w:cs="宋体"/>
          <w:color w:val="000"/>
          <w:sz w:val="28"/>
          <w:szCs w:val="28"/>
        </w:rPr>
        <w:t xml:space="preserve">　　第三，注重自主创新，明确了发展的主攻方向。报告突破了传统，用创新的方法写创新的工作，体现了强烈的创新意识，具有很强的前瞻性。报告明确提出把沈阳老工业基地振兴的着力点由结构调整转移到自主创新上来，争取在全国率先建成国家创新型城市。这是基于对国内外形势进行科学分析论证基础上做出的重大决策，符合未来的发展趋势和沈阳现阶段的客观实际。应当看到，当今，科学技术已成为经济社会发展的决定性力量，而自主创新能力又是国家、地区或一个城市竞争力的核心，提高自主创新能力，是保持经济长期平稳较快发展的重要支撑，是调整经济结构、转变经济增长方式的重要支撑，也是提高国际竞争力和抗风险能力的重要支撑。把提高自主创新能力作为今后五年的主攻方向，既符合经济社会发展规律，更体现了本届班子的远见卓识和超人的胆识魄力。在市委、市政府的领导下，我们有信心完成这一历史使命，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　　作为沈阳市的中心城区，我们在推进沈阳市的振兴与发展中扮演着十分重要的角色，能否担负起“前锋”的使命，为早日实现本次党代会确定的“三大目标”，是我们必须要面对的现实而又紧迫的政治任务。结合自身工作实际，我认为下一步应突出抓好以下几项工作：</w:t>
      </w:r>
    </w:p>
    <w:p>
      <w:pPr>
        <w:ind w:left="0" w:right="0" w:firstLine="560"/>
        <w:spacing w:before="450" w:after="450" w:line="312" w:lineRule="auto"/>
      </w:pPr>
      <w:r>
        <w:rPr>
          <w:rFonts w:ascii="宋体" w:hAnsi="宋体" w:eastAsia="宋体" w:cs="宋体"/>
          <w:color w:val="000"/>
          <w:sz w:val="28"/>
          <w:szCs w:val="28"/>
        </w:rPr>
        <w:t xml:space="preserve">　　第一，认真学习，深刻领会，以强烈的政治责任感宣传贯彻好党代会精神。作为城区的代表，大家与群众联系最紧密，对基层的情况最了解，这就要求我们，要学习好、领会好市十一次党代会的精神实质，进而发挥我们的桥梁纽带作用，积极向广大的人民群众介绍党代会情况，宣传党代会精神，从而更好地统一全区人民的思想，凝聚全区人民的力量，形成推进沈阳振兴发展的强大合力。实际工作中，要注重改进作风，真抓实干，夜以继日，合力攻坚，把党代会确定的目标与各自所担负的任务相结合，从我做起，从现在做起，高标准完成好本职工作，以优异的成绩为沈阳市的大发展、快发展作出我们应有的贡献。</w:t>
      </w:r>
    </w:p>
    <w:p>
      <w:pPr>
        <w:ind w:left="0" w:right="0" w:firstLine="560"/>
        <w:spacing w:before="450" w:after="450" w:line="312" w:lineRule="auto"/>
      </w:pPr>
      <w:r>
        <w:rPr>
          <w:rFonts w:ascii="宋体" w:hAnsi="宋体" w:eastAsia="宋体" w:cs="宋体"/>
          <w:color w:val="000"/>
          <w:sz w:val="28"/>
          <w:szCs w:val="28"/>
        </w:rPr>
        <w:t xml:space="preserve">　　第二，弘扬诚信，共建文明，坚持不懈地把精神文明建设推向前进。政高书记在报告中明确提出，建设和谐沈阳是实现“三大目标”的重要保证，要求我们要大力加强精神文明建设，深入开展文明城市创建活动。××区作为中国投资环境诚信安全区、全国科技进步城区、全国文化模范区，理应在精神文明建设方面加快发展，谋求更大的作为。当前，尤其要进一步巩固和深化诚信体系建设，依托已经开通的政府行政审批网，加快政府公共服务体系建设进程，提高行政效能，努力打造取信于民的责任政府；</w:t>
      </w:r>
    </w:p>
    <w:p>
      <w:pPr>
        <w:ind w:left="0" w:right="0" w:firstLine="560"/>
        <w:spacing w:before="450" w:after="450" w:line="312" w:lineRule="auto"/>
      </w:pPr>
      <w:r>
        <w:rPr>
          <w:rFonts w:ascii="宋体" w:hAnsi="宋体" w:eastAsia="宋体" w:cs="宋体"/>
          <w:color w:val="000"/>
          <w:sz w:val="28"/>
          <w:szCs w:val="28"/>
        </w:rPr>
        <w:t xml:space="preserve">　　依托××区爱心慈善总会，坚持以“发展友爱、关注民生、崇尚正义、倡导奉献”为主题，深入开展扶贫济困活动，在全区形成守信、和睦、宽容、友爱、互助的良好人际关系和社会风尚；</w:t>
      </w:r>
    </w:p>
    <w:p>
      <w:pPr>
        <w:ind w:left="0" w:right="0" w:firstLine="560"/>
        <w:spacing w:before="450" w:after="450" w:line="312" w:lineRule="auto"/>
      </w:pPr>
      <w:r>
        <w:rPr>
          <w:rFonts w:ascii="宋体" w:hAnsi="宋体" w:eastAsia="宋体" w:cs="宋体"/>
          <w:color w:val="000"/>
          <w:sz w:val="28"/>
          <w:szCs w:val="28"/>
        </w:rPr>
        <w:t xml:space="preserve">　　围绕“知荣辱、明礼仪，争做文明××人”主题实践活动，大力开展以“八荣八耻”为主要内容的社会主义思想道德教育，不断提高群众的文明素质和城区的文明程度。 </w:t>
      </w:r>
    </w:p>
    <w:p>
      <w:pPr>
        <w:ind w:left="0" w:right="0" w:firstLine="560"/>
        <w:spacing w:before="450" w:after="450" w:line="312" w:lineRule="auto"/>
      </w:pPr>
      <w:r>
        <w:rPr>
          <w:rFonts w:ascii="宋体" w:hAnsi="宋体" w:eastAsia="宋体" w:cs="宋体"/>
          <w:color w:val="000"/>
          <w:sz w:val="28"/>
          <w:szCs w:val="28"/>
        </w:rPr>
        <w:t xml:space="preserve">　　第三，巩固成果，抬高目标，继续推进平安区建设进程。稳定才有和谐，和谐才能发展。这是本次党代会的又一个鲜明的观点。多年的实践让我们体会到，社会稳定关系到城区形象的塑造，关系到投资环境的优化，关系到人民群众的福祉，关系到社会的公平正义，归根结底，关系到社会的发展与和谐。为此，我们应积极响应市委的号召，在巩固省级平安区创建成果的基础上，围绕“东北领先、全国一流”的目标，持续不断地提高安全管理的水平，力争使××综合治理工作早日跨入全国先进城区的行列，进一步增进人民群众的安全感。具体工作中，应着重把握三个主要环节：一是进一步完善“五色防线”和网格化巡防体系，加快社区标准化警务室建设步伐，加快推进科技创安，早日在重点地区和金融机构、学校等要害部位以及有条件的住宅小区建立起立体化的监控网络，确保防范到位，打击有力。二是尽快建立旨在维护公平与正义的指导、考核和监督司法工作的平台，健全完善警务责任区制度，努力构建根植社区、反应迅速的警务信息网络，形成公检法司统一协调、密切配合的防控和打击格局，确保刑事案件发案率持续下降，凶杀案件破案率不断提高。三是注重政法战线队伍建设，加强警示教育，坚持从严治警，不断拓展群众监督和舆论监督渠道，引导政法干警及有关工作人员牢固树立“执法公正、一心为民”意识，真正建设一支推进平安××、和谐××的过硬队伍，进而为实现“两个不低于”、推进××经济的跨越式发展和社会的全面进步创造和谐稳定的社会环境。</w:t>
      </w:r>
    </w:p>
    <w:p>
      <w:pPr>
        <w:ind w:left="0" w:right="0" w:firstLine="560"/>
        <w:spacing w:before="450" w:after="450" w:line="312" w:lineRule="auto"/>
      </w:pPr>
      <w:r>
        <w:rPr>
          <w:rFonts w:ascii="宋体" w:hAnsi="宋体" w:eastAsia="宋体" w:cs="宋体"/>
          <w:color w:val="000"/>
          <w:sz w:val="28"/>
          <w:szCs w:val="28"/>
        </w:rPr>
        <w:t xml:space="preserve">　　第四，健全机制，拓展服务，不断改善和提高人民群众的生活水平。政高书记在报告中明确指出：关注民生，改善人民生活，是沈阳振兴发展的根本目的，是我们一切工作的出发点和落脚点。一直以来，××区始终把群众的利益放在首位，不断完善政策体系，健全为民机制，拓宽帮民渠道，为全区人民做了大量的好事、实事，群众的满意度空前提升。无数事实也证明，始终坚持实现好、维护好、发展好人民群众的根本利益，将使我们的事业更加兴旺发达，将使我们永远立于不败之地，这是区第十一次党代会总结出的一条宝贵经验，也是我们做好各项工作的根本指针。当前以及今后一段时期，应按照本次党代会及区第十一次党代会的工作部署，紧紧抓住改善人民群众生活这个根本开展工作，以弱势群众就医和下岗失业职工就业为重点，着力解决看病难、看病贵问题，继续推进再就业工程，落实再就业优惠政策，扩大公益性岗位开发，进一步搞好低保救助、社会救助，强化社会保障工作，加快建设惠民财力支撑体系，努力让广大群众共享发展成果。同时，拓展××区信访大厅功能，依托根植于社区的三级信访网络，充分发挥“‘三为’联民直通车”作用，认真倾听群众呼声，着力解决群众的服务诉求，进一步提高人民群众的满意度，从而形成推进发展的强大合力。</w:t>
      </w:r>
    </w:p>
    <w:p>
      <w:pPr>
        <w:ind w:left="0" w:right="0" w:firstLine="560"/>
        <w:spacing w:before="450" w:after="450" w:line="312" w:lineRule="auto"/>
      </w:pPr>
      <w:r>
        <w:rPr>
          <w:rFonts w:ascii="宋体" w:hAnsi="宋体" w:eastAsia="宋体" w:cs="宋体"/>
          <w:color w:val="000"/>
          <w:sz w:val="28"/>
          <w:szCs w:val="28"/>
        </w:rPr>
        <w:t xml:space="preserve">　　第五，立足前沿，勇于创新，为××加速发展注入生机和活力。创新是一个城市的灵魂，是一个城市兴旺发达的动力。××区之所以在狭小的土地空间以及激烈的城区竞争中取得跨越式发展的巨大成就，最根本的是我们有一个创新型的班子，形成了深入人心的创新理念，采取了一系列的创新举措，使各项工作走在了全市、全省乃至全国的前列。本次党代会做出的加快建设国家创新型城市的战略决策，既是发展之需，也是振兴之要，作为沈阳市的中心城区，我们负有责无旁贷的历史责任。必须看到，虽然我们在创新方面做了一些工作，但自主创新的能力还不强，鼓励扶持的力度还不够，与本次党代会确定的目标任务还有差距，希望在座的各位把提高自主创新能力作为当前及今后一段时期的重要工作，依托我区丰富的楼宇资源，加快科技创新的步伐，不断健全完善鼓励创新的政策法规，加大对高科技产业的引进和培育工作，尽快建成一批科技产业园区，形成金融、商贸、科技产业齐头并进、协调发展的良好态势，使这“三驾马车”成为拉动××大发展、快发展的强劲动力。</w:t>
      </w:r>
    </w:p>
    <w:p>
      <w:pPr>
        <w:ind w:left="0" w:right="0" w:firstLine="560"/>
        <w:spacing w:before="450" w:after="450" w:line="312" w:lineRule="auto"/>
      </w:pPr>
      <w:r>
        <w:rPr>
          <w:rFonts w:ascii="宋体" w:hAnsi="宋体" w:eastAsia="宋体" w:cs="宋体"/>
          <w:color w:val="000"/>
          <w:sz w:val="28"/>
          <w:szCs w:val="28"/>
        </w:rPr>
        <w:t xml:space="preserve">　　总之，第十一次党代会报告是一个非常成功的报告，它统一了全市人民的思想，凝聚了全市各级党组织和广大党员群众的力量，鼓舞了全市各行各业加快发展、共谋振兴的斗志，对继续保持我市目前强劲的发展势头，实现“十三五”时期的“三大目标”，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第九篇: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十一五”期间，我市各级纪检监察机关紧紧围绕市委、政府中心工作，认真履职，强化监督，在预防和惩治腐-败中做了大量卓有成效的工作，为我市招商引资、园区建设、项目推进、年度目标任务的圆满完成发挥了重要作用，为我市顺利完成“十一五”规划营造了风清气正的环境。第-四-代表团认为，过去五年，我市强化基层党风廉政建设，加强信访及案件查办工作，在查办案件的同时更加注重维护广大党员的权利，纪检监察部门在工作中取得的成绩有目共睹。听取市纪委工作报告的过程也是一个警示教育的过程，各级领导干部应切实做到自警、自盛自律。代表们认为，市纪委对今后5年工作提出的指导思想和具体工作措施，符合中央、盛市各级纪检部门的工作要求，特别是市纪委围绕当前换届工作提出明确要求，为我市营造风清气正的换届环境提供了有力的纪律保证。第七代表团认为，过去五年来，我市纪检监察部门全面推进各项督查工作，在目标督查、工作督查、软环境建设等工作中措施具体，行之有效，对全市经济建设起到了推进器的作用。代表认为，市纪委狠抓党风廉政建设，在反腐倡廉制度建设、机制创新方面有很大突破，为安宁经济社会发展打造了良好的运行环境。同时，市纪委要继续加大领导干部廉洁自律教育、警示教育的力度，继续落实好党风廉政建设责任制、廉政文化“六进”等工作，切实抓好抓实党务、政务、厂务公开，保障人民群众的知情权、参与权和监督权，让权力在阳光下运行。</w:t>
      </w:r>
    </w:p>
    <w:p>
      <w:pPr>
        <w:ind w:left="0" w:right="0" w:firstLine="560"/>
        <w:spacing w:before="450" w:after="450" w:line="312" w:lineRule="auto"/>
      </w:pPr>
      <w:r>
        <w:rPr>
          <w:rFonts w:ascii="宋体" w:hAnsi="宋体" w:eastAsia="宋体" w:cs="宋体"/>
          <w:color w:val="000"/>
          <w:sz w:val="28"/>
          <w:szCs w:val="28"/>
        </w:rPr>
        <w:t xml:space="preserve">代表提出，在当前安宁经济快速发展的进程中，由于土地、森林、环境等方面的资源承载力有限，很多“双边”工程的建设致使一些部门和干部存在履职难的问题，建议纪检监察部门与执法部门结合实际，共同研究制定更加科学合理的制度，在干部履职难和执法部门执法难之间找到一个平衡点，建议进行“免责尝试”，既有效处理干部难履职的尴尬，又能较好地激发干部干事创业的积极性。代表提出，目前我市一些部门还存在办事效率不高、限时办结制度落实不到位的问题，建议纪检监察部门继续强化对国土、规划等有关部门的监督检查力度，督促其更好地履行职责。列席人员提出，市纪委积极参与到全市的发展工作中，深入基层为群众解决实际问题，在下步工作中要切实完善管理体制，充分发挥各派出纪工委的作用，为市委、政府各项目标任务的完成提供有力的纪律保障。代表们对我市“十二五”期间风更清、气更正提出了殷切期望，希望纪检监察部门继续锐意改革创新、狠抓制度落实，着力解决人民群众反映的突出问题，不断提高反腐倡廉建设科学化水平，为我市顺利实施“十二五”规划、加快建设现代新昆明西部新城提供有力的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第十一篇: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热情认真讨论了张勇同志代表中共武清区第三届委员会向大会所作的报告和区纪律检查委员会的工作报告，并在分组讨论上踊跃发言。</w:t>
      </w:r>
    </w:p>
    <w:p>
      <w:pPr>
        <w:ind w:left="0" w:right="0" w:firstLine="560"/>
        <w:spacing w:before="450" w:after="450" w:line="312" w:lineRule="auto"/>
      </w:pPr>
      <w:r>
        <w:rPr>
          <w:rFonts w:ascii="宋体" w:hAnsi="宋体" w:eastAsia="宋体" w:cs="宋体"/>
          <w:color w:val="000"/>
          <w:sz w:val="28"/>
          <w:szCs w:val="28"/>
        </w:rPr>
        <w:t xml:space="preserve">　　记者在分组讨论现场看到，代表们情绪高涨，畅所欲言，发言热烈。与会代表一致认为，张勇同志代表三届区委所作的工作报告主题鲜明、目标明确、措施得力，报告通篇贯穿着科学发展观，全面系统又高屋建瓴地总结了五年来全区经济社会各方面建设取得的成就，同时又站在新的历史起点，勾画出今后五年的宏伟蓝图，鼓舞人心、令人振奋。与会代表纷纷夸赞本届区委站在全区发展的高度，精心谋划，拼搏进取，奋力攻坚，开创了全区各项工作的新局面，推动了全区经济社会协调发展，在武清发展史上写下了辉煌的一页。这些成绩的取得得益于历届区委、区政府打下的基础，得益于本届区委领导核心坚强有力的正确领导，得益于全区上下抓住机遇、率先发展、合力攻坚的精神。对于本届区委所取得的辉煌成绩，历史不会忘记，人民不会忘记，并将成为武清今后发展的强大推力。</w:t>
      </w:r>
    </w:p>
    <w:p>
      <w:pPr>
        <w:ind w:left="0" w:right="0" w:firstLine="560"/>
        <w:spacing w:before="450" w:after="450" w:line="312" w:lineRule="auto"/>
      </w:pPr>
      <w:r>
        <w:rPr>
          <w:rFonts w:ascii="宋体" w:hAnsi="宋体" w:eastAsia="宋体" w:cs="宋体"/>
          <w:color w:val="000"/>
          <w:sz w:val="28"/>
          <w:szCs w:val="28"/>
        </w:rPr>
        <w:t xml:space="preserve">　　代表们纷纷表示，一定要按照报告提出的目标任务，在新一届区委的领导下，紧密结合各自的工作实际，进一步振奋精神，扎实苦干、拼搏进取，为把武清建设成为京津之间最具实力和竞争力地区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第一代表团徐育阳代表：</w:t>
      </w:r>
    </w:p>
    <w:p>
      <w:pPr>
        <w:ind w:left="0" w:right="0" w:firstLine="560"/>
        <w:spacing w:before="450" w:after="450" w:line="312" w:lineRule="auto"/>
      </w:pPr>
      <w:r>
        <w:rPr>
          <w:rFonts w:ascii="宋体" w:hAnsi="宋体" w:eastAsia="宋体" w:cs="宋体"/>
          <w:color w:val="000"/>
          <w:sz w:val="28"/>
          <w:szCs w:val="28"/>
        </w:rPr>
        <w:t xml:space="preserve">　　市委书记徐建华作的报告提出了我市今后五年的目标任务、发展战略和主要措施，鼓舞人心，催人奋进。报告中提到，加快“强市名城”建设，核心在党，关键在人，报告总结得非常到位。过去五年，我市经济社会各方面都保持又好又快发展态势，正是市委带领全市广大党员和干部群众全力以赴、锐意进取的结果。</w:t>
      </w:r>
    </w:p>
    <w:p>
      <w:pPr>
        <w:ind w:left="0" w:right="0" w:firstLine="560"/>
        <w:spacing w:before="450" w:after="450" w:line="312" w:lineRule="auto"/>
      </w:pPr>
      <w:r>
        <w:rPr>
          <w:rFonts w:ascii="宋体" w:hAnsi="宋体" w:eastAsia="宋体" w:cs="宋体"/>
          <w:color w:val="000"/>
          <w:sz w:val="28"/>
          <w:szCs w:val="28"/>
        </w:rPr>
        <w:t xml:space="preserve">　　今后五年，我市加快建设“强市名城”，坚持党的领导和广大干部群众的共同努力仍是关键因素。广大党员干部要率先垂范，以党风政风带民风聚民心，引领各个阶层共同为实现新时期目标而努力。</w:t>
      </w:r>
    </w:p>
    <w:p>
      <w:pPr>
        <w:ind w:left="0" w:right="0" w:firstLine="560"/>
        <w:spacing w:before="450" w:after="450" w:line="312" w:lineRule="auto"/>
      </w:pPr>
      <w:r>
        <w:rPr>
          <w:rFonts w:ascii="宋体" w:hAnsi="宋体" w:eastAsia="宋体" w:cs="宋体"/>
          <w:color w:val="000"/>
          <w:sz w:val="28"/>
          <w:szCs w:val="28"/>
        </w:rPr>
        <w:t xml:space="preserve">　　第一代表团朱兴民代表：</w:t>
      </w:r>
    </w:p>
    <w:p>
      <w:pPr>
        <w:ind w:left="0" w:right="0" w:firstLine="560"/>
        <w:spacing w:before="450" w:after="450" w:line="312" w:lineRule="auto"/>
      </w:pPr>
      <w:r>
        <w:rPr>
          <w:rFonts w:ascii="宋体" w:hAnsi="宋体" w:eastAsia="宋体" w:cs="宋体"/>
          <w:color w:val="000"/>
          <w:sz w:val="28"/>
          <w:szCs w:val="28"/>
        </w:rPr>
        <w:t xml:space="preserve">　　党代会报告是一个凝聚智慧、鼓舞人心、提振信心、推进发展的报告。报告提出了建设“文化和影视名城”的具体目标，是贯彻落实中央、省委有关精神的具体举措，也是顺应发展形势，满足人民群众多层次文化需求的迫切需要，更是切合东阳实情，加快推进东阳文化事业和文化产业发展繁荣的根本抓手。报告提出了发展公共文化事业和壮大特色文化产业的思路，既考虑到确保群众充分享受基本文化权利，又重视做大做强影视、木雕竹编工艺文化等特色文化产业，具有很强的现实操作性，为建设事业产业繁荣、区域特色鲜明、发展活力强劲的文化和影视名城创设了路径，增强了引领作用。</w:t>
      </w:r>
    </w:p>
    <w:p>
      <w:pPr>
        <w:ind w:left="0" w:right="0" w:firstLine="560"/>
        <w:spacing w:before="450" w:after="450" w:line="312" w:lineRule="auto"/>
      </w:pPr>
      <w:r>
        <w:rPr>
          <w:rFonts w:ascii="宋体" w:hAnsi="宋体" w:eastAsia="宋体" w:cs="宋体"/>
          <w:color w:val="000"/>
          <w:sz w:val="28"/>
          <w:szCs w:val="28"/>
        </w:rPr>
        <w:t xml:space="preserve">　　第二代表团叶华龙代表：</w:t>
      </w:r>
    </w:p>
    <w:p>
      <w:pPr>
        <w:ind w:left="0" w:right="0" w:firstLine="560"/>
        <w:spacing w:before="450" w:after="450" w:line="312" w:lineRule="auto"/>
      </w:pPr>
      <w:r>
        <w:rPr>
          <w:rFonts w:ascii="宋体" w:hAnsi="宋体" w:eastAsia="宋体" w:cs="宋体"/>
          <w:color w:val="000"/>
          <w:sz w:val="28"/>
          <w:szCs w:val="28"/>
        </w:rPr>
        <w:t xml:space="preserve">　　听了徐书记的报告，心情十分振奋，因为东阳期间经济社会发展取得了辉煌成绩，为今后五年的发展打下了坚实基矗结合商务部门实际，今后五年，希望我市进一步加大对开放型经济的重视力度。东阳经济外向型明显，发展潜力巨大，这也是东阳的强项，特别是东阳建筑业开始逐步走出国外、打造国际品牌，今后五年将迎来大发展，成为东阳的一张新名片。今后五年，我市还要重点抓好商贸流通业、影视旅游业、文化产业等区块经济，进一步推进现代服务业发展。</w:t>
      </w:r>
    </w:p>
    <w:p>
      <w:pPr>
        <w:ind w:left="0" w:right="0" w:firstLine="560"/>
        <w:spacing w:before="450" w:after="450" w:line="312" w:lineRule="auto"/>
      </w:pPr>
      <w:r>
        <w:rPr>
          <w:rFonts w:ascii="宋体" w:hAnsi="宋体" w:eastAsia="宋体" w:cs="宋体"/>
          <w:color w:val="000"/>
          <w:sz w:val="28"/>
          <w:szCs w:val="28"/>
        </w:rPr>
        <w:t xml:space="preserve">　　第二代表团金德良代表：</w:t>
      </w:r>
    </w:p>
    <w:p>
      <w:pPr>
        <w:ind w:left="0" w:right="0" w:firstLine="560"/>
        <w:spacing w:before="450" w:after="450" w:line="312" w:lineRule="auto"/>
      </w:pPr>
      <w:r>
        <w:rPr>
          <w:rFonts w:ascii="宋体" w:hAnsi="宋体" w:eastAsia="宋体" w:cs="宋体"/>
          <w:color w:val="000"/>
          <w:sz w:val="28"/>
          <w:szCs w:val="28"/>
        </w:rPr>
        <w:t xml:space="preserve">　　徐书记的报告对前五年发展成就总结实事求是、对不足之处分析切中要害，对今后五年发展蓝图的描绘振奋人心、对做好今后五年工作的要求措施得力。作为发改部门，我们将始终坚持“善谋健行”的核心价值理念，勤于学习、敢于建言、精于谋划、善于操作，难中求进，积极作为，为地方经济和社会发展大局服务。虽然五年追赶取得了显著成绩，但追赶发展的任务依然艰巨。今后五年，要肯定成绩不自满，坚定发展信心;认清市情不盲目，增强危机意识;认定目标不放松，加快崛起步伐。</w:t>
      </w:r>
    </w:p>
    <w:p>
      <w:pPr>
        <w:ind w:left="0" w:right="0" w:firstLine="560"/>
        <w:spacing w:before="450" w:after="450" w:line="312" w:lineRule="auto"/>
      </w:pPr>
      <w:r>
        <w:rPr>
          <w:rFonts w:ascii="黑体" w:hAnsi="黑体" w:eastAsia="黑体" w:cs="黑体"/>
          <w:color w:val="000000"/>
          <w:sz w:val="36"/>
          <w:szCs w:val="36"/>
          <w:b w:val="1"/>
          <w:bCs w:val="1"/>
        </w:rPr>
        <w:t xml:space="preserve">第十二篇: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第十三篇: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第十四篇: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&gt;　　一、关于学习《报告》的几点体会</w:t>
      </w:r>
    </w:p>
    <w:p>
      <w:pPr>
        <w:ind w:left="0" w:right="0" w:firstLine="560"/>
        <w:spacing w:before="450" w:after="450" w:line="312" w:lineRule="auto"/>
      </w:pPr>
      <w:r>
        <w:rPr>
          <w:rFonts w:ascii="宋体" w:hAnsi="宋体" w:eastAsia="宋体" w:cs="宋体"/>
          <w:color w:val="000"/>
          <w:sz w:val="28"/>
          <w:szCs w:val="28"/>
        </w:rPr>
        <w:t xml:space="preserve">　　杜书记的报告思路清晰，目标明确，立意高远，统揽全局，实事求是地回顾了我县过去五年取得的巨大成就，准确敏锐地把握了我县当前一个时期所处的历史方位，全面科学地描绘了我县今后五年的宏伟蓝图。通过认真学习，我感到这是一篇以科学发展观统揽全局，尊重经济社会发展规律、尊重人民群众意愿诉求，符合县域发展实际的好报告；也是一篇推动我县科学发展、转型升级，实现经济社会新跨越的好报告。</w:t>
      </w:r>
    </w:p>
    <w:p>
      <w:pPr>
        <w:ind w:left="0" w:right="0" w:firstLine="560"/>
        <w:spacing w:before="450" w:after="450" w:line="312" w:lineRule="auto"/>
      </w:pPr>
      <w:r>
        <w:rPr>
          <w:rFonts w:ascii="宋体" w:hAnsi="宋体" w:eastAsia="宋体" w:cs="宋体"/>
          <w:color w:val="000"/>
          <w:sz w:val="28"/>
          <w:szCs w:val="28"/>
        </w:rPr>
        <w:t xml:space="preserve">　　一是工作总结实，既肯定成绩又指出问题。《报告》仅用了8页的篇幅总结过去五年的工作，成绩不夸大，经验不空洞，问题不遮掩，多用事实和数字说话，感觉非常实在。通过这些数字，也可以看出我们过去五年的工作是卓有成效的。同时，《报告》指出的问题也非常现实，如经济总量偏小、新型工业化进程不够快、要素制约更加凸显、重大基础设施建设推进较慢、维稳压力依然巨大等困难和问题，都符合当前实际，抓住了问题的关键，确实需要我们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二是形势把握准，既正视挑战又看到机遇。《报告》对当前形势的分析，虽然篇幅不长，但非常准确。顺势而行的理智、造势而起的</w:t>
      </w:r>
    </w:p>
    <w:p>
      <w:pPr>
        <w:ind w:left="0" w:right="0" w:firstLine="560"/>
        <w:spacing w:before="450" w:after="450" w:line="312" w:lineRule="auto"/>
      </w:pPr>
      <w:r>
        <w:rPr>
          <w:rFonts w:ascii="宋体" w:hAnsi="宋体" w:eastAsia="宋体" w:cs="宋体"/>
          <w:color w:val="000"/>
          <w:sz w:val="28"/>
          <w:szCs w:val="28"/>
        </w:rPr>
        <w:t xml:space="preserve">　　锐智、乘势而上的明智，使人深受启发，倍受鼓舞。既认识到了经济增速逐步放缓，发展中不平衡、不协调、不可持续性矛盾日益突出带来的挑战，又指出了经济社会发展的基本面和长期向好的态势不会改变，我们仍然处于大有可为的重要战略机遇期。这是对当前形势进行综合研判后得出的结论，说明县委面对复杂局势和发展压力，头脑清醒，信心坚定，必将进一步激励全县上下振奋精神、弯道超车，实现经济社会又好又快发展。</w:t>
      </w:r>
    </w:p>
    <w:p>
      <w:pPr>
        <w:ind w:left="0" w:right="0" w:firstLine="560"/>
        <w:spacing w:before="450" w:after="450" w:line="312" w:lineRule="auto"/>
      </w:pPr>
      <w:r>
        <w:rPr>
          <w:rFonts w:ascii="宋体" w:hAnsi="宋体" w:eastAsia="宋体" w:cs="宋体"/>
          <w:color w:val="000"/>
          <w:sz w:val="28"/>
          <w:szCs w:val="28"/>
        </w:rPr>
        <w:t xml:space="preserve">　　三是目标定位高，既符合实际又催人奋进。面对严峻的经济形势和复杂的发展环境，县委敢于自我加压，提出了要把遂昌建设成为“全省乃至长三角区域乡村休闲旅游的引领区、生态富民的示范区和科学跨越的先行区”的战略目标。应该说，经过这几年的探索实践，我县综合实力不断增强，发展理念日益清晰，现在提打造“三区”（引领区、示范区、先行区）的基础是实的，定位是准的，立意是深的，要求是高的。这就需要我们按照《报告》要求，正确处理好强县和富民、城市和乡村、总量和结构、整体和个体、发展和民生等五个方面的关系，实现全面、协调、可持续地发展。在工作部署上，《报告》以科学发展、和谐发展、跨越发展为主线，从转变经济发展方式、统筹城乡发展、深化生态文明建设、保持社会稳定和谐、促进文化大发展大繁荣等五个方面，把今后五年的具体措施讲的十分清楚、非常到位，具有很强的针对性和操作性。比如，《报告》提出坚持新型工业化作为第一推动力，实施“双轮驱动”、“两手并重”、“招商引资一号工程”、“195”服务业倍增计划、“东进西拓”、“六城联创”、农村“1351”</w:t>
      </w:r>
    </w:p>
    <w:p>
      <w:pPr>
        <w:ind w:left="0" w:right="0" w:firstLine="560"/>
        <w:spacing w:before="450" w:after="450" w:line="312" w:lineRule="auto"/>
      </w:pPr>
      <w:r>
        <w:rPr>
          <w:rFonts w:ascii="宋体" w:hAnsi="宋体" w:eastAsia="宋体" w:cs="宋体"/>
          <w:color w:val="000"/>
          <w:sz w:val="28"/>
          <w:szCs w:val="28"/>
        </w:rPr>
        <w:t xml:space="preserve">　　工程等，彰显了县委大投入、大发展的胆略和气魄，给我们这些身处建设一线的党员干部定了心、明了路、鼓了劲。尤其是《报告》指出，要“加大产业承接平台建设力度，按照产业集聚区、城市功能区、体制试验区的高标准功能要求，加快东城工业新区、乡镇主体功能区开发建设”，给云峰的发展指明了道路、绘就了蓝图，令人振奋不已。</w:t>
      </w:r>
    </w:p>
    <w:p>
      <w:pPr>
        <w:ind w:left="0" w:right="0" w:firstLine="560"/>
        <w:spacing w:before="450" w:after="450" w:line="312" w:lineRule="auto"/>
      </w:pPr>
      <w:r>
        <w:rPr>
          <w:rFonts w:ascii="宋体" w:hAnsi="宋体" w:eastAsia="宋体" w:cs="宋体"/>
          <w:color w:val="000"/>
          <w:sz w:val="28"/>
          <w:szCs w:val="28"/>
        </w:rPr>
        <w:t xml:space="preserve">　　四是自身建设要求严，既严肃认真又团结和谐。办好中国的事情，关键在党。《报告》着眼于特殊时期的特殊使命，从“强化理论武装，永葆蓬勃生机；强化队伍建设，提升领导能力；强化基层党建，夯实执政基础；强化廉政建设，保持良好作风”四个方面，对党的自身建设及党员干部提出了明确要求。这些要求非常严格，充分体现了县委整肃队伍、严明法纪，求大作为、谋大发展的信心和决心，不仅是当前做好基层党建工作的根本要求，也是今后党建工作的努力方向。我相信，只要我们做到了这四点，就一定能够把党的政治优势和组织优势转化为推动经济社会又好又快发展的强大力量，形成万众一心、群策群力的生动局面，为遂昌经济社会新跨越提供坚强的组织保证。</w:t>
      </w:r>
    </w:p>
    <w:p>
      <w:pPr>
        <w:ind w:left="0" w:right="0" w:firstLine="560"/>
        <w:spacing w:before="450" w:after="450" w:line="312" w:lineRule="auto"/>
      </w:pPr>
      <w:r>
        <w:rPr>
          <w:rFonts w:ascii="宋体" w:hAnsi="宋体" w:eastAsia="宋体" w:cs="宋体"/>
          <w:color w:val="000"/>
          <w:sz w:val="28"/>
          <w:szCs w:val="28"/>
        </w:rPr>
        <w:t xml:space="preserve">&gt;　　二、关于遂昌发展的几点思考</w:t>
      </w:r>
    </w:p>
    <w:p>
      <w:pPr>
        <w:ind w:left="0" w:right="0" w:firstLine="560"/>
        <w:spacing w:before="450" w:after="450" w:line="312" w:lineRule="auto"/>
      </w:pPr>
      <w:r>
        <w:rPr>
          <w:rFonts w:ascii="宋体" w:hAnsi="宋体" w:eastAsia="宋体" w:cs="宋体"/>
          <w:color w:val="000"/>
          <w:sz w:val="28"/>
          <w:szCs w:val="28"/>
        </w:rPr>
        <w:t xml:space="preserve">　　党的代表大会就是要解决好举什么旗、走什么路的问题。遂昌是我省的欠发达山区和生态屏障区，九山半水半分田的县情决定了我们的发展不可能绕开身边的山山水水。非但如此，我们的后发优势和比较优势正是这些山水生态资源和孕育其中的历史人文底蕴。因此，遂昌要实现爬坡追赶、弯道超车，就要统筹经济发展和生态保护，坚持生态经济化、经济生态化，走经营山水、统筹城乡的道路，走生态引</w:t>
      </w:r>
    </w:p>
    <w:p>
      <w:pPr>
        <w:ind w:left="0" w:right="0" w:firstLine="560"/>
        <w:spacing w:before="450" w:after="450" w:line="312" w:lineRule="auto"/>
      </w:pPr>
      <w:r>
        <w:rPr>
          <w:rFonts w:ascii="宋体" w:hAnsi="宋体" w:eastAsia="宋体" w:cs="宋体"/>
          <w:color w:val="000"/>
          <w:sz w:val="28"/>
          <w:szCs w:val="28"/>
        </w:rPr>
        <w:t xml:space="preserve">　　领、科学跨越的道路。</w:t>
      </w:r>
    </w:p>
    <w:p>
      <w:pPr>
        <w:ind w:left="0" w:right="0" w:firstLine="560"/>
        <w:spacing w:before="450" w:after="450" w:line="312" w:lineRule="auto"/>
      </w:pPr>
      <w:r>
        <w:rPr>
          <w:rFonts w:ascii="宋体" w:hAnsi="宋体" w:eastAsia="宋体" w:cs="宋体"/>
          <w:color w:val="000"/>
          <w:sz w:val="28"/>
          <w:szCs w:val="28"/>
        </w:rPr>
        <w:t xml:space="preserve">　　一是要以更大的决心推进生态工业发展。无农不稳、无工不富，改革开放三十多年的实践和成效生动地印证了这一点。尤其对于遂昌而言，县域经济总量本就偏小，经营山水需要钱、东进西拓需要钱、三化同步需要钱、洁净乡村需要钱、基础设施需要钱、改善民生依然需要钱，如果没有强大的工业作为支撑，任何强县富民都是无根之木、无源之水，最终也只能流于空谈。作为一个地地道道的遂昌人，我深刻理解遂昌人民盼工业、盼发展的迫切心愿。虽然有这样那样的困难，我依然希望县委以更大的决心推进生态工业发展，以转型升级为核心，着力培育和发展优势产业集群，逐步形成“一大、四特、四新”生态工业体系。平台起、工业兴，为了拓展工业发展平台，我们云峰镇愿做排头兵、尖刀连，在坚决拿下毛田、洋浩、湖边区块土地征迁的基础上，时刻准备着，只待县委拍板，决战龙板山区块13.2平方公里工业用地的征迁。二是要以更高的标准统筹城乡协调发展。统筹城乡发展，推进城乡一体化，是解决新阶段“三农”问题、全面建设小康社会的治本之策，也是建设社会主义新农村的重心所在。从《报告》来看，县委对此非常重视，打造特色县城，培育中心镇，建设美丽乡村，完善基础设施，都是推进城乡一体化的重要措施，特别是工业化、城镇化、农业现代化“三化同步”的战略部署和人口集中、产业集聚、功能集成“三集同台”的发展要求，集中体现了城乡一体化的必然趋势和重要支撑点。我认为，在几个要素的集聚中，人口集聚是首要环节，只有</w:t>
      </w:r>
    </w:p>
    <w:p>
      <w:pPr>
        <w:ind w:left="0" w:right="0" w:firstLine="560"/>
        <w:spacing w:before="450" w:after="450" w:line="312" w:lineRule="auto"/>
      </w:pPr>
      <w:r>
        <w:rPr>
          <w:rFonts w:ascii="宋体" w:hAnsi="宋体" w:eastAsia="宋体" w:cs="宋体"/>
          <w:color w:val="000"/>
          <w:sz w:val="28"/>
          <w:szCs w:val="28"/>
        </w:rPr>
        <w:t xml:space="preserve">　　农民相对集中了，才能为产业集聚、功能集成提供可能。所以，我建议县委高度重视农民集中的问题，把新型农村社区（农居点）建设作为统筹城乡发展、实现城乡一体化的突破口，加强规划指导，给予政策扶持，逐步形成县城、乡镇政府驻地、产业聚集区、新农村社区（农居点）梯次分布的城乡一体化布局，促进农民向社区集中、向城镇集中。如果这个问题解决好了，不仅可以提高城镇化率，而且能够腾出土地，支撑产业集聚区和工业经济发展。</w:t>
      </w:r>
    </w:p>
    <w:p>
      <w:pPr>
        <w:ind w:left="0" w:right="0" w:firstLine="560"/>
        <w:spacing w:before="450" w:after="450" w:line="312" w:lineRule="auto"/>
      </w:pPr>
      <w:r>
        <w:rPr>
          <w:rFonts w:ascii="黑体" w:hAnsi="黑体" w:eastAsia="黑体" w:cs="黑体"/>
          <w:color w:val="000000"/>
          <w:sz w:val="36"/>
          <w:szCs w:val="36"/>
          <w:b w:val="1"/>
          <w:bCs w:val="1"/>
        </w:rPr>
        <w:t xml:space="preserve">第十五篇: 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2025-05-16T04:16:47+08:00</dcterms:created>
  <dcterms:modified xsi:type="dcterms:W3CDTF">2025-05-16T04:16:47+08:00</dcterms:modified>
</cp:coreProperties>
</file>

<file path=docProps/custom.xml><?xml version="1.0" encoding="utf-8"?>
<Properties xmlns="http://schemas.openxmlformats.org/officeDocument/2006/custom-properties" xmlns:vt="http://schemas.openxmlformats.org/officeDocument/2006/docPropsVTypes"/>
</file>