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主人翁精神演讲稿</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演讲稿也叫演讲词，它是在较为隆重的仪式上和某些公众场合发表的讲话文稿。以下是本站分享的主人翁精神演讲稿，希望能帮助到大家!　　主人翁精神演讲稿　　如果一个企业希望获得可持续发展，在市场上具有持久的竞争力，就必须培养员工的主人翁意识，而这种意...</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演讲稿也叫演讲词，它是在较为隆重的仪式上和某些公众场合发表的讲话文稿。以下是本站分享的主人翁精神演讲稿，希望能帮助到大家![_TAG_h2]　　主人翁精神演讲稿</w:t>
      </w:r>
    </w:p>
    <w:p>
      <w:pPr>
        <w:ind w:left="0" w:right="0" w:firstLine="560"/>
        <w:spacing w:before="450" w:after="450" w:line="312" w:lineRule="auto"/>
      </w:pPr>
      <w:r>
        <w:rPr>
          <w:rFonts w:ascii="宋体" w:hAnsi="宋体" w:eastAsia="宋体" w:cs="宋体"/>
          <w:color w:val="000"/>
          <w:sz w:val="28"/>
          <w:szCs w:val="28"/>
        </w:rPr>
        <w:t xml:space="preserve">　　如果一个企业希望获得可持续发展，在市场上具有持久的竞争力，就必须培养员工的主人翁意识，而这种意识最容易塑造的阶段是在新员工刚加入企业的时候，就如同父母培养孩子一样，从孩子刚出生时不断强化对孩子性格的培养似乎比较容易，而当孩子长大成人再去塑造或改变其行为和意识，在很大程度上不仅徒劳，往往还产生新的矛盾与隔阂，从而使培养与管理的过程越来越复杂，越来越遥不可及。</w:t>
      </w:r>
    </w:p>
    <w:p>
      <w:pPr>
        <w:ind w:left="0" w:right="0" w:firstLine="560"/>
        <w:spacing w:before="450" w:after="450" w:line="312" w:lineRule="auto"/>
      </w:pPr>
      <w:r>
        <w:rPr>
          <w:rFonts w:ascii="宋体" w:hAnsi="宋体" w:eastAsia="宋体" w:cs="宋体"/>
          <w:color w:val="000"/>
          <w:sz w:val="28"/>
          <w:szCs w:val="28"/>
        </w:rPr>
        <w:t xml:space="preserve">　&gt;　首先、新员工心理特征</w:t>
      </w:r>
    </w:p>
    <w:p>
      <w:pPr>
        <w:ind w:left="0" w:right="0" w:firstLine="560"/>
        <w:spacing w:before="450" w:after="450" w:line="312" w:lineRule="auto"/>
      </w:pPr>
      <w:r>
        <w:rPr>
          <w:rFonts w:ascii="宋体" w:hAnsi="宋体" w:eastAsia="宋体" w:cs="宋体"/>
          <w:color w:val="000"/>
          <w:sz w:val="28"/>
          <w:szCs w:val="28"/>
        </w:rPr>
        <w:t xml:space="preserve">　　新员工进入企业都需要经过一段时间的试用。在此期间，由于新员工处于和企业相互熟悉、磨合、适应的阶段，或多或少地要面临许多问题和困惑。由于招聘过程中信息不对称，新员工往往在工作之初便发现企业并不符合心目中地期望，容易出现心理落差而产生离职倾向。因此，站在新员工的角度去关注并分析其入职心理，对于成功激发新员工的主人翁意识，是十分必要的，以我个人为例：我刚进企业时就发现所做的工作并不符合心中的目标，一开始确实存在一定的心理落差，而这个阶段正是培养员工的主人翁意识的关键时期，只有摆正心态让自己在新的起点上重新认识自我、认识企业、认识自己的工作特点，才能让一个新员工更快的溶入企业，在这个过程中企业或者说企业中新员工的直接上级将起到关键的作用。</w:t>
      </w:r>
    </w:p>
    <w:p>
      <w:pPr>
        <w:ind w:left="0" w:right="0" w:firstLine="560"/>
        <w:spacing w:before="450" w:after="450" w:line="312" w:lineRule="auto"/>
      </w:pPr>
      <w:r>
        <w:rPr>
          <w:rFonts w:ascii="宋体" w:hAnsi="宋体" w:eastAsia="宋体" w:cs="宋体"/>
          <w:color w:val="000"/>
          <w:sz w:val="28"/>
          <w:szCs w:val="28"/>
        </w:rPr>
        <w:t xml:space="preserve">&gt;　　其次、价值观的统一</w:t>
      </w:r>
    </w:p>
    <w:p>
      <w:pPr>
        <w:ind w:left="0" w:right="0" w:firstLine="560"/>
        <w:spacing w:before="450" w:after="450" w:line="312" w:lineRule="auto"/>
      </w:pPr>
      <w:r>
        <w:rPr>
          <w:rFonts w:ascii="宋体" w:hAnsi="宋体" w:eastAsia="宋体" w:cs="宋体"/>
          <w:color w:val="000"/>
          <w:sz w:val="28"/>
          <w:szCs w:val="28"/>
        </w:rPr>
        <w:t xml:space="preserve">　　目前大部分企业里新招聘的员工都具有独特的个性。当前企业聘用的大部分是上个世纪七八十年代出生的，他们大多是受过教育的知识型员工，有自己独立的价值观，不喜欢受约束，强调在工作过程中获得自我实现。正因为他们有知识、较独立，因此流动的意愿和能力也比较强。他们在接受企业的价值观和管理理念之前，通常会与自我价值观相比较，从而考虑这个企业是否值得自己为之效力，在这个过程中企业能否主动介入到将员工价值观纳入到企业价值观的体系中来会对员工和企业的共同发展起到关键性的作用。任人为贤、效率优先、忠诚敬业、追求卓越是我们电建一公司的核心价值观，怎样为员工提供进步的舞台帮助其实现自身价值观，是实现企业价值观的基础，同时也是保障企业价值观顺利实现的前提。</w:t>
      </w:r>
    </w:p>
    <w:p>
      <w:pPr>
        <w:ind w:left="0" w:right="0" w:firstLine="560"/>
        <w:spacing w:before="450" w:after="450" w:line="312" w:lineRule="auto"/>
      </w:pPr>
      <w:r>
        <w:rPr>
          <w:rFonts w:ascii="宋体" w:hAnsi="宋体" w:eastAsia="宋体" w:cs="宋体"/>
          <w:color w:val="000"/>
          <w:sz w:val="28"/>
          <w:szCs w:val="28"/>
        </w:rPr>
        <w:t xml:space="preserve">　　&gt;最后、如何激发新员工的主人翁意识</w:t>
      </w:r>
    </w:p>
    <w:p>
      <w:pPr>
        <w:ind w:left="0" w:right="0" w:firstLine="560"/>
        <w:spacing w:before="450" w:after="450" w:line="312" w:lineRule="auto"/>
      </w:pPr>
      <w:r>
        <w:rPr>
          <w:rFonts w:ascii="宋体" w:hAnsi="宋体" w:eastAsia="宋体" w:cs="宋体"/>
          <w:color w:val="000"/>
          <w:sz w:val="28"/>
          <w:szCs w:val="28"/>
        </w:rPr>
        <w:t xml:space="preserve">　　企业要想规避新员工的离职风险，就应在短时间内让他们尽快进入角色、融入企业，从局外人转变成企业人。这需要通过规范系统的方法使其感到受尊重、被关注，从而形成归属感，激发其主人翁意识，并使其对自己在企业中的职业发展充满信心。在我们一公司通过帮助新员工制订职业发展计划，使其树立对职业发展地信心，找到合适地职业定位，在工作中获得成长和自我实现，从而避免与现实冲击。这样会使新员工对企业地归属感和主人翁意识得到增强，是一种很好的尝试。</w:t>
      </w:r>
    </w:p>
    <w:p>
      <w:pPr>
        <w:ind w:left="0" w:right="0" w:firstLine="560"/>
        <w:spacing w:before="450" w:after="450" w:line="312" w:lineRule="auto"/>
      </w:pPr>
      <w:r>
        <w:rPr>
          <w:rFonts w:ascii="宋体" w:hAnsi="宋体" w:eastAsia="宋体" w:cs="宋体"/>
          <w:color w:val="000"/>
          <w:sz w:val="28"/>
          <w:szCs w:val="28"/>
        </w:rPr>
        <w:t xml:space="preserve">　　在一个企业里面，你如果想所有的员工都有主人翁精神，首先必须先要有一个很公平、公开、公正的平台，让所有人在其中都有“自己是这个公司主人翁”的味道。换句话说，你自己首先要有一种“你想别人怎么对待你，你就要怎么对待别人”的意识，然后让公司、员工在潜移默化里，都能够培养这种推己及人的想法，培养这种“己所不欲，勿施于人”的观念，这种大家都是在集体工作、在集体创业，要有人人平等的精神。其次，要鼓励员工有冒险的精神，犯错是正常的。因为我们从小到大都历经的考试制度，考得好就可以升，一直到进入高校，考不好，做错了，等于是愚笨，就要被淘汰。在这样一种情况下，养成我们一种“多做多错，少做少错，不做不错”的集体心态。没有人愿意尝试，因为大家太在乎错误背后所带来的负面影响，以至大家就丧失了这种冒险精神。总之，培养员工具有主人翁意识，就必须让他们知道，企业鼓励每位员工多学一些知识，给他们创造良好的平台，是他们尽快地溶入企业之中将企业当成自己的家，培养员工的主人翁精神，自然大家就会有学习的精神，就会有创新的精神。而学习与创新就是企业的核心竞争力，有助于降低企业管理、监督、实施的成本，提升人的最大潜能。</w:t>
      </w:r>
    </w:p>
    <w:p>
      <w:pPr>
        <w:ind w:left="0" w:right="0" w:firstLine="560"/>
        <w:spacing w:before="450" w:after="450" w:line="312" w:lineRule="auto"/>
      </w:pPr>
      <w:r>
        <w:rPr>
          <w:rFonts w:ascii="黑体" w:hAnsi="黑体" w:eastAsia="黑体" w:cs="黑体"/>
          <w:color w:val="000000"/>
          <w:sz w:val="36"/>
          <w:szCs w:val="36"/>
          <w:b w:val="1"/>
          <w:bCs w:val="1"/>
        </w:rPr>
        <w:t xml:space="preserve">　　主人翁精神演讲稿</w:t>
      </w:r>
    </w:p>
    <w:p>
      <w:pPr>
        <w:ind w:left="0" w:right="0" w:firstLine="560"/>
        <w:spacing w:before="450" w:after="450" w:line="312" w:lineRule="auto"/>
      </w:pPr>
      <w:r>
        <w:rPr>
          <w:rFonts w:ascii="宋体" w:hAnsi="宋体" w:eastAsia="宋体" w:cs="宋体"/>
          <w:color w:val="000"/>
          <w:sz w:val="28"/>
          <w:szCs w:val="28"/>
        </w:rPr>
        <w:t xml:space="preserve">　　乍一听到“主人翁精神”这几个字，也许大家都会觉得似曾相识，你可能会有这样的疑问：在物欲横流、追求效益的市场经济的时代，主人翁精神还有生存的土壤吗?说实话，我自己刚开始也有这样的困惑，觉得在当今时代再谈主人翁精神是不是太奢侈了?可是我要告诉大家的是，在东信两年多的时间里，我真切的感受到“主人翁精神”的存在，我也愈发明白了主人翁精神的真正内涵，</w:t>
      </w:r>
    </w:p>
    <w:p>
      <w:pPr>
        <w:ind w:left="0" w:right="0" w:firstLine="560"/>
        <w:spacing w:before="450" w:after="450" w:line="312" w:lineRule="auto"/>
      </w:pPr>
      <w:r>
        <w:rPr>
          <w:rFonts w:ascii="宋体" w:hAnsi="宋体" w:eastAsia="宋体" w:cs="宋体"/>
          <w:color w:val="000"/>
          <w:sz w:val="28"/>
          <w:szCs w:val="28"/>
        </w:rPr>
        <w:t xml:space="preserve">　　什么是主人翁精神呢?干一行，爱一行，钻一行，精一行”这12字就是主人翁精神的最好诠释。“干一行”是主人翁精神的内在要求，也是主人翁精神得以存在的前提条件。只有立足岗位，肩负起对岗位的责任感，完成自己工作岗位所要求的任务，才能体现自己的价值，在对企业负责的同时，也是对自己负责;如果说责任感是前提的话，那“爱一行”就是主人翁精神的不竭动力，我们都知道，兴趣是最好的老师，只有将对岗位的责任感转变为发自肺腑的热爱，才能时刻保持激情，激励我们去不停的完善自己，适应岗位不断增长的要求。有了责任感和热爱，还不足以干好一个岗位，还需要去不断的钻研，做到钻一行，深入挖掘本岗位所需的知识和技能，不停的去学习，去充实自己，完善自己，最终达到“精一行”的目标。“精一行”则是主人翁精神的具体体现，360行，行行出状元，只要我们能在平凡的岗位上干出不平凡的事情，都可以说符合了主人翁精神的实质。</w:t>
      </w:r>
    </w:p>
    <w:p>
      <w:pPr>
        <w:ind w:left="0" w:right="0" w:firstLine="560"/>
        <w:spacing w:before="450" w:after="450" w:line="312" w:lineRule="auto"/>
      </w:pPr>
      <w:r>
        <w:rPr>
          <w:rFonts w:ascii="宋体" w:hAnsi="宋体" w:eastAsia="宋体" w:cs="宋体"/>
          <w:color w:val="000"/>
          <w:sz w:val="28"/>
          <w:szCs w:val="28"/>
        </w:rPr>
        <w:t xml:space="preserve">　　在我的身边，就活跃着一群具有新时代主人翁精神的同事。</w:t>
      </w:r>
    </w:p>
    <w:p>
      <w:pPr>
        <w:ind w:left="0" w:right="0" w:firstLine="560"/>
        <w:spacing w:before="450" w:after="450" w:line="312" w:lineRule="auto"/>
      </w:pPr>
      <w:r>
        <w:rPr>
          <w:rFonts w:ascii="宋体" w:hAnsi="宋体" w:eastAsia="宋体" w:cs="宋体"/>
          <w:color w:val="000"/>
          <w:sz w:val="28"/>
          <w:szCs w:val="28"/>
        </w:rPr>
        <w:t xml:space="preserve">　　无线集群是公司新近成立的一个事业部，肩负着振兴东信的产业使命，事业部的人员来自五湖四海，他们中，有刚出校园，怀揣激情与梦想的大学毕业生，也有工作多年经验丰富的技术专家，虽然大家来自不同的地方有着不同的起，但所有的人，都怀揣着同一个信念，用新时代主人翁的精神来激励自我，奉献自己。</w:t>
      </w:r>
    </w:p>
    <w:p>
      <w:pPr>
        <w:ind w:left="0" w:right="0" w:firstLine="560"/>
        <w:spacing w:before="450" w:after="450" w:line="312" w:lineRule="auto"/>
      </w:pPr>
      <w:r>
        <w:rPr>
          <w:rFonts w:ascii="宋体" w:hAnsi="宋体" w:eastAsia="宋体" w:cs="宋体"/>
          <w:color w:val="000"/>
          <w:sz w:val="28"/>
          <w:szCs w:val="28"/>
        </w:rPr>
        <w:t xml:space="preserve">　　研发部门担负着事业部最艰巨的任务，为了能早日的完成产品的研发，研发部的同事经常不辞辛劳，加班加点，减少了了周末跟家人团聚的时间，也放弃了和朋友同学聚会的机会。有一次研发任务比较紧急的时候，因为忙于解决问题，现场的每一个人都聚精会神，不停的讨论，看代码，提供解决问题的思路，丝毫没有没考虑早已过了正常加班最晚的时间。现场气氛热烈而又紧张。最终，经过大家的努力，终于把问题圆满解决了，在场所有的人都抑制不住内心的喜悦…等到走出研发楼大厅的时候，才发现夜空繁星点点，月色正浓，此时已经是深夜的两点多，但所有的人都觉得意有犹未尽。当第二天其他同事来上班的时候，却发现昨天参与攻关的同事们早已在自己的岗位上开始新的一天的工作了，就像没有昨天晚上加班到凌晨的事情没有发生似的。</w:t>
      </w:r>
    </w:p>
    <w:p>
      <w:pPr>
        <w:ind w:left="0" w:right="0" w:firstLine="560"/>
        <w:spacing w:before="450" w:after="450" w:line="312" w:lineRule="auto"/>
      </w:pPr>
      <w:r>
        <w:rPr>
          <w:rFonts w:ascii="宋体" w:hAnsi="宋体" w:eastAsia="宋体" w:cs="宋体"/>
          <w:color w:val="000"/>
          <w:sz w:val="28"/>
          <w:szCs w:val="28"/>
        </w:rPr>
        <w:t xml:space="preserve">　　有很多同事，充分的利用业余休息时间，积极学习本岗位的知识技能，不断地提高自己分析问题的能力解决问题的能力。</w:t>
      </w:r>
    </w:p>
    <w:p>
      <w:pPr>
        <w:ind w:left="0" w:right="0" w:firstLine="560"/>
        <w:spacing w:before="450" w:after="450" w:line="312" w:lineRule="auto"/>
      </w:pPr>
      <w:r>
        <w:rPr>
          <w:rFonts w:ascii="宋体" w:hAnsi="宋体" w:eastAsia="宋体" w:cs="宋体"/>
          <w:color w:val="000"/>
          <w:sz w:val="28"/>
          <w:szCs w:val="28"/>
        </w:rPr>
        <w:t xml:space="preserve">　　还有的同事，为公司出谋划策，在产品的研发阶段提出了很多具有创造性的设想，及时解决了研发过程中出现的技术难题。甚至有的同事，在系统联调的阶段，虽然自己感冒严重，在医院打吊针，可回来后不顾医生的嘱咐，没有休息片刻就又重新投入到联调的工作中。</w:t>
      </w:r>
    </w:p>
    <w:p>
      <w:pPr>
        <w:ind w:left="0" w:right="0" w:firstLine="560"/>
        <w:spacing w:before="450" w:after="450" w:line="312" w:lineRule="auto"/>
      </w:pPr>
      <w:r>
        <w:rPr>
          <w:rFonts w:ascii="宋体" w:hAnsi="宋体" w:eastAsia="宋体" w:cs="宋体"/>
          <w:color w:val="000"/>
          <w:sz w:val="28"/>
          <w:szCs w:val="28"/>
        </w:rPr>
        <w:t xml:space="preserve">　　。可以说，研发阶段每一个需求的实现，每一行代码的编写，每一个测试用例的编写，每一个电路板，每一个技术指标的改善….，都凝结了我们所有研发人员的心血</w:t>
      </w:r>
    </w:p>
    <w:p>
      <w:pPr>
        <w:ind w:left="0" w:right="0" w:firstLine="560"/>
        <w:spacing w:before="450" w:after="450" w:line="312" w:lineRule="auto"/>
      </w:pPr>
      <w:r>
        <w:rPr>
          <w:rFonts w:ascii="宋体" w:hAnsi="宋体" w:eastAsia="宋体" w:cs="宋体"/>
          <w:color w:val="000"/>
          <w:sz w:val="28"/>
          <w:szCs w:val="28"/>
        </w:rPr>
        <w:t xml:space="preserve">　　工程中心承担着产品组网建设的任务，tetra无线网络的数据没有可供参考的数据，一切都需要自己来慢慢的摸索，在整个过程中，工程中心所有人员不仅付出了脑力上的辛勤劳动，很多时候，还需要付出艰辛的体力劳动，但他们无怨无悔，只是在以自己的实际行动来诠释新时代主人翁的精神。</w:t>
      </w:r>
    </w:p>
    <w:p>
      <w:pPr>
        <w:ind w:left="0" w:right="0" w:firstLine="560"/>
        <w:spacing w:before="450" w:after="450" w:line="312" w:lineRule="auto"/>
      </w:pPr>
      <w:r>
        <w:rPr>
          <w:rFonts w:ascii="宋体" w:hAnsi="宋体" w:eastAsia="宋体" w:cs="宋体"/>
          <w:color w:val="000"/>
          <w:sz w:val="28"/>
          <w:szCs w:val="28"/>
        </w:rPr>
        <w:t xml:space="preserve">　　还记得刚开设第一个实验网的时候，正值杭州盛夏，酷暑难耐，地面温度高达60多度，这样的天气，即使是单独呆在房间里面，也会汗流浃背，更别提在室外工作了。但是我们的工程人员硬是顶着烈日，冒着酷暑，一步一个脚印，为了取的得一个个路测数据，作为网络规划的参考所用，他们的足迹跑遍了杭城的每一个角落，虽然杭城沿途的风景很美，但他们来不及驻步欣赏，由于需要不停的在路上测量取数据，忙的时候甚至连吃饭也顾不上，饿了就用随身携带的干粮就着矿泉水充饥，通过这样的方式，他们掌握了杭州城每一块的无线数据，在他们的脑海中，绘制了一份属于自己杭州地图…</w:t>
      </w:r>
    </w:p>
    <w:p>
      <w:pPr>
        <w:ind w:left="0" w:right="0" w:firstLine="560"/>
        <w:spacing w:before="450" w:after="450" w:line="312" w:lineRule="auto"/>
      </w:pPr>
      <w:r>
        <w:rPr>
          <w:rFonts w:ascii="宋体" w:hAnsi="宋体" w:eastAsia="宋体" w:cs="宋体"/>
          <w:color w:val="000"/>
          <w:sz w:val="28"/>
          <w:szCs w:val="28"/>
        </w:rPr>
        <w:t xml:space="preserve">　　我们的市场人员，他们的匆忙的身影奔波在全过各地，他们来不及品位新疆天山雪莲的洁白，来不及享受山城重庆的妩媚，只是默默的将东信无线集群产品的品牌播撒在客户的心中，从珠海迷人的沙滩，到激情犹在的南非大草原，再到加勒比海湾的古巴岛屿，从此飘扬着对etra系统不绝的赞扬声!</w:t>
      </w:r>
    </w:p>
    <w:p>
      <w:pPr>
        <w:ind w:left="0" w:right="0" w:firstLine="560"/>
        <w:spacing w:before="450" w:after="450" w:line="312" w:lineRule="auto"/>
      </w:pPr>
      <w:r>
        <w:rPr>
          <w:rFonts w:ascii="宋体" w:hAnsi="宋体" w:eastAsia="宋体" w:cs="宋体"/>
          <w:color w:val="000"/>
          <w:sz w:val="28"/>
          <w:szCs w:val="28"/>
        </w:rPr>
        <w:t xml:space="preserve">　　还有综合管理部的同事，还有太多太多的同事，他们都用自己的实际行动在自己的岗位上付出了艰苦的劳动..</w:t>
      </w:r>
    </w:p>
    <w:p>
      <w:pPr>
        <w:ind w:left="0" w:right="0" w:firstLine="560"/>
        <w:spacing w:before="450" w:after="450" w:line="312" w:lineRule="auto"/>
      </w:pPr>
      <w:r>
        <w:rPr>
          <w:rFonts w:ascii="宋体" w:hAnsi="宋体" w:eastAsia="宋体" w:cs="宋体"/>
          <w:color w:val="000"/>
          <w:sz w:val="28"/>
          <w:szCs w:val="28"/>
        </w:rPr>
        <w:t xml:space="preserve">　　从成立之初到现在今天，大家的努力没有白费。部门不仅提前完成了研发etra系统第一阶段的任务，顺利的通过公司的验收，同时顺利的开通了杭州公安试验网。目前，pdt项目第一个里程碑已经完成，而etra系统第二阶段也马上要进行公司的验收阶段。能够取得如此优异的成绩，是部门全体员工发扬“干一行，爱一行，钻一行，精一行”的主人翁精神的结果，也是当代主人翁精神的最好体现!</w:t>
      </w:r>
    </w:p>
    <w:p>
      <w:pPr>
        <w:ind w:left="0" w:right="0" w:firstLine="560"/>
        <w:spacing w:before="450" w:after="450" w:line="312" w:lineRule="auto"/>
      </w:pPr>
      <w:r>
        <w:rPr>
          <w:rFonts w:ascii="宋体" w:hAnsi="宋体" w:eastAsia="宋体" w:cs="宋体"/>
          <w:color w:val="000"/>
          <w:sz w:val="28"/>
          <w:szCs w:val="28"/>
        </w:rPr>
        <w:t xml:space="preserve">　　各位同事，经过上述12个字的诠释和我身边的事例，大家还会觉得主人翁精神 是抽象、不可琢磨的吗?我想答案是否定的!主人翁精神是具体的，是我们每一个人都可以具有的!它是一部关于责任，激情，奉献和梦想的故事，主角是你，是我，属于我们每一个人。怀疑者一定要说它不过是一个名词，一个口号。有人会企图贬低它，甚至达到愚弄，嘲笑它的程度。但这个名词却能完成这些事，它建立起你在企业的基本特性，塑造你成为企业中坚的角色，它使你担负起企业员工的责任，激发你心中火一样的热情，用辛勤的汗水去收获那份真正属于自己的秋天的果实。它教导你在日常工作中要耐心，认真;在遇到困难时要有永往直前;在前进的道路上要善于钻研，为成功找方法。在取得成绩时要谦逊，切不可骄傲自满。它将青春的足迹作歌，谱写最动听的旋律，让我们在白发皓首，记忆模糊的年龄总会来</w:t>
      </w:r>
    </w:p>
    <w:p>
      <w:pPr>
        <w:ind w:left="0" w:right="0" w:firstLine="560"/>
        <w:spacing w:before="450" w:after="450" w:line="312" w:lineRule="auto"/>
      </w:pPr>
      <w:r>
        <w:rPr>
          <w:rFonts w:ascii="宋体" w:hAnsi="宋体" w:eastAsia="宋体" w:cs="宋体"/>
          <w:color w:val="000"/>
          <w:sz w:val="28"/>
          <w:szCs w:val="28"/>
        </w:rPr>
        <w:t xml:space="preserve">　　到一个属于你我的东信时光，此时耳畔又回响起天空中那最悠扬的歌声：主人翁精神与你我同在!</w:t>
      </w:r>
    </w:p>
    <w:p>
      <w:pPr>
        <w:ind w:left="0" w:right="0" w:firstLine="560"/>
        <w:spacing w:before="450" w:after="450" w:line="312" w:lineRule="auto"/>
      </w:pPr>
      <w:r>
        <w:rPr>
          <w:rFonts w:ascii="宋体" w:hAnsi="宋体" w:eastAsia="宋体" w:cs="宋体"/>
          <w:color w:val="000"/>
          <w:sz w:val="28"/>
          <w:szCs w:val="28"/>
        </w:rPr>
        <w:t xml:space="preserve">　　各位同事，毛主席说过“一万年太久，只争朝夕”，现在正是我们奉献青春的时候。面对21世纪经济全球化，竞争全球化的浪潮，东信人要实现成为国际领先企业的愿景，需要我们在座的每一个人的共同努力。我们要珍惜这来之不易的工作机会，发扬新时代的主人翁精神，以我们的身边先进人物为榜样，用青春的热血来铸就东信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2025-06-20T14:30:08+08:00</dcterms:created>
  <dcterms:modified xsi:type="dcterms:W3CDTF">2025-06-20T14:30:08+08:00</dcterms:modified>
</cp:coreProperties>
</file>

<file path=docProps/custom.xml><?xml version="1.0" encoding="utf-8"?>
<Properties xmlns="http://schemas.openxmlformats.org/officeDocument/2006/custom-properties" xmlns:vt="http://schemas.openxmlformats.org/officeDocument/2006/docPropsVTypes"/>
</file>