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新任村两委干部集体谈话讲话稿3篇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乡村“两个委员会”是村党支部委员会和村民自治委员会的简称。习惯上称前者为村支部，后者为村委会。 以下是为大家整理的关于新任村两委干部集体谈话讲话稿的文章3篇 ,欢迎品鉴！新任村两委干部集体谈话讲话稿篇1　　同志们：大家好！首先，我代表市纪委...</w:t>
      </w:r>
    </w:p>
    <w:p>
      <w:pPr>
        <w:ind w:left="0" w:right="0" w:firstLine="560"/>
        <w:spacing w:before="450" w:after="450" w:line="312" w:lineRule="auto"/>
      </w:pPr>
      <w:r>
        <w:rPr>
          <w:rFonts w:ascii="宋体" w:hAnsi="宋体" w:eastAsia="宋体" w:cs="宋体"/>
          <w:color w:val="000"/>
          <w:sz w:val="28"/>
          <w:szCs w:val="28"/>
        </w:rPr>
        <w:t xml:space="preserve">乡村“两个委员会”是村党支部委员会和村民自治委员会的简称。习惯上称前者为村支部，后者为村委会。 以下是为大家整理的关于新任村两委干部集体谈话讲话稿的文章3篇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新任村两委干部集体谈话讲话稿篇1</w:t>
      </w:r>
    </w:p>
    <w:p>
      <w:pPr>
        <w:ind w:left="0" w:right="0" w:firstLine="560"/>
        <w:spacing w:before="450" w:after="450" w:line="312" w:lineRule="auto"/>
      </w:pPr>
      <w:r>
        <w:rPr>
          <w:rFonts w:ascii="宋体" w:hAnsi="宋体" w:eastAsia="宋体" w:cs="宋体"/>
          <w:color w:val="000"/>
          <w:sz w:val="28"/>
          <w:szCs w:val="28"/>
        </w:rPr>
        <w:t xml:space="preserve">　　同志们：大家好！首先，我代表市纪委、监察局对各位的任职表示热烈的祝贺！今天我们以集体谈话的方式，对选举产生的新一届村两委干部进行一次廉政谈话。任前廉政谈话非常必要，它是根据《中国共产党党内监督条例》和《关于建立健全教育、制度、监督并重的惩治和预防腐败体系实施纲要》等党内法规文件的有关规定，按照“立足教育、着眼防范、关口前移”的要求来组织安排的，今天的任前廉政谈话，既是学习勉励的过程，也是警示教育的过程，目的是告诉同志们党的纪律和廉政规定，明确哪些能做、应做，哪些不能做、不应做。教育在先，预防在前，是对在座的每一位村干部真正的关心，真正的爱护。加强廉洁自律，是对每位党员特别是党员领导干部保持共产党员先进性的最基本要求，是加强党的先进性建设的重要内容和客观体现。各位都是由群众信任投票选举产生的新一届村干部，是我们某某乡农村发展的中流砥柱，同志们必须带头廉洁自律，自觉做到廉政勤政，切实担负起抓党风廉政建设和农村经济工作的双重责任。下面我讲三点意见，也是向大家提出三个方面的要求。</w:t>
      </w:r>
    </w:p>
    <w:p>
      <w:pPr>
        <w:ind w:left="0" w:right="0" w:firstLine="560"/>
        <w:spacing w:before="450" w:after="450" w:line="312" w:lineRule="auto"/>
      </w:pPr>
      <w:r>
        <w:rPr>
          <w:rFonts w:ascii="宋体" w:hAnsi="宋体" w:eastAsia="宋体" w:cs="宋体"/>
          <w:color w:val="000"/>
          <w:sz w:val="28"/>
          <w:szCs w:val="28"/>
        </w:rPr>
        <w:t xml:space="preserve">　　一、坚定理想信念，构筑拒腐防变的牢固思想防线</w:t>
      </w:r>
    </w:p>
    <w:p>
      <w:pPr>
        <w:ind w:left="0" w:right="0" w:firstLine="560"/>
        <w:spacing w:before="450" w:after="450" w:line="312" w:lineRule="auto"/>
      </w:pPr>
      <w:r>
        <w:rPr>
          <w:rFonts w:ascii="宋体" w:hAnsi="宋体" w:eastAsia="宋体" w:cs="宋体"/>
          <w:color w:val="000"/>
          <w:sz w:val="28"/>
          <w:szCs w:val="28"/>
        </w:rPr>
        <w:t xml:space="preserve">　　崇高的理想、坚定的信念，是我们党的政治优势，是党不断成长、壮大和成就伟业的根本所在，也是每个党员领导干部的立身之本。没有坚定的理想信念，党和人民的事业就不能推进，党的执政地位就不能巩固，党员的先进性就不能保持。理想信念一旦动摇，必然导致世界观、人生观、价值观扭曲坍塌，必然会迷失方向，走上邪路。综观每一个腐败分子，其走向深渊的根本原因，无一不是因为放松思想改造，理想信念发生动摇，精神支柱出现倾斜，人生观、世界观、价值观严重扭曲造成的。那么我们如何做到政治立场坚定，从根本上讲，就是要正确处理好权力与服务、地位与责任、做官与做人的关系。</w:t>
      </w:r>
    </w:p>
    <w:p>
      <w:pPr>
        <w:ind w:left="0" w:right="0" w:firstLine="560"/>
        <w:spacing w:before="450" w:after="450" w:line="312" w:lineRule="auto"/>
      </w:pPr>
      <w:r>
        <w:rPr>
          <w:rFonts w:ascii="宋体" w:hAnsi="宋体" w:eastAsia="宋体" w:cs="宋体"/>
          <w:color w:val="000"/>
          <w:sz w:val="28"/>
          <w:szCs w:val="28"/>
        </w:rPr>
        <w:t xml:space="preserve">　　1、正确处理好权力与服务的关系。每一名村干部在村里处于领导岗位，手中拥有一定的权力，履行着本村生产、生活、经济发展的管理职能。这就决定了我们必须正确认识和处理好权力与服务的关系。我们手中的权力是群众赋予的，只能用来为群众谋利益，绝不能为个人或小团体捞好处，绝不能损害群众的利益。只有摆正个人利益与群众利益的关系，才能从思想上行动上正确认识和行使手中的权力。权力使用的过程，就是为群众服务的过程，就是尽责任尽义务的过程，权力一旦与服务分离，必然导致腐败。因而大家一定要做到权力与服务同始同终。</w:t>
      </w:r>
    </w:p>
    <w:p>
      <w:pPr>
        <w:ind w:left="0" w:right="0" w:firstLine="560"/>
        <w:spacing w:before="450" w:after="450" w:line="312" w:lineRule="auto"/>
      </w:pPr>
      <w:r>
        <w:rPr>
          <w:rFonts w:ascii="宋体" w:hAnsi="宋体" w:eastAsia="宋体" w:cs="宋体"/>
          <w:color w:val="000"/>
          <w:sz w:val="28"/>
          <w:szCs w:val="28"/>
        </w:rPr>
        <w:t xml:space="preserve">　　2、正确处理好地位与责任的关系。大家知道，我们所处的地位不单是个人奋斗的结果，更是党和群众信任、赋予的结果，同时也赋予了更重的责任。如果地位与责任相脱节，权力就会变质。如果把权力当成谋私的工具，一朝权在手，便把令来行，抱着有权不用、过期作废的思想，肆意亵渎群众赋予的权力，必然走入违法乱纪的歧途。因此，作为领导干部只有权大不忘责任重、位尊不移公仆心，才能真正坚持党的宗旨。</w:t>
      </w:r>
    </w:p>
    <w:p>
      <w:pPr>
        <w:ind w:left="0" w:right="0" w:firstLine="560"/>
        <w:spacing w:before="450" w:after="450" w:line="312" w:lineRule="auto"/>
      </w:pPr>
      <w:r>
        <w:rPr>
          <w:rFonts w:ascii="宋体" w:hAnsi="宋体" w:eastAsia="宋体" w:cs="宋体"/>
          <w:color w:val="000"/>
          <w:sz w:val="28"/>
          <w:szCs w:val="28"/>
        </w:rPr>
        <w:t xml:space="preserve">　　3、正确处理好“为官”与做人的关系。要想清清白白“做官”，踏踏实实做事，首先需要堂堂正正做人。做人需要以德为本，弘德立身。这就要求每一位村干部都要加强学习，增长学识，开阔眼界，陶冶情操，提高修养。思想境界提高了，道德修养加强了，对个人的名誉、地位、利益等问题就会想得透、看得淡，就能自觉地为强村和富民而勤奋工作，就不会去斤斤计较个人的得失，更不会利用手中的权力牟取一己之私利。</w:t>
      </w:r>
    </w:p>
    <w:p>
      <w:pPr>
        <w:ind w:left="0" w:right="0" w:firstLine="560"/>
        <w:spacing w:before="450" w:after="450" w:line="312" w:lineRule="auto"/>
      </w:pPr>
      <w:r>
        <w:rPr>
          <w:rFonts w:ascii="宋体" w:hAnsi="宋体" w:eastAsia="宋体" w:cs="宋体"/>
          <w:color w:val="000"/>
          <w:sz w:val="28"/>
          <w:szCs w:val="28"/>
        </w:rPr>
        <w:t xml:space="preserve">　　二、严格廉洁自律，提高抵御各种诱惑和考验的能力</w:t>
      </w:r>
    </w:p>
    <w:p>
      <w:pPr>
        <w:ind w:left="0" w:right="0" w:firstLine="560"/>
        <w:spacing w:before="450" w:after="450" w:line="312" w:lineRule="auto"/>
      </w:pPr>
      <w:r>
        <w:rPr>
          <w:rFonts w:ascii="宋体" w:hAnsi="宋体" w:eastAsia="宋体" w:cs="宋体"/>
          <w:color w:val="000"/>
          <w:sz w:val="28"/>
          <w:szCs w:val="28"/>
        </w:rPr>
        <w:t xml:space="preserve">　　廉洁，既是立党立国之本，也是领导干部从政之本，立身立业之本。在改革开放和社会主义市场经济体制建立的过程中，面临的诱惑形形色色，花样繁多。从某种意义上说，诱惑就是考验，有多少诱惑就有多少考验，我们能否经受住考验，取决于能否严格自律。因此，在座每一位村干部都要从提高执政能力建设的高度，进一步提高拒腐防变的能力，率先垂范，严格自律，努力成为清正廉洁的表率。在这里希望大家要增强三种意识。第一是增强奉献意识。我们也是血肉之躯，也需要把生活过得充裕一些，这一点无可厚非。但是，对自己的各项要求绝不能过高，要守得住清贫，挡得住诱惑，始终保持一颗平常心，不该要的坚决不要，不该花的坚决不花，要把精力集中到如何为群众多谋利益上，而不要整天想着如何搞好自己的小家庭上。希望同志们能够想清楚其中的道理。第二是增强监督意识。首先，要时刻严格自律，自觉遵守廉洁自律各项规定，努力做到“三个不放松”，即任何事情都不放松；任何环境都不放松；任何环节都不放松。其次，要自觉置身于党组织和群众的监督之中，要把党和群众的监督看成是对自己的爱护，自觉接受来自各方面的批评和监督；对群众反映的问题，要有则改之，无则加勉，努力把问题消除在萌芽状态，不要等问题激化了再去解决。第三是增强表率意识。作为党员干部，要搞好党风廉政建设，必须以身作则，要求别人做到的，自己首先要做到，禁止别人做的，自己坚决不做，这是最基本的道理。要当好榜样，发挥示范作用。</w:t>
      </w:r>
    </w:p>
    <w:p>
      <w:pPr>
        <w:ind w:left="0" w:right="0" w:firstLine="560"/>
        <w:spacing w:before="450" w:after="450" w:line="312" w:lineRule="auto"/>
      </w:pPr>
      <w:r>
        <w:rPr>
          <w:rFonts w:ascii="宋体" w:hAnsi="宋体" w:eastAsia="宋体" w:cs="宋体"/>
          <w:color w:val="000"/>
          <w:sz w:val="28"/>
          <w:szCs w:val="28"/>
        </w:rPr>
        <w:t xml:space="preserve">　　三、完善监督机制，始终保持严格有效的监督</w:t>
      </w:r>
    </w:p>
    <w:p>
      <w:pPr>
        <w:ind w:left="0" w:right="0" w:firstLine="560"/>
        <w:spacing w:before="450" w:after="450" w:line="312" w:lineRule="auto"/>
      </w:pPr>
      <w:r>
        <w:rPr>
          <w:rFonts w:ascii="宋体" w:hAnsi="宋体" w:eastAsia="宋体" w:cs="宋体"/>
          <w:color w:val="000"/>
          <w:sz w:val="28"/>
          <w:szCs w:val="28"/>
        </w:rPr>
        <w:t xml:space="preserve">　　做好反腐败工作，思想教育是基础，严格自律是关键，强化监督是保障。监督是约束，也是关爱。近年来，为了规范党员干部从政行为，中央先后制定了《党内监督条例》和《党员领导干部廉洁从政若干准则》的一系列规定，这些规定不仅是严格的纪律约束，更体现了党组织对个人的一种关心和爱护。我们一定要从讲政治的高度，不折不扣地执行好这些规定。</w:t>
      </w:r>
    </w:p>
    <w:p>
      <w:pPr>
        <w:ind w:left="0" w:right="0" w:firstLine="560"/>
        <w:spacing w:before="450" w:after="450" w:line="312" w:lineRule="auto"/>
      </w:pPr>
      <w:r>
        <w:rPr>
          <w:rFonts w:ascii="宋体" w:hAnsi="宋体" w:eastAsia="宋体" w:cs="宋体"/>
          <w:color w:val="000"/>
          <w:sz w:val="28"/>
          <w:szCs w:val="28"/>
        </w:rPr>
        <w:t xml:space="preserve">　　1、切实负起领导责任。作为领导干部，不仅自己要清正廉洁，还要从提高党的执政能力，巩固党的执政地位的战略高度，从加快科学发展，建设和谐新农村的战略高度，按照党章和党风廉政建设责任制的要求，落实好党风廉政建设责任制规定的职责和任务，在领导班子内尽到自己的监督责任。</w:t>
      </w:r>
    </w:p>
    <w:p>
      <w:pPr>
        <w:ind w:left="0" w:right="0" w:firstLine="560"/>
        <w:spacing w:before="450" w:after="450" w:line="312" w:lineRule="auto"/>
      </w:pPr>
      <w:r>
        <w:rPr>
          <w:rFonts w:ascii="宋体" w:hAnsi="宋体" w:eastAsia="宋体" w:cs="宋体"/>
          <w:color w:val="000"/>
          <w:sz w:val="28"/>
          <w:szCs w:val="28"/>
        </w:rPr>
        <w:t xml:space="preserve">　　2、建立健全监督体系。以贯彻落实《中国共产党党内监督条例》为契机，把监督关口从事后向事前和事中前移，实现党内监督工作的制度化和程序化。要充分发挥民主监督的作用，形成人民群众监督的“绿色通道”和快速处理机制，充分发挥舆论对公共权力及社会事务的监督作用。要深化农村干部管理体制改革，完善政务公开、村务公开等制度，有效防范和减少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新任村两委干部集体谈话讲话稿篇2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安排部署，春节后我们即将启动村“两委”换届选举工作，今天我们组织召开这次集体谈话会，主要目的是：深入贯彻落实上级有关会议精神，严明纪律，严格要求，把思想和行动统一到党委政府决策部署上来，为即将开始的村“两委”换届工作做好铺垫、打好基础，确保圆满完成本次换届选举工作任务。</w:t>
      </w:r>
    </w:p>
    <w:p>
      <w:pPr>
        <w:ind w:left="0" w:right="0" w:firstLine="560"/>
        <w:spacing w:before="450" w:after="450" w:line="312" w:lineRule="auto"/>
      </w:pPr>
      <w:r>
        <w:rPr>
          <w:rFonts w:ascii="宋体" w:hAnsi="宋体" w:eastAsia="宋体" w:cs="宋体"/>
          <w:color w:val="000"/>
          <w:sz w:val="28"/>
          <w:szCs w:val="28"/>
        </w:rPr>
        <w:t xml:space="preserve">　　以上，3位村支部书记作为村干部代表，就一年的工作做了现场述职，讲的很诚恳、也很实在，从中看到了同志们一年来取得的成绩和付出的努力，非常辛苦、非常不容易，借此机会，我代表镇党委、政府向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换届年，按照中央和省市县安排部署，*月份就要启动新一届村“两委”换届选举工作，到*月底基本完成换届选举任务。从时间上看，今天是2月6日，阴历腊月十五，还有半个月就是春节，过了正月十五就到2月底，也就是说过了十五就要全面启动换届选举工作，可以说时间已经非常紧迫，如果我们提前行动，到时必然手忙脚乱、顾此失彼。因此我们必须要早谋划、早部署、早行动，把该做的工作提前做好，把该解决的问题提前解决，才能在换届工作真正启动后从容不迫、游刃有余，才能有足够的底气把换届工作做好、做实、做出成效。</w:t>
      </w:r>
    </w:p>
    <w:p>
      <w:pPr>
        <w:ind w:left="0" w:right="0" w:firstLine="560"/>
        <w:spacing w:before="450" w:after="450" w:line="312" w:lineRule="auto"/>
      </w:pPr>
      <w:r>
        <w:rPr>
          <w:rFonts w:ascii="宋体" w:hAnsi="宋体" w:eastAsia="宋体" w:cs="宋体"/>
          <w:color w:val="000"/>
          <w:sz w:val="28"/>
          <w:szCs w:val="28"/>
        </w:rPr>
        <w:t xml:space="preserve">　　下面，就换届工作中几个重要问题与大家做下交流。</w:t>
      </w:r>
    </w:p>
    <w:p>
      <w:pPr>
        <w:ind w:left="0" w:right="0" w:firstLine="560"/>
        <w:spacing w:before="450" w:after="450" w:line="312" w:lineRule="auto"/>
      </w:pPr>
      <w:r>
        <w:rPr>
          <w:rFonts w:ascii="宋体" w:hAnsi="宋体" w:eastAsia="宋体" w:cs="宋体"/>
          <w:color w:val="000"/>
          <w:sz w:val="28"/>
          <w:szCs w:val="28"/>
        </w:rPr>
        <w:t xml:space="preserve">&gt;　　一、要充分认识换届工作重要意义</w:t>
      </w:r>
    </w:p>
    <w:p>
      <w:pPr>
        <w:ind w:left="0" w:right="0" w:firstLine="560"/>
        <w:spacing w:before="450" w:after="450" w:line="312" w:lineRule="auto"/>
      </w:pPr>
      <w:r>
        <w:rPr>
          <w:rFonts w:ascii="宋体" w:hAnsi="宋体" w:eastAsia="宋体" w:cs="宋体"/>
          <w:color w:val="000"/>
          <w:sz w:val="28"/>
          <w:szCs w:val="28"/>
        </w:rPr>
        <w:t xml:space="preserve">　　党的十九届五中全会明确提出要坚持把解决好“三农”问题作为全党工作重中之重，优先发展农业农村，全面推进乡村振兴。习近平总书记强调“脱贫攻坚取得胜利后,要全面推进乡村振兴。”推进乡村振兴，产业是基础，干部是关键。去年实施村庄规模调整时曾说过，之所以要进行规模调整，一个非常重要的目的，就是要把分散的土地等资源集中起来，使各村之间优势互补，联合发展、合作共赢，发挥争取更多上级项目和资金支持，更好的推动乡村振兴战略的深入实施。通过村庄规模调整，资源得到了有效整合，为产业发展提供了条件。而有序做好村“两委”换届则是解决干部问题的重要途径。总的看，我镇干部总体表现是好的，大部分人都能够尽心尽力做好本职工作，在群众中也有较高威信，工作成效得到了上级认可。但不可否认，我们的干部队伍中也存在个别干部，工作能力不强、履职不力；对上级安排的工作敷衍应付、能推则推、能拖就拖；对群众漠不关心、不愿服务，甚至趾高气昂、作威作福；有的目无法纪、胆大妄为，最终走上了违纪违法的道路。这显然与新时代干部要求不相适应，换届选举的一个目的就是把这部分干部剔除出干部队伍，提升干部队伍水平，更好的服务群众、服务发展，加快推进乡村振兴战略深入实施。</w:t>
      </w:r>
    </w:p>
    <w:p>
      <w:pPr>
        <w:ind w:left="0" w:right="0" w:firstLine="560"/>
        <w:spacing w:before="450" w:after="450" w:line="312" w:lineRule="auto"/>
      </w:pPr>
      <w:r>
        <w:rPr>
          <w:rFonts w:ascii="宋体" w:hAnsi="宋体" w:eastAsia="宋体" w:cs="宋体"/>
          <w:color w:val="000"/>
          <w:sz w:val="28"/>
          <w:szCs w:val="28"/>
        </w:rPr>
        <w:t xml:space="preserve">&gt;　　二、要准确把握本次换届的新形势新任务</w:t>
      </w:r>
    </w:p>
    <w:p>
      <w:pPr>
        <w:ind w:left="0" w:right="0" w:firstLine="560"/>
        <w:spacing w:before="450" w:after="450" w:line="312" w:lineRule="auto"/>
      </w:pPr>
      <w:r>
        <w:rPr>
          <w:rFonts w:ascii="宋体" w:hAnsi="宋体" w:eastAsia="宋体" w:cs="宋体"/>
          <w:color w:val="000"/>
          <w:sz w:val="28"/>
          <w:szCs w:val="28"/>
        </w:rPr>
        <w:t xml:space="preserve">　　昨天，各支部都统一开展了组织生活会，会上对这次换届新形势、新要求做了说明，今天就相关问题再做一下强调。通过去年村庄规模调整，我镇由原来的*个行政村调整为*个行政村。本次换届是村庄规模调整后第一次换届，按照组织和民政部门要求，这次换届是要新调整后的*个行政村的“两委”换届，也就是说这次换届要选出合村后的新行政村“两委”班子，这是与以往换届最大的不同之处。对此，同志们要有正确认识，选出新村“两委”班子并不是说原来村就没人管了，或者说村里的事情就要归新村班子管理了。这些认识都是错误的，村庄规模调整的时候，我们就说要坚持“五个不变”原则，即原行政村主职干部过渡期内不变、债权债务不变、资产资源资金不变、已安排的各类扶贫资金和帮扶项目的享受对象范围不变、正常离任村干部待遇不变。基于以上原则，在新村选出“两委”班子后，原来的村也都要成立领导机构管理原来村里的事务，也就是说还是自己村的人管理自己村的事，这次换届更准确的说是通过换届的形式组建调整后新村“两委”班子，管理方式并没有根本变化。同时，县委也明确提出，换届后村级运转经费只增不减，在村干部工资、待遇方面也都有充分保障。因此，同志们一定要打消顾虑，只要一心一意、实实在在给村里办事、为群众服务，你们的职权和待遇都有保障，请同志们放心。</w:t>
      </w:r>
    </w:p>
    <w:p>
      <w:pPr>
        <w:ind w:left="0" w:right="0" w:firstLine="560"/>
        <w:spacing w:before="450" w:after="450" w:line="312" w:lineRule="auto"/>
      </w:pPr>
      <w:r>
        <w:rPr>
          <w:rFonts w:ascii="宋体" w:hAnsi="宋体" w:eastAsia="宋体" w:cs="宋体"/>
          <w:color w:val="000"/>
          <w:sz w:val="28"/>
          <w:szCs w:val="28"/>
        </w:rPr>
        <w:t xml:space="preserve">&gt;　　三、要扎实做好换届前期准备工作</w:t>
      </w:r>
    </w:p>
    <w:p>
      <w:pPr>
        <w:ind w:left="0" w:right="0" w:firstLine="560"/>
        <w:spacing w:before="450" w:after="450" w:line="312" w:lineRule="auto"/>
      </w:pPr>
      <w:r>
        <w:rPr>
          <w:rFonts w:ascii="宋体" w:hAnsi="宋体" w:eastAsia="宋体" w:cs="宋体"/>
          <w:color w:val="000"/>
          <w:sz w:val="28"/>
          <w:szCs w:val="28"/>
        </w:rPr>
        <w:t xml:space="preserve">　　刚才我们说过，从现在到换届全面启动，满打满算还有不到一个月时间，给大家准备的时间不多了。大家要紧紧抓住、充分用好这段时间，把前期各项准备工作做细、做实，为换届做好准备、打好基础。重点做好三方面工作。一是摸清村里情况。同志们干村干部多年，应该说对村里情况已经非常熟悉，但还是要利用这段时间再把村里群众仔细摸一摸，村里还有什么情况？存在那些隐患？出现哪些问题？换届时可能出现什么情况？包括近几年村里出现的问题，都要重新捋一捋，认认真真的分析下，一件一件考虑清楚，越细致越好，越全面越好。二是化解矛盾问题。每一个小矛盾、小问题在换届期间都可能成为问题爆发的导火索。所以，对村里现在存在的所有问题，无论大小，一定要高度重视，能解决的马上解决，不能解决的及时向办事处和上级部门反映，不要拖，更不要瞒；不能心存侥幸认为可能不出问题，更不能理所当然觉得应该不出问题。有的问题现在不严重、是小事，但到了换届期间经过发酵就有可能成为大问题，甚至会影响正常换届。因此，大家一定要高度重视，不能明知有问题却不愿不管，不能认为是小事就不问，只要把村里所有问题都尽可能的解决好了，各种矛盾都处理好了，才能把风险降到最低。三要做好政策宣传。有的事情不是难办而是群众不了解，因为不了解而产生误解。因此，宣传工作很重要，只有我们的声音响亮了，那些谎言谣言的声音才会被压下去。现在马上春节，人员聚集走动非常频繁，换届工作肯定也是群众讨论的热点和焦点，这个时候大家要利用一切机会多宣传上级的政策，多传播正能量，做好群众舆论引导，遇到造谣、传谣的事情要敢于发声、敢于指正，让群众准确了解和支持上级决策部署，为换届营造良好的社会环境。</w:t>
      </w:r>
    </w:p>
    <w:p>
      <w:pPr>
        <w:ind w:left="0" w:right="0" w:firstLine="560"/>
        <w:spacing w:before="450" w:after="450" w:line="312" w:lineRule="auto"/>
      </w:pPr>
      <w:r>
        <w:rPr>
          <w:rFonts w:ascii="宋体" w:hAnsi="宋体" w:eastAsia="宋体" w:cs="宋体"/>
          <w:color w:val="000"/>
          <w:sz w:val="28"/>
          <w:szCs w:val="28"/>
        </w:rPr>
        <w:t xml:space="preserve">&gt;　　四、要严格遵守换届工作纪律</w:t>
      </w:r>
    </w:p>
    <w:p>
      <w:pPr>
        <w:ind w:left="0" w:right="0" w:firstLine="560"/>
        <w:spacing w:before="450" w:after="450" w:line="312" w:lineRule="auto"/>
      </w:pPr>
      <w:r>
        <w:rPr>
          <w:rFonts w:ascii="宋体" w:hAnsi="宋体" w:eastAsia="宋体" w:cs="宋体"/>
          <w:color w:val="000"/>
          <w:sz w:val="28"/>
          <w:szCs w:val="28"/>
        </w:rPr>
        <w:t xml:space="preserve">　　为顺利做好换届工作，上级印发了换届选举“十严禁”和“十不准”，这都是政策红线，一旦踏过红线，就是触犯了党纪国法，就要受到严肃处理，大家一定要保持清醒头脑，时刻高度警惕，绝不能踏红线、踩高压线。同时，换届是政策性、程序性非常强的工作，大家一定要牢固树立法治意识，严格按照法律、程序和上级安排部署开展工作，绝不能嫌麻烦、更不能省程序，可能一个程序出现问题就会导致整个选举前功尽弃。要特别注意的是，中央和省市县对利用黑恶势力、家族宗族势力干扰破坏选举的，以及以暴力、威胁、欺骗、诬告、诽谤等不正当手段干扰换届的行为作出明确规定，一旦发现以上行为，公安、纪检、组织等部门将坚决从重从快从严打击处理，绝不姑息，同志们一定要认清形势，坚决不要顶风而上，用实际行动共同创造和维护良好环境，确保换届工作平稳推进、风清气正。</w:t>
      </w:r>
    </w:p>
    <w:p>
      <w:pPr>
        <w:ind w:left="0" w:right="0" w:firstLine="560"/>
        <w:spacing w:before="450" w:after="450" w:line="312" w:lineRule="auto"/>
      </w:pPr>
      <w:r>
        <w:rPr>
          <w:rFonts w:ascii="宋体" w:hAnsi="宋体" w:eastAsia="宋体" w:cs="宋体"/>
          <w:color w:val="000"/>
          <w:sz w:val="28"/>
          <w:szCs w:val="28"/>
        </w:rPr>
        <w:t xml:space="preserve">　　今天就讲这么多，谢谢大家！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新任村两委干部集体谈话讲话稿篇3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镇党委决定今天召开新一届村党支部书记任职集体谈话会,目的就是要促使大家在任职期间,勤政廉洁,履职尽责,积极作为,为推动农村发展、农民增收做出自己应有的贡献.上面,刘主席宣读了镇党委的任职决定,周镇长宣读了《**镇村干部管理制度》,镇党委、镇纪委分别与大家签定了《村党支部任期目标责任书》和《党风廉政建设目标责任书》,镇纪委书记永锋同志对大家进行了廉政谈话,讲得很全面、很中肯,我完全同意.庄桥村、好寺河村、西庄子村,这三个村做了很好的表态发言,希望你们一诺千金,说到做到.下面,我再讲四个方面的意见:</w:t>
      </w:r>
    </w:p>
    <w:p>
      <w:pPr>
        <w:ind w:left="0" w:right="0" w:firstLine="560"/>
        <w:spacing w:before="450" w:after="450" w:line="312" w:lineRule="auto"/>
      </w:pPr>
      <w:r>
        <w:rPr>
          <w:rFonts w:ascii="宋体" w:hAnsi="宋体" w:eastAsia="宋体" w:cs="宋体"/>
          <w:color w:val="000"/>
          <w:sz w:val="28"/>
          <w:szCs w:val="28"/>
        </w:rPr>
        <w:t xml:space="preserve">　　第一,坚定信念,珍惜岗位.村党支部书记官小,权力也不大,但却肩负着促进农村改革发展稳定的重大历史使命.既然走上了这个岗位,大家一定要静下心来,多想想当村党支部书记为了什么,现在干点什么,将来留下什么的问题,进一步坚定干事创业的信心和决心.应该说,在新的形势下,村党支部书记是大有可为的.为什么这么讲,有三个理由:一是政治上有奔头.当前,各级党委更加重视农村基层干部队伍建设,特别是村党支部书记队伍建设.20_年2月份,中央出台了《关于加强乡镇干部队伍建设的若干意见》,这个文件的出台,打破了村级干部个人发展的“天花板”,打通了村干部上升的渠道.文件指出,“重视从优秀村干部中考录乡镇公务员,探索开展从优秀工人和农民中考录乡镇公务员工作”、“根据乡镇领导班子建设需要,在选拔从本地成长的优秀乡镇公务员的同时,注重从优秀村干部、大学生村官、乡镇事业编制人员中选拔乡镇领导干部.”二是待遇上有保障.“职业化”是今后农村干部发展的基本方向,而要推进职业化就必须解决好大家的待遇问题.20_年8月,市委组织部、市民政局、市人力资源和社会保障局、市财政局《关于建立农村基层干部补贴保障制度的实施细则》规定,“村党组织书记和村委会主任的年补贴为所在县市区上年度农民人均纯收入（以统计部门对外发布数据为准）的2倍（标准一定三年不变）.村党组织书记、村委会主任“一肩挑”的,年补贴为所在县市区上年度农民人均纯收入的2.5倍.其他干部补贴标准由县市区自行确定,但不高于村党组织书记和村委会主任补贴标准.”按照这个标准,粗略计算,村支部书记的月工资应在1200元左右.目前,县委组织部已经拿出了具体的实施方案,年内就能落实.三是干事创业有机遇.目前,我们**镇已经走上了发展“快车道”,各项经济指标迅猛增长,基础设施建设日趋完善,社会事业快速推进.今年,我们也争取到了投资555万元的南片5村农业综合开发项目,投资450万元的张家等村小水治理项目,涉及11个村投资800万元的现代果园项目,投资670万元的垃圾填埋场、污水处理厂项目,3000亩高标准农田整治项目,投资170万元的刘家村打深水井及管道配套项目,西庄子村交通广场项目以及各村的村内街道水泥硬化、渠道衬砌、广场硬化、中药材种植等更是遍地开花,为大家干事创业提供了良好的机遇和平台,希望在坐的各位书记能够坚定信念,珍惜机遇,迎难而上,在新的起跑线上当好“领航舰”,振奋精神,争当一名守信念、讲奉献、有本领、重品行的新农村建设带头人.</w:t>
      </w:r>
    </w:p>
    <w:p>
      <w:pPr>
        <w:ind w:left="0" w:right="0" w:firstLine="560"/>
        <w:spacing w:before="450" w:after="450" w:line="312" w:lineRule="auto"/>
      </w:pPr>
      <w:r>
        <w:rPr>
          <w:rFonts w:ascii="宋体" w:hAnsi="宋体" w:eastAsia="宋体" w:cs="宋体"/>
          <w:color w:val="000"/>
          <w:sz w:val="28"/>
          <w:szCs w:val="28"/>
        </w:rPr>
        <w:t xml:space="preserve">　　第二,牢记责任,奋发有为.我们**,在其位、谋其政,尽其责、善其事.刚才与大家签订了责任书,任期目标已经非常明确,关键在于落实.各位书记既要抓全盘、抓谋划,又要抓关键、抓具体,确保履职到位.一要抓好基层党建工作.支部书记作为抓党建工作的第一责任人,要切实履行好岗位职责,抓好党员教育管理和培养.坚持“三会一课”制度和党员远程教育收看制度及党支部书记党.上课制度,定期组织村两委会干部和党员群众收看远教节目,学习党的政策及科技知识,提高党员的政治素质和致富能力.每月组织党员群众收看节目不少于4次,并做好收看记录.同时,要做好流动党员的教育管理和无职党员的设岗定责工作,更好地发挥党员的示范带动作用.要抓好阵地的使用和管理.切实发挥便民服务站功能作用,每天确定一名干部坐班,坚守工作岗位,做到门常开,人常在.在这里,我给大家提个醒,凡是有阵地的村,必须尽快清理打扫活动场所、广场周围及室内环境卫生,营造一个干净整洁的办公环境.特别是开春以后,必须坚持每天有人值班.二要抓好产业发展.各村要结合实际,在做好现有产业的同时,培育促进农民增收新的增长点.我们的果业全镇基础很好,主要抓好巩固提高工作.要依托好寺河村国家级示范园、安头和苏家两个省级示范园,抢抓现代果业项目的大好机遇,推动苹果产业提质增效.在养殖产业上,要依托温氏集团项目,抓紧盘活现有养殖场,尽快完成坡刘、刘家两个村的温氏模式千头养殖场建设.同时,还要抓好我们**特色的产业发展,比如林下中草药种植、肉牛羊养殖和刺绣、西府香醋、乡村旅游业等.通过产业的发展,促进农业增效,农民增收.三要抓好基础设施建设.各位支部书记要充分发挥主观能动性,发挥一切可利用资源,积极争资金,跑项目.所谓的“为官一任,造福一方”,不能多少年山河依旧,星星还是那个星星,月亮还是那个月亮.在这里,我给大家表个态,凡是需要镇上领导帮忙的,我和任镇长及各位主管领导会全力支持,请大家放心.对已争取到的项目,要不等不靠,做好准备,尽快启动.四要抓好社会稳定和精神文明建设.要牢固树立“以民为本,为民解困、为民服务”的核心理念,不断加强和改进社会管理,加大对各类矛盾纠纷的排查化解力度,为建设平安**做出贡献.以开展社会主义核心价值观教育为载体,广泛开展“五好家庭”、“十星级文明户”和“好媳妇好公婆”等评选表彰活动,努力构建和谐社会,提升群众幸福指数.五要抓好困难群众和弱势群体的生产生活.加大对55名留守儿童、272名残疾人等困难群众和弱势群体生产生活上的关爱和帮助,积极配合镇民政工作站做好春节前的慰问工作,确保他们过一个温暖、祥和的春节.</w:t>
      </w:r>
    </w:p>
    <w:p>
      <w:pPr>
        <w:ind w:left="0" w:right="0" w:firstLine="560"/>
        <w:spacing w:before="450" w:after="450" w:line="312" w:lineRule="auto"/>
      </w:pPr>
      <w:r>
        <w:rPr>
          <w:rFonts w:ascii="宋体" w:hAnsi="宋体" w:eastAsia="宋体" w:cs="宋体"/>
          <w:color w:val="000"/>
          <w:sz w:val="28"/>
          <w:szCs w:val="28"/>
        </w:rPr>
        <w:t xml:space="preserve">　　第三,提升素养,敢于担当.群众是最讲实惠的.只有给群众带来真正的实惠,群众才会拥护你,支持你,心甘情愿跟你走.因此,作为村党支部书记,一定要想群众之所想,急群众之所急,积极主动为群众办好事、办实事、解难事.主要抓好困难群众和弱势群体的生产生活.一要加强自身修养.要讲学习,主动学习,写工作日志,记学习笔记.要讲政治,与上级党委在思想上、政治上、行动上保持高度一致,认真贯彻落实党在农村的路线、方针、政策,完成上级党委、政府安排部署的工作任务,做政治上的明白人.要讲民主,认真落实民主集中制,在重大事项决策时,广泛听取群众意见,充分尊重民意,让党员群众说了算.要讲原则,坚持依法办事、依法治村,切实做到有令则行,有禁则止.二要提升执政能力.提升带头致富能力,做好群众工作能力,团结协作能力,科学发展能力.农村工作千难万难,根源就在一个“穷”字.“光顾自家富,不配当干部；自己不会富,不是好干部”.大家一定要增强带富能力,努力使自己成为带头致富、带动集体致富、带领群众致富的“三带”能人.要在促进农村发展、农业增效、农民增收的实践中,领着群众干,干给群众看,带领群众实现共同富裕.三要锤炼工作作风.雷厉风行,说到做到,决不能上有政策,下有对策.更不能阴奉阳违,另搞一套,不能拖泥带水.四要敢于动真碰硬.对群众反映的问题,不推诿、不上交,力争把矛盾问题化解在萌芽状态.大家上任以后,要瞄准目标,着力解决一批群众反映强烈的热难点问题,如方里村群众反映18年土地未调整的问题、西庄子村群众反映砖厂占地荒芜的问题、钟家村群众反映文化广场硬化的问题等等.这些问题的解决,必将进一步拉近党群干群关系,提升党组织的凝聚力和战斗力,提升党员干部在群众中的威信.</w:t>
      </w:r>
    </w:p>
    <w:p>
      <w:pPr>
        <w:ind w:left="0" w:right="0" w:firstLine="560"/>
        <w:spacing w:before="450" w:after="450" w:line="312" w:lineRule="auto"/>
      </w:pPr>
      <w:r>
        <w:rPr>
          <w:rFonts w:ascii="宋体" w:hAnsi="宋体" w:eastAsia="宋体" w:cs="宋体"/>
          <w:color w:val="000"/>
          <w:sz w:val="28"/>
          <w:szCs w:val="28"/>
        </w:rPr>
        <w:t xml:space="preserve">　　第四,遵规守纪,廉洁自律.正人先正己.“公生明,廉生威”.从某种意义上讲,管住自己,就等于管住了班子,就等于管住了全村人.那么,村党支部书记如何管住自己？管住自己就是要管住自己的手,不该拿的不能拿,莫伸手,伸手必被捉；就是要管住自己的嘴,不该吃的不能吃,不该喝的不能喝；就是要管住自己的腿,不该去的地方不能去,行得端,走得正；就是要管住自己的耳,不能偏听偏信.同时,要注意做到以下四点:一要讲规矩,增强服务意识.经常深入群众,时时想着群众,努力实现、发展和维护好农民群众的利益,做群众的知心人、贴心人.二要守纪律,树立良好形象.全心全意为人民服务,解决问题、处理村务公平公正,不优亲厚友,不厚此薄彼.三要多民主,坚持民主管理.增强党务、村务、财务的透明度,掌握好、运用好“四议四公开”工作法,给群众一个“明白”、自己一个“清白”.四要严追究,严格依法办事.带头学习和遵守国家的法律法规,坚持依法治村,促进农村稳定,推动农村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2025-06-21T06:31:37+08:00</dcterms:created>
  <dcterms:modified xsi:type="dcterms:W3CDTF">2025-06-21T06:31:37+08:00</dcterms:modified>
</cp:coreProperties>
</file>

<file path=docProps/custom.xml><?xml version="1.0" encoding="utf-8"?>
<Properties xmlns="http://schemas.openxmlformats.org/officeDocument/2006/custom-properties" xmlns:vt="http://schemas.openxmlformats.org/officeDocument/2006/docPropsVTypes"/>
</file>