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发展对象转预备党员介绍人表态发言【三篇】</w:t>
      </w:r>
      <w:bookmarkEnd w:id="1"/>
    </w:p>
    <w:p>
      <w:pPr>
        <w:jc w:val="center"/>
        <w:spacing w:before="0" w:after="450"/>
      </w:pPr>
      <w:r>
        <w:rPr>
          <w:rFonts w:ascii="Arial" w:hAnsi="Arial" w:eastAsia="Arial" w:cs="Arial"/>
          <w:color w:val="999999"/>
          <w:sz w:val="20"/>
          <w:szCs w:val="20"/>
        </w:rPr>
        <w:t xml:space="preserve">来源：网络  作者：悠然自得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言语，动词，意思：评论，言语。领袖或特殊人物在会议或聚会上的讲话。 以下是为大家整理的关于发展对象转预备党员介绍人表态发言的文章3篇 ,欢迎品鉴！【篇一】发展对象转预备党员介绍人表态发言　　加入中国共产党是我一直以来梦寐以求的事，今天，我的...</w:t>
      </w:r>
    </w:p>
    <w:p>
      <w:pPr>
        <w:ind w:left="0" w:right="0" w:firstLine="560"/>
        <w:spacing w:before="450" w:after="450" w:line="312" w:lineRule="auto"/>
      </w:pPr>
      <w:r>
        <w:rPr>
          <w:rFonts w:ascii="宋体" w:hAnsi="宋体" w:eastAsia="宋体" w:cs="宋体"/>
          <w:color w:val="000"/>
          <w:sz w:val="28"/>
          <w:szCs w:val="28"/>
        </w:rPr>
        <w:t xml:space="preserve">言语，动词，意思：评论，言语。领袖或特殊人物在会议或聚会上的讲话。 以下是为大家整理的关于发展对象转预备党员介绍人表态发言的文章3篇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【篇一】发展对象转预备党员介绍人表态发言</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【篇二】发展对象转预备党员介绍人表态发言</w:t>
      </w:r>
    </w:p>
    <w:p>
      <w:pPr>
        <w:ind w:left="0" w:right="0" w:firstLine="560"/>
        <w:spacing w:before="450" w:after="450" w:line="312" w:lineRule="auto"/>
      </w:pPr>
      <w:r>
        <w:rPr>
          <w:rFonts w:ascii="宋体" w:hAnsi="宋体" w:eastAsia="宋体" w:cs="宋体"/>
          <w:color w:val="000"/>
          <w:sz w:val="28"/>
          <w:szCs w:val="28"/>
        </w:rPr>
        <w:t xml:space="preserve">　　xxx同志能够认真学习马列主义、毛泽东思想，邓小平理论，学习党的基本知识和时事政治，对党认识明确，入党动机端正。坚持四项基本原则，积极拥护党的路线、方针、政策。工作认真负责，积极承担班级、社会工作，积极参加学生会组织的多项活动，有较强的组织能力，担任班干部工作能以身作则，坚持原则，能够大胆管理，并能关心贫困同学，连续二年被评为学院三好学生。</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在学习上：努力学习专业知识及各种文化知识，戒骄戒躁，踏踏实实，这是做为一名学生党员对自己的起码要求，有句话叫做“不知足而常乐”。</w:t>
      </w:r>
    </w:p>
    <w:p>
      <w:pPr>
        <w:ind w:left="0" w:right="0" w:firstLine="560"/>
        <w:spacing w:before="450" w:after="450" w:line="312" w:lineRule="auto"/>
      </w:pPr>
      <w:r>
        <w:rPr>
          <w:rFonts w:ascii="宋体" w:hAnsi="宋体" w:eastAsia="宋体" w:cs="宋体"/>
          <w:color w:val="000"/>
          <w:sz w:val="28"/>
          <w:szCs w:val="28"/>
        </w:rPr>
        <w:t xml:space="preserve">　　在工作中：热情、认真、积极，始终保持一颗热情上进的心，不畏困难与挫折。</w:t>
      </w:r>
    </w:p>
    <w:p>
      <w:pPr>
        <w:ind w:left="0" w:right="0" w:firstLine="560"/>
        <w:spacing w:before="450" w:after="450" w:line="312" w:lineRule="auto"/>
      </w:pPr>
      <w:r>
        <w:rPr>
          <w:rFonts w:ascii="宋体" w:hAnsi="宋体" w:eastAsia="宋体" w:cs="宋体"/>
          <w:color w:val="000"/>
          <w:sz w:val="28"/>
          <w:szCs w:val="28"/>
        </w:rPr>
        <w:t xml:space="preserve">　　在思想上：他加强自己的政治思想理论学习，不断提高政治理论水平、思想修养，积极参加各种党课学习，时刻以党员的标准要求自己。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在生活上：关心群众，当同学生病的时候我会主动去帮助他们，并组织同学去医院看望他们。当别人有困难，他会尽我所能主动帮助他们，时刻与群众保持联系。</w:t>
      </w:r>
    </w:p>
    <w:p>
      <w:pPr>
        <w:ind w:left="0" w:right="0" w:firstLine="560"/>
        <w:spacing w:before="450" w:after="450" w:line="312" w:lineRule="auto"/>
      </w:pPr>
      <w:r>
        <w:rPr>
          <w:rFonts w:ascii="宋体" w:hAnsi="宋体" w:eastAsia="宋体" w:cs="宋体"/>
          <w:color w:val="000"/>
          <w:sz w:val="28"/>
          <w:szCs w:val="28"/>
        </w:rPr>
        <w:t xml:space="preserve">　　该同志遵纪守法，廉洁奉公，团结同志，为人诚信正直，对党忠诚老实，在群众中有较高的威信。缺点是：不善于做群众思想工作。但通过认真考察和全面衡量，我认为xxx同志已具备共产党员条件，我愿意介绍xxx同志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【篇三】发展对象转预备党员介绍人表态发言</w:t>
      </w:r>
    </w:p>
    <w:p>
      <w:pPr>
        <w:ind w:left="0" w:right="0" w:firstLine="560"/>
        <w:spacing w:before="450" w:after="450" w:line="312" w:lineRule="auto"/>
      </w:pPr>
      <w:r>
        <w:rPr>
          <w:rFonts w:ascii="宋体" w:hAnsi="宋体" w:eastAsia="宋体" w:cs="宋体"/>
          <w:color w:val="000"/>
          <w:sz w:val="28"/>
          <w:szCs w:val="28"/>
        </w:rPr>
        <w:t xml:space="preserve">　　1.该同志在预备期考查期间，在政治思想上自觉与党中央保持一致，能够坚持基本原则，平时注重学习党的知识，入党动机明确，态度端正，在党组织培养教育下，不断增强党性修养，在政治上不断成熟起来.在工作中，具有良好的大局观，工作认真负责、积极主动，得到各方面的肯定和好评。</w:t>
      </w:r>
    </w:p>
    <w:p>
      <w:pPr>
        <w:ind w:left="0" w:right="0" w:firstLine="560"/>
        <w:spacing w:before="450" w:after="450" w:line="312" w:lineRule="auto"/>
      </w:pPr>
      <w:r>
        <w:rPr>
          <w:rFonts w:ascii="宋体" w:hAnsi="宋体" w:eastAsia="宋体" w:cs="宋体"/>
          <w:color w:val="000"/>
          <w:sz w:val="28"/>
          <w:szCs w:val="28"/>
        </w:rPr>
        <w:t xml:space="preserve">　　2.在预备期考查期间，能够更加严格要求自己，积极参加党组织活动，认真学习各项政策，并向群众做好宣传工作，对党组织分配的工作能够按时完成，履行好一个党员的义务。</w:t>
      </w:r>
    </w:p>
    <w:p>
      <w:pPr>
        <w:ind w:left="0" w:right="0" w:firstLine="560"/>
        <w:spacing w:before="450" w:after="450" w:line="312" w:lineRule="auto"/>
      </w:pPr>
      <w:r>
        <w:rPr>
          <w:rFonts w:ascii="宋体" w:hAnsi="宋体" w:eastAsia="宋体" w:cs="宋体"/>
          <w:color w:val="000"/>
          <w:sz w:val="28"/>
          <w:szCs w:val="28"/>
        </w:rPr>
        <w:t xml:space="preserve">　　3.该同志具有极强的集体观念和团队精神，具有为集体服务，为集体争光的自觉意识，在日常生活中能够从身边小事做起。同时，该同志时刻不忘提醒自己保持勤俭节约的优良作风，不追求物质享受，注意个人文明素质，养成良好的生活习惯，不断地充实自己，完善自己，不断提高精神追求。</w:t>
      </w:r>
    </w:p>
    <w:p>
      <w:pPr>
        <w:ind w:left="0" w:right="0" w:firstLine="560"/>
        <w:spacing w:before="450" w:after="450" w:line="312" w:lineRule="auto"/>
      </w:pPr>
      <w:r>
        <w:rPr>
          <w:rFonts w:ascii="宋体" w:hAnsi="宋体" w:eastAsia="宋体" w:cs="宋体"/>
          <w:color w:val="000"/>
          <w:sz w:val="28"/>
          <w:szCs w:val="28"/>
        </w:rPr>
        <w:t xml:space="preserve">　　4.积极参加党支部的各项活动，向党组织汇报自己的思想情况。能坚持个人服从组织，个人利益服从集体利益，顾全大局，维护党组织的团结和统一。善于团结同志，作风正派。</w:t>
      </w:r>
    </w:p>
    <w:p>
      <w:pPr>
        <w:ind w:left="0" w:right="0" w:firstLine="560"/>
        <w:spacing w:before="450" w:after="450" w:line="312" w:lineRule="auto"/>
      </w:pPr>
      <w:r>
        <w:rPr>
          <w:rFonts w:ascii="宋体" w:hAnsi="宋体" w:eastAsia="宋体" w:cs="宋体"/>
          <w:color w:val="000"/>
          <w:sz w:val="28"/>
          <w:szCs w:val="28"/>
        </w:rPr>
        <w:t xml:space="preserve">　　5.xx同志自被批准为中共预备党员以来，能够以党员标准严格要求自己，从思想上和行动上积极向党组织靠拢。能针对自身的不足，不断加强政治学习，在预备期内，思想觉悟和理论水平都有了很大提高，入党态度进一步明确，动机端正。在学习和生活中能够发挥带头作用，群众基础良好。用进一步的行动向组织靠拢，理论与实践相结合，已经基本符合一名正式党员的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2025-05-01T19:40:44+08:00</dcterms:created>
  <dcterms:modified xsi:type="dcterms:W3CDTF">2025-05-01T19:40:44+08:00</dcterms:modified>
</cp:coreProperties>
</file>

<file path=docProps/custom.xml><?xml version="1.0" encoding="utf-8"?>
<Properties xmlns="http://schemas.openxmlformats.org/officeDocument/2006/custom-properties" xmlns:vt="http://schemas.openxmlformats.org/officeDocument/2006/docPropsVTypes"/>
</file>