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家长会班主任发言稿10分钟左右</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10分钟左右5篇首先感谢大家在百忙之中抽时间来参加我们的家长会，这也是小学阶段的最后一次。下面是小编为大家整理的家长会班主任发言稿10分钟左右，希望能够帮助到大家!家长会班主任发言稿10分钟左右精选篇1尊敬的各位家长：你们...</w:t>
      </w:r>
    </w:p>
    <w:p>
      <w:pPr>
        <w:ind w:left="0" w:right="0" w:firstLine="560"/>
        <w:spacing w:before="450" w:after="450" w:line="312" w:lineRule="auto"/>
      </w:pPr>
      <w:r>
        <w:rPr>
          <w:rFonts w:ascii="宋体" w:hAnsi="宋体" w:eastAsia="宋体" w:cs="宋体"/>
          <w:color w:val="000"/>
          <w:sz w:val="28"/>
          <w:szCs w:val="28"/>
        </w:rPr>
        <w:t xml:space="preserve">家长会班主任发言稿10分钟左右5篇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首先感谢大家在百忙之中抽时间来参加我们的家长会，这也是小学阶段的最后一次。下面是小编为大家整理的家长会班主任发言稿10分钟左右，希望能够帮助到大家!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