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202_年中学生消防安全演讲稿5篇范文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下面给大家分享一些关于20_年中学生消防安全演讲稿5篇，供大家参考。</w:t>
      </w:r>
    </w:p>
    <w:p>
      <w:pPr>
        <w:ind w:left="0" w:right="0" w:firstLine="560"/>
        <w:spacing w:before="450" w:after="450" w:line="312" w:lineRule="auto"/>
      </w:pPr>
      <w:r>
        <w:rPr>
          <w:rFonts w:ascii="宋体" w:hAnsi="宋体" w:eastAsia="宋体" w:cs="宋体"/>
          <w:color w:val="000"/>
          <w:sz w:val="28"/>
          <w:szCs w:val="28"/>
        </w:rPr>
        <w:t xml:space="preserve">　[_TAG_h2]　20_年中学生消防安全演讲稿(1)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__大火的壮烈，__商厦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就在刚刚过去的__月__日，__宾馆发生灾。大火造成31人死亡、3人重伤。今年__月__日__时，__学校一幢住宿400多名学生的临街学生宿舍楼发生火灾，火源来自宿舍楼一层对外出租的销售塑料管等建材的店面，起火原因初步判定为经营户用电不当所致，六间店面被烧毁，由于当时学生正在上课，未造成人员伤亡。今年__月__日__时，__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　　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　　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　　一要了解和熟悉环境。当你走进商场、电影院、宾馆等公共场所时，要留心太平门、安全出口、灭火器的位置，以便在发生意外时及时疏散和灭火。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　　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　　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　　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　　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　　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　　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　　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　　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　　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　　一、如何预防火灾</w:t>
      </w:r>
    </w:p>
    <w:p>
      <w:pPr>
        <w:ind w:left="0" w:right="0" w:firstLine="560"/>
        <w:spacing w:before="450" w:after="450" w:line="312" w:lineRule="auto"/>
      </w:pPr>
      <w:r>
        <w:rPr>
          <w:rFonts w:ascii="宋体" w:hAnsi="宋体" w:eastAsia="宋体" w:cs="宋体"/>
          <w:color w:val="000"/>
          <w:sz w:val="28"/>
          <w:szCs w:val="28"/>
        </w:rPr>
        <w:t xml:space="preserve">　　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　　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　　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　　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　　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　　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　　二、火场如何逃生</w:t>
      </w:r>
    </w:p>
    <w:p>
      <w:pPr>
        <w:ind w:left="0" w:right="0" w:firstLine="560"/>
        <w:spacing w:before="450" w:after="450" w:line="312" w:lineRule="auto"/>
      </w:pPr>
      <w:r>
        <w:rPr>
          <w:rFonts w:ascii="宋体" w:hAnsi="宋体" w:eastAsia="宋体" w:cs="宋体"/>
          <w:color w:val="000"/>
          <w:sz w:val="28"/>
          <w:szCs w:val="28"/>
        </w:rPr>
        <w:t xml:space="preserve">　　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20_年中学生消防安全演讲稿(5)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__”评选活动中当选的__小学__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