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202_年民主生活会发言【5篇】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以下是为大家整理的关于20_年民主生活会发言的文章5篇 ,欢迎品鉴！【篇一】20_年民主生活会发言&gt;　　单位...</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以下是为大家整理的关于20_年民主生活会发言的文章5篇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【篇一】20_年民主生活会发言</w:t>
      </w:r>
    </w:p>
    <w:p>
      <w:pPr>
        <w:ind w:left="0" w:right="0" w:firstLine="560"/>
        <w:spacing w:before="450" w:after="450" w:line="312" w:lineRule="auto"/>
      </w:pPr>
      <w:r>
        <w:rPr>
          <w:rFonts w:ascii="宋体" w:hAnsi="宋体" w:eastAsia="宋体" w:cs="宋体"/>
          <w:color w:val="000"/>
          <w:sz w:val="28"/>
          <w:szCs w:val="28"/>
        </w:rPr>
        <w:t xml:space="preserve">&gt;　　单位一把手在“五个方面带头”党史学习教育专题民主生活会剖析发言稿</w:t>
      </w:r>
    </w:p>
    <w:p>
      <w:pPr>
        <w:ind w:left="0" w:right="0" w:firstLine="560"/>
        <w:spacing w:before="450" w:after="450" w:line="312" w:lineRule="auto"/>
      </w:pPr>
      <w:r>
        <w:rPr>
          <w:rFonts w:ascii="宋体" w:hAnsi="宋体" w:eastAsia="宋体" w:cs="宋体"/>
          <w:color w:val="000"/>
          <w:sz w:val="28"/>
          <w:szCs w:val="28"/>
        </w:rPr>
        <w:t xml:space="preserve">　　20_年，本人深入学习贯彻习近平新时代中国特色社会主义思想和党的十九大以来系列会议精神，依托“工作质量年”铺排推进，务实工作、认真履职。按照区纪委、区委组织部下发的关于召开党史学习教育专题民主生活会的通知要求，进一步深化认识、统一思想，广泛征求意见，对照“5个方面”检视问题，现将个人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一、自身存在的突出问题</w:t>
      </w:r>
    </w:p>
    <w:p>
      <w:pPr>
        <w:ind w:left="0" w:right="0" w:firstLine="560"/>
        <w:spacing w:before="450" w:after="450" w:line="312" w:lineRule="auto"/>
      </w:pPr>
      <w:r>
        <w:rPr>
          <w:rFonts w:ascii="宋体" w:hAnsi="宋体" w:eastAsia="宋体" w:cs="宋体"/>
          <w:color w:val="000"/>
          <w:sz w:val="28"/>
          <w:szCs w:val="28"/>
        </w:rPr>
        <w:t xml:space="preserve">　　(一)“5个方面”检视问题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坚持把马克思主义同中国具体实际相结合、同中华优秀传统文化相结合的非凡历程，全面贯彻习近平新时代中国特色社会主义思想，树立正确党史观，坚定信仰信念信心，增强“四个意识”、坚定“四个自信”、做到“两个维护”方面。通过深入学习习近平新时代中国特色社会主义思想和党的十九届六中全会精神等，我的理想信念更加坚定，党性修养显著提升。存在的问题：一是理论学习缺乏系统性。在学习习近平新时代中国特色社会主义思想上，能认真参加区委、工委安排的理论学习，但在深刻感悟“两个确立”的决定性意义方面还存在认识不足的问题，比如学习的系统上缺少统筹，多为按要求学、按会议学、按精神学，被动参加的多，主动学习的少。对理论知识的认知缺少深度，只满足于了解，在入心入脑方面还有差距，就事论事的多，全盘考虑的少。二是贯彻落实精神缺乏有效性。能够严守政治纪律，树牢“四个意识”、坚定“四个自信”，但在工作具体落实上还缺乏有效性。如在征拆工作上，强调的多，能够始终如一的落实各项政策精神，但征拆工作的整体进展还较慢，成效不突出;</w:t>
      </w:r>
    </w:p>
    <w:p>
      <w:pPr>
        <w:ind w:left="0" w:right="0" w:firstLine="560"/>
        <w:spacing w:before="450" w:after="450" w:line="312" w:lineRule="auto"/>
      </w:pPr>
      <w:r>
        <w:rPr>
          <w:rFonts w:ascii="宋体" w:hAnsi="宋体" w:eastAsia="宋体" w:cs="宋体"/>
          <w:color w:val="000"/>
          <w:sz w:val="28"/>
          <w:szCs w:val="28"/>
        </w:rPr>
        <w:t xml:space="preserve">　　党建工作基础较扎实，但在品牌打造上存在亮点不突出的情况等。三是运用解决实际问题缺乏精准性。在工作铺排上多以习惯性思维进行部署，不善于用新思路、新点子进行思考。如在信访维稳工作上,面对复杂的形势，遇到突发情况比较被动，缺乏切实有效的应对机制和措施，对群众反映的一些热点、难点问题，觉得能拖就拖，没有从根本上去为群众考虑和解决。</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作为单位主要负责人，我能够带头牢记我们党是什么、要干什么这个根本问题，带领班子成员坚决维护和执行党的政治纪律和政治规矩。存在的问题：一是缺少一抓到底的决心。多次在例会、专题部署会上指出工作中出现的态度问题、作风问题，讲得很多，尤其对一些苗头上的问题喊得比较多，但真正在抓落实、打板子的时候考虑到工作的发展、干部的成长都没有严抓到底，畏手畏脚，缺乏常抓不懈的决心。二是缺少一如既往的耐心。基层工作与群众打交道较多，能考虑到群众的实际困难，走访、接待也比较多，但对一些街道层面解决不了的、反复纠缠的问题还存在急躁情绪，一些民政类、信访类的工作尤为突出，以致于一些群众对基层工作不了解、不谅解，群众满意度有所下降。三是缺少一以贯之的恒心。在工作中能保持一颗平常心，能做到抓全盘抓大局，敢于担当。但在具体工作中，还存在患得患失的情绪，20_年有几项工作排名较后，在季度考评中甚至有垫底的指标，面对难题，主动干事、做事的激情有所减退，对一些敏感、遗留问题没有干劲和切实的举措。</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方面。本人一直在基层工作，总体来讲服务群众的意识较强，但是对标上级要求，还存在一些差距。一是对“一切依靠群众”的认识还不深刻。没有清醒认识到党的全部力量的源泉在于密切依靠最广大的人民群众，向群众学习不够，由于忙于日常事务和群众交流不深。在政策执行上，安排布置多，听取意见少。二是政绩观有所偏差。有时候在干工作时掺杂着对个人利益的“小算盘”，内心包含着迎合上级、赢取口碑的私心杂念，没有正确处理对上负责和对下负责的关系，导致抓领导关注的事情多，抓群众反映的具体问题少。三是走访调研不深入。投入到实地走访、服务群众的时间和精力不多，与群众的联系不够紧密;</w:t>
      </w:r>
    </w:p>
    <w:p>
      <w:pPr>
        <w:ind w:left="0" w:right="0" w:firstLine="560"/>
        <w:spacing w:before="450" w:after="450" w:line="312" w:lineRule="auto"/>
      </w:pPr>
      <w:r>
        <w:rPr>
          <w:rFonts w:ascii="宋体" w:hAnsi="宋体" w:eastAsia="宋体" w:cs="宋体"/>
          <w:color w:val="000"/>
          <w:sz w:val="28"/>
          <w:szCs w:val="28"/>
        </w:rPr>
        <w:t xml:space="preserve">　　存在热衷出经验、出亮点的情况，对服务群众取得的实效探究不够，走访群众停留在到联系的困难对象家里转一转，但日常工作中走访群众、倾听民声、了解民意方面做得不够。</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方面。本人能够带领班子成员深入学习贯彻习近平总书记重要讲话精神，把自己、把职责、把工作摆进去。但是在工作作风方面还存在一些问题：一是工作铺排不到位。本人始终以真抓实干、务实高效的工作作风带好班子，但对主要领导安排的工作关注的比较多，对常态工作应付的比较多，如文明创建、城管工作等，在迎检的时候走的多、调度得多，但在日常工作中，没有过多关注和强调，出现了检查结果不理想的情况。二是工作落实不到位。对铺排的重点工作，以会议落实会议，以口头代替行动较多，没有落实，抓细，工作不在状态，有些事拖得很久，20_年定为工作质量年，但工作落实比往年差，工作节奏整体较慢，没有可圈可点的特色亮点。三是工作成效不到位。本人对工作的思路和方向都比较审慎，但依然存在对过程的关注较少、对结果的关注较多，追问的多、指导的少，口头问责多、问纪追责少的情况，作为班长，带队伍抓建设重实绩的成效不突出。</w:t>
      </w:r>
    </w:p>
    <w:p>
      <w:pPr>
        <w:ind w:left="0" w:right="0" w:firstLine="560"/>
        <w:spacing w:before="450" w:after="450" w:line="312" w:lineRule="auto"/>
      </w:pPr>
      <w:r>
        <w:rPr>
          <w:rFonts w:ascii="宋体" w:hAnsi="宋体" w:eastAsia="宋体" w:cs="宋体"/>
          <w:color w:val="000"/>
          <w:sz w:val="28"/>
          <w:szCs w:val="28"/>
        </w:rPr>
        <w:t xml:space="preserve">　　(二)推进意识形态工方面。在应对新情况、新问题的过程中，知识更新不够快，信息捕捉不够灵敏，应对办法不多。对意识形态工作的重要性和新时代新形势下意识形态领域斗争的尖锐性、复杂性认识不足，觉得基层工作一般影响不到上层建筑，管党治党和意识形态的管控有所松懈。</w:t>
      </w:r>
    </w:p>
    <w:p>
      <w:pPr>
        <w:ind w:left="0" w:right="0" w:firstLine="560"/>
        <w:spacing w:before="450" w:after="450" w:line="312" w:lineRule="auto"/>
      </w:pPr>
      <w:r>
        <w:rPr>
          <w:rFonts w:ascii="宋体" w:hAnsi="宋体" w:eastAsia="宋体" w:cs="宋体"/>
          <w:color w:val="000"/>
          <w:sz w:val="28"/>
          <w:szCs w:val="28"/>
        </w:rPr>
        <w:t xml:space="preserve">　　(三)落实“两个责任”和“一岗双责”方面：履行党风廉政建设主体责任不够，在街道工作中出现的一些问题还缺乏一查到底的决心和韧劲，对小问题不处理，难免会滋生更大的问题，尤其在对社区负责人的管理上，还要下大力气。街道的工作纷繁复杂，作为工委书记，对全局工作的把握顾及的较多，对一些干部的问题敲打得多，动真格的少，还要加大对违纪行为的处置力度。</w:t>
      </w:r>
    </w:p>
    <w:p>
      <w:pPr>
        <w:ind w:left="0" w:right="0" w:firstLine="560"/>
        <w:spacing w:before="450" w:after="450" w:line="312" w:lineRule="auto"/>
      </w:pPr>
      <w:r>
        <w:rPr>
          <w:rFonts w:ascii="宋体" w:hAnsi="宋体" w:eastAsia="宋体" w:cs="宋体"/>
          <w:color w:val="000"/>
          <w:sz w:val="28"/>
          <w:szCs w:val="28"/>
        </w:rPr>
        <w:t xml:space="preserve">　　二、问题产生的根源和原因分析</w:t>
      </w:r>
    </w:p>
    <w:p>
      <w:pPr>
        <w:ind w:left="0" w:right="0" w:firstLine="560"/>
        <w:spacing w:before="450" w:after="450" w:line="312" w:lineRule="auto"/>
      </w:pPr>
      <w:r>
        <w:rPr>
          <w:rFonts w:ascii="宋体" w:hAnsi="宋体" w:eastAsia="宋体" w:cs="宋体"/>
          <w:color w:val="000"/>
          <w:sz w:val="28"/>
          <w:szCs w:val="28"/>
        </w:rPr>
        <w:t xml:space="preserve">　　出现这些问题的原因，究其根本还是思想上不够重视、工作上不够务实，具体来讲主要是：</w:t>
      </w:r>
    </w:p>
    <w:p>
      <w:pPr>
        <w:ind w:left="0" w:right="0" w:firstLine="560"/>
        <w:spacing w:before="450" w:after="450" w:line="312" w:lineRule="auto"/>
      </w:pPr>
      <w:r>
        <w:rPr>
          <w:rFonts w:ascii="宋体" w:hAnsi="宋体" w:eastAsia="宋体" w:cs="宋体"/>
          <w:color w:val="000"/>
          <w:sz w:val="28"/>
          <w:szCs w:val="28"/>
        </w:rPr>
        <w:t xml:space="preserve">　　(一)为民服务的意识有所淡化。作为基层干部，为民谋福、为民服务的意识是摆在首位的。但在纷繁复杂的工作中，面对一些久悬未决的难题，出现了一些懒散、无力的困顿，想为群众解决问题，但拘泥于现实的困难，反而对群众有些疏离感。为群众想得不多，做得不多，在服务群众上渐渐缺少真情实感。在走访群众中，有时流于形式，没有查实情、重实际、求实效;</w:t>
      </w:r>
    </w:p>
    <w:p>
      <w:pPr>
        <w:ind w:left="0" w:right="0" w:firstLine="560"/>
        <w:spacing w:before="450" w:after="450" w:line="312" w:lineRule="auto"/>
      </w:pPr>
      <w:r>
        <w:rPr>
          <w:rFonts w:ascii="宋体" w:hAnsi="宋体" w:eastAsia="宋体" w:cs="宋体"/>
          <w:color w:val="000"/>
          <w:sz w:val="28"/>
          <w:szCs w:val="28"/>
        </w:rPr>
        <w:t xml:space="preserve">　　在解决难题上，出现了畏难情绪，没有破局、解难的实际举措，都是为民服务的意识有所淡化的体现。</w:t>
      </w:r>
    </w:p>
    <w:p>
      <w:pPr>
        <w:ind w:left="0" w:right="0" w:firstLine="560"/>
        <w:spacing w:before="450" w:after="450" w:line="312" w:lineRule="auto"/>
      </w:pPr>
      <w:r>
        <w:rPr>
          <w:rFonts w:ascii="宋体" w:hAnsi="宋体" w:eastAsia="宋体" w:cs="宋体"/>
          <w:color w:val="000"/>
          <w:sz w:val="28"/>
          <w:szCs w:val="28"/>
        </w:rPr>
        <w:t xml:space="preserve">　　(二)制度体系的建设有所简化。工作制度体系是基于整个社会大局和形势的变化而变化的，当前，我们处在一个信息便捷、发展较快的时期，很多事情可以通过自媒体迅速传播，特别是涉及到群众切身利益的事情，尤为敏感。在现有的制度中，有些并不适应新时代新要求，一些制度还停留在口号阶段，一些制度群众认可，但在督查和评估中有不完善的地方，因此要保持学习的能力，及时更新适应新常态，能约束干部、推进工作、服务群众。</w:t>
      </w:r>
    </w:p>
    <w:p>
      <w:pPr>
        <w:ind w:left="0" w:right="0" w:firstLine="560"/>
        <w:spacing w:before="450" w:after="450" w:line="312" w:lineRule="auto"/>
      </w:pPr>
      <w:r>
        <w:rPr>
          <w:rFonts w:ascii="宋体" w:hAnsi="宋体" w:eastAsia="宋体" w:cs="宋体"/>
          <w:color w:val="000"/>
          <w:sz w:val="28"/>
          <w:szCs w:val="28"/>
        </w:rPr>
        <w:t xml:space="preserve">　　(三)纪律靠前的观念有所弱化。在大是大非的问题上，能保持清醒的头脑，不触碰红线，但在一些小问题上，对干部的管理存在失之于宽、失之于软的现象。对一些迟到、早退的情况处罚的不严;</w:t>
      </w:r>
    </w:p>
    <w:p>
      <w:pPr>
        <w:ind w:left="0" w:right="0" w:firstLine="560"/>
        <w:spacing w:before="450" w:after="450" w:line="312" w:lineRule="auto"/>
      </w:pPr>
      <w:r>
        <w:rPr>
          <w:rFonts w:ascii="宋体" w:hAnsi="宋体" w:eastAsia="宋体" w:cs="宋体"/>
          <w:color w:val="000"/>
          <w:sz w:val="28"/>
          <w:szCs w:val="28"/>
        </w:rPr>
        <w:t xml:space="preserve">　　对有的账务不清楚、财务审批有瑕疵的地方，批评的较多，处罚的不严，没有在严格落实规定和纪律上较真。作为班长，在纪律监督工作上还不到位。</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针对上述问题，分析原因后，结合自身实际，决定认真抓好如下整改：</w:t>
      </w:r>
    </w:p>
    <w:p>
      <w:pPr>
        <w:ind w:left="0" w:right="0" w:firstLine="560"/>
        <w:spacing w:before="450" w:after="450" w:line="312" w:lineRule="auto"/>
      </w:pPr>
      <w:r>
        <w:rPr>
          <w:rFonts w:ascii="宋体" w:hAnsi="宋体" w:eastAsia="宋体" w:cs="宋体"/>
          <w:color w:val="000"/>
          <w:sz w:val="28"/>
          <w:szCs w:val="28"/>
        </w:rPr>
        <w:t xml:space="preserve">　　(一)注重理论提升，在学习深度上下功夫。要认真贯彻落实习近平新时代中国特色社会主义思想和党的十九届六中全会精神，不仅要系统学还要深度学，既要积极参加区委、工委组织的集中学习，也要在平时工作中自发主动的学，充分利用学习强国等新载体和各类学习平台，邀请专家讲课，开展理论知识竞赛等方式，带领全街党员干部认真学习、务实工作。</w:t>
      </w:r>
    </w:p>
    <w:p>
      <w:pPr>
        <w:ind w:left="0" w:right="0" w:firstLine="560"/>
        <w:spacing w:before="450" w:after="450" w:line="312" w:lineRule="auto"/>
      </w:pPr>
      <w:r>
        <w:rPr>
          <w:rFonts w:ascii="宋体" w:hAnsi="宋体" w:eastAsia="宋体" w:cs="宋体"/>
          <w:color w:val="000"/>
          <w:sz w:val="28"/>
          <w:szCs w:val="28"/>
        </w:rPr>
        <w:t xml:space="preserve">　　(三)葆有为民情怀，在服务民生上强保障。群众工作无小事，要进一步完善工作机制和体系，定期研究民生工作，加大对群众的走访、帮扶力度，继续深入推进党员干部结对困难群众工作，每月走访，充分发挥党员带头作用，结合市直部门双报到工作，将区域化党建和大工委制落实到位，尽力解决群众的生活困难。</w:t>
      </w:r>
    </w:p>
    <w:p>
      <w:pPr>
        <w:ind w:left="0" w:right="0" w:firstLine="560"/>
        <w:spacing w:before="450" w:after="450" w:line="312" w:lineRule="auto"/>
      </w:pPr>
      <w:r>
        <w:rPr>
          <w:rFonts w:ascii="宋体" w:hAnsi="宋体" w:eastAsia="宋体" w:cs="宋体"/>
          <w:color w:val="000"/>
          <w:sz w:val="28"/>
          <w:szCs w:val="28"/>
        </w:rPr>
        <w:t xml:space="preserve">　　(三)严守纪律规定，在落实举措上见真招。坚定不移落实“两个责任”和“一岗双责”。加强工委班子和干部对纪律规定和条例的学习，严格遵守党章，接受政治纪律和组织纪律的约束;</w:t>
      </w:r>
    </w:p>
    <w:p>
      <w:pPr>
        <w:ind w:left="0" w:right="0" w:firstLine="560"/>
        <w:spacing w:before="450" w:after="450" w:line="312" w:lineRule="auto"/>
      </w:pPr>
      <w:r>
        <w:rPr>
          <w:rFonts w:ascii="宋体" w:hAnsi="宋体" w:eastAsia="宋体" w:cs="宋体"/>
          <w:color w:val="000"/>
          <w:sz w:val="28"/>
          <w:szCs w:val="28"/>
        </w:rPr>
        <w:t xml:space="preserve">　　发挥工委班子联点作用，对负责的部门和联系的社区要加强监督，管好自己的人，做好自己的事，遇到问题不躲不推诿，敢于管事;</w:t>
      </w:r>
    </w:p>
    <w:p>
      <w:pPr>
        <w:ind w:left="0" w:right="0" w:firstLine="560"/>
        <w:spacing w:before="450" w:after="450" w:line="312" w:lineRule="auto"/>
      </w:pPr>
      <w:r>
        <w:rPr>
          <w:rFonts w:ascii="宋体" w:hAnsi="宋体" w:eastAsia="宋体" w:cs="宋体"/>
          <w:color w:val="000"/>
          <w:sz w:val="28"/>
          <w:szCs w:val="28"/>
        </w:rPr>
        <w:t xml:space="preserve">　　完善街道各项工作细则，如招投标、征拆工作等容易出问题的部位，要在源头上防止滋生腐败，重要事项要集体研究、集体决策，营造风清气正的良好工作氛围。</w:t>
      </w:r>
    </w:p>
    <w:p>
      <w:pPr>
        <w:ind w:left="0" w:right="0" w:firstLine="560"/>
        <w:spacing w:before="450" w:after="450" w:line="312" w:lineRule="auto"/>
      </w:pPr>
      <w:r>
        <w:rPr>
          <w:rFonts w:ascii="宋体" w:hAnsi="宋体" w:eastAsia="宋体" w:cs="宋体"/>
          <w:color w:val="000"/>
          <w:sz w:val="28"/>
          <w:szCs w:val="28"/>
        </w:rPr>
        <w:t xml:space="preserve">&gt;　　20_年领导班子“五个带头”党史学习教育专题民主生活会实施方案</w:t>
      </w:r>
    </w:p>
    <w:p>
      <w:pPr>
        <w:ind w:left="0" w:right="0" w:firstLine="560"/>
        <w:spacing w:before="450" w:after="450" w:line="312" w:lineRule="auto"/>
      </w:pPr>
      <w:r>
        <w:rPr>
          <w:rFonts w:ascii="宋体" w:hAnsi="宋体" w:eastAsia="宋体" w:cs="宋体"/>
          <w:color w:val="000"/>
          <w:sz w:val="28"/>
          <w:szCs w:val="28"/>
        </w:rPr>
        <w:t xml:space="preserve">　　根据党章、党中央关于民主生活会有关规定，按照XXX党史学习教育领导小组办公室《关于开好党史学习教育专题民主生活会的通知》要求，结合我局实际，拟于20_年1月底前，组织召开班子党史学习教育专题民主生活会。现提出如下实施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认真学习贯彻习近平总书记在中央政治局党史学习教育专题民主生活会上的重要讲话和上级党委党史学习教育专题民主生活会情况通报，以“大力弘扬伟大建党精神，坚持和发展党的百年奋斗历史经验，坚定历史自信，践行时代使命，厚植为民情怀，勇于担当作为，团结带领人民群众走好新的赶考之路”为主题，进行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根据XX党史学习教育领导小组和市委、市组织部的部署，这次专题民主生活会要在20_年1月底前完成。我局党史学习教育专题民主生活会召开时间拟安排在20_年1月中下旬召开，会期1天，具体会期另行通知。</w:t>
      </w:r>
    </w:p>
    <w:p>
      <w:pPr>
        <w:ind w:left="0" w:right="0" w:firstLine="560"/>
        <w:spacing w:before="450" w:after="450" w:line="312" w:lineRule="auto"/>
      </w:pPr>
      <w:r>
        <w:rPr>
          <w:rFonts w:ascii="宋体" w:hAnsi="宋体" w:eastAsia="宋体" w:cs="宋体"/>
          <w:color w:val="000"/>
          <w:sz w:val="28"/>
          <w:szCs w:val="28"/>
        </w:rPr>
        <w:t xml:space="preserve">　　三、参会人员</w:t>
      </w:r>
    </w:p>
    <w:p>
      <w:pPr>
        <w:ind w:left="0" w:right="0" w:firstLine="560"/>
        <w:spacing w:before="450" w:after="450" w:line="312" w:lineRule="auto"/>
      </w:pPr>
      <w:r>
        <w:rPr>
          <w:rFonts w:ascii="宋体" w:hAnsi="宋体" w:eastAsia="宋体" w:cs="宋体"/>
          <w:color w:val="000"/>
          <w:sz w:val="28"/>
          <w:szCs w:val="28"/>
        </w:rPr>
        <w:t xml:space="preserve">　　(一)局党员领导干部</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(二)列席人员</w:t>
      </w:r>
    </w:p>
    <w:p>
      <w:pPr>
        <w:ind w:left="0" w:right="0" w:firstLine="560"/>
        <w:spacing w:before="450" w:after="450" w:line="312" w:lineRule="auto"/>
      </w:pPr>
      <w:r>
        <w:rPr>
          <w:rFonts w:ascii="宋体" w:hAnsi="宋体" w:eastAsia="宋体" w:cs="宋体"/>
          <w:color w:val="000"/>
          <w:sz w:val="28"/>
          <w:szCs w:val="28"/>
        </w:rPr>
        <w:t xml:space="preserve">　　局办公室负责人</w:t>
      </w:r>
    </w:p>
    <w:p>
      <w:pPr>
        <w:ind w:left="0" w:right="0" w:firstLine="560"/>
        <w:spacing w:before="450" w:after="450" w:line="312" w:lineRule="auto"/>
      </w:pPr>
      <w:r>
        <w:rPr>
          <w:rFonts w:ascii="宋体" w:hAnsi="宋体" w:eastAsia="宋体" w:cs="宋体"/>
          <w:color w:val="000"/>
          <w:sz w:val="28"/>
          <w:szCs w:val="28"/>
        </w:rPr>
        <w:t xml:space="preserve">　　局人事科负责人</w:t>
      </w:r>
    </w:p>
    <w:p>
      <w:pPr>
        <w:ind w:left="0" w:right="0" w:firstLine="560"/>
        <w:spacing w:before="450" w:after="450" w:line="312" w:lineRule="auto"/>
      </w:pPr>
      <w:r>
        <w:rPr>
          <w:rFonts w:ascii="宋体" w:hAnsi="宋体" w:eastAsia="宋体" w:cs="宋体"/>
          <w:color w:val="000"/>
          <w:sz w:val="28"/>
          <w:szCs w:val="28"/>
        </w:rPr>
        <w:t xml:space="preserve">　　局机关党办负责人</w:t>
      </w:r>
    </w:p>
    <w:p>
      <w:pPr>
        <w:ind w:left="0" w:right="0" w:firstLine="560"/>
        <w:spacing w:before="450" w:after="450" w:line="312" w:lineRule="auto"/>
      </w:pPr>
      <w:r>
        <w:rPr>
          <w:rFonts w:ascii="宋体" w:hAnsi="宋体" w:eastAsia="宋体" w:cs="宋体"/>
          <w:color w:val="000"/>
          <w:sz w:val="28"/>
          <w:szCs w:val="28"/>
        </w:rPr>
        <w:t xml:space="preserve">　　(三) 市委督导指导组人员</w:t>
      </w:r>
    </w:p>
    <w:p>
      <w:pPr>
        <w:ind w:left="0" w:right="0" w:firstLine="560"/>
        <w:spacing w:before="450" w:after="450" w:line="312" w:lineRule="auto"/>
      </w:pPr>
      <w:r>
        <w:rPr>
          <w:rFonts w:ascii="宋体" w:hAnsi="宋体" w:eastAsia="宋体" w:cs="宋体"/>
          <w:color w:val="000"/>
          <w:sz w:val="28"/>
          <w:szCs w:val="28"/>
        </w:rPr>
        <w:t xml:space="preserve">　　市纪委机关、市委组织部、市党史学习教育领导小组办公室有关领导。</w:t>
      </w:r>
    </w:p>
    <w:p>
      <w:pPr>
        <w:ind w:left="0" w:right="0" w:firstLine="560"/>
        <w:spacing w:before="450" w:after="450" w:line="312" w:lineRule="auto"/>
      </w:pPr>
      <w:r>
        <w:rPr>
          <w:rFonts w:ascii="宋体" w:hAnsi="宋体" w:eastAsia="宋体" w:cs="宋体"/>
          <w:color w:val="000"/>
          <w:sz w:val="28"/>
          <w:szCs w:val="28"/>
        </w:rPr>
        <w:t xml:space="preserve">　　四、对照检查内容</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聚焦民主生活会主题，按照“学史明理、学史增信、学史崇德、学史力行”和“学党史、悟思想、办实事、开新局”的目标要求，结合工作实际，重点从以下5个方面认真对照检查，查摆突出问题。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5.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同时，还要将意识形态工作工作情况作为对照检查的重要内容。</w:t>
      </w:r>
    </w:p>
    <w:p>
      <w:pPr>
        <w:ind w:left="0" w:right="0" w:firstLine="560"/>
        <w:spacing w:before="450" w:after="450" w:line="312" w:lineRule="auto"/>
      </w:pPr>
      <w:r>
        <w:rPr>
          <w:rFonts w:ascii="宋体" w:hAnsi="宋体" w:eastAsia="宋体" w:cs="宋体"/>
          <w:color w:val="000"/>
          <w:sz w:val="28"/>
          <w:szCs w:val="28"/>
        </w:rPr>
        <w:t xml:space="preserve">　　五、会议议程</w:t>
      </w:r>
    </w:p>
    <w:p>
      <w:pPr>
        <w:ind w:left="0" w:right="0" w:firstLine="560"/>
        <w:spacing w:before="450" w:after="450" w:line="312" w:lineRule="auto"/>
      </w:pPr>
      <w:r>
        <w:rPr>
          <w:rFonts w:ascii="宋体" w:hAnsi="宋体" w:eastAsia="宋体" w:cs="宋体"/>
          <w:color w:val="000"/>
          <w:sz w:val="28"/>
          <w:szCs w:val="28"/>
        </w:rPr>
        <w:t xml:space="preserve">　　会议由党组书记、局长XX主持，有五项议程：</w:t>
      </w:r>
    </w:p>
    <w:p>
      <w:pPr>
        <w:ind w:left="0" w:right="0" w:firstLine="560"/>
        <w:spacing w:before="450" w:after="450" w:line="312" w:lineRule="auto"/>
      </w:pPr>
      <w:r>
        <w:rPr>
          <w:rFonts w:ascii="宋体" w:hAnsi="宋体" w:eastAsia="宋体" w:cs="宋体"/>
          <w:color w:val="000"/>
          <w:sz w:val="28"/>
          <w:szCs w:val="28"/>
        </w:rPr>
        <w:t xml:space="preserve">　　(一)局党组书记、局长xxx通报20_年度民主生活会和巡察专题民主生活会整改措施落实情况;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(二)局党组书记、局长xxx代表局领导班子作对照检查报告;</w:t>
      </w:r>
    </w:p>
    <w:p>
      <w:pPr>
        <w:ind w:left="0" w:right="0" w:firstLine="560"/>
        <w:spacing w:before="450" w:after="450" w:line="312" w:lineRule="auto"/>
      </w:pPr>
      <w:r>
        <w:rPr>
          <w:rFonts w:ascii="宋体" w:hAnsi="宋体" w:eastAsia="宋体" w:cs="宋体"/>
          <w:color w:val="000"/>
          <w:sz w:val="28"/>
          <w:szCs w:val="28"/>
        </w:rPr>
        <w:t xml:space="preserve">　　(三)局党组书记、局长xxx率先发言，带头开展批评和自我批评，各党员领导干部按照“一人讲、大家评”的方法，依次进行批评和自我批评，;</w:t>
      </w:r>
    </w:p>
    <w:p>
      <w:pPr>
        <w:ind w:left="0" w:right="0" w:firstLine="560"/>
        <w:spacing w:before="450" w:after="450" w:line="312" w:lineRule="auto"/>
      </w:pPr>
      <w:r>
        <w:rPr>
          <w:rFonts w:ascii="宋体" w:hAnsi="宋体" w:eastAsia="宋体" w:cs="宋体"/>
          <w:color w:val="000"/>
          <w:sz w:val="28"/>
          <w:szCs w:val="28"/>
        </w:rPr>
        <w:t xml:space="preserve">　　(四)市委督导指导组的领导对我局专题民主生活会情况进行指导点评;</w:t>
      </w:r>
    </w:p>
    <w:p>
      <w:pPr>
        <w:ind w:left="0" w:right="0" w:firstLine="560"/>
        <w:spacing w:before="450" w:after="450" w:line="312" w:lineRule="auto"/>
      </w:pPr>
      <w:r>
        <w:rPr>
          <w:rFonts w:ascii="宋体" w:hAnsi="宋体" w:eastAsia="宋体" w:cs="宋体"/>
          <w:color w:val="000"/>
          <w:sz w:val="28"/>
          <w:szCs w:val="28"/>
        </w:rPr>
        <w:t xml:space="preserve">　　(五)局党组书记、局长xxx代表局领导班子作表态发言并作会议总结。</w:t>
      </w:r>
    </w:p>
    <w:p>
      <w:pPr>
        <w:ind w:left="0" w:right="0" w:firstLine="560"/>
        <w:spacing w:before="450" w:after="450" w:line="312" w:lineRule="auto"/>
      </w:pPr>
      <w:r>
        <w:rPr>
          <w:rFonts w:ascii="宋体" w:hAnsi="宋体" w:eastAsia="宋体" w:cs="宋体"/>
          <w:color w:val="000"/>
          <w:sz w:val="28"/>
          <w:szCs w:val="28"/>
        </w:rPr>
        <w:t xml:space="preserve">　　五、各环节具体实施</w:t>
      </w:r>
    </w:p>
    <w:p>
      <w:pPr>
        <w:ind w:left="0" w:right="0" w:firstLine="560"/>
        <w:spacing w:before="450" w:after="450" w:line="312" w:lineRule="auto"/>
      </w:pPr>
      <w:r>
        <w:rPr>
          <w:rFonts w:ascii="宋体" w:hAnsi="宋体" w:eastAsia="宋体" w:cs="宋体"/>
          <w:color w:val="000"/>
          <w:sz w:val="28"/>
          <w:szCs w:val="28"/>
        </w:rPr>
        <w:t xml:space="preserve">　　(一)制定民主生活会方案(20_年12月30日前)。在市纪委、市委组织部和市党史学习教育领导小组的指导下，结合实际工作制定专题民主生活会的具体实施方案，内容主要包括会议主题、时间安排、参会人员、对照检查内容、会议议程等，并于会议召开10日前将方案报送市纪委机关、市委组织部、市党史学习教育领导小组办公室及市委市直机关工委，经上级党委组织部门审核后再按方案组织实施。</w:t>
      </w:r>
    </w:p>
    <w:p>
      <w:pPr>
        <w:ind w:left="0" w:right="0" w:firstLine="560"/>
        <w:spacing w:before="450" w:after="450" w:line="312" w:lineRule="auto"/>
      </w:pPr>
      <w:r>
        <w:rPr>
          <w:rFonts w:ascii="宋体" w:hAnsi="宋体" w:eastAsia="宋体" w:cs="宋体"/>
          <w:color w:val="000"/>
          <w:sz w:val="28"/>
          <w:szCs w:val="28"/>
        </w:rPr>
        <w:t xml:space="preserve">　　(二)专题学习(20_年1月4日前)。采取集中研讨和个人自学相的方式，深入学习习近平总书记在党的十九届六中全会、庆祝中国共产党成立100周年大会、党史学习教育动员大会和总结大会、全国脱贫攻坚总结表彰大会、中央党史学习教育专题民主生活会上的讲话等发表的重要讲话精神，学习习近平总书记视察我省重要讲话精神和对党史学习教育的系列重要指示精神，学习《中共中央关于党的百年奋斗重大成就和历史经验的决议》、党章、《关于新形势下党内政治生活的若干准则》、《中国共产党党内监督条例》和党中央关于民主生活会的有关要求，深化学习领悟，提高政治素养，把握标准要求，进一步增强开好民主生活会的思想自觉行动自觉。</w:t>
      </w:r>
    </w:p>
    <w:p>
      <w:pPr>
        <w:ind w:left="0" w:right="0" w:firstLine="560"/>
        <w:spacing w:before="450" w:after="450" w:line="312" w:lineRule="auto"/>
      </w:pPr>
      <w:r>
        <w:rPr>
          <w:rFonts w:ascii="宋体" w:hAnsi="宋体" w:eastAsia="宋体" w:cs="宋体"/>
          <w:color w:val="000"/>
          <w:sz w:val="28"/>
          <w:szCs w:val="28"/>
        </w:rPr>
        <w:t xml:space="preserve">　　(三) 征求意见建议(20_年1月7日前)。通过个别访谈、设立意见箱、发放征求意见表、召开座谈会等方式，广泛征求党员、干部和群众的意见建议。对收集到的意见建议，涉及领导班子的，向全体领导班子成员通报;</w:t>
      </w:r>
    </w:p>
    <w:p>
      <w:pPr>
        <w:ind w:left="0" w:right="0" w:firstLine="560"/>
        <w:spacing w:before="450" w:after="450" w:line="312" w:lineRule="auto"/>
      </w:pPr>
      <w:r>
        <w:rPr>
          <w:rFonts w:ascii="宋体" w:hAnsi="宋体" w:eastAsia="宋体" w:cs="宋体"/>
          <w:color w:val="000"/>
          <w:sz w:val="28"/>
          <w:szCs w:val="28"/>
        </w:rPr>
        <w:t xml:space="preserve">　　涉及个人的，由领导班子主要负责同志如实反馈给本人。1月12日前，汇总形成专题报告报送书记和各位领导班子，作为分析检查的重要依据。</w:t>
      </w:r>
    </w:p>
    <w:p>
      <w:pPr>
        <w:ind w:left="0" w:right="0" w:firstLine="560"/>
        <w:spacing w:before="450" w:after="450" w:line="312" w:lineRule="auto"/>
      </w:pPr>
      <w:r>
        <w:rPr>
          <w:rFonts w:ascii="宋体" w:hAnsi="宋体" w:eastAsia="宋体" w:cs="宋体"/>
          <w:color w:val="000"/>
          <w:sz w:val="28"/>
          <w:szCs w:val="28"/>
        </w:rPr>
        <w:t xml:space="preserve">　　(四)开展谈心谈话(20_年1月12日前)。领导班子主要负责同志、班子成员相互之间以及班子成员与分管单位主要负责同志、班子成员与本人组织关系所在党支部党员代表之间，之间互相谈心谈话，交流思想，交换意见，交融感情，重在指出缺点不足，找到短板差距，把问题谈透、把思想谈通、把改进方向谈明白。</w:t>
      </w:r>
    </w:p>
    <w:p>
      <w:pPr>
        <w:ind w:left="0" w:right="0" w:firstLine="560"/>
        <w:spacing w:before="450" w:after="450" w:line="312" w:lineRule="auto"/>
      </w:pPr>
      <w:r>
        <w:rPr>
          <w:rFonts w:ascii="宋体" w:hAnsi="宋体" w:eastAsia="宋体" w:cs="宋体"/>
          <w:color w:val="000"/>
          <w:sz w:val="28"/>
          <w:szCs w:val="28"/>
        </w:rPr>
        <w:t xml:space="preserve">　　(五)分析典型事例(20_年1月14日前)。要聚焦专题民主生活会主题，从近年来本地本单位领导班子或者领导干部存在的突出问题中，或者从群众反映强烈、社会影响较大的事例中筛选出若干典型，印发给领导班子成员或者召开专题会议进行分析。领导班子成员要结合自身情况，深入剖析典型事例产生根源，主动认领责任，认真吸取教训，为撰写检视剖析材料、开展批评和自我批评打好基础。</w:t>
      </w:r>
    </w:p>
    <w:p>
      <w:pPr>
        <w:ind w:left="0" w:right="0" w:firstLine="560"/>
        <w:spacing w:before="450" w:after="450" w:line="312" w:lineRule="auto"/>
      </w:pPr>
      <w:r>
        <w:rPr>
          <w:rFonts w:ascii="宋体" w:hAnsi="宋体" w:eastAsia="宋体" w:cs="宋体"/>
          <w:color w:val="000"/>
          <w:sz w:val="28"/>
          <w:szCs w:val="28"/>
        </w:rPr>
        <w:t xml:space="preserve">　　(六)撰写班子对照检查材料和个人发言提纲(20_年1月18日前)。围绕会议主题和“五个带头”，按照“学史明理、学史增信、学史崇德、学史力行”和“学党史、悟思想、办实事、开新局”的目标要求，认真撰写领导班子对照检查材料和个人发言提纲，班子主要负责同志主持起草班子对照检查材料，并对班子成员个人发言提纲审阅把关。领导班子个人要把自己摆进去、把职责摆进去、把工作摆进去，紧密结合个人思想、学习和工作实际，逐个对照、逐条查找、逐项梳理，深入检查剖析，提出整改措施。个人发言提纲要自己动手撰写，本着对党忠诚、对事业负责的态度认真修改，直奔主题、直面问题，从具体人具体事入手，切实查摆个人责任，深刻剖析思想、政治、组织、作风、纪律上存在的问题。</w:t>
      </w:r>
    </w:p>
    <w:p>
      <w:pPr>
        <w:ind w:left="0" w:right="0" w:firstLine="560"/>
        <w:spacing w:before="450" w:after="450" w:line="312" w:lineRule="auto"/>
      </w:pPr>
      <w:r>
        <w:rPr>
          <w:rFonts w:ascii="宋体" w:hAnsi="宋体" w:eastAsia="宋体" w:cs="宋体"/>
          <w:color w:val="000"/>
          <w:sz w:val="28"/>
          <w:szCs w:val="28"/>
        </w:rPr>
        <w:t xml:space="preserve">　　(七)开展批评和自我批评(20_年1月下旬)。要遵循“团结—批评—团结”的方针，以刀刃向内的自我革命精神，充分运用批评和自我批评武器，开展积极健康的思想斗争，增强领导班子和党员领导干部发现和解决自身问题的能力。自我批评要开门见山，不遮遮掩掩、不避重就轻，防止以讲道理代替摆问题，以班子问题、下级问题代替个人问题。相互批评要真点问题、点真问题，既指出差距不足，又提出改进意见，防止以工作希望代替批评意见。班子主要负责同志要带头开展批评与自我批评，各党员领导干部对批评意见要正确对待、虚心接受，有则改之、无则加勉。</w:t>
      </w:r>
    </w:p>
    <w:p>
      <w:pPr>
        <w:ind w:left="0" w:right="0" w:firstLine="560"/>
        <w:spacing w:before="450" w:after="450" w:line="312" w:lineRule="auto"/>
      </w:pPr>
      <w:r>
        <w:rPr>
          <w:rFonts w:ascii="宋体" w:hAnsi="宋体" w:eastAsia="宋体" w:cs="宋体"/>
          <w:color w:val="000"/>
          <w:sz w:val="28"/>
          <w:szCs w:val="28"/>
        </w:rPr>
        <w:t xml:space="preserve">　　会上，各党员领导干部要对本年度个人有关重大事项如实报告，对群众反映、巡视巡察反馈、组织约谈函询的问题要逐项说清楚、谈透彻，受到问责的要作出深刻检查。</w:t>
      </w:r>
    </w:p>
    <w:p>
      <w:pPr>
        <w:ind w:left="0" w:right="0" w:firstLine="560"/>
        <w:spacing w:before="450" w:after="450" w:line="312" w:lineRule="auto"/>
      </w:pPr>
      <w:r>
        <w:rPr>
          <w:rFonts w:ascii="宋体" w:hAnsi="宋体" w:eastAsia="宋体" w:cs="宋体"/>
          <w:color w:val="000"/>
          <w:sz w:val="28"/>
          <w:szCs w:val="28"/>
        </w:rPr>
        <w:t xml:space="preserve">　　(八)抓好问题整改(会后10日内制定总体整改方案)。会后，领导班子和党员领导干部要针对党史学习教育发现的问题、会前征求的意见建议和会上开展批评和自我批评情况，分别制定整改措施。民主生活会结束后15日内，党组要将会议情况报告(主要内容包括征求意见的情况、开展批评和自我批评的情况、检查和反映出来的主要问题及整改措施等)和会议记录、领导班子对照检查材料、班子成员个人发言提纲(纸质版和电子版各1份)报送市纪委机关、市委组织部、市党史学习教育领导小组办公室及市委市直机关工委，党组要在适当范围内通报民主生活会召开情况。</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一)切实提高政治站位。这次民主生活会是市县乡领导班子集中换届、省第十二次党代会、市第六次党代会召开后的第一次民主生活会。市局党组要通过召开民主生活会，聚焦会议主题，精心组织实施，开展积极健康的思想斗争，进一步增强“四个意识”、坚定“四个自信”、做到“两个维护”，大力弘扬伟大建党精神，坚持和发展党的百年奋斗历史经验，坚定历史自信，践行时代使命，厚植为民情怀，勇于担当作为，更好地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(二)从严落实政治责任。市局党组要认真落实管党治党政治责任，主要负责同志要履行第一责任人职责，坚持从严从实要求，精心组织安排，确保民主生活会开出高质量好效果。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1. 党员领导干部深入基层征求意见工作和开展谈心谈话工作的书面材料由市局人事科负责落实汇总。</w:t>
      </w:r>
    </w:p>
    <w:p>
      <w:pPr>
        <w:ind w:left="0" w:right="0" w:firstLine="560"/>
        <w:spacing w:before="450" w:after="450" w:line="312" w:lineRule="auto"/>
      </w:pPr>
      <w:r>
        <w:rPr>
          <w:rFonts w:ascii="宋体" w:hAnsi="宋体" w:eastAsia="宋体" w:cs="宋体"/>
          <w:color w:val="000"/>
          <w:sz w:val="28"/>
          <w:szCs w:val="28"/>
        </w:rPr>
        <w:t xml:space="preserve">　　2. 学习研讨及典型事例专题分析会具体案例由人事科负责。</w:t>
      </w:r>
    </w:p>
    <w:p>
      <w:pPr>
        <w:ind w:left="0" w:right="0" w:firstLine="560"/>
        <w:spacing w:before="450" w:after="450" w:line="312" w:lineRule="auto"/>
      </w:pPr>
      <w:r>
        <w:rPr>
          <w:rFonts w:ascii="宋体" w:hAnsi="宋体" w:eastAsia="宋体" w:cs="宋体"/>
          <w:color w:val="000"/>
          <w:sz w:val="28"/>
          <w:szCs w:val="28"/>
        </w:rPr>
        <w:t xml:space="preserve">　　3. 各党员领导干部于民主生活会召开前2天，其个人对照检查材料和相互批评的发言提纲电子版由人事科李洁负责收集整理，个人对照检查材料必须严格查找存在问题，分析原因、制定整改措施。</w:t>
      </w:r>
    </w:p>
    <w:p>
      <w:pPr>
        <w:ind w:left="0" w:right="0" w:firstLine="560"/>
        <w:spacing w:before="450" w:after="450" w:line="312" w:lineRule="auto"/>
      </w:pPr>
      <w:r>
        <w:rPr>
          <w:rFonts w:ascii="宋体" w:hAnsi="宋体" w:eastAsia="宋体" w:cs="宋体"/>
          <w:color w:val="000"/>
          <w:sz w:val="28"/>
          <w:szCs w:val="28"/>
        </w:rPr>
        <w:t xml:space="preserve">　　4. 邀请市纪委机关、市委组织部和市党史学习教育领导小组办公室的领导列席民主生活会，做好民主生活会记录、会议综合情况整理等相关工作由人事科负责。</w:t>
      </w:r>
    </w:p>
    <w:p>
      <w:pPr>
        <w:ind w:left="0" w:right="0" w:firstLine="560"/>
        <w:spacing w:before="450" w:after="450" w:line="312" w:lineRule="auto"/>
      </w:pPr>
      <w:r>
        <w:rPr>
          <w:rFonts w:ascii="宋体" w:hAnsi="宋体" w:eastAsia="宋体" w:cs="宋体"/>
          <w:color w:val="000"/>
          <w:sz w:val="28"/>
          <w:szCs w:val="28"/>
        </w:rPr>
        <w:t xml:space="preserve">　　5. 人事科负责会议方案和情况报告和会议记录、领导班子对照检查材料、班子成员及其他处级领导干部发言提纲等材料的报送工作。</w:t>
      </w:r>
    </w:p>
    <w:p>
      <w:pPr>
        <w:ind w:left="0" w:right="0" w:firstLine="560"/>
        <w:spacing w:before="450" w:after="450" w:line="312" w:lineRule="auto"/>
      </w:pPr>
      <w:r>
        <w:rPr>
          <w:rFonts w:ascii="宋体" w:hAnsi="宋体" w:eastAsia="宋体" w:cs="宋体"/>
          <w:color w:val="000"/>
          <w:sz w:val="28"/>
          <w:szCs w:val="28"/>
        </w:rPr>
        <w:t xml:space="preserve">　　(三)注重改进作风要求。要坚持立查立改、即知即改，能够当下改的抓紧整改到位，一时解决不了的明确阶段目标，持续用力整改。要统筹推进、一体整改，全面盘点这次民主生活会的整改问题，以及上一年度民主生活会和巡视巡察整改、以案促改专题民主生活会尚未完成的整改问题，一揽子推进整改落实，清理“旧账”、解决“新账”。</w:t>
      </w:r>
    </w:p>
    <w:p>
      <w:pPr>
        <w:ind w:left="0" w:right="0" w:firstLine="560"/>
        <w:spacing w:before="450" w:after="450" w:line="312" w:lineRule="auto"/>
      </w:pPr>
      <w:r>
        <w:rPr>
          <w:rFonts w:ascii="宋体" w:hAnsi="宋体" w:eastAsia="宋体" w:cs="宋体"/>
          <w:color w:val="000"/>
          <w:sz w:val="28"/>
          <w:szCs w:val="28"/>
        </w:rPr>
        <w:t xml:space="preserve">　　要坚持开门整改，整改情况要通过适当方式在一定范围内向党员、群众公开。要坚持“当下改”与“长久立”相结合，完善体制机制，以务实有效的问题整改提高民主生活会质量。</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【篇二】20_年民主生活会发言</w:t>
      </w:r>
    </w:p>
    <w:p>
      <w:pPr>
        <w:ind w:left="0" w:right="0" w:firstLine="560"/>
        <w:spacing w:before="450" w:after="450" w:line="312" w:lineRule="auto"/>
      </w:pPr>
      <w:r>
        <w:rPr>
          <w:rFonts w:ascii="宋体" w:hAnsi="宋体" w:eastAsia="宋体" w:cs="宋体"/>
          <w:color w:val="000"/>
          <w:sz w:val="28"/>
          <w:szCs w:val="28"/>
        </w:rPr>
        <w:t xml:space="preserve">　　根据市委办公室关于召开专题民主生活会的有关要求，会前经过深入学习研讨，广泛征求意见建议，诚恳谈心谈话，在此基础上，把自己摆进去、把职责摆进去、把工作摆进去，深入查摆突出问题、剖析问题产生的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　　一、重点查找的突出问题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增强“四个意识”、坚定“四个自信”、做到“两个维护”方面。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履职尽责、担当作为方面。牢记中国共产党全心全意为人民服务的宗旨，但贯彻落实党的群众路线还不够自觉主动，向“群众汇报”的意识还没有真正根植于心、外化于形，全面落实到做好服务职工群众的各项工作中。坚持以职工为中心的工作导向，自觉站在忠实履行民政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民政联系职工群众密切的优势，自觉“进群入群”，走进职工群众，深入基层一线，手拉手、心贴心与一线最底层职工群众交朋友，认真倾听职工群众呼声，扎扎实实为职工群众做好事、办实事、解难事，所做的工作距离职工群众企盼还甚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确保党永远保持同人民群众的血肉联系方面。为群众办实事还不到位，存在的主要问题有：近年来，我市房地产业迅速发展，每年商品房新开工面积均在百万平方米以上，在加快城镇化进程、改善人居环境的同时，各类房地产领域矛盾问题也日益凸显，严重损害了购房群众的合法权益，保障和改善民生工作不到位，主要表现在购房群众办理不动产权证难和延期交房的问题，由于问题形成的时间跨度长、关联单位多、涉及面广、情况复杂，涉及开发企业资金短缺、挪用购房户办证费用等诸多问题。比如从X年开始我市共排查出房地产领域历史遗留问题项目X个，其中延期办证问题项目X个，涉及X户，购房业主反映强烈。这反映出部门单位之间信息沟通不及时，监管不到位，未能很好的履职尽责，践行新时代群众路线、为人民群众办实事还不够到位。截至目前，已针对X个涉及办证问题的小区已全部进入分户证办理环节，X户中已开具购房发票X户、办理分户证X户。</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自己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六)带头检视巡视“回头看”反馈问题方面，落实巡视整改责任方面。巡视整改主体责任压得不够实，专项治理不作为不担当问题与推进工作“两张皮”方面的问题。平时工作中服务意识不够强,既不主动，也不被动，始终保持不痛不痒的中庸态度，而且遇到问题存在避重就轻的情况。贯彻落实中央、省委、市委关于巡视整改的决策部署不够坚决，如落实新发展理念不够有力，导致我市XX事业发展现状和作用发挥与定位不相符方面的问题。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改造不够彻底。对充分运用党的创新理论改造主观世界思考得较少，从思想深处武装不够深入、不够彻底，没有打造理想信念的根子，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党性锤炼不够扎实。觉得自己受党教育多年，有较高的政治觉悟，严守党的政治纪律和政治规矩方面肯定没有问题，没有认识到政治素质、党性修养是一个艰苦锤炼的过程，是一项长期任务，对自己作为党员领导干部应该严格执行纪律规矩的意识还不够强，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不够牢固。“公仆”意识、“服务”意识有所淡化，对“一切为了群众、一切依靠群众，从群众中来、到群众中去”的实质理解体会不够深刻，有时工作中存在功利主义色彩，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工作中缺乏创新意识。学习理论知识与实际工作存在脱节现象，没有很好的把学到的党的理论知识和正确的工作方法运用到实践中去，有时候也存在片面的生搬硬套，缺乏变通和创新，不能很好地结合全局的实际情况考虑问题，寻求方法，创新突破，在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提高站位，旗帜鲜明讲政治。坚决将全面从严治党主体责任抓在手上、扛在肩上、落实在行动上，团结班子成员坚持党对工作的全面领导，不断提高党的建设质量。继续深入抓实过硬党支部建设，让“走在前、做表率”成为全体XX工作者的共同信念和奋斗目标。立足建党100周年重要时间节点，组织分管单位开展独具XX特色的系列主题活动，不断增强党员干部的凝聚力、归属感和自豪感，为服务经济社会快速发展提供坚强组织保障。</w:t>
      </w:r>
    </w:p>
    <w:p>
      <w:pPr>
        <w:ind w:left="0" w:right="0" w:firstLine="560"/>
        <w:spacing w:before="450" w:after="450" w:line="312" w:lineRule="auto"/>
      </w:pPr>
      <w:r>
        <w:rPr>
          <w:rFonts w:ascii="宋体" w:hAnsi="宋体" w:eastAsia="宋体" w:cs="宋体"/>
          <w:color w:val="000"/>
          <w:sz w:val="28"/>
          <w:szCs w:val="28"/>
        </w:rPr>
        <w:t xml:space="preserve">　　(二)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认真对标先进单位，深入解放思想，转变观念，用发展的眼光对待XX事业，用改革的方法推进XX工作，全面贯彻落实党的十九届五中全会精神，深刻领会党中央关于新发展阶段、新发展格局的重大判断，贯彻新发展理念，主动求变、大胆创新，做好“十四五”时期城乡发展工作，自我加压、调高标尺，不断XX工作迈上新台阶。</w:t>
      </w:r>
    </w:p>
    <w:p>
      <w:pPr>
        <w:ind w:left="0" w:right="0" w:firstLine="560"/>
        <w:spacing w:before="450" w:after="450" w:line="312" w:lineRule="auto"/>
      </w:pPr>
      <w:r>
        <w:rPr>
          <w:rFonts w:ascii="宋体" w:hAnsi="宋体" w:eastAsia="宋体" w:cs="宋体"/>
          <w:color w:val="000"/>
          <w:sz w:val="28"/>
          <w:szCs w:val="28"/>
        </w:rPr>
        <w:t xml:space="preserve">　　(三)严于律己，清正廉洁做表率。带头严格执行党的纪律规矩，严格遵守廉洁自律各项规定，时时刻刻用党纪国法和党员标准规范言行。始终严守思想“防线”、道德“底线”和法律“红线”，切实抵制诱惑、守住小节，以身作则，严格自律，做好表率。自觉接受监督，主动适应在监督下开展工作，广泛听取意见建议，积极开展批评与自我批评，谨慎谦虚、戒骄戒躁，严于律己、宽以待人，树立为民清廉务实、忠诚干净担当的良好形象。带头牢记“五个必须”，持续开展警示教育，用身边事教育身边人，对错误思想、错误言论、不正之风敢于亮剑，筑牢拒腐防变堤坝。</w:t>
      </w:r>
    </w:p>
    <w:p>
      <w:pPr>
        <w:ind w:left="0" w:right="0" w:firstLine="560"/>
        <w:spacing w:before="450" w:after="450" w:line="312" w:lineRule="auto"/>
      </w:pPr>
      <w:r>
        <w:rPr>
          <w:rFonts w:ascii="宋体" w:hAnsi="宋体" w:eastAsia="宋体" w:cs="宋体"/>
          <w:color w:val="000"/>
          <w:sz w:val="28"/>
          <w:szCs w:val="28"/>
        </w:rPr>
        <w:t xml:space="preserve">　　(四)转变作风，脚踏实地抓落实。以马不离鞍、缰不松手的定力加强作风建设，持续深化机关工作纪律作风“大检视大整顿大提升”成效，扑下身子深入群众，尽心尽力为群众解忧，提高到基层调研走访的频率，认真听民情、察民意，及时回应群众反映问题。严格落实中央八项规定精神，以上率下、身体力行，大力推进节约型机关建设，过好“紧日子”。以务实精神狠抓落实，全力统筹好新冠肺炎疫情防控和凝心聚力抓好高品质城市建设。</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【篇三】20_年民主生活会发言</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【篇四】20_年民主生活会发言</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工作部署，根据XX局党组具体安排，聚焦开出高质量民主生活会，我坚持静心自学政治理论，按要求进一步深入学习习近平新时代中国特色社会主义思想，全面学习党的十九届六中全会精神，特别是“两个确立”的重要意义，学习党章和《中国共产党廉洁自律准则》、《中共中央关于加强党的政治建设的意见》等党内法规，认真学习中央经济工作会议和市委十一届九次、十次全会精神，认真检视工作方面6项具体问题和8项具体问题表现，正视征求意见和谈心谈话中指出或点到的问题，剖析根源，理清了努力方向。</w:t>
      </w:r>
    </w:p>
    <w:p>
      <w:pPr>
        <w:ind w:left="0" w:right="0" w:firstLine="560"/>
        <w:spacing w:before="450" w:after="450" w:line="312" w:lineRule="auto"/>
      </w:pPr>
      <w:r>
        <w:rPr>
          <w:rFonts w:ascii="宋体" w:hAnsi="宋体" w:eastAsia="宋体" w:cs="宋体"/>
          <w:color w:val="000"/>
          <w:sz w:val="28"/>
          <w:szCs w:val="28"/>
        </w:rPr>
        <w:t xml:space="preserve">　　一、上年度专题民主生活会整改措施落实情况和需要说明的问题</w:t>
      </w:r>
    </w:p>
    <w:p>
      <w:pPr>
        <w:ind w:left="0" w:right="0" w:firstLine="560"/>
        <w:spacing w:before="450" w:after="450" w:line="312" w:lineRule="auto"/>
      </w:pPr>
      <w:r>
        <w:rPr>
          <w:rFonts w:ascii="宋体" w:hAnsi="宋体" w:eastAsia="宋体" w:cs="宋体"/>
          <w:color w:val="000"/>
          <w:sz w:val="28"/>
          <w:szCs w:val="28"/>
        </w:rPr>
        <w:t xml:space="preserve">　　(一)上次民主生活会整改措施落实情况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在上次专题民主生活会上，自己在理论武装、奉献精神、狠抓落实、自我革命等4个方面，分解了12项具体问题，同时相应从坚定理想信念、主动担当作为、转变工作作风3个方面制定了19条具体措施。一年来，我紧盯问题不放松，狠抓整改促提高，在理论学习上升级加力、在攻坚克难上升级加力、在从严治党上升级加力，完成了各项具体整改任务。</w:t>
      </w:r>
    </w:p>
    <w:p>
      <w:pPr>
        <w:ind w:left="0" w:right="0" w:firstLine="560"/>
        <w:spacing w:before="450" w:after="450" w:line="312" w:lineRule="auto"/>
      </w:pPr>
      <w:r>
        <w:rPr>
          <w:rFonts w:ascii="宋体" w:hAnsi="宋体" w:eastAsia="宋体" w:cs="宋体"/>
          <w:color w:val="000"/>
          <w:sz w:val="28"/>
          <w:szCs w:val="28"/>
        </w:rPr>
        <w:t xml:space="preserve">　　在坚持以政治建设为统领，落实全面从严治党各项责任方面。认真学习宣传贯彻《习近平谈治国理政》第三卷，开展“四史”学习教育活动，举办读书班、培训班和研讨班，推动学习教育走深走实。组织制定《XX局党组20_年落实全面从严治党主体责任清单》，强化动态管理、推动过程监督。深化市委巡视整改工作，针对各类问题组织研究制定了XX项具体整改举措，稳步推进巡视整改工作。加强作风建设，先后组织机关党员干部XX人在全市XX个社区参加疫情防控值守和复工复产工作，本人按要求下沉社区参与疫情防控工作共计2个多月。</w:t>
      </w:r>
    </w:p>
    <w:p>
      <w:pPr>
        <w:ind w:left="0" w:right="0" w:firstLine="560"/>
        <w:spacing w:before="450" w:after="450" w:line="312" w:lineRule="auto"/>
      </w:pPr>
      <w:r>
        <w:rPr>
          <w:rFonts w:ascii="宋体" w:hAnsi="宋体" w:eastAsia="宋体" w:cs="宋体"/>
          <w:color w:val="000"/>
          <w:sz w:val="28"/>
          <w:szCs w:val="28"/>
        </w:rPr>
        <w:t xml:space="preserve">　　在深化机关党建工作，加强党的基层组织建设方面。坚持以提升组织力为重点，推动各级党组织认真执行“三会一课”、组织生活会、主题党日、谈心谈话、民主评议党员等党内组织生活制度，印发《党务通》80期。完成了机关11个支部的换届选举工作，配齐配强了支部领导班子。以调研、座谈、以会代训等形式，对党组织书记、委员、党务干部进行党建业务培训。组织对落实全面从严治党主体责任和党建重点工作情况进行综合督查检查，确保党建工作落地落实。</w:t>
      </w:r>
    </w:p>
    <w:p>
      <w:pPr>
        <w:ind w:left="0" w:right="0" w:firstLine="560"/>
        <w:spacing w:before="450" w:after="450" w:line="312" w:lineRule="auto"/>
      </w:pPr>
      <w:r>
        <w:rPr>
          <w:rFonts w:ascii="宋体" w:hAnsi="宋体" w:eastAsia="宋体" w:cs="宋体"/>
          <w:color w:val="000"/>
          <w:sz w:val="28"/>
          <w:szCs w:val="28"/>
        </w:rPr>
        <w:t xml:space="preserve">　　在坚持改革创新，推动XX系统改革不断深化方面。落实市深改委要求，将XX局所承担的改革任务细化为13项重点改革举措，纳入年度工作要点。服务国有企业混合所有制改革，针对国资委6家平台公司XX系统问题与国资委党委进行了多轮协商和调研，指导成立了5家平台公司XX系统筹备组，初步理顺了7家混改集团公司XX系统组织关系。</w:t>
      </w:r>
    </w:p>
    <w:p>
      <w:pPr>
        <w:ind w:left="0" w:right="0" w:firstLine="560"/>
        <w:spacing w:before="450" w:after="450" w:line="312" w:lineRule="auto"/>
      </w:pPr>
      <w:r>
        <w:rPr>
          <w:rFonts w:ascii="宋体" w:hAnsi="宋体" w:eastAsia="宋体" w:cs="宋体"/>
          <w:color w:val="000"/>
          <w:sz w:val="28"/>
          <w:szCs w:val="28"/>
        </w:rPr>
        <w:t xml:space="preserve">　　但比照更高的政治标准，在整改工作落实的深度上还不够，存在不彻底、用力不足、质量不高的问题，需要在今后工作中升级加压、确保各项任务落实落地。</w:t>
      </w:r>
    </w:p>
    <w:p>
      <w:pPr>
        <w:ind w:left="0" w:right="0" w:firstLine="560"/>
        <w:spacing w:before="450" w:after="450" w:line="312" w:lineRule="auto"/>
      </w:pPr>
      <w:r>
        <w:rPr>
          <w:rFonts w:ascii="宋体" w:hAnsi="宋体" w:eastAsia="宋体" w:cs="宋体"/>
          <w:color w:val="000"/>
          <w:sz w:val="28"/>
          <w:szCs w:val="28"/>
        </w:rPr>
        <w:t xml:space="preserve">　　(二)需要说明的问题</w:t>
      </w:r>
    </w:p>
    <w:p>
      <w:pPr>
        <w:ind w:left="0" w:right="0" w:firstLine="560"/>
        <w:spacing w:before="450" w:after="450" w:line="312" w:lineRule="auto"/>
      </w:pPr>
      <w:r>
        <w:rPr>
          <w:rFonts w:ascii="宋体" w:hAnsi="宋体" w:eastAsia="宋体" w:cs="宋体"/>
          <w:color w:val="000"/>
          <w:sz w:val="28"/>
          <w:szCs w:val="28"/>
        </w:rPr>
        <w:t xml:space="preserve">　　按照中央、市委有关规定，本人没有配备公务用车，按照XX局公务用车规定使用公务用车，没有超标使用办公用房，没有违规使用问题。配偶、子女没有违反规定的从业、经商和办企业等行为。本人没有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上存在差距。落实把学习习近平新时代中国特色社会主义思想作为首要政治任务的要求不彻底，没有真正做到深入学习、反复学习、跟进学习，存在前紧后松、时紧时松的问题，在持之以恒、坚持不懈、久久为功上欠火候;满足于学了、看了、记了，粗浅思考了，没有做到多学一层、学深一步。特别是对辩证唯物主义这一看家本领掌握得不好，联系实际学习、领悟习近平总书记重要论述不到位。</w:t>
      </w:r>
    </w:p>
    <w:p>
      <w:pPr>
        <w:ind w:left="0" w:right="0" w:firstLine="560"/>
        <w:spacing w:before="450" w:after="450" w:line="312" w:lineRule="auto"/>
      </w:pPr>
      <w:r>
        <w:rPr>
          <w:rFonts w:ascii="宋体" w:hAnsi="宋体" w:eastAsia="宋体" w:cs="宋体"/>
          <w:color w:val="000"/>
          <w:sz w:val="28"/>
          <w:szCs w:val="28"/>
        </w:rPr>
        <w:t xml:space="preserve">　　二是工作政治站位不高。站在巩固党执政的阶级基础和群众基础的高度，履行维护职工合法权益、竭诚服务职工XX系统基本职责的政治能力不强，在讲政治紧跟紧随上节奏上不够快，对市委关于XX市XX系统的发展要求推动不力，深度推进XX系统改革上还有差距。在谋划工作的顶层设计上，还存在就XX系统说XX系统的现象，围绕推进XX市高质量发展，建设社会主义现代化大都市的大局不紧密，没能像先进省市那样做到敢闯敢试、勇于创新，服务基层和广大职工的效率水平不高。</w:t>
      </w:r>
    </w:p>
    <w:p>
      <w:pPr>
        <w:ind w:left="0" w:right="0" w:firstLine="560"/>
        <w:spacing w:before="450" w:after="450" w:line="312" w:lineRule="auto"/>
      </w:pPr>
      <w:r>
        <w:rPr>
          <w:rFonts w:ascii="宋体" w:hAnsi="宋体" w:eastAsia="宋体" w:cs="宋体"/>
          <w:color w:val="000"/>
          <w:sz w:val="28"/>
          <w:szCs w:val="28"/>
        </w:rPr>
        <w:t xml:space="preserve">　　三是贯彻落实缺乏针对性。学习贯彻党的创新理论，在全面系统、联系实际上，在学思用贯通、知信行统一上有较大差距。比如对新时代党的建设总要求理解把握得不够准确，在推进XX局基层党组织建设上招法还不多、措施不实，基层党建质量长期在低水平徘徊，个别党支部还存在主题党日活动形式单一、“三会一课”重“痕”不重“绩”，党组织凝聚力不足、党员作用发挥不明显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统筹谋划干部队伍建设质量不高。对新时代党的组织路线研究不深，对干部政策掌握不准，破解难题上想法多、招法少，落地慢、效率不高。机关中层领导岗位配备缺乏调查研究，暴露出干部队伍建设的短板。</w:t>
      </w:r>
    </w:p>
    <w:p>
      <w:pPr>
        <w:ind w:left="0" w:right="0" w:firstLine="560"/>
        <w:spacing w:before="450" w:after="450" w:line="312" w:lineRule="auto"/>
      </w:pPr>
      <w:r>
        <w:rPr>
          <w:rFonts w:ascii="宋体" w:hAnsi="宋体" w:eastAsia="宋体" w:cs="宋体"/>
          <w:color w:val="000"/>
          <w:sz w:val="28"/>
          <w:szCs w:val="28"/>
        </w:rPr>
        <w:t xml:space="preserve">　　二是干部选拔任用不规范。推动组工业务培训不到位，干部执行有关政策规定不规范，对干部选拔工作监管不到位，选任方案的人选条件与实际提拔的干部自相矛盾。</w:t>
      </w:r>
    </w:p>
    <w:p>
      <w:pPr>
        <w:ind w:left="0" w:right="0" w:firstLine="560"/>
        <w:spacing w:before="450" w:after="450" w:line="312" w:lineRule="auto"/>
      </w:pPr>
      <w:r>
        <w:rPr>
          <w:rFonts w:ascii="宋体" w:hAnsi="宋体" w:eastAsia="宋体" w:cs="宋体"/>
          <w:color w:val="000"/>
          <w:sz w:val="28"/>
          <w:szCs w:val="28"/>
        </w:rPr>
        <w:t xml:space="preserve">　　三是干部监督管理上把关不严。上轮市委巡视后和20_年主题教育期间，在整改“不如实申报个人事项”问题上不严不实不到位，多名党员干部均不同程度存在任职、考核、学历学位认证报告、工资等材料未归入档案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创新意识不强。工作思维不够开放，强力深入推进XX系统改革中破除陈规旧例、知难而进、开拓创新上存在着差距。在用创新思维检视和反思现有的观念、制度、方法上比较拘谨，打破条条框框，创新工作思路，积极探索新举措、新方法、新机制上不够大胆，缺乏冲破思想观念障碍的政治勇气，没有把创新贯穿于XX系统改革发展的各个领域各个环节。</w:t>
      </w:r>
    </w:p>
    <w:p>
      <w:pPr>
        <w:ind w:left="0" w:right="0" w:firstLine="560"/>
        <w:spacing w:before="450" w:after="450" w:line="312" w:lineRule="auto"/>
      </w:pPr>
      <w:r>
        <w:rPr>
          <w:rFonts w:ascii="宋体" w:hAnsi="宋体" w:eastAsia="宋体" w:cs="宋体"/>
          <w:color w:val="000"/>
          <w:sz w:val="28"/>
          <w:szCs w:val="28"/>
        </w:rPr>
        <w:t xml:space="preserve">　　二是攻坚克难不够。工作缺乏迎难而上的勇气和胆略、缺乏越是艰险越向前的志气和本领。对基层职工反映的难点、焦点问题回应不及时，推动重点工作的力度不大，主动解决机关年轻干部培养选拔与实际需求不相适应等重点难点问题，特别是在破解直属事业单位事业编和合同制混编问题上主动担当、敢于作为不够，还不能满足事业发展的需要。</w:t>
      </w:r>
    </w:p>
    <w:p>
      <w:pPr>
        <w:ind w:left="0" w:right="0" w:firstLine="560"/>
        <w:spacing w:before="450" w:after="450" w:line="312" w:lineRule="auto"/>
      </w:pPr>
      <w:r>
        <w:rPr>
          <w:rFonts w:ascii="宋体" w:hAnsi="宋体" w:eastAsia="宋体" w:cs="宋体"/>
          <w:color w:val="000"/>
          <w:sz w:val="28"/>
          <w:szCs w:val="28"/>
        </w:rPr>
        <w:t xml:space="preserve">　　三是抓落实缺乏狠劲。对于不担当不作为慢作为等不良倾向，该拉下脸来时还拉不下脸来，抹不开情面，说不了重话狠话，不想亮剑，对不良风气有姑息、迁就和纵容的现象，分管部门和干部的积极性还没有充分激发出来。巡视中发现，警示教育和政策宣传上还存在着盲区和空白点。</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推动高质量发展的统筹能力不足。工作中统筹兼顾、通盘谋划的本领还不够，平时在一个阶段主抓一项工作时，能够从容应对，但如果一个阶段里要同时抓两项、三项甚至多项工作时，有时表现得不分主次、手忙脚乱、顾此失彼，还没有做到忙而不乱、有条不紊。</w:t>
      </w:r>
    </w:p>
    <w:p>
      <w:pPr>
        <w:ind w:left="0" w:right="0" w:firstLine="560"/>
        <w:spacing w:before="450" w:after="450" w:line="312" w:lineRule="auto"/>
      </w:pPr>
      <w:r>
        <w:rPr>
          <w:rFonts w:ascii="宋体" w:hAnsi="宋体" w:eastAsia="宋体" w:cs="宋体"/>
          <w:color w:val="000"/>
          <w:sz w:val="28"/>
          <w:szCs w:val="28"/>
        </w:rPr>
        <w:t xml:space="preserve">　　三是紧盯盯死的力度不够。对照要用心、具体、研究的要求，自己在坚持问题导向、目标导向、结果导向，推进重点工作提质增效上还有差距。工作中顾虑于混改工作的敏感性，有推着往前走的想法，到年底前才完成工作报告和建议。</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工作不具体不深入。贯彻党的群众路线不扎实，深入基层、身入一线、心入职工还是少，服务基层职工用心用力用情不够，身上有官僚主义、形式主义的影子。在加强机关党建工作中重视安排部署，着眼提质增效创新形式载体抓落实的措施和方法不多，尤其是在时间紧、任务急的工作任务中，以会议落实会议、用文件落实文件的现象还没有彻底根除。推动解决机关干部办文办会办事能力弱、直属单位党群干部业务差的问题时，停留在泛泛提要求上，手把手地传帮带少;发现的问题多、解决的问题少。</w:t>
      </w:r>
    </w:p>
    <w:p>
      <w:pPr>
        <w:ind w:left="0" w:right="0" w:firstLine="560"/>
        <w:spacing w:before="450" w:after="450" w:line="312" w:lineRule="auto"/>
      </w:pPr>
      <w:r>
        <w:rPr>
          <w:rFonts w:ascii="宋体" w:hAnsi="宋体" w:eastAsia="宋体" w:cs="宋体"/>
          <w:color w:val="000"/>
          <w:sz w:val="28"/>
          <w:szCs w:val="28"/>
        </w:rPr>
        <w:t xml:space="preserve">　　二是存在好人主义思想。认真对标对表市委和巡视组的具体要求，自己在抓落实上仍然有好人主义思想。平时对同志们的管理要求上还是理解多、鼓励多、一般性批评多，红脸出汗少、深挖细究少，对无意识犯错误后果的严重性认识和估计不足。在绩效管理、定期考核、深抓不担当不作为、机关党建等工作中，有时意识到这可能是个问题，但应对不果断，管的不快不狠不深。</w:t>
      </w:r>
    </w:p>
    <w:p>
      <w:pPr>
        <w:ind w:left="0" w:right="0" w:firstLine="560"/>
        <w:spacing w:before="450" w:after="450" w:line="312" w:lineRule="auto"/>
      </w:pPr>
      <w:r>
        <w:rPr>
          <w:rFonts w:ascii="宋体" w:hAnsi="宋体" w:eastAsia="宋体" w:cs="宋体"/>
          <w:color w:val="000"/>
          <w:sz w:val="28"/>
          <w:szCs w:val="28"/>
        </w:rPr>
        <w:t xml:space="preserve">　　三是整改整治不彻底。作为分管巡视整改和专项整改工作的领导，对上轮巡视的整改督办不力、不彻底，落实不到位。领导干部个人事项申报屡出问题，文化阵地规划只停留在零散推进层面，未形成整体规划。</w:t>
      </w:r>
    </w:p>
    <w:p>
      <w:pPr>
        <w:ind w:left="0" w:right="0" w:firstLine="560"/>
        <w:spacing w:before="450" w:after="450" w:line="312" w:lineRule="auto"/>
      </w:pPr>
      <w:r>
        <w:rPr>
          <w:rFonts w:ascii="宋体" w:hAnsi="宋体" w:eastAsia="宋体" w:cs="宋体"/>
          <w:color w:val="000"/>
          <w:sz w:val="28"/>
          <w:szCs w:val="28"/>
        </w:rPr>
        <w:t xml:space="preserve">　　三、对存在问题的原因分析</w:t>
      </w:r>
    </w:p>
    <w:p>
      <w:pPr>
        <w:ind w:left="0" w:right="0" w:firstLine="560"/>
        <w:spacing w:before="450" w:after="450" w:line="312" w:lineRule="auto"/>
      </w:pPr>
      <w:r>
        <w:rPr>
          <w:rFonts w:ascii="宋体" w:hAnsi="宋体" w:eastAsia="宋体" w:cs="宋体"/>
          <w:color w:val="000"/>
          <w:sz w:val="28"/>
          <w:szCs w:val="28"/>
        </w:rPr>
        <w:t xml:space="preserve">　　(一)思想方面。对共产主义远大理想和中国特色社会主义共同理想，是中国共产党人的精神支柱和政治灵魂的认识，特别是对习近平新时代中国特色社会主义思想是当代中国马克思主义、21世纪马克思主义，是全党全国人民为实现中华民族伟大复兴而奋斗的行动指南，是经过实践检验、富有实践伟力的强大思想武器认识不到位，自觉坚持学思悟贯通、知信行统一，坚持不懈筑牢信仰之基、补足精神之钙、把稳思想之舵用心不够，对马克思主义的信仰、对共产主义的信念、对中国特色社会主义的信心没有做到坚如磐石，在改造客观世界的同时同步改造主观世界用心不够，世界观、人生观、价值观这个“总开关”有所松动，导致没有把理想信念的坚定性体现在做好本职工作的过程中、体现在竭力为推进中国特色社会主义事业而苦干实干实践中，从而在胜利和顺境中产生了骄傲和自满情绪、在困难和逆境中产生了畏难和等拖的心理。</w:t>
      </w:r>
    </w:p>
    <w:p>
      <w:pPr>
        <w:ind w:left="0" w:right="0" w:firstLine="560"/>
        <w:spacing w:before="450" w:after="450" w:line="312" w:lineRule="auto"/>
      </w:pPr>
      <w:r>
        <w:rPr>
          <w:rFonts w:ascii="宋体" w:hAnsi="宋体" w:eastAsia="宋体" w:cs="宋体"/>
          <w:color w:val="000"/>
          <w:sz w:val="28"/>
          <w:szCs w:val="28"/>
        </w:rPr>
        <w:t xml:space="preserve">　　(二)政治方面。没有把党性和人民性很好地统一起来，坚决站稳党性立场和人民立场，坚持以职工为中心，立党为公、执政为民的情怀不够深厚和真挚，把职工放在心中最高位置，始终相信职工、紧紧依靠职工，不断满足职工群众对美好生活的向往，全心全意解决职工群众最关心最直接最现实的利益问题的自觉性性不够高，从政治责任上想问题少，从传递党和政府关爱上想问题少，在不断提高自身政治能力、增强政治本领，努力纠正和解决基层党组织软弱、党建工作薄弱问题上战斗性不够强，精准出招、持续用力不够。</w:t>
      </w:r>
    </w:p>
    <w:p>
      <w:pPr>
        <w:ind w:left="0" w:right="0" w:firstLine="560"/>
        <w:spacing w:before="450" w:after="450" w:line="312" w:lineRule="auto"/>
      </w:pPr>
      <w:r>
        <w:rPr>
          <w:rFonts w:ascii="宋体" w:hAnsi="宋体" w:eastAsia="宋体" w:cs="宋体"/>
          <w:color w:val="000"/>
          <w:sz w:val="28"/>
          <w:szCs w:val="28"/>
        </w:rPr>
        <w:t xml:space="preserve">　　(三)作风方面。着眼巩固党执政的阶级基础和群众基础，谋划推进新时代XX系统工作的奋斗奋进意识削弱，在谋划事业发展与服务，尤其是在推动改革中，存有推着走、急不得、慢慢来的思想，说到底是奋斗精神缺失，究其根源是自己思想上产生了贪图安逸的念头，缺乏解放思想、开拓创新、奋勇争先的意识，缺少打破僵化思维、摆脱路径依赖的勇毅。在履行XX系统基本职责中，还没有树立逆水行舟、不进则退的奋进奋斗意识，缺乏紧盯目标不动摇、抓住机遇不放松、对标先进不停步的干劲，距离勇于攻坚克难，努力在危机中育先机、于变局中开新局的政治要求还有较大差距。面对新要求、新挑战，满足于已经尽职尽责、尽心尽力了，缺乏坚韧不拔的意志和无私无畏的勇气，带领分管部门涉险滩、破坚冰、攻堡垒、拔城池的进取意识不足，没有自觉以组织的标准、群众的满意为标准来把握;面对新任务、新问题，缺乏只争朝夕、时不我待的拼劲儿，缺少对照高标准、勇于争第一的闯劲儿，缺乏越是艰险越向前的坚毅精神;面对时间紧、任务重、头绪多的情况时，钉钉子的精神不足，存在退而求其次的思想。</w:t>
      </w:r>
    </w:p>
    <w:p>
      <w:pPr>
        <w:ind w:left="0" w:right="0" w:firstLine="560"/>
        <w:spacing w:before="450" w:after="450" w:line="312" w:lineRule="auto"/>
      </w:pPr>
      <w:r>
        <w:rPr>
          <w:rFonts w:ascii="宋体" w:hAnsi="宋体" w:eastAsia="宋体" w:cs="宋体"/>
          <w:color w:val="000"/>
          <w:sz w:val="28"/>
          <w:szCs w:val="28"/>
        </w:rPr>
        <w:t xml:space="preserve">　　(四)能力方面。着眼党的事业需要，重事功、练事功、善事功，全面提升政治执行力、增强工作驾驭能力的紧迫感不够强，自觉加强思想淬炼、政治历练、实践锻炼、专业训练的精气神不足，满足于既有的知识和经验，自我加压、自我提高的意识不强;在学习本领、政治领导本领、改革创新本领、科学发展本领、依法执政本领、群众工作本领、狠抓落实本领、驾驭风险本领方面，还不能适应新时代XX事业需要;在政治能力、调查研究能力、科学决策能力、改革攻坚能力、应急处突能力、群众工作能力、抓落实能力的方面还需持续锻炼提高;在面对一些尖锐矛盾问题、历史遗留问题的时候，不想动真碰硬和不敢破旧立新，有安于现状、墨守成规的惯性思维，开拓创新的力度不够。</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抓学习强基础提能力上下功夫。要持续学习贯彻习近平新时代中国特色社会主义思想，特别是党的十九届六中全会精神，贯彻落实市委十一届九次、十次全会精神，在增强政治判断力、政治领悟力、政治执行力上下功夫，努力提高工作政治站位。坚持利用“学习强国”进行自学，利用“XX市干部在线学习”拓展学习领域，推进“百日读百篇”学习计划;继续系统学习“四史”，从中汲取政治营养，提高运用马克思主义立场观点方法解决问题能力。</w:t>
      </w:r>
    </w:p>
    <w:p>
      <w:pPr>
        <w:ind w:left="0" w:right="0" w:firstLine="560"/>
        <w:spacing w:before="450" w:after="450" w:line="312" w:lineRule="auto"/>
      </w:pPr>
      <w:r>
        <w:rPr>
          <w:rFonts w:ascii="宋体" w:hAnsi="宋体" w:eastAsia="宋体" w:cs="宋体"/>
          <w:color w:val="000"/>
          <w:sz w:val="28"/>
          <w:szCs w:val="28"/>
        </w:rPr>
        <w:t xml:space="preserve">　　(二)在加强干部队伍建设上担难担责。在选人用人上要加强制度建设，进一步健全完善干部选任、管理、监督等方面制度规定;要夯实业务能力基础，加强对基层组工干部业务培训，依法依规开展干部选拔任用，持续整治公示、选任程序、个人事项报告、人事档案管理等方面不规范的问题;加大对年轻干部培养力度，根据实际，通盘考虑，统筹安排，研究制定工作方案，加快推动落实。</w:t>
      </w:r>
    </w:p>
    <w:p>
      <w:pPr>
        <w:ind w:left="0" w:right="0" w:firstLine="560"/>
        <w:spacing w:before="450" w:after="450" w:line="312" w:lineRule="auto"/>
      </w:pPr>
      <w:r>
        <w:rPr>
          <w:rFonts w:ascii="宋体" w:hAnsi="宋体" w:eastAsia="宋体" w:cs="宋体"/>
          <w:color w:val="000"/>
          <w:sz w:val="28"/>
          <w:szCs w:val="28"/>
        </w:rPr>
        <w:t xml:space="preserve">　　(三)在履职尽责中破解突出矛盾和问题。强化忧患意识和使命担当，坚持党和人民事业第一的责任标尺，以奋斗者的姿态抢抓发展机遇，着力在破解影响和制约事业发展的混改国有企业XX系统关系调整、基层XX系统有人干事和XX局直属单位领导班子配备、干部断档断层、机关优秀年轻干部培养选拔等重点难点问题上下功夫。持续跟踪服务国有企业改革，跟进做好混改国有企业XX系统关系调整理顺工作，指导国资委6家平台公司系统XX系统组建工作，协助国资委党委做好领导班子和领导干部管理工作;推进完善机关和直属单位干部双向交流机制，加强优秀年轻干部培养选拔，配齐配强直属单位领导干部，进一步优化机关和直属单位干部队伍结构;持续跟进推动直属事业单位混岗混编整改的后续问题解决，确保职工队伍稳定。</w:t>
      </w:r>
    </w:p>
    <w:p>
      <w:pPr>
        <w:ind w:left="0" w:right="0" w:firstLine="560"/>
        <w:spacing w:before="450" w:after="450" w:line="312" w:lineRule="auto"/>
      </w:pPr>
      <w:r>
        <w:rPr>
          <w:rFonts w:ascii="宋体" w:hAnsi="宋体" w:eastAsia="宋体" w:cs="宋体"/>
          <w:color w:val="000"/>
          <w:sz w:val="28"/>
          <w:szCs w:val="28"/>
        </w:rPr>
        <w:t xml:space="preserve">　　(四)在对标先进中锤炼事功。聚焦习近平总书记提出的“八种本领”“七种能力”锤炼历练自己，完善知识结构、强化专业思维、提升专业素养、增长实践才干，练就能担当的真本领和能扛事的铁肩膀。在增强统筹能力、把握主要矛盾能力、盯抓落实能力，在追求卓越中超越自我。持续推进XX局第一批事业单位改革注销工作，推进第二批企事业单位改革向纵深发展。慎终如始，善作善成，高标准建成三种精神教育基地。在激发分管干部内生动力上用心用情用力，提升领导和驾驭能力，把蕴藏在机关干部中的潜能激发出来。</w:t>
      </w:r>
    </w:p>
    <w:p>
      <w:pPr>
        <w:ind w:left="0" w:right="0" w:firstLine="560"/>
        <w:spacing w:before="450" w:after="450" w:line="312" w:lineRule="auto"/>
      </w:pPr>
      <w:r>
        <w:rPr>
          <w:rFonts w:ascii="宋体" w:hAnsi="宋体" w:eastAsia="宋体" w:cs="宋体"/>
          <w:color w:val="000"/>
          <w:sz w:val="28"/>
          <w:szCs w:val="28"/>
        </w:rPr>
        <w:t xml:space="preserve">　　(五)在坚持群众路线中做实服务基层工作。坚持厚植人民至上的情怀，“进群入群”，“向群众汇报”，把精力向基层单位倾斜。通过机关和事业单位人员交流调配、公开遴选、公开招聘等方式，进一步改善机关和所属单位干部队伍结构。坚决整顿职能部门业务不熟练、工作不规范、检查督促不到位问题。严格机关借调基层干部把关审核工作，巩固清退成果，减轻基层单位工作压力。(六)在推进全面从严治党中加强作风建设。履行“一岗双责”，推动XX局全面从严治党向基层延伸，持续推动创建模范机关活动，叫响一个支部就是一座堡垒、一名党员就是一面旗帜;巩固深化组织力提升工程成果，健全完善组织力提升责任制，加大示范引领和定点帮扶力度，加强巡回督促指导，继续在夯实基础、增强特色、强化效果上用心用力;以作风建设为抓手，贯穿“严”的主基调，深入开展“定标尺、找差距、提士气、求事功”活动，把专项整治和不担当不作为治理结合起来，坚持思想从严、执纪从严、作风从严，把管党治党的责任落实落细。持续抓好巡视整改工作，在对历史问题保持耐心的同时，坚定整改到位的决心，拿出管用的对策措施，增强职工群众对巡视整改的获得感，推动XX系统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【篇五】20_年民主生活会发言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根据市纪委、市委组织部《关于开好各级党员领导干部民主生活会的通知》（市组通〔XX〕58号）要求，拟定XX年党员领导干部民主生活会个人发言提纲。</w:t>
      </w:r>
    </w:p>
    <w:p>
      <w:pPr>
        <w:ind w:left="0" w:right="0" w:firstLine="560"/>
        <w:spacing w:before="450" w:after="450" w:line="312" w:lineRule="auto"/>
      </w:pPr>
      <w:r>
        <w:rPr>
          <w:rFonts w:ascii="宋体" w:hAnsi="宋体" w:eastAsia="宋体" w:cs="宋体"/>
          <w:color w:val="000"/>
          <w:sz w:val="28"/>
          <w:szCs w:val="28"/>
        </w:rPr>
        <w:t xml:space="preserve">&gt;　　一、认真学习，提高思想认识</w:t>
      </w:r>
    </w:p>
    <w:p>
      <w:pPr>
        <w:ind w:left="0" w:right="0" w:firstLine="560"/>
        <w:spacing w:before="450" w:after="450" w:line="312" w:lineRule="auto"/>
      </w:pPr>
      <w:r>
        <w:rPr>
          <w:rFonts w:ascii="宋体" w:hAnsi="宋体" w:eastAsia="宋体" w:cs="宋体"/>
          <w:color w:val="000"/>
          <w:sz w:val="28"/>
          <w:szCs w:val="28"/>
        </w:rPr>
        <w:t xml:space="preserve">　　按照通知要求，认真学习了党的xx大和xx届四中、五中、六中全会精神、xx在纪念中国共产党成立90周年大会上的讲话，结合本人分管的工作，重点学习了xx在中纪委第五次、六次全会上的讲话精神及全会的工作报告，省纪委六次和市纪委五届七次全会精神。根据今年的工作要求和开展的活动，重点学习了《中共贵州省委、贵州省人民政府关于开展作风建设年、环境建设年、项目建设年的决定》以及市委、市政府《关于深入开展作风建设年、环境建设年、项目建设年的实施意见》。反复学习领会《党员领导干部廉洁从政若干准则》、《关于领导干部报告个人有关事项的规定》和关于干部选拔作用的“四项监督制度。”通过学习，加深了对党的方针政策的理解，并在工作实践中不断学习，提高自身的思想政治素质和综合业务能力。</w:t>
      </w:r>
    </w:p>
    <w:p>
      <w:pPr>
        <w:ind w:left="0" w:right="0" w:firstLine="560"/>
        <w:spacing w:before="450" w:after="450" w:line="312" w:lineRule="auto"/>
      </w:pPr>
      <w:r>
        <w:rPr>
          <w:rFonts w:ascii="宋体" w:hAnsi="宋体" w:eastAsia="宋体" w:cs="宋体"/>
          <w:color w:val="000"/>
          <w:sz w:val="28"/>
          <w:szCs w:val="28"/>
        </w:rPr>
        <w:t xml:space="preserve">&gt;　　二、践行宗旨、履行职责方面的情况</w:t>
      </w:r>
    </w:p>
    <w:p>
      <w:pPr>
        <w:ind w:left="0" w:right="0" w:firstLine="560"/>
        <w:spacing w:before="450" w:after="450" w:line="312" w:lineRule="auto"/>
      </w:pPr>
      <w:r>
        <w:rPr>
          <w:rFonts w:ascii="宋体" w:hAnsi="宋体" w:eastAsia="宋体" w:cs="宋体"/>
          <w:color w:val="000"/>
          <w:sz w:val="28"/>
          <w:szCs w:val="28"/>
        </w:rPr>
        <w:t xml:space="preserve">　　根据市委关于开展“三个建设年”和“四帮四促”活动的要求，在认真学习的基础上，不断增强自己的宗旨意识、党员意识、大局意识、责任意识和廉政意识，认真对照检查和反省自己在宗旨意识、履行职责方面存在的不足，不断改进，自觉加强党性修养，改进工作作风，用党员标准要求自己。在工作中，能做到服务基层、服务群众，从学校实际出发考虑问题。对于群众最关心的教育方面的收费问题，监督学校严格执行国家收费政策，接到举报，及时查处。作为一名党员领导干部，有较强的责任感和事业心，有较强的纪律观念和法制意识，做到自觉维护党的政治纪律和组织纪律，在思想深处与党中央保持一致，从思想上、认识上统一到发展上，把心思集中展上，把力量凝聚到发展上。</w:t>
      </w:r>
    </w:p>
    <w:p>
      <w:pPr>
        <w:ind w:left="0" w:right="0" w:firstLine="560"/>
        <w:spacing w:before="450" w:after="450" w:line="312" w:lineRule="auto"/>
      </w:pPr>
      <w:r>
        <w:rPr>
          <w:rFonts w:ascii="宋体" w:hAnsi="宋体" w:eastAsia="宋体" w:cs="宋体"/>
          <w:color w:val="000"/>
          <w:sz w:val="28"/>
          <w:szCs w:val="28"/>
        </w:rPr>
        <w:t xml:space="preserve">　　作为局党委副书记、纪委书记，我的主要工作职责是认真贯彻党的路线方针政策，协助局党委书记开展市直属教育系统的党组织建设和党风廉政建设工作。在履行职责方面，我做到在市纪委和局党委的领导下，抓好市直学校党的基层组织建设，做到党委管党，从严治党。按照市委的安排部署，开展了“创先争优”、“三个建设年”、“四帮四促”活动；在党的基层组织和党员中开展争先创优活动；开展学习型党组织建设和创建人民满意的基层党组织建设活动，抓好市直教育系统的党风廉政建设工作。按照市委和市纪委的安排，XX年党风廉政建设方面重点开展环境建设年各项工作。结合市直各学校的实际，主要在基建工程、大宗物资采购、学校收费、招生考试、师德师风等方面加强岗位廉政风险防控和管理。按照市委分解给局党委的党风廉政建设的任务，已牵头完成了对各县和市直各学校的春季、秋季学期的两次收费检查工作。以建党90周年为契机，开展了系列庆祝活动：“光辉的旗帜”读书征文活动、党史知识竞赛、红歌比赛、红色经典诗文朗读赛等，将约色教育深入校园，渗透到各类学校中，极大地激发了广大学生爱党爱国热情。</w:t>
      </w:r>
    </w:p>
    <w:p>
      <w:pPr>
        <w:ind w:left="0" w:right="0" w:firstLine="560"/>
        <w:spacing w:before="450" w:after="450" w:line="312" w:lineRule="auto"/>
      </w:pPr>
      <w:r>
        <w:rPr>
          <w:rFonts w:ascii="宋体" w:hAnsi="宋体" w:eastAsia="宋体" w:cs="宋体"/>
          <w:color w:val="000"/>
          <w:sz w:val="28"/>
          <w:szCs w:val="28"/>
        </w:rPr>
        <w:t xml:space="preserve">&gt;　　三、遵守廉洁自律规定的情况</w:t>
      </w:r>
    </w:p>
    <w:p>
      <w:pPr>
        <w:ind w:left="0" w:right="0" w:firstLine="560"/>
        <w:spacing w:before="450" w:after="450" w:line="312" w:lineRule="auto"/>
      </w:pPr>
      <w:r>
        <w:rPr>
          <w:rFonts w:ascii="宋体" w:hAnsi="宋体" w:eastAsia="宋体" w:cs="宋体"/>
          <w:color w:val="000"/>
          <w:sz w:val="28"/>
          <w:szCs w:val="28"/>
        </w:rPr>
        <w:t xml:space="preserve">　　认真学习并自觉执行中央和省市纪委廉洁自律的有关规定，重点学习中央今年印发的《中国共产党党员领导干部廉洁从政若干准则》和《关于领导干部报告个人有关事项的规定》，努力做到从思想深处构筑拒腐防变的思想道德防线，树立正确的世界观、人生观、价值观和权力观。工作中坚持原则，廉政勤政；生活上保持艰苦奋斗勤俭节约的作风，做到作风民主，保持谦虚谨慎，遵纪守法，遵守社会公德。没有利用职务影响为家人和自己谋取不正当利益，家人和本人都没有经商办企业。按要求参加党委民主生活会和支部组织生活；在配车、住房、出国、公务接待、办公用房等方面都没有违反规定。按要求报告《规定》的内容。严格执行各项制度，认真履行职责。无任何违法违纪行为。</w:t>
      </w:r>
    </w:p>
    <w:p>
      <w:pPr>
        <w:ind w:left="0" w:right="0" w:firstLine="560"/>
        <w:spacing w:before="450" w:after="450" w:line="312" w:lineRule="auto"/>
      </w:pPr>
      <w:r>
        <w:rPr>
          <w:rFonts w:ascii="宋体" w:hAnsi="宋体" w:eastAsia="宋体" w:cs="宋体"/>
          <w:color w:val="000"/>
          <w:sz w:val="28"/>
          <w:szCs w:val="28"/>
        </w:rPr>
        <w:t xml:space="preserve">&gt;　　四、认真学习并执行换届纪委要求</w:t>
      </w:r>
    </w:p>
    <w:p>
      <w:pPr>
        <w:ind w:left="0" w:right="0" w:firstLine="560"/>
        <w:spacing w:before="450" w:after="450" w:line="312" w:lineRule="auto"/>
      </w:pPr>
      <w:r>
        <w:rPr>
          <w:rFonts w:ascii="宋体" w:hAnsi="宋体" w:eastAsia="宋体" w:cs="宋体"/>
          <w:color w:val="000"/>
          <w:sz w:val="28"/>
          <w:szCs w:val="28"/>
        </w:rPr>
        <w:t xml:space="preserve">　　认真学习中央纪委、中央组织部《关于严肃换届纪律保证换届风德气正的通知》（中组发〔XX〕21号），学习并严格执行换届纪律“5个严禁、17个不准、5个一律”。以党纪委要求和良好的心态看待所谓的权力和地位，服从组织安排。</w:t>
      </w:r>
    </w:p>
    <w:p>
      <w:pPr>
        <w:ind w:left="0" w:right="0" w:firstLine="560"/>
        <w:spacing w:before="450" w:after="450" w:line="312" w:lineRule="auto"/>
      </w:pPr>
      <w:r>
        <w:rPr>
          <w:rFonts w:ascii="宋体" w:hAnsi="宋体" w:eastAsia="宋体" w:cs="宋体"/>
          <w:color w:val="000"/>
          <w:sz w:val="28"/>
          <w:szCs w:val="28"/>
        </w:rPr>
        <w:t xml:space="preserve">&gt;　　五、工作中存在的主要不足和今后努力方向</w:t>
      </w:r>
    </w:p>
    <w:p>
      <w:pPr>
        <w:ind w:left="0" w:right="0" w:firstLine="560"/>
        <w:spacing w:before="450" w:after="450" w:line="312" w:lineRule="auto"/>
      </w:pPr>
      <w:r>
        <w:rPr>
          <w:rFonts w:ascii="宋体" w:hAnsi="宋体" w:eastAsia="宋体" w:cs="宋体"/>
          <w:color w:val="000"/>
          <w:sz w:val="28"/>
          <w:szCs w:val="28"/>
        </w:rPr>
        <w:t xml:space="preserve">　　XX年，在领导和同志们的关心支持下，自己尽努力做好本职工作，特别是在党风廉政建设方面，结合教育系统实际开展工作，但是离市委、市政府、市纪委和人民群众的要求还有不小差距，在思想作风上和工作中仍存在一些问题和不足，主要是：在党的方针、政策以及反腐倡廉的理论学习和宣传方面不够深入透彻，对一些容易发生腐败现象的岗位和工作环节监督制度需要进一步健全，监督力度需要进一步加大；教育系统的行业作风建设、中小学收费方面的工作仍存在群众不够满意、有意见、有举报等问题；在具体工作上摆放的精力和时间较多，而在宏观和统筹系统党风廉政建设整体工作方面显得不足；个人在思想政治素质、组织领导能力和开拓创新方面需要不断学习和提高。</w:t>
      </w:r>
    </w:p>
    <w:p>
      <w:pPr>
        <w:ind w:left="0" w:right="0" w:firstLine="560"/>
        <w:spacing w:before="450" w:after="450" w:line="312" w:lineRule="auto"/>
      </w:pPr>
      <w:r>
        <w:rPr>
          <w:rFonts w:ascii="宋体" w:hAnsi="宋体" w:eastAsia="宋体" w:cs="宋体"/>
          <w:color w:val="000"/>
          <w:sz w:val="28"/>
          <w:szCs w:val="28"/>
        </w:rPr>
        <w:t xml:space="preserve">　　在今后的工作中，要加强政策、业务学习，进一步提高政治思想素质和业务工作水平，认真学习马列主义、毛泽东思想、邓小平理论、“xxxx”重要思想和科学发展观，学习法律法规特别是教育、纪检监察工作方面的业务知识，不断提高思想政治和业务素质，以适应日益规范的工作要求。继续深入开展党风廉政建设的学习、宣传、教育工作，进一步完善党建工作的制度、措施，不断强化学校一把手“一岗双责”的意识，加大监督和责任追究工作力度。继续加强行风建设工作，对社会关注程度高，涉及群众切身利益的中小学收费、师德师风建设、机关作风建设、政务校务公开等工作，加大监督力度，不断完善制度建设，共同构建教育公平，促进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2025-08-09T18:01:39+08:00</dcterms:created>
  <dcterms:modified xsi:type="dcterms:W3CDTF">2025-08-09T18:01:39+08:00</dcterms:modified>
</cp:coreProperties>
</file>

<file path=docProps/custom.xml><?xml version="1.0" encoding="utf-8"?>
<Properties xmlns="http://schemas.openxmlformats.org/officeDocument/2006/custom-properties" xmlns:vt="http://schemas.openxmlformats.org/officeDocument/2006/docPropsVTypes"/>
</file>