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新学期国旗下讲话稿通用</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学期国旗下讲话稿通用5篇大家好！金秋九月，硕果飘香。在这个美丽的收获季节，我们又迎来了一个崭新的学年。下面是小编为大家整理的新学期国旗下讲话稿通用，希望能够帮助到大家!新学期国旗下讲话稿通用精选篇1各位尊敬的老师、各位亲爱的同学：大家上午...</w:t>
      </w:r>
    </w:p>
    <w:p>
      <w:pPr>
        <w:ind w:left="0" w:right="0" w:firstLine="560"/>
        <w:spacing w:before="450" w:after="450" w:line="312" w:lineRule="auto"/>
      </w:pPr>
      <w:r>
        <w:rPr>
          <w:rFonts w:ascii="宋体" w:hAnsi="宋体" w:eastAsia="宋体" w:cs="宋体"/>
          <w:color w:val="000"/>
          <w:sz w:val="28"/>
          <w:szCs w:val="28"/>
        </w:rPr>
        <w:t xml:space="preserve">新学期国旗下讲话稿通用5篇</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大家好！金秋九月，硕果飘香。在这个美丽的收获季节，我们又迎来了一个崭新的学年。下面是小编为大家整理的新学期国旗下讲话稿通用，希望能够帮助到大家!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新学期国旗下讲话稿通用精选篇1</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金秋九月，阳光明媚，在这神清气爽的季节里，我们开学了！</w:t>
      </w:r>
    </w:p>
    <w:p>
      <w:pPr>
        <w:ind w:left="0" w:right="0" w:firstLine="560"/>
        <w:spacing w:before="450" w:after="450" w:line="312" w:lineRule="auto"/>
      </w:pPr>
      <w:r>
        <w:rPr>
          <w:rFonts w:ascii="宋体" w:hAnsi="宋体" w:eastAsia="宋体" w:cs="宋体"/>
          <w:color w:val="000"/>
          <w:sz w:val="28"/>
          <w:szCs w:val="28"/>
        </w:rPr>
        <w:t xml:space="preserve">我们的校园焕然一新：新的教学楼拔地而起，教室是新的，课桌椅是新的，黑板是新的，就连老师同学仿佛也都是新的！校园的一切都焕发着勃勃生机！在校的每一天，我们都是满怀的好心情。</w:t>
      </w:r>
    </w:p>
    <w:p>
      <w:pPr>
        <w:ind w:left="0" w:right="0" w:firstLine="560"/>
        <w:spacing w:before="450" w:after="450" w:line="312" w:lineRule="auto"/>
      </w:pPr>
      <w:r>
        <w:rPr>
          <w:rFonts w:ascii="宋体" w:hAnsi="宋体" w:eastAsia="宋体" w:cs="宋体"/>
          <w:color w:val="000"/>
          <w:sz w:val="28"/>
          <w:szCs w:val="28"/>
        </w:rPr>
        <w:t xml:space="preserve">在新学期里，我们迎来了一年级的小学生，小弟弟妹妹的到来，为我们学校又注入了新鲜的活力，装扮着我们美丽的校园。我们这些大哥哥、大姐姐要为他们做出表率，让我们从培养好习惯开始：</w:t>
      </w:r>
    </w:p>
    <w:p>
      <w:pPr>
        <w:ind w:left="0" w:right="0" w:firstLine="560"/>
        <w:spacing w:before="450" w:after="450" w:line="312" w:lineRule="auto"/>
      </w:pPr>
      <w:r>
        <w:rPr>
          <w:rFonts w:ascii="宋体" w:hAnsi="宋体" w:eastAsia="宋体" w:cs="宋体"/>
          <w:color w:val="000"/>
          <w:sz w:val="28"/>
          <w:szCs w:val="28"/>
        </w:rPr>
        <w:t xml:space="preserve">首先争做文明守纪的好孩子。讲文明、懂礼貌、懂礼仪。在课外活动时，上下楼梯主动靠右走，遵守学校上下学的时间，以实验小学小学生一日常规严格要求自己，真正做到爱我校园、保我安全、净我环境、美我心灵。让实验小学成为最干净、最文明、最漂亮的学校，同学们，我们能做到吗?</w:t>
      </w:r>
    </w:p>
    <w:p>
      <w:pPr>
        <w:ind w:left="0" w:right="0" w:firstLine="560"/>
        <w:spacing w:before="450" w:after="450" w:line="312" w:lineRule="auto"/>
      </w:pPr>
      <w:r>
        <w:rPr>
          <w:rFonts w:ascii="宋体" w:hAnsi="宋体" w:eastAsia="宋体" w:cs="宋体"/>
          <w:color w:val="000"/>
          <w:sz w:val="28"/>
          <w:szCs w:val="28"/>
        </w:rPr>
        <w:t xml:space="preserve">其次、争当勤奋学习的好学生。我们正处于积累知识的黄金时期，需要同学们珍惜时间，集中精力搞好学习。主动体会学习中的乐趣，总结出适合自己的学习方法，让学习变得轻松有效。</w:t>
      </w:r>
    </w:p>
    <w:p>
      <w:pPr>
        <w:ind w:left="0" w:right="0" w:firstLine="560"/>
        <w:spacing w:before="450" w:after="450" w:line="312" w:lineRule="auto"/>
      </w:pPr>
      <w:r>
        <w:rPr>
          <w:rFonts w:ascii="宋体" w:hAnsi="宋体" w:eastAsia="宋体" w:cs="宋体"/>
          <w:color w:val="000"/>
          <w:sz w:val="28"/>
          <w:szCs w:val="28"/>
        </w:rPr>
        <w:t xml:space="preserve">同学们，让我们用最勤恳的姿态，最执着的努力书写我们实验小学！最精彩的每一天！</w:t>
      </w:r>
    </w:p>
    <w:p>
      <w:pPr>
        <w:ind w:left="0" w:right="0" w:firstLine="560"/>
        <w:spacing w:before="450" w:after="450" w:line="312" w:lineRule="auto"/>
      </w:pPr>
      <w:r>
        <w:rPr>
          <w:rFonts w:ascii="宋体" w:hAnsi="宋体" w:eastAsia="宋体" w:cs="宋体"/>
          <w:color w:val="000"/>
          <w:sz w:val="28"/>
          <w:szCs w:val="28"/>
        </w:rPr>
        <w:t xml:space="preserve">最后， 祝同学们在新的学期里，快乐学习、快乐成长！</w:t>
      </w:r>
    </w:p>
    <w:p>
      <w:pPr>
        <w:ind w:left="0" w:right="0" w:firstLine="560"/>
        <w:spacing w:before="450" w:after="450" w:line="312" w:lineRule="auto"/>
      </w:pPr>
      <w:r>
        <w:rPr>
          <w:rFonts w:ascii="宋体" w:hAnsi="宋体" w:eastAsia="宋体" w:cs="宋体"/>
          <w:color w:val="000"/>
          <w:sz w:val="28"/>
          <w:szCs w:val="28"/>
        </w:rPr>
        <w:t xml:space="preserve">祝老师们身体健康，工作顺利！</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新学期国旗下讲话稿通用精选篇2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暑假生活的美好记忆、怀着对新年的憧憬、对新学期的向往，又走到了一起。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的一半，讲的都是开端的重要性。无论老师还是学生，都要重视开学第一天、第一周。那么，怎样重视呢？首先，要有一个打算、计划，特别是中高年级应该有自主学习的能力，更应该有一个。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大全带给您精彩文章们良好的行为习惯的养成问题，是大事。本学期，学校德育领导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w:t>
      </w:r>
    </w:p>
    <w:p>
      <w:pPr>
        <w:ind w:left="0" w:right="0" w:firstLine="560"/>
        <w:spacing w:before="450" w:after="450" w:line="312" w:lineRule="auto"/>
      </w:pPr>
      <w:r>
        <w:rPr>
          <w:rFonts w:ascii="宋体" w:hAnsi="宋体" w:eastAsia="宋体" w:cs="宋体"/>
          <w:color w:val="000"/>
          <w:sz w:val="28"/>
          <w:szCs w:val="28"/>
        </w:rPr>
        <w:t xml:space="preserve">有位家说过这样一个意思：要培养一个人只要培养他的自信心，要毁灭一个人只要毁灭他的自信心。这足以说明自信心对于一个人成长的重要性。上学期，有的同学可能由于种种原因，成绩不理想带给您精彩文章，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w:t>
      </w:r>
    </w:p>
    <w:p>
      <w:pPr>
        <w:ind w:left="0" w:right="0" w:firstLine="560"/>
        <w:spacing w:before="450" w:after="450" w:line="312" w:lineRule="auto"/>
      </w:pPr>
      <w:r>
        <w:rPr>
          <w:rFonts w:ascii="宋体" w:hAnsi="宋体" w:eastAsia="宋体" w:cs="宋体"/>
          <w:color w:val="000"/>
          <w:sz w:val="28"/>
          <w:szCs w:val="28"/>
        </w:rPr>
        <w:t xml:space="preserve">书籍是我们人类的精神食粮，读一本好书，就是跟一个伟大的人对话，读书可以净化心灵，视野，增进学识，养成良好的习惯，提高个人的修养。本学期大队部将开展读书系列活动，学校希望通过这一活动，有更多的同学能与书为友，多读书、读好书，在陶冶情操、滋润心灵的读书活动中，学会关注，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同学们，让我们在新的学期中共同努力，创造第二实验小学新的辉煌！最后，祝同学们新学期品质好、身体好、学习好，各方面都进步！</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新学期国旗下讲话稿通用精选篇3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在此，我谨代表学校向新分配到我校的老师和新入学的同学们表示热烈的欢迎！同时向全体师生致以新学年的亲切问候和美好祝愿：祝教师们身体健康、工作顺利！祝同学在中实这片沃土上生动活泼学习，健康快乐成长！</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集团的关心和支持下，在陈校长的领导下，全体教职工通力合作，努力拼搏，取得了显著的成绩。我校20__年中考省重点达线率47%，市重点达线率82%；初四学年在上学期期末的南岗区统考中综合成绩排名南岗区第三名，今年初四学年的目标和口号是“保三争二”，初二和初三的成绩也名列前茅。</w:t>
      </w:r>
    </w:p>
    <w:p>
      <w:pPr>
        <w:ind w:left="0" w:right="0" w:firstLine="560"/>
        <w:spacing w:before="450" w:after="450" w:line="312" w:lineRule="auto"/>
      </w:pPr>
      <w:r>
        <w:rPr>
          <w:rFonts w:ascii="宋体" w:hAnsi="宋体" w:eastAsia="宋体" w:cs="宋体"/>
          <w:color w:val="000"/>
          <w:sz w:val="28"/>
          <w:szCs w:val="28"/>
        </w:rPr>
        <w:t xml:space="preserve">不仅在校学生取得了可喜的成绩，20__年我校的毕业生参加高考的成绩也可喜可贺，值得我们骄傲，为我校增添了光彩：考入师大附中的李俊成，汤佩雯同学被保送到清华大学；考入13中学的玄立胜以651分的好成绩成为哈尔滨市市重点类高中的理科状元。还有好多同学取得了好成绩，这里不再一一列举。</w:t>
      </w:r>
    </w:p>
    <w:p>
      <w:pPr>
        <w:ind w:left="0" w:right="0" w:firstLine="560"/>
        <w:spacing w:before="450" w:after="450" w:line="312" w:lineRule="auto"/>
      </w:pPr>
      <w:r>
        <w:rPr>
          <w:rFonts w:ascii="宋体" w:hAnsi="宋体" w:eastAsia="宋体" w:cs="宋体"/>
          <w:color w:val="000"/>
          <w:sz w:val="28"/>
          <w:szCs w:val="28"/>
        </w:rPr>
        <w:t xml:space="preserve">当然，成绩只代表过去，我们又踏上了新的征程：我们中实人一定要以新的思想境界、新的目标追求、新的精神面貌、新的工作措施，开创学校改革与发展的新局面，谱写从教、求学生涯新的华彩乐章！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希望各位老师以“德高为师、身正为范”为准则，真正做到“爱校如家、爱生如子”，全身心投入到教学工作中去。</w:t>
      </w:r>
    </w:p>
    <w:p>
      <w:pPr>
        <w:ind w:left="0" w:right="0" w:firstLine="560"/>
        <w:spacing w:before="450" w:after="450" w:line="312" w:lineRule="auto"/>
      </w:pPr>
      <w:r>
        <w:rPr>
          <w:rFonts w:ascii="宋体" w:hAnsi="宋体" w:eastAsia="宋体" w:cs="宋体"/>
          <w:color w:val="000"/>
          <w:sz w:val="28"/>
          <w:szCs w:val="28"/>
        </w:rPr>
        <w:t xml:space="preserve">希望同学们真正做到“热爱学校、尊敬老师、关爱同学、珍惜时光、刻苦学习”，以优异的成绩回报老师，回报家长，回报社会。</w:t>
      </w:r>
    </w:p>
    <w:p>
      <w:pPr>
        <w:ind w:left="0" w:right="0" w:firstLine="560"/>
        <w:spacing w:before="450" w:after="450" w:line="312" w:lineRule="auto"/>
      </w:pPr>
      <w:r>
        <w:rPr>
          <w:rFonts w:ascii="宋体" w:hAnsi="宋体" w:eastAsia="宋体" w:cs="宋体"/>
          <w:color w:val="000"/>
          <w:sz w:val="28"/>
          <w:szCs w:val="28"/>
        </w:rPr>
        <w:t xml:space="preserve">初一同学步入中学，就是人生中的一个新起点，中学阶段是人生历程中十分关键的阶段，希望同学们珍惜这最为珍贵的年华，在老师的指导下，严格遵守学校规章制度，学会学习，学会做人，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初三同学，你们处于初中承前启后的阶段，是人生思想形成的重要时期。你们的学业已经进入了知识和能力大幅度提升的关键时刻，我真诚地希望初二初三每一名同学都能够认识到这一点，加强知识的储备与品德的提高。</w:t>
      </w:r>
    </w:p>
    <w:p>
      <w:pPr>
        <w:ind w:left="0" w:right="0" w:firstLine="560"/>
        <w:spacing w:before="450" w:after="450" w:line="312" w:lineRule="auto"/>
      </w:pPr>
      <w:r>
        <w:rPr>
          <w:rFonts w:ascii="宋体" w:hAnsi="宋体" w:eastAsia="宋体" w:cs="宋体"/>
          <w:color w:val="000"/>
          <w:sz w:val="28"/>
          <w:szCs w:val="28"/>
        </w:rPr>
        <w:t xml:space="preserve">初四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老师们、同学们。愿我们以昂扬的斗志、奋发的精神、十足的信心，全身心地投入到新学期的工作和学习中去，在新的学年里取得新的更大的成绩！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祝全体同学学业进步、健康成长。</w:t>
      </w:r>
    </w:p>
    <w:p>
      <w:pPr>
        <w:ind w:left="0" w:right="0" w:firstLine="560"/>
        <w:spacing w:before="450" w:after="450" w:line="312" w:lineRule="auto"/>
      </w:pPr>
      <w:r>
        <w:rPr>
          <w:rFonts w:ascii="宋体" w:hAnsi="宋体" w:eastAsia="宋体" w:cs="宋体"/>
          <w:color w:val="000"/>
          <w:sz w:val="28"/>
          <w:szCs w:val="28"/>
        </w:rPr>
        <w:t xml:space="preserve">祝我们学校和谐发展、越办越好！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新学期国旗下讲话稿通用精选篇4</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相信这个暑假一定过得很愉快吧！欢迎小朋友们回到我们美丽的幼儿园，老师怀着喜悦的心情在等待着你们。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新的学期开始了，首先祝贺小朋友们升到了中班，我们中二班的教室在三楼啦！其次，由何倩老师、张舒老师、易芝老师，张芳梅老师和你们在这个快乐的集 体里一起学习、生活、游戏、交流……在这些丰富而有趣的活动中，小朋友们不但会结交到更多的新朋友，而且还会获得更多的经验与知识，会更加快乐，也会变得 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新学期国旗下讲话稿通用精选篇5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维九月，序属三秋，大地流金，万物呼晴。在这个金秋送爽，硕果飘香，秋色宜人，享受丰收喜悦的季节里，我们又迎来了一个崭新的学期。我们全校师生今天在这里隆重举行新学期的开学典礼。在此，我谨代表学校对、小一的新同学表示热烈的欢迎，你们又进入了人生新的发展阶段了，同时对上学年在各个方面取得优异成绩的教职工和同学们表示衷心的，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过去的一学年，我们秉承“鸿志、美德、勤学、创新”的校训，坚持以办人民满意教育为目标，以“一切为了学生发展”为办学宗旨，强抓教育教学管理，强化校园建设，形成了的良好校风，各方面的工作都上了一个台阶。这些成绩的取得，是全体教职工艰苦、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在新的学年里，我们将进一步完善办学条件，同学们、老师们都看到了，我们的校园正在建设之中，我们的校园，明天将会更加美丽。我们将为为全体师生提供工作、学习、生活的良好环境，希望老师、同学们能够立足新起点，创造新辉煌，也希望新加入我校的师生将学校当成自己的新家，团结一致为学校的发展添砖增瓦。我相信，在我们大家的共同努力下，长坪镇小学的明天将会更加辉煌。</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我希望我们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承载着祖国的未来，祖国需要具有坚定信念、爱国热情、社会公德、文明守纪的合格人才，你们必须从现在做起，严格要求自己，对同学要讲团结、讲诚信、讲文明、讲爱心；对老师要讲尊敬、讲礼貌，要尊重每位教师的劳动；对家长要讲孝敬，要做好儿女；对班级要讲关心、讲热爱、讲奉献；对于我们共同拥有的学校，每位同学都应从点滴小事做起，使母校成为文明的摇篮、学习的乐园。</w:t>
      </w:r>
    </w:p>
    <w:p>
      <w:pPr>
        <w:ind w:left="0" w:right="0" w:firstLine="560"/>
        <w:spacing w:before="450" w:after="450" w:line="312" w:lineRule="auto"/>
      </w:pPr>
      <w:r>
        <w:rPr>
          <w:rFonts w:ascii="宋体" w:hAnsi="宋体" w:eastAsia="宋体" w:cs="宋体"/>
          <w:color w:val="000"/>
          <w:sz w:val="28"/>
          <w:szCs w:val="28"/>
        </w:rPr>
        <w:t xml:space="preserve">新学期里，我对大家再提出如下的希望和要求：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第二，同学们要学会学习。在同学们的学习过程中，应该培养勤奋刻苦的学习精神，还应掌握好的，以求得事半功倍的学习效果，学习成绩达到“更高、更好、更上一层楼”。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第四，要团结友爱，遵纪守法。新学期里，我们将深入开展进校园活动，希望我们的学生，在校做遵纪守法的好学生，在社会做遵纪守法的好公民。</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老师们，同学们，美好未来要我们共同去创造。人生有限，青春美好，我们只有全身心投入到工作与学习中去，才能将有限的人生、美好的青春变得更加有意义。老师们，同学们，此时不搏何时搏呢？让我们把开学典礼，当作向我们的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2025-07-12T09:34:58+08:00</dcterms:created>
  <dcterms:modified xsi:type="dcterms:W3CDTF">2025-07-12T09:34:58+08:00</dcterms:modified>
</cp:coreProperties>
</file>

<file path=docProps/custom.xml><?xml version="1.0" encoding="utf-8"?>
<Properties xmlns="http://schemas.openxmlformats.org/officeDocument/2006/custom-properties" xmlns:vt="http://schemas.openxmlformats.org/officeDocument/2006/docPropsVTypes"/>
</file>