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保护环境主题学生演讲稿</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演讲稿在演讲中起到的作用越来越大，相信很多朋友都对写演讲稿感到非常苦恼吧，下面是小编收集整理的保护环境主题学生演讲稿，供大家参考借鉴，希望可以帮助到有需要的朋友。保护环境主题学生演讲稿1...</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演讲稿在演讲中起到的作用越来越大，相信很多朋友都对写演讲稿感到非常苦恼吧，下面是小编收集整理的保护环境主题学生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xx%被水覆盖，但淡水资源仅占所有水资源的xx%，近xx%的淡水固定在南极和格陵兰的冰层中，其余多为土壤水分或深层地下水，不能被人类利用。地球上只有不到1%的淡水或约xx%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xx人因为得不到水或足够清洁的水而死亡。如果这种趋势不能得到有效控制，20xx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我是xx班的xx。今天我站在的主题是《爱护校园，保护环境》。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少年，我们应该多做有益于环境的事，有益于国家的事，做一个美好校园的守护者。xx是全国文明城市，作为一名城市里的小学生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搬进新学校后，学习环境发生了变化，变得干净整洁。当我们坐在明亮的教室里上课，下课后在宽阔干净的操场上走动，我们有没有想过，这样干净的\'校园，值日学生要打扫多久，老师和学生维护得有多认真，我们破坏得有多严重?我们应该从身边做起，在力所能及的范围内为校园健康做出贡献。</w:t>
      </w:r>
    </w:p>
    <w:p>
      <w:pPr>
        <w:ind w:left="0" w:right="0" w:firstLine="560"/>
        <w:spacing w:before="450" w:after="450" w:line="312" w:lineRule="auto"/>
      </w:pPr>
      <w:r>
        <w:rPr>
          <w:rFonts w:ascii="宋体" w:hAnsi="宋体" w:eastAsia="宋体" w:cs="宋体"/>
          <w:color w:val="000"/>
          <w:sz w:val="28"/>
          <w:szCs w:val="28"/>
        </w:rPr>
        <w:t xml:space="preserve">校园属于我们所有人，我们有义务和责任维护校园环境。在校园里，人们经常被发现摇晃树木，践踏花草，在白色的墙上留下脚印。在墙壁和桌椅上忙乱使原本干净的墙壁、桌椅变脏，有的在垃圾桶不远处乱扔果皮、纸屑;还有的不顾校园纪律，在走廊里大叫、追逐、玩耍，让噪音传遍校园;更有甚者，他们在校园里对同学说粗话，骂人，甚至打架。这些都是不文明的现象，不应该出现在一个小学生身上。为了让校园环境更好，希望同学们尽可能做到以下几点：</w:t>
      </w:r>
    </w:p>
    <w:p>
      <w:pPr>
        <w:ind w:left="0" w:right="0" w:firstLine="560"/>
        <w:spacing w:before="450" w:after="450" w:line="312" w:lineRule="auto"/>
      </w:pPr>
      <w:r>
        <w:rPr>
          <w:rFonts w:ascii="宋体" w:hAnsi="宋体" w:eastAsia="宋体" w:cs="宋体"/>
          <w:color w:val="000"/>
          <w:sz w:val="28"/>
          <w:szCs w:val="28"/>
        </w:rPr>
        <w:t xml:space="preserve">一：不乱扔果皮纸屑，不践踏花草，不破坏校园绿化;</w:t>
      </w:r>
    </w:p>
    <w:p>
      <w:pPr>
        <w:ind w:left="0" w:right="0" w:firstLine="560"/>
        <w:spacing w:before="450" w:after="450" w:line="312" w:lineRule="auto"/>
      </w:pPr>
      <w:r>
        <w:rPr>
          <w:rFonts w:ascii="宋体" w:hAnsi="宋体" w:eastAsia="宋体" w:cs="宋体"/>
          <w:color w:val="000"/>
          <w:sz w:val="28"/>
          <w:szCs w:val="28"/>
        </w:rPr>
        <w:t xml:space="preserve">二：不要在墙壁、桌椅上乱涂乱画，不要踢墙保护公物;</w:t>
      </w:r>
    </w:p>
    <w:p>
      <w:pPr>
        <w:ind w:left="0" w:right="0" w:firstLine="560"/>
        <w:spacing w:before="450" w:after="450" w:line="312" w:lineRule="auto"/>
      </w:pPr>
      <w:r>
        <w:rPr>
          <w:rFonts w:ascii="宋体" w:hAnsi="宋体" w:eastAsia="宋体" w:cs="宋体"/>
          <w:color w:val="000"/>
          <w:sz w:val="28"/>
          <w:szCs w:val="28"/>
        </w:rPr>
        <w:t xml:space="preserve">三：不要在校园里大声喧哗，追逐打闹，文明礼貌，团结同学，避免打架;</w:t>
      </w:r>
    </w:p>
    <w:p>
      <w:pPr>
        <w:ind w:left="0" w:right="0" w:firstLine="560"/>
        <w:spacing w:before="450" w:after="450" w:line="312" w:lineRule="auto"/>
      </w:pPr>
      <w:r>
        <w:rPr>
          <w:rFonts w:ascii="宋体" w:hAnsi="宋体" w:eastAsia="宋体" w:cs="宋体"/>
          <w:color w:val="000"/>
          <w:sz w:val="28"/>
          <w:szCs w:val="28"/>
        </w:rPr>
        <w:t xml:space="preserve">四：看到垃圾及时捡，不用麻烦，校园卫生会有所改善。</w:t>
      </w:r>
    </w:p>
    <w:p>
      <w:pPr>
        <w:ind w:left="0" w:right="0" w:firstLine="560"/>
        <w:spacing w:before="450" w:after="450" w:line="312" w:lineRule="auto"/>
      </w:pPr>
      <w:r>
        <w:rPr>
          <w:rFonts w:ascii="宋体" w:hAnsi="宋体" w:eastAsia="宋体" w:cs="宋体"/>
          <w:color w:val="000"/>
          <w:sz w:val="28"/>
          <w:szCs w:val="28"/>
        </w:rPr>
        <w:t xml:space="preserve">你挥衣袖不带走一片云彩，我挥双手不留一张纸片。校园环境卫生要人人维护。让我们每个人都动动手，弯下腰，让我们的校园更加辉煌。</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xx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自然环境是我们人类生存的基础，保护和改善自然环境，是人类维护自身生存和发展的前提。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让你我共同为保护环境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我是现任学生会主席齐阳欢。6月5日是第45个世界环境日，联合国环境规划署确定今年世界环境日的主题为：“改善环境质量 推动绿色发展” 为了呼应这一主题，国家环保总局确定今年世界环境日中国主题为：减少污染——行动起来。</w:t>
      </w:r>
    </w:p>
    <w:p>
      <w:pPr>
        <w:ind w:left="0" w:right="0" w:firstLine="560"/>
        <w:spacing w:before="450" w:after="450" w:line="312" w:lineRule="auto"/>
      </w:pPr>
      <w:r>
        <w:rPr>
          <w:rFonts w:ascii="宋体" w:hAnsi="宋体" w:eastAsia="宋体" w:cs="宋体"/>
          <w:color w:val="000"/>
          <w:sz w:val="28"/>
          <w:szCs w:val="28"/>
        </w:rPr>
        <w:t xml:space="preserve">1972年10月，第27届联合国大会通过了联合国人类环境会议的建议，规定每年的6月5日为“世界环境日”，让世界各国人民永远纪念它。联合国系统和各国政府要在每年的这一天开展各种活动，提醒全世界注意全球环境状况和人类活动对环境的危害，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随着经济的迅速发展、人类生活水平地提高，工业、生活方面对环境的污染也越来越严重。全球目前面临着十大环境问题：1、气候变暖 2、臭氧层破坏 3、生物多样性减少 4、酸雨蔓延 5、森林锐减 6、土地荒漠化 7、大气污染 8、水体污染 9、海洋污染 10、固体废物污染。</w:t>
      </w:r>
    </w:p>
    <w:p>
      <w:pPr>
        <w:ind w:left="0" w:right="0" w:firstLine="560"/>
        <w:spacing w:before="450" w:after="450" w:line="312" w:lineRule="auto"/>
      </w:pPr>
      <w:r>
        <w:rPr>
          <w:rFonts w:ascii="宋体" w:hAnsi="宋体" w:eastAsia="宋体" w:cs="宋体"/>
          <w:color w:val="000"/>
          <w:sz w:val="28"/>
          <w:szCs w:val="28"/>
        </w:rPr>
        <w:t xml:space="preserve">面对千疮百孔的地球，人类却没有停止恶习。</w:t>
      </w:r>
    </w:p>
    <w:p>
      <w:pPr>
        <w:ind w:left="0" w:right="0" w:firstLine="560"/>
        <w:spacing w:before="450" w:after="450" w:line="312" w:lineRule="auto"/>
      </w:pPr>
      <w:r>
        <w:rPr>
          <w:rFonts w:ascii="宋体" w:hAnsi="宋体" w:eastAsia="宋体" w:cs="宋体"/>
          <w:color w:val="000"/>
          <w:sz w:val="28"/>
          <w:szCs w:val="28"/>
        </w:rPr>
        <w:t xml:space="preserve">20世纪90年代，森林面积以平均每年百分之2.4的速度迅速缩减，近十年来全球消失的森林面积达9400万公顷;全球近二分之一的陆地表面积和10亿以上的人口受到沙漠化的影响;全球12亿人用水短缺，30亿人缺乏用水卫生设施，每年有300~400人死于和水有关的`疾病。到20xx年，水危机将蔓延到48个国家，35亿人将为水所困。一些工厂为了节约成本，将没有经过处理的污水和气体排放到自然环境中，使得周边的环境受到了严重破坏;大量一次性用品的使用使得垃圾处理负担越来越重，尤其是一些不可回收的物品如塑料袋，电池等，随意的丢弃将加重土壤污染。全国1/3的城市人口呼吸着严重污染的空气，有1/3的国土被酸雨侵蚀。经济发达的浙江省，酸雨覆盖率已达到100%。在中国，基本消除酸雨污染所允许的最大二氧化硫排放量为1200万~1400万吨。但按照目前的经济发展速度。以及污染控制方式和力度，到20xx年，全国仅火电厂排放的二氧化硫就将达2100万吨以上，全部排放量将超过大气环境容量1倍以上，这对生态环境和民众健康将是一场严重灾难。</w:t>
      </w:r>
    </w:p>
    <w:p>
      <w:pPr>
        <w:ind w:left="0" w:right="0" w:firstLine="560"/>
        <w:spacing w:before="450" w:after="450" w:line="312" w:lineRule="auto"/>
      </w:pPr>
      <w:r>
        <w:rPr>
          <w:rFonts w:ascii="宋体" w:hAnsi="宋体" w:eastAsia="宋体" w:cs="宋体"/>
          <w:color w:val="000"/>
          <w:sz w:val="28"/>
          <w:szCs w:val="28"/>
        </w:rPr>
        <w:t xml:space="preserve">地球是我们赖以生存的地方，若因为自己的私利而伤害她，最终得到惩罚的将是人类自己。</w:t>
      </w:r>
    </w:p>
    <w:p>
      <w:pPr>
        <w:ind w:left="0" w:right="0" w:firstLine="560"/>
        <w:spacing w:before="450" w:after="450" w:line="312" w:lineRule="auto"/>
      </w:pPr>
      <w:r>
        <w:rPr>
          <w:rFonts w:ascii="宋体" w:hAnsi="宋体" w:eastAsia="宋体" w:cs="宋体"/>
          <w:color w:val="000"/>
          <w:sz w:val="28"/>
          <w:szCs w:val="28"/>
        </w:rPr>
        <w:t xml:space="preserve">现在，我们应该树立起危机感，地球的环境在一天天地恶化，我们应为保护地球出一份力。从身边做起，从小事做起。在校，我们应养成不乱扔垃圾的好习惯，中午用餐时避免使用一次性卫生筷，提倡自带餐具;在家，我们应有节能意识，随手关灯、关水龙头;家里应该做好垃圾分类，不可回收的物品应投弃到相应地点。购物时记住带上购物袋，劝导家人尽量乘坐公交车或骑自行车出行。</w:t>
      </w:r>
    </w:p>
    <w:p>
      <w:pPr>
        <w:ind w:left="0" w:right="0" w:firstLine="560"/>
        <w:spacing w:before="450" w:after="450" w:line="312" w:lineRule="auto"/>
      </w:pPr>
      <w:r>
        <w:rPr>
          <w:rFonts w:ascii="宋体" w:hAnsi="宋体" w:eastAsia="宋体" w:cs="宋体"/>
          <w:color w:val="000"/>
          <w:sz w:val="28"/>
          <w:szCs w:val="28"/>
        </w:rPr>
        <w:t xml:space="preserve">美好的环境需要我们的行动来创造，我的发言到此结束。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我今天演讲的题目是《保护群众用药环境的安全》。</w:t>
      </w:r>
    </w:p>
    <w:p>
      <w:pPr>
        <w:ind w:left="0" w:right="0" w:firstLine="560"/>
        <w:spacing w:before="450" w:after="450" w:line="312" w:lineRule="auto"/>
      </w:pPr>
      <w:r>
        <w:rPr>
          <w:rFonts w:ascii="宋体" w:hAnsi="宋体" w:eastAsia="宋体" w:cs="宋体"/>
          <w:color w:val="000"/>
          <w:sz w:val="28"/>
          <w:szCs w:val="28"/>
        </w:rPr>
        <w:t xml:space="preserve">环境与与我们的生存息息相关。很久以来，我们赖以生存的环境就引起了许多有识之士的极大关注。新世纪可谓挑战与机遇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今年的环境日已过去了，但人们对环境的思考和保护永远不会停止，在我们的生命历程里，应该天天都是环境日。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大自然的环境与人类健康的环境一样，对人们的生活产生着根本的影响。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美丽的自然带来美丽的.心境，美丽的心境带来了美丽的生活。千百年来，人类在不断地认识自然，利用自然，改造自然中造福着自己。人们不断地认识到，健康是人生最大的幸福，而食品药品关系到每一个人的生命健康。</w:t>
      </w:r>
    </w:p>
    <w:p>
      <w:pPr>
        <w:ind w:left="0" w:right="0" w:firstLine="560"/>
        <w:spacing w:before="450" w:after="450" w:line="312" w:lineRule="auto"/>
      </w:pPr>
      <w:r>
        <w:rPr>
          <w:rFonts w:ascii="宋体" w:hAnsi="宋体" w:eastAsia="宋体" w:cs="宋体"/>
          <w:color w:val="000"/>
          <w:sz w:val="28"/>
          <w:szCs w:val="28"/>
        </w:rPr>
        <w:t xml:space="preserve">郑板桥有一句千古名句：“衙宅卧听萧萧竹，疑是民间疾苦声。”一个封建社会的七品县令，听到萧萧竹声，以为是百姓的疾苦之声，那份爱民之情、忧民之情、护民之情是那样的真真切切。现在，我们耳畔听着群众日益高涨保障食品药品安全的呼声，作为社会主义社会的人民公仆，我们责无旁贷。</w:t>
      </w:r>
    </w:p>
    <w:p>
      <w:pPr>
        <w:ind w:left="0" w:right="0" w:firstLine="560"/>
        <w:spacing w:before="450" w:after="450" w:line="312" w:lineRule="auto"/>
      </w:pPr>
      <w:r>
        <w:rPr>
          <w:rFonts w:ascii="宋体" w:hAnsi="宋体" w:eastAsia="宋体" w:cs="宋体"/>
          <w:color w:val="000"/>
          <w:sz w:val="28"/>
          <w:szCs w:val="28"/>
        </w:rPr>
        <w:t xml:space="preserve">多数人可能关注森林退化，沙尘暴扬，水土流失，洪水肆虐，火灾频发酸雨赤潮，臭氧空洞等环境问题，却忽略了生命健康面临假劣药品的威胁与伤害，药品作为人类战胜各种疾病，提高生命质量的有效武器，其优劣，直接关乎人民群众的身体健康、国家民族的繁衍昌盛和社会文明的进步发展。</w:t>
      </w:r>
    </w:p>
    <w:p>
      <w:pPr>
        <w:ind w:left="0" w:right="0" w:firstLine="560"/>
        <w:spacing w:before="450" w:after="450" w:line="312" w:lineRule="auto"/>
      </w:pPr>
      <w:r>
        <w:rPr>
          <w:rFonts w:ascii="宋体" w:hAnsi="宋体" w:eastAsia="宋体" w:cs="宋体"/>
          <w:color w:val="000"/>
          <w:sz w:val="28"/>
          <w:szCs w:val="28"/>
        </w:rPr>
        <w:t xml:space="preserve">也许，我们对那次足以触痛整个社会神经的“齐二药”、“欣弗”事件还无法忘记。事件发生后，面对社会上各种各样对食品药品监管工作的不理解、批评指责，甚至恶意攻击，不少人觉得委屈了，动摇了。人民群众是纯朴善良又容易受伤的。作为药监人，我会说，不管怎么说，人们群众都没有错，那只是他们对我们提出了更高更严的要求。我们会为之努力和付出，以优异的成绩来作为交给群众的满意答卷。</w:t>
      </w:r>
    </w:p>
    <w:p>
      <w:pPr>
        <w:ind w:left="0" w:right="0" w:firstLine="560"/>
        <w:spacing w:before="450" w:after="450" w:line="312" w:lineRule="auto"/>
      </w:pPr>
      <w:r>
        <w:rPr>
          <w:rFonts w:ascii="宋体" w:hAnsi="宋体" w:eastAsia="宋体" w:cs="宋体"/>
          <w:color w:val="000"/>
          <w:sz w:val="28"/>
          <w:szCs w:val="28"/>
        </w:rPr>
        <w:t xml:space="preserve">有人说，战士是钢铁长城，因为他们抵抗侵略，是祖国和人民的守护神;医生是白衣天使，因为他们救死扶伤，保卫着人民的生命安全。我们，则被老百姓亲切的称为“药监卫士”。</w:t>
      </w:r>
    </w:p>
    <w:p>
      <w:pPr>
        <w:ind w:left="0" w:right="0" w:firstLine="560"/>
        <w:spacing w:before="450" w:after="450" w:line="312" w:lineRule="auto"/>
      </w:pPr>
      <w:r>
        <w:rPr>
          <w:rFonts w:ascii="宋体" w:hAnsi="宋体" w:eastAsia="宋体" w:cs="宋体"/>
          <w:color w:val="000"/>
          <w:sz w:val="28"/>
          <w:szCs w:val="28"/>
        </w:rPr>
        <w:t xml:space="preserve">当好药监卫士，责任是关键。有责任就意味着职责重大，如果我们失职，患者购买的是假药劣药将贻误病情甚至危及生命;如果我们失职，不合格医疗器械将扰乱市场秩序，导致重大医疗事故。责任重于泰山;责任，容不得我们有半点疏忽;责任，让我们必须当好一名“守门员”。作为严格捍卫药品质量的卫士，我们肩上的担子是沉重的，我们身上的发条是时刻拧紧的!如果我们每天多一份努力，群众就会少一分担忧;每天多一份细心，换来的，可能就是几个人、几十人甚至是几十万人的生命安全啊!正是在这样的责任驱使下，我们不敢有丝毫懈怠。我们举起匡扶正义的利剑，依法行政，打假治劣，到处都留下我们执着而坚定的身影!</w:t>
      </w:r>
    </w:p>
    <w:p>
      <w:pPr>
        <w:ind w:left="0" w:right="0" w:firstLine="560"/>
        <w:spacing w:before="450" w:after="450" w:line="312" w:lineRule="auto"/>
      </w:pPr>
      <w:r>
        <w:rPr>
          <w:rFonts w:ascii="宋体" w:hAnsi="宋体" w:eastAsia="宋体" w:cs="宋体"/>
          <w:color w:val="000"/>
          <w:sz w:val="28"/>
          <w:szCs w:val="28"/>
        </w:rPr>
        <w:t xml:space="preserve">都说食品药品监管工作是平凡的，但是往往平淡更能折射出她的美丽。都说食品药品监管工作是件苦差事，每天忙忙碌碌，没有养尊处优，但我们可以从工作中释放自己的热情，释放自己的能量，释放自己的智慧，来获取一份快乐，一份享受，一份成功，人敬业于工作，工作才会改变命运。每当我看到身边的同事们披星戴月、风尘仆仆的身影，听到他们发自肺腑、真诚朴实的言语，我为自己是他们的一员由衷地感到骄傲与自豪!</w:t>
      </w:r>
    </w:p>
    <w:p>
      <w:pPr>
        <w:ind w:left="0" w:right="0" w:firstLine="560"/>
        <w:spacing w:before="450" w:after="450" w:line="312" w:lineRule="auto"/>
      </w:pPr>
      <w:r>
        <w:rPr>
          <w:rFonts w:ascii="宋体" w:hAnsi="宋体" w:eastAsia="宋体" w:cs="宋体"/>
          <w:color w:val="000"/>
          <w:sz w:val="28"/>
          <w:szCs w:val="28"/>
        </w:rPr>
        <w:t xml:space="preserve">选择了药监，就选择了忘我。当我看到身边这样一群为保证药品质量，夜以继日坚守在岗位的同事们，我感动了!当我听到高志全同志用鲜血和生命谱写成的英雄赞歌时，我震憾了!进入药监队伍以来，我的心无时无刻不被身边的这些人和事感动着。平凡的药监人，在琐碎中垒砌了无限的爱恋，用坚实的臂膀扛起这无尽的责任，用坚定的信念执著地追求!今天，我荣幸地站上这方讲台，我心中无比激动，我感到万分的骄傲和自豪!因为，我和大家一样，和英雄高志全一样，正从事着一项光荣的事业，正用我的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“疾风知劲草，岁寒识松柏”。我们将无私无畏，无怨无悔为人民用药安全的大环境保驾护航!用真情为老百姓撑起一片永远</w:t>
      </w:r>
    </w:p>
    <w:p>
      <w:pPr>
        <w:ind w:left="0" w:right="0" w:firstLine="560"/>
        <w:spacing w:before="450" w:after="450" w:line="312" w:lineRule="auto"/>
      </w:pPr>
      <w:r>
        <w:rPr>
          <w:rFonts w:ascii="宋体" w:hAnsi="宋体" w:eastAsia="宋体" w:cs="宋体"/>
          <w:color w:val="000"/>
          <w:sz w:val="28"/>
          <w:szCs w:val="28"/>
        </w:rPr>
        <w:t xml:space="preserve">纯净的医药天空。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2025-05-04T07:54:37+08:00</dcterms:created>
  <dcterms:modified xsi:type="dcterms:W3CDTF">2025-05-04T07:54:37+08:00</dcterms:modified>
</cp:coreProperties>
</file>

<file path=docProps/custom.xml><?xml version="1.0" encoding="utf-8"?>
<Properties xmlns="http://schemas.openxmlformats.org/officeDocument/2006/custom-properties" xmlns:vt="http://schemas.openxmlformats.org/officeDocument/2006/docPropsVTypes"/>
</file>