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202_年银行客户答谢会领导致辞范文简短(3篇)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银行客户答谢会领导致辞范文简短一客户在第一，存款是中心。我在工作中始终树立客户第一思想，把客户的事情当成自己的事来办，急客户之所急，想客户之所想，在工作方法上，始终做到“三勤”，勤动腿、勤动手、勤动脑，以赢得客户对我行业务的支持。我...</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20_年银行客户答谢会领导致辞范文简短一</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支行办公室:</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xx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_年面临的困难和问题更多、更为严峻的形势。我和同事们牢固树立“存款就是增效”的经营理念，一是认真做好20_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_年____竞赛活动，在全省11项考核指标中，我行有6项指标名列前三名。五是抓好“____”管理，在20_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20_年银行客户答谢会领导致辞范文简短二</w:t>
      </w:r>
    </w:p>
    <w:p>
      <w:pPr>
        <w:ind w:left="0" w:right="0" w:firstLine="560"/>
        <w:spacing w:before="450" w:after="450" w:line="312" w:lineRule="auto"/>
      </w:pPr>
      <w:r>
        <w:rPr>
          <w:rFonts w:ascii="宋体" w:hAnsi="宋体" w:eastAsia="宋体" w:cs="宋体"/>
          <w:color w:val="000"/>
          <w:sz w:val="28"/>
          <w:szCs w:val="28"/>
        </w:rPr>
        <w:t xml:space="preserve">银行零售客户经理竞聘演讲稿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很高兴能参与邮政储蓄银行零售客户经理竞聘，对此感到非常幸运，真诚感谢领导通过竞争择优的方式为我们搭建了一个锻炼参与的平台，这对调动员工的积极性和主动性，具有十分重要的作用。对我个人而言，这也是一次难得的学习良机，更是一次积极的锻炼过程，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尊敬的领导，同志们，我们知道邮政储蓄银行零售客户经理这个岗位，主要是针对我们的零售业务进行营销，目前主要是针对高端客户，提高我们的活期储蓄占比，还有对商易通的营销，管理，和宣传。今天参加金融业务局新增加的这一岗位竞聘我想除了具备这个岗位的基本素质外外我还具备以下三点优势:</w:t>
      </w:r>
    </w:p>
    <w:p>
      <w:pPr>
        <w:ind w:left="0" w:right="0" w:firstLine="560"/>
        <w:spacing w:before="450" w:after="450" w:line="312" w:lineRule="auto"/>
      </w:pPr>
      <w:r>
        <w:rPr>
          <w:rFonts w:ascii="宋体" w:hAnsi="宋体" w:eastAsia="宋体" w:cs="宋体"/>
          <w:color w:val="000"/>
          <w:sz w:val="28"/>
          <w:szCs w:val="28"/>
        </w:rPr>
        <w:t xml:space="preserve">一、我具有较为丰富的一线工作经历。</w:t>
      </w:r>
    </w:p>
    <w:p>
      <w:pPr>
        <w:ind w:left="0" w:right="0" w:firstLine="560"/>
        <w:spacing w:before="450" w:after="450" w:line="312" w:lineRule="auto"/>
      </w:pPr>
      <w:r>
        <w:rPr>
          <w:rFonts w:ascii="宋体" w:hAnsi="宋体" w:eastAsia="宋体" w:cs="宋体"/>
          <w:color w:val="000"/>
          <w:sz w:val="28"/>
          <w:szCs w:val="28"/>
        </w:rPr>
        <w:t xml:space="preserve">参加工作几年来，我在农村支局干过邮政营业员，储蓄营业员，副支局长，xx年调入县城工作至今。工作经历丰富，工作中表现优秀，多次被县局评为先进工作者，优秀劳务工，曾两次被省公司评为“优秀营业员”，获得青团委“技术能手”称号，在省局组织的星级柜员评定中，取得专业技能满分，评定为四星柜员，获得“高级工”称号。并经过自己在工作之余的学习取得了“银行从业资格证”“基金销售资格证”这期间我坚持不懂就问，不会就学，向领导学，向同事学，向书本学的好习惯，这使我对如何有针对性的开展工作，有了自己的想法，工作这么多年来，我尊重领导，团结同事，注重积累，能够虚心学习他人的长处，吸纳他人处理工作事务的好方法、好经验，能够做到思路清晰，行止有度，头绪分明，恰到好处。我爱岗敬业，工作踏踏实实，一丝不苟，不管干什么从不讲价钱，更不怨天忧人，干一行，爱一行，努力把工作做得最好。我信奉诚实待人、严于律己的处世之道，多年的工作经历养成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二、具有虚心好学、开拓进取的创新意识。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自己的工作，平时酷爱学习，具有强烈的事业心和责任感，能严肃认真地对待自己从事的每项工作，从工作的成功中享受人生的快乐;具有较为扎实的邮政储蓄银行知识储备，专业对口，业务熟练，敢于剖析自己，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三、我沉着稳重，年富力强，善于沟通，具有较强的协调管理能力。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身体健康、精力旺盛、敬业精神强，多年的邮政储蓄银行工作的锻炼，使我非常善于与人沟通，善于分析问题、处理问题;同时还能够积极完成领导交付的任务。十多年不仅锻炼了我的组织协调管理能力、判断能力、办事能力，也加深了我对邮政储蓄银行方面的认识，提高了工作意识，树立了良好的工作作风，在工作中能够拓展思维方式，用发散式思维打开工作局面。这些都为今后在新岗位的工作奠定良好的基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尊敬的各位领导、各位评委、同事们，荣誉也好，成就也罢，只能代表过去，今天若我竞聘成功我将不辱使命，不负重望，制定目标、明确职责;团结同事，放平心态;营造良好的工作气氛，扎实工作，积极进取。</w:t>
      </w:r>
    </w:p>
    <w:p>
      <w:pPr>
        <w:ind w:left="0" w:right="0" w:firstLine="560"/>
        <w:spacing w:before="450" w:after="450" w:line="312" w:lineRule="auto"/>
      </w:pPr>
      <w:r>
        <w:rPr>
          <w:rFonts w:ascii="宋体" w:hAnsi="宋体" w:eastAsia="宋体" w:cs="宋体"/>
          <w:color w:val="000"/>
          <w:sz w:val="28"/>
          <w:szCs w:val="28"/>
        </w:rPr>
        <w:t xml:space="preserve">回顾过去，虽然工作上没有做出多少显著的成绩，但我一直尽心尽力、尽职尽责，感到无怨无悔!今天，我向大家介绍我自己，诚恳的接受大家对我工作的考评。如果能有幸竞聘上邮政储蓄银行客户经理这个岗位，我将在今后的学习、工作中，我将虚心向领导及同志们的学习请教，不断提高分析解决问题的能力，坚持创造性的开展工作。若未竞聘成功，说明我还需努力，我都会一如既往的做好本职工作，以不辜负各位领导和同志们的期望。我会在学习中寻找差距，在锻炼中缩小差距，在激励中寻找新的差距，努力成为一名邮政储蓄银行人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20_年银行客户答谢会领导致辞范文简短三</w:t>
      </w:r>
    </w:p>
    <w:p>
      <w:pPr>
        <w:ind w:left="0" w:right="0" w:firstLine="560"/>
        <w:spacing w:before="450" w:after="450" w:line="312" w:lineRule="auto"/>
      </w:pPr>
      <w:r>
        <w:rPr>
          <w:rFonts w:ascii="宋体" w:hAnsi="宋体" w:eastAsia="宋体" w:cs="宋体"/>
          <w:color w:val="000"/>
          <w:sz w:val="28"/>
          <w:szCs w:val="28"/>
        </w:rPr>
        <w:t xml:space="preserve">20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2025-05-04T06:57:12+08:00</dcterms:created>
  <dcterms:modified xsi:type="dcterms:W3CDTF">2025-05-04T06:57:12+08:00</dcterms:modified>
</cp:coreProperties>
</file>

<file path=docProps/custom.xml><?xml version="1.0" encoding="utf-8"?>
<Properties xmlns="http://schemas.openxmlformats.org/officeDocument/2006/custom-properties" xmlns:vt="http://schemas.openxmlformats.org/officeDocument/2006/docPropsVTypes"/>
</file>