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防汛抗旱工作会议上的市领导讲话</w:t>
      </w:r>
      <w:bookmarkEnd w:id="1"/>
    </w:p>
    <w:p>
      <w:pPr>
        <w:jc w:val="center"/>
        <w:spacing w:before="0" w:after="450"/>
      </w:pPr>
      <w:r>
        <w:rPr>
          <w:rFonts w:ascii="Arial" w:hAnsi="Arial" w:eastAsia="Arial" w:cs="Arial"/>
          <w:color w:val="999999"/>
          <w:sz w:val="20"/>
          <w:szCs w:val="20"/>
        </w:rPr>
        <w:t xml:space="preserve">来源：网络  作者：独酌月影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防汛抗旱工作会议上的市领导讲话（精选17篇）防汛抗旱工作会议上的市领导讲话 篇1 同志们： 目前我市已进入汛期，6月上旬将进入主汛期。今天，市委、市政府专题召开全市防汛防旱工作会议，主要任务就是贯彻落实省市有关部署要求，回顾总结去年防汛防旱...</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防汛抗旱工作会议上的市领导讲话（精选17篇）</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 菲特 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 准备早、措施实、应急快 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 建重于防 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 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 安全第一，常备不懈，以防为主，全力抢险 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xx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 分级管理、分级负责 的原则，进一步加大处理力度，逐一落实应对措施。条子泥工程一定要按照 防大汛、抗大灾 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 两防 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 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 最后一公里 的组织实施。要加强水资源管理，严格实行水资源开发利用、用水效率和水功能区纳污 三条红线 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 一事一议 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菲特”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准备早、措施实、应急快”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建重于防”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安全第一，常备不懈，以防为主，全力抢险”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__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分级管理、分级负责”的原则，进一步加大处理力度，逐一落实应对措施。条子泥工程一定要按照“防大汛、抗大灾”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两防”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最后一公里”的组织实施。要加强水资源管理，严格实行水资源开发利用、用水效率和水功能区纳污“三条红线”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一事一议”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主汛期已经到来，上周边市长组织召开了市长办公会议，专题研究防汛工作。这次会议主要任务是贯彻落实省、市防汛抗旱工作会议、市长办公会议精神，分析形势，强化措施，落实责任，动员全市上下扎实做好今年的防汛抗旱工作，确保全市安全度汛。刚才，市气象局李文军局长通报了今年气象形势预测，市防汛抗旱指挥部与各乡镇、城区防办签定了防汛安全责任状，大家一定要高度重视，严阵以待。下面，就做好今年的防汛抗旱工作，我讲三点意见：</w:t>
      </w:r>
    </w:p>
    <w:p>
      <w:pPr>
        <w:ind w:left="0" w:right="0" w:firstLine="560"/>
        <w:spacing w:before="450" w:after="450" w:line="312" w:lineRule="auto"/>
      </w:pPr>
      <w:r>
        <w:rPr>
          <w:rFonts w:ascii="宋体" w:hAnsi="宋体" w:eastAsia="宋体" w:cs="宋体"/>
          <w:color w:val="000"/>
          <w:sz w:val="28"/>
          <w:szCs w:val="28"/>
        </w:rPr>
        <w:t xml:space="preserve">一、正确分析形势，进一步增强做好防汛抗旱工作的责任感和紧迫感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防汛抗旱工作直接关系到人民群众生命财产安全，关系到经济发展和社会稳定。各单位一定要充分认识防汛抗旱工作的艰巨性和严峻性，进一步增强做好防汛抗旱工作的责任感和紧迫感。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一是气候形势复杂多变。今年以来，我国气候非常异常，极端天气频繁发生，干旱洪涝并发，冷害高温并存，灾害种类之多、受灾程度之重十分罕见。特别是近日来，江南、华南、西南等地区遭受数轮强暴雨天气，造成重大人员伤亡和财产损失，江西第二大河抚河发生决堤险情，10万人受灾。从我市情况来看，去冬的寒潮、今春的低温，气象规律跟往年不太一样，原来的经验和部署在时间上、空间上都可能发生变化。尤其是进入5月份以来，我市也发生了多次强降雨过程，局部地区出现了冰雹，降雨量比往年偏大、持续时间长，这对我们搞好今年的防汛抗旱工作提出了新的更高要求和严峻挑战。据我国气象专家分析，今年夏季，华北特别是京津冀地区有可能出现大汛特汛，如果我们认识不充分，准备不到位，一旦出现大汛，那么我们就会措手不及，造成难以估量的损失。</w:t>
      </w:r>
    </w:p>
    <w:p>
      <w:pPr>
        <w:ind w:left="0" w:right="0" w:firstLine="560"/>
        <w:spacing w:before="450" w:after="450" w:line="312" w:lineRule="auto"/>
      </w:pPr>
      <w:r>
        <w:rPr>
          <w:rFonts w:ascii="宋体" w:hAnsi="宋体" w:eastAsia="宋体" w:cs="宋体"/>
          <w:color w:val="000"/>
          <w:sz w:val="28"/>
          <w:szCs w:val="28"/>
        </w:rPr>
        <w:t xml:space="preserve">二是我市地理位置和市情特殊。首先，我市位于海河流域下游，地处九河下梢，境内有子牙新河、捷地减河、北排河、南排河、老石碑河、廖家洼排干、沧浪渠、新黄南排干等省、地、市三级河道22条、总长1113.5公里，上游支流众多，太行山区和邯郸、邢台、衡水、沧州等我市上游城市的主要洪水都从我市入海，是全省泄洪排涝的必经之地和主要出口。即使本地不发生沥涝，一旦上游发生大汛而泄洪，客水也会给我市防汛带来巨大压力，甚至带来灾害。也就是说，黄骅的洪水来源于上游地区，发不发洪水，不取决于我们，而是完全取决于太行山区和上游地区。其次，我市地处沿海一线，海堤41.51公里，是沿海地区防御风暴潮的第一道防线和重要屏障。特别是随着渤海新区 港、产、城 建设的突发猛进，防御风暴潮的任务更加艰巨。5-10月份是渤海风暴潮的多发期和高发期，如果不引起高度重视，防御不及时，工作不细致，将会对我市经济社会和群众安全带来巨大灾难和损失。第三，我市毗邻京津，境内有铁路、高速、国道、油田、盐场、港口等众多国家能源、交通基础设施。一旦因灾受损，不仅我市改革、发展、稳定的大局受到损害，而且危及京津安全，很有可能影响全国的发展大局。</w:t>
      </w:r>
    </w:p>
    <w:p>
      <w:pPr>
        <w:ind w:left="0" w:right="0" w:firstLine="560"/>
        <w:spacing w:before="450" w:after="450" w:line="312" w:lineRule="auto"/>
      </w:pPr>
      <w:r>
        <w:rPr>
          <w:rFonts w:ascii="宋体" w:hAnsi="宋体" w:eastAsia="宋体" w:cs="宋体"/>
          <w:color w:val="000"/>
          <w:sz w:val="28"/>
          <w:szCs w:val="28"/>
        </w:rPr>
        <w:t xml:space="preserve">三是防洪基础设施工程体系不完善。我市现有的防洪工程大多修建于六七十年代，由于年久失修、设施老化，险工险段多，病险建筑物多，除险加固任务大，行洪能力下降。首先，河道淤积严重。如：①南排河朱庄子闸至入海口长22公里，平均淤深3.5米，原设计流量552立方米/秒，现已降至73立方米/秒，排沥和分洪能力大大降低。②新黄南排干、沧浪渠、涟洼排干等入海口淤积严重，过水断面缩小。其次，污染影响严重。由于个别沿河工业企业废水外排不达标，致使河道污染，下游群众设障防止过水。特别是老石碑河、廖家洼排干由于河道污染严重，排水涵管被下游渔民堵死，已经不能过水，影响了安全度汛。第三，河道阻水障碍物增加。由于道路、桥梁等工程建设及河道污染等原因，部分乡镇和施工单位人为地在河道内打坝，经查，我市河道共打土坝40余处，严重影响了汛期河道畅通。第四，海堤隐患严重。如：①捷地减河、南排河、廖家洼排干、老石碑河入海口无防海潮设施，没有抗风险能力;②新黄南排干河口向上延伸段淤积严重，堤顶高程下降，易发生潮水浸入。</w:t>
      </w:r>
    </w:p>
    <w:p>
      <w:pPr>
        <w:ind w:left="0" w:right="0" w:firstLine="560"/>
        <w:spacing w:before="450" w:after="450" w:line="312" w:lineRule="auto"/>
      </w:pPr>
      <w:r>
        <w:rPr>
          <w:rFonts w:ascii="宋体" w:hAnsi="宋体" w:eastAsia="宋体" w:cs="宋体"/>
          <w:color w:val="000"/>
          <w:sz w:val="28"/>
          <w:szCs w:val="28"/>
        </w:rPr>
        <w:t xml:space="preserve">四是城区防汛设施薄弱。随着城市化进程加快，致使城区有的地段排水沟渠、坑塘被填埋、覆盖或者排水管线改变了原设计要求，造成排涝与蓄滞沥水能力降低;有的排水管网与泵站建设标准偏低，遇有暴雨，不能充分发挥作用，极易造成沥涝灾害。如黄骅镇赵孙村、海滨学院东黄北排干段、市医院、老农行等地片。</w:t>
      </w:r>
    </w:p>
    <w:p>
      <w:pPr>
        <w:ind w:left="0" w:right="0" w:firstLine="560"/>
        <w:spacing w:before="450" w:after="450" w:line="312" w:lineRule="auto"/>
      </w:pPr>
      <w:r>
        <w:rPr>
          <w:rFonts w:ascii="宋体" w:hAnsi="宋体" w:eastAsia="宋体" w:cs="宋体"/>
          <w:color w:val="000"/>
          <w:sz w:val="28"/>
          <w:szCs w:val="28"/>
        </w:rPr>
        <w:t xml:space="preserve">五是部分干部群众存在麻痹思想。历次防汛抗洪经验表明，只要思想上不麻痹，准备工作扎实，应对措施得当，就能及时查险、除险保安全;反之就会应对无序、小险酿大患、危及一方安全。目前，我市部分干部群众对防汛抗旱工作存在侥幸心理和麻痹思想。一方面，我市自98年以后就没来大水，认为防汛抗旱工作我们年年讲、年年抓，但年年防汛，年年无汛，使广大干部群众防汛意识有所淡化，不同程度的存在麻痹思想、侥幸心理和松劲厌战情绪，这是最大的危险。另一方面，认为水利工程标准已有较大提高，各项准备工作做得差不多了，防大汛、抗大旱没问题。这些错误认识将直接影响防汛准备工作，是防汛工作的重大隐患，必须切实加以纠正。</w:t>
      </w:r>
    </w:p>
    <w:p>
      <w:pPr>
        <w:ind w:left="0" w:right="0" w:firstLine="560"/>
        <w:spacing w:before="450" w:after="450" w:line="312" w:lineRule="auto"/>
      </w:pPr>
      <w:r>
        <w:rPr>
          <w:rFonts w:ascii="宋体" w:hAnsi="宋体" w:eastAsia="宋体" w:cs="宋体"/>
          <w:color w:val="000"/>
          <w:sz w:val="28"/>
          <w:szCs w:val="28"/>
        </w:rPr>
        <w:t xml:space="preserve">总之，各乡镇、有关部门都要对防汛抗旱工作的艰巨性、形势的严峻性有一个清醒的认识，消除麻痹思想，克服侥幸心理，全力以赴做好防汛抗旱准备工作，牢固树立 有灾无灾做有灾打算、大灾小灾做大灾准备 的意识，宁可有备无汛，不可有汛无备，把困难和问题估计得更充分一些，把预案和措施制定得更周全一些，把工作做得更细致扎实一些，真正做到思想上早准备，工作上早部署，措施上早落实，居安思危，未雨绸缪，牢牢把握防汛抗旱工作的主动权，确保万无一失。</w:t>
      </w:r>
    </w:p>
    <w:p>
      <w:pPr>
        <w:ind w:left="0" w:right="0" w:firstLine="560"/>
        <w:spacing w:before="450" w:after="450" w:line="312" w:lineRule="auto"/>
      </w:pPr>
      <w:r>
        <w:rPr>
          <w:rFonts w:ascii="宋体" w:hAnsi="宋体" w:eastAsia="宋体" w:cs="宋体"/>
          <w:color w:val="000"/>
          <w:sz w:val="28"/>
          <w:szCs w:val="28"/>
        </w:rPr>
        <w:t xml:space="preserve">二、任务非常艰巨，要切实将各项措施落实到位</w:t>
      </w:r>
    </w:p>
    <w:p>
      <w:pPr>
        <w:ind w:left="0" w:right="0" w:firstLine="560"/>
        <w:spacing w:before="450" w:after="450" w:line="312" w:lineRule="auto"/>
      </w:pPr>
      <w:r>
        <w:rPr>
          <w:rFonts w:ascii="宋体" w:hAnsi="宋体" w:eastAsia="宋体" w:cs="宋体"/>
          <w:color w:val="000"/>
          <w:sz w:val="28"/>
          <w:szCs w:val="28"/>
        </w:rPr>
        <w:t xml:space="preserve">当前，汛期已至，防汛抗旱已进入关键时期和实战阶段。各单位一定要立足于防大汛、抗大旱、抢大险、救大灾，全面落实各项防汛措施，扎实做好今年防汛抗旱工作。</w:t>
      </w:r>
    </w:p>
    <w:p>
      <w:pPr>
        <w:ind w:left="0" w:right="0" w:firstLine="560"/>
        <w:spacing w:before="450" w:after="450" w:line="312" w:lineRule="auto"/>
      </w:pPr>
      <w:r>
        <w:rPr>
          <w:rFonts w:ascii="宋体" w:hAnsi="宋体" w:eastAsia="宋体" w:cs="宋体"/>
          <w:color w:val="000"/>
          <w:sz w:val="28"/>
          <w:szCs w:val="28"/>
        </w:rPr>
        <w:t xml:space="preserve">(一)突出三个重点，抓好重点区域的防洪保安工作。一是认真搞好河道防洪工程维修加固。我市境内河道堤防多，险工险段多。一旦失守，极有可能造成重大人员伤亡和财产损失。要深入开展防汛隐患排查和治理。市防汛办、水务、城管和各乡镇要在前段检查的基础上，继续开展不同层次的安全普查、抽查、督查。对检查中发现的工程隐患和薄弱环节，要按照 分级管理、分级负责 的原则，逐一落实整改单位和责任人，逐一落实处理措施。要坚持不懈地搞好堤防除险加固。对重点堤防，要制订抢护方案、落实抢险队伍，开展备土料、填浪窝、垫堤顶等活动，重点堤段每米备土料1立方米，以备抢险急需。对因雨水冲刷而形成的堤顶沟槽、堤坡浪窝都要填平夯实。对病险堤段，要按照抢护方案提前进行加固处理。对排沥河道上的闸涵、扬水站也要抓紧进行检修试车，确保启闭灵活，正常运行，为排除超量沥水和充分拦蓄雨洪资源做好准备。特别是南排河两堤、子牙新河左堤等重点堤防，承担着黑龙港流域沥水的排泄任务。南排河估算洪峰流量可达1820立方米/秒，而目前南排河近海段的实际过水能力只有73立方米每秒，上大下小相差25倍之多。这条防线一旦失守，将直接威胁黄骅市区、渤海新区的安全，各相关单位一定要高度重视，采取有效措施，确保万无一失。要坚决拆除拦河坝等障碍物。各乡镇和有关建设部门要按照属地管理负责和 谁设障、谁清障 的原则，对河道内的的阻水物及重要堤防上的违章建筑抓紧组织清除，严禁在河滩内堆放柴草;对因施工造成的坝埝、道节要限7月10日前彻底清除，确保行洪畅通。遇在建工程有特殊情况暂时不能清除的，由水务部门与乡镇和业主单位签定责任状，一旦遇有情况，必须在第一时间彻底清除。对于人为设障影响排沥安全的，要严肃追究责任。要严格治理河道污染。环保部门要加大沿河排污企业查处力度，坚决防止污水排入河道。二是扎实做好防风暴潮工作。我市虽然已经连续十多年没有发生过洪水，但1997、20xx、20xx年也多次遭受了不同程度地风暴潮灾害袭击，给沿海区域造成了巨大财产损失。风暴潮发生的不确定性、灾害严重性不断增加。当前，随着综合大港、渤海新区的建设与发展，我市经济建设的主战场正向沿海区域集中。一旦沿海区域出现问题，必将影响到全市的工作部署。对此，南排河镇、水产局、水务局、海洋局等有关部门一定要有一个清醒地认识，认真总结近年来抗击风暴潮的经验和做法，落实好预警预报措施和防御风暴潮应急方案，准备好充足的防潮物料、抢险队伍和救生船只、救生设施，确保早预警，早预防，做到万无一失。三是认真做好城区防洪工作。城区防洪是防汛工作的重中之重。随着城市建成区的逐年扩大，城区人口不断增加和各项基础设施的迅速发展，城区防洪任务越来越重要，一要防御外来洪水，二要防御本地暴雨造成的内涝。但是，对我市来说，城区防洪还是一个薄弱环节，城区的排水标准还较低，稍降大雨，就有积水。城管部门一定要抓好城区排水工作，加快排水管网建设，确保收得进;搞好排水管网清淤疏浚工作，确保流得走;做好排水泵站检修试车，加强人员值班和电力保障，确保泵得出。同时，市教育局要对全市各学校的教室、校舍安全情况进行拉网式排查，对查找出的问题要采取有效整改措施，确保学校安全度汛。</w:t>
      </w:r>
    </w:p>
    <w:p>
      <w:pPr>
        <w:ind w:left="0" w:right="0" w:firstLine="560"/>
        <w:spacing w:before="450" w:after="450" w:line="312" w:lineRule="auto"/>
      </w:pPr>
      <w:r>
        <w:rPr>
          <w:rFonts w:ascii="宋体" w:hAnsi="宋体" w:eastAsia="宋体" w:cs="宋体"/>
          <w:color w:val="000"/>
          <w:sz w:val="28"/>
          <w:szCs w:val="28"/>
        </w:rPr>
        <w:t xml:space="preserve">(二)立足 三有 ，抓好防汛应急管理能力建设。在防汛抗灾工作中，确保人民生命财产安全是最大的事情，也是第一位的事情。各单位一定要切实提高防汛应急管理能力，确保反应及时、准确。具体来讲，要做到 三有 。一要有完善的应急预案。建立一套周密完善、操作性强的应急预案，是变被动抗灾为主动防范的关键。各单位要在汛前检查的基础上，结合本地本系统重点区域、重点工程的实际情况，进一步修订完善主要行洪河道的防洪预案、险工险段应急抢险预案、城区防汛预案、防御风暴潮预案等，增强预案针对性和可操作性，确保执行过程中有据可依、有责可担，使防汛应急响应工作更规范、更严谨、更便于操作。千万不能只是让预案写在本子上、挂在口头上、躺在文件柜里，一定要加强学习掌握和演练，让领导同志和有关人员都能把预案看得懂、记得住、用得好。遇有灾害性天气或汛情，要及时预测预报，及时进行会商，超前决策和部署。二要有能打硬仗的抗洪抢险队伍。前段时间，我们对防汛预备队、常备队、抢险队人员进行了调整充实，市防汛办要认真登记造册，加强培训演习，提高实战能力。各乡镇、各有关部门要建立人员精干的防汛抗旱应急队伍，随时待命，确保在关键时刻能够拉得出、用得上、打得赢。三要有必要的物资储备。按照分级负责的原则，坚持专门储备、部门代储与群众号料相结合的办法，加大力度，认真落实抗洪抢险所需物资，确保完成储备任务。防汛物料储备，一是要足额，数量充足;二是要有用，品种规格对路。数量不足，不能满足抢险需要。品种规格不对路，除险加固用不上，等于没有，还会贻误战机酿成大祸。要按照不同工程部位可能出现的不同险情，储备适用的抢险物料，以应抢险急需。市防汛抗旱指挥部办公室要加强对各单位物资准备情况的督查落实。</w:t>
      </w:r>
    </w:p>
    <w:p>
      <w:pPr>
        <w:ind w:left="0" w:right="0" w:firstLine="560"/>
        <w:spacing w:before="450" w:after="450" w:line="312" w:lineRule="auto"/>
      </w:pPr>
      <w:r>
        <w:rPr>
          <w:rFonts w:ascii="宋体" w:hAnsi="宋体" w:eastAsia="宋体" w:cs="宋体"/>
          <w:color w:val="000"/>
          <w:sz w:val="28"/>
          <w:szCs w:val="28"/>
        </w:rPr>
        <w:t xml:space="preserve">(三)坚持防汛抗旱两手抓，抓好水资源综合利用。水资源短缺是我市的基本市情，今年以来，我市降水较多，没有形成大的旱情。但从长远看，总的趋势仍然是干旱缺水与洪涝灾害并存。特别是随着经济社会的快速发展，水资源供需矛盾会日益突出。解决 水 的问题，将是我们一项长期而紧迫的任务。我们在全面做好防汛安全的同时，必须加强抗旱准备工作，做到防汛抗旱并举，节流开源并重。在节流上，要调整用水结构，实行量水发展。发展节水型农业、节水型工业、节水型城市，逐步建立节水防污型社会。农业是用水大户，发展节水灌溉要围绕农业结构调整，围绕促进农业的集约化、产业化来进行。要把有限的水资源用于支持发展设施农业、高效农业和其它经济作物，限制高耗水、低效益的作物。在开源上，按照雨洪资源化管理的指导思想，把 防汛抗洪 与 抗旱蓄水 统筹考虑，一体实施。汛期既是防汛抗洪的关键时期，也是抗旱蓄水的黄金季节。各乡镇和有关部门要千方百计把蓄、泄、滞、引、补等环节有机结合起来，疏通河、渠、坑、库等蓄水工程，充分利用地上水、增加地表水和土壤水、补充地下水，做到 引得来、蓄得住、用得好 ，抓好水系水网建设，提高抗御旱灾的能力，实现水资源综合高效利用。</w:t>
      </w:r>
    </w:p>
    <w:p>
      <w:pPr>
        <w:ind w:left="0" w:right="0" w:firstLine="560"/>
        <w:spacing w:before="450" w:after="450" w:line="312" w:lineRule="auto"/>
      </w:pPr>
      <w:r>
        <w:rPr>
          <w:rFonts w:ascii="宋体" w:hAnsi="宋体" w:eastAsia="宋体" w:cs="宋体"/>
          <w:color w:val="000"/>
          <w:sz w:val="28"/>
          <w:szCs w:val="28"/>
        </w:rPr>
        <w:t xml:space="preserve">三、责任重于泰山，要不折不扣履行好防汛职责</w:t>
      </w:r>
    </w:p>
    <w:p>
      <w:pPr>
        <w:ind w:left="0" w:right="0" w:firstLine="560"/>
        <w:spacing w:before="450" w:after="450" w:line="312" w:lineRule="auto"/>
      </w:pPr>
      <w:r>
        <w:rPr>
          <w:rFonts w:ascii="宋体" w:hAnsi="宋体" w:eastAsia="宋体" w:cs="宋体"/>
          <w:color w:val="000"/>
          <w:sz w:val="28"/>
          <w:szCs w:val="28"/>
        </w:rPr>
        <w:t xml:space="preserve">水火无情，人命关天，防汛工作责任重大，各单位一定要加强组织领导，严格落实责任，统一指挥调度，确保防汛抗旱工作有力有序有效进行。</w:t>
      </w:r>
    </w:p>
    <w:p>
      <w:pPr>
        <w:ind w:left="0" w:right="0" w:firstLine="560"/>
        <w:spacing w:before="450" w:after="450" w:line="312" w:lineRule="auto"/>
      </w:pPr>
      <w:r>
        <w:rPr>
          <w:rFonts w:ascii="宋体" w:hAnsi="宋体" w:eastAsia="宋体" w:cs="宋体"/>
          <w:color w:val="000"/>
          <w:sz w:val="28"/>
          <w:szCs w:val="28"/>
        </w:rPr>
        <w:t xml:space="preserve">(一)严格落实责任。按照分级管理、分级负责的要求，严格落实以行政首长负责制为核心的 五种防汛责任制 (行政首长负责制、分级责任制、分包责任制、技术责任制、岗位责任制)。各乡镇政府是防汛抗旱的组织主体，也是责任主体，主要领导是防汛抗旱第一责任人，对本辖区内防汛抗洪工作负总责，一旦发生险情，要靠前指挥，现场处置;分管负责同志是直接责任人，要经常深入实际，调查研究，及时解决重大问题。要加强组织领导，层层落实责任制，包村、包河、包堤段责任领导和有关人员要迅速上岗到位，从汛前检查、汛情监测、河道清障、维修加固到组织协调、抗洪抢险、救灾安置等一包到底，每一个环节都要明确具体人员，落实责任目标，确保工作有人抓、问题有人管，出了问题要追究有关人员的责任。要落实行政责任人、技术责任人、岗位责任人 三位一体 的责任体系，发挥行政领导调度指挥、水务人员熟悉工程情况、工程技术人员熟悉抗洪抢险业务的优势，共同提高科学防控能力。</w:t>
      </w:r>
    </w:p>
    <w:p>
      <w:pPr>
        <w:ind w:left="0" w:right="0" w:firstLine="560"/>
        <w:spacing w:before="450" w:after="450" w:line="312" w:lineRule="auto"/>
      </w:pPr>
      <w:r>
        <w:rPr>
          <w:rFonts w:ascii="宋体" w:hAnsi="宋体" w:eastAsia="宋体" w:cs="宋体"/>
          <w:color w:val="000"/>
          <w:sz w:val="28"/>
          <w:szCs w:val="28"/>
        </w:rPr>
        <w:t xml:space="preserve">(二)密切协调配合。防汛抗旱工作是一项系统工程，涉及到城市与农村、上游与下游、生产与生活、发展经济与保护环境等各个方面。各单位要在市防汛抗旱指挥部的统一组织领导下，各司其职，各负其责，密切配合，通力协作，根据雨情、汛情、灾情发展变化情况，加强联系沟通，共同做好防汛抗旱工作。水务部门要组织指导防汛抗旱工程建设管理;做好水情测报预报;气象、海洋部门要密切监视天气和雨汛、海潮的变化，加强灾害性天气监测预报;城管部门、黄骅镇负责做好城区防汛工作，确保排水畅通和汛期安全;住建部门要做好汛期危房清查，确保群众生命安全;民政部门要做好灾情调查和救灾工作;环保部门做好沿河排污企业的治理，防止河道污染;财政、发改、供销、工信、商务等部门要保证防汛资金和物资的调配供应;公安、交通、农业、林业、电力、通讯、卫生、教育、工商等部门要在做好本行业防洪的同时，积极为防汛抗旱提供服务和保障;新闻单位要正确把握舆论导向，加大防汛抗旱宣传力度，采取多种形式普及公众防灾知识，切实提高全民防灾减灾意识和自防自救能力，逐步形成全社会参与防汛抗旱的良好局面。</w:t>
      </w:r>
    </w:p>
    <w:p>
      <w:pPr>
        <w:ind w:left="0" w:right="0" w:firstLine="560"/>
        <w:spacing w:before="450" w:after="450" w:line="312" w:lineRule="auto"/>
      </w:pPr>
      <w:r>
        <w:rPr>
          <w:rFonts w:ascii="宋体" w:hAnsi="宋体" w:eastAsia="宋体" w:cs="宋体"/>
          <w:color w:val="000"/>
          <w:sz w:val="28"/>
          <w:szCs w:val="28"/>
        </w:rPr>
        <w:t xml:space="preserve">(三)严肃工作纪律。防汛如战场，雨情如军情，调度是命令。各单位都要树立 一盘棋 的思想，坚决服从市防汛抗旱指挥部的统一指挥，一切以防汛抗旱责任为重，凡是指挥部做出的决定，必须坚决执行，不讲条件、不讲理由，决不允许推诿扯皮，做到政令畅通，令行禁止。对失职渎职或不服从指挥调度，造成重大损失的，要坚决追究责任、严肃处理。市防汛办、各乡镇和有关部门要严格执行汛期24小时干部值班和领导带班制度，坚决杜绝脱岗、空岗、漏班现象发生。汛期内各乡镇主要负责人和市防指成员需外出的，必须向市防汛抗旱指挥部领导请假。</w:t>
      </w:r>
    </w:p>
    <w:p>
      <w:pPr>
        <w:ind w:left="0" w:right="0" w:firstLine="560"/>
        <w:spacing w:before="450" w:after="450" w:line="312" w:lineRule="auto"/>
      </w:pPr>
      <w:r>
        <w:rPr>
          <w:rFonts w:ascii="宋体" w:hAnsi="宋体" w:eastAsia="宋体" w:cs="宋体"/>
          <w:color w:val="000"/>
          <w:sz w:val="28"/>
          <w:szCs w:val="28"/>
        </w:rPr>
        <w:t xml:space="preserve">同志们，防汛是人命关天的大事，容不得半点含糊和松懈。各单位务必高度重视，在思想上要一丝不苟，在责任上要一环不漏，在措施上要一抓到底，在指挥上要一着不失，努力夺取今年防汛抗旱工作的全面胜利，为保障人民群众生命财产安全，促进全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篇4</w:t>
      </w:r>
    </w:p>
    <w:p>
      <w:pPr>
        <w:ind w:left="0" w:right="0" w:firstLine="560"/>
        <w:spacing w:before="450" w:after="450" w:line="312" w:lineRule="auto"/>
      </w:pPr>
      <w:r>
        <w:rPr>
          <w:rFonts w:ascii="宋体" w:hAnsi="宋体" w:eastAsia="宋体" w:cs="宋体"/>
          <w:color w:val="000"/>
          <w:sz w:val="28"/>
          <w:szCs w:val="28"/>
        </w:rPr>
        <w:t xml:space="preserve">在全面进入汛期之际，经市委、市政府研究，决定召开全市防汛抗旱工作会议。这次会议主要任务是：传达贯彻上级会议精神，全面部署我市防汛抗旱工作，动员全市上下立足防大汛、抢大险、抗大灾，奋力夺取今年防汛抗旱工作新胜利。刚才，会议传达了省市防汛抗旱工作会议精神，通报了汛前检查情况，分析了汛期天气形势，国土局、住建委、河沥溪街道分别作了表态发言。下面，我就做好今年防汛抗旱工作，讲三个方面意见。</w:t>
      </w:r>
    </w:p>
    <w:p>
      <w:pPr>
        <w:ind w:left="0" w:right="0" w:firstLine="560"/>
        <w:spacing w:before="450" w:after="450" w:line="312" w:lineRule="auto"/>
      </w:pPr>
      <w:r>
        <w:rPr>
          <w:rFonts w:ascii="宋体" w:hAnsi="宋体" w:eastAsia="宋体" w:cs="宋体"/>
          <w:color w:val="000"/>
          <w:sz w:val="28"/>
          <w:szCs w:val="28"/>
        </w:rPr>
        <w:t xml:space="preserve">一、高度重视，充分认识今年防汛的严峻形势</w:t>
      </w:r>
    </w:p>
    <w:p>
      <w:pPr>
        <w:ind w:left="0" w:right="0" w:firstLine="560"/>
        <w:spacing w:before="450" w:after="450" w:line="312" w:lineRule="auto"/>
      </w:pPr>
      <w:r>
        <w:rPr>
          <w:rFonts w:ascii="宋体" w:hAnsi="宋体" w:eastAsia="宋体" w:cs="宋体"/>
          <w:color w:val="000"/>
          <w:sz w:val="28"/>
          <w:szCs w:val="28"/>
        </w:rPr>
        <w:t xml:space="preserve">防汛抗旱工作我们每年都部署，每年都强调重要性。但是，今年从上到下，从我们全国全年的情况分析，今年的形势特别严峻。</w:t>
      </w:r>
    </w:p>
    <w:p>
      <w:pPr>
        <w:ind w:left="0" w:right="0" w:firstLine="560"/>
        <w:spacing w:before="450" w:after="450" w:line="312" w:lineRule="auto"/>
      </w:pPr>
      <w:r>
        <w:rPr>
          <w:rFonts w:ascii="宋体" w:hAnsi="宋体" w:eastAsia="宋体" w:cs="宋体"/>
          <w:color w:val="000"/>
          <w:sz w:val="28"/>
          <w:szCs w:val="28"/>
        </w:rPr>
        <w:t xml:space="preserve">一是从气象部门的预报来看，今年受厄尔尼诺现象影响，全国所有的气象专家、水利专家形成一致意见，今年受到特大雨水影响，将产生特大洪涝灾害。长江中下游要防大涝，抗大灾。</w:t>
      </w:r>
    </w:p>
    <w:p>
      <w:pPr>
        <w:ind w:left="0" w:right="0" w:firstLine="560"/>
        <w:spacing w:before="450" w:after="450" w:line="312" w:lineRule="auto"/>
      </w:pPr>
      <w:r>
        <w:rPr>
          <w:rFonts w:ascii="宋体" w:hAnsi="宋体" w:eastAsia="宋体" w:cs="宋体"/>
          <w:color w:val="000"/>
          <w:sz w:val="28"/>
          <w:szCs w:val="28"/>
        </w:rPr>
        <w:t xml:space="preserve">二是从目前1 4月份降雨量来分析，宁国4月份降雨量是往年同期降雨量的三倍，从长江水位来看，在没有进入主汛期，已经很高，相当于1999年6月主汛期的水位。从我们周边的省市来看，有的都已经受到了特大的洪水侵袭和影响，洪涝成灾，更有福建泥石流的惨痛教训，截止目前死亡34人。所以无论是从专家预测的情况，还是到目前为止全国长江中下游已经发生的洪涝灾害来看，今年的形势和往年是截然不同的，形势十分严峻，不容乐观，所以我们每一位同志要在思想上切不可等同于往年的常规工作。</w:t>
      </w:r>
    </w:p>
    <w:p>
      <w:pPr>
        <w:ind w:left="0" w:right="0" w:firstLine="560"/>
        <w:spacing w:before="450" w:after="450" w:line="312" w:lineRule="auto"/>
      </w:pPr>
      <w:r>
        <w:rPr>
          <w:rFonts w:ascii="宋体" w:hAnsi="宋体" w:eastAsia="宋体" w:cs="宋体"/>
          <w:color w:val="000"/>
          <w:sz w:val="28"/>
          <w:szCs w:val="28"/>
        </w:rPr>
        <w:t xml:space="preserve">三是从我们宁国现状来看，宁国是一个易洪易旱的地方，易受洪水影响，同时20xx年的抗旱情形历历在目，今年专家分析，整个梅雨季节时间很长，但进入秋季以后降雨量偏少，今年上级部门要求我们要把防汛抗旱两手抓，特别是在梅雨季节后期，如何妥善做好转换，防止秋旱问题。同时，我们宁国的水利设施建设在时期通过水务部门和各个乡镇、街道的努力有了很大的改观和提升，无论是中小水库除险加固，还是中小河流治理以及一些山塘除险加固，包括我们的城市防洪，整个防汛抗旱的能力有了很大的提升，但是也应看到和我们防大汛，抗大灾的要求还有一些差距，也还有一些隐患，包括我们的城市防洪，东津河上游万家水库还没有建，东津河、西津河形成汇流后行洪不畅等问题。</w:t>
      </w:r>
    </w:p>
    <w:p>
      <w:pPr>
        <w:ind w:left="0" w:right="0" w:firstLine="560"/>
        <w:spacing w:before="450" w:after="450" w:line="312" w:lineRule="auto"/>
      </w:pPr>
      <w:r>
        <w:rPr>
          <w:rFonts w:ascii="宋体" w:hAnsi="宋体" w:eastAsia="宋体" w:cs="宋体"/>
          <w:color w:val="000"/>
          <w:sz w:val="28"/>
          <w:szCs w:val="28"/>
        </w:rPr>
        <w:t xml:space="preserve">四是今年干部调整的幅度比较大，新到岗的干部对本区域、本部门的防汛抗旱工作情况还不是十分熟悉，另外由于近几年来都没有发生特大洪水，我们的干部在意识上也有所松懈麻痹。</w:t>
      </w:r>
    </w:p>
    <w:p>
      <w:pPr>
        <w:ind w:left="0" w:right="0" w:firstLine="560"/>
        <w:spacing w:before="450" w:after="450" w:line="312" w:lineRule="auto"/>
      </w:pPr>
      <w:r>
        <w:rPr>
          <w:rFonts w:ascii="宋体" w:hAnsi="宋体" w:eastAsia="宋体" w:cs="宋体"/>
          <w:color w:val="000"/>
          <w:sz w:val="28"/>
          <w:szCs w:val="28"/>
        </w:rPr>
        <w:t xml:space="preserve">综合以上情况，我们要高度重视，克服思想上的麻痹，对今年防汛抗旱工作要引起高度的重视。</w:t>
      </w:r>
    </w:p>
    <w:p>
      <w:pPr>
        <w:ind w:left="0" w:right="0" w:firstLine="560"/>
        <w:spacing w:before="450" w:after="450" w:line="312" w:lineRule="auto"/>
      </w:pPr>
      <w:r>
        <w:rPr>
          <w:rFonts w:ascii="宋体" w:hAnsi="宋体" w:eastAsia="宋体" w:cs="宋体"/>
          <w:color w:val="000"/>
          <w:sz w:val="28"/>
          <w:szCs w:val="28"/>
        </w:rPr>
        <w:t xml:space="preserve">二、明确重点，扎实做好防汛抗旱各项工作</w:t>
      </w:r>
    </w:p>
    <w:p>
      <w:pPr>
        <w:ind w:left="0" w:right="0" w:firstLine="560"/>
        <w:spacing w:before="450" w:after="450" w:line="312" w:lineRule="auto"/>
      </w:pPr>
      <w:r>
        <w:rPr>
          <w:rFonts w:ascii="宋体" w:hAnsi="宋体" w:eastAsia="宋体" w:cs="宋体"/>
          <w:color w:val="000"/>
          <w:sz w:val="28"/>
          <w:szCs w:val="28"/>
        </w:rPr>
        <w:t xml:space="preserve">我想讲 围绕 三个一 、突出五个方面、抓好六个重要环节 。</w:t>
      </w:r>
    </w:p>
    <w:p>
      <w:pPr>
        <w:ind w:left="0" w:right="0" w:firstLine="560"/>
        <w:spacing w:before="450" w:after="450" w:line="312" w:lineRule="auto"/>
      </w:pPr>
      <w:r>
        <w:rPr>
          <w:rFonts w:ascii="宋体" w:hAnsi="宋体" w:eastAsia="宋体" w:cs="宋体"/>
          <w:color w:val="000"/>
          <w:sz w:val="28"/>
          <w:szCs w:val="28"/>
        </w:rPr>
        <w:t xml:space="preserve">围绕 三个一 。第一个 一 就是围绕一个总体要求，今年的总体要求就是要抓住防大汛、抗大旱这个总体要求，确定我们防汛抗旱科学调度方案，同时今年总体要求要防汛抗旱两手抓。</w:t>
      </w:r>
    </w:p>
    <w:p>
      <w:pPr>
        <w:ind w:left="0" w:right="0" w:firstLine="560"/>
        <w:spacing w:before="450" w:after="450" w:line="312" w:lineRule="auto"/>
      </w:pPr>
      <w:r>
        <w:rPr>
          <w:rFonts w:ascii="宋体" w:hAnsi="宋体" w:eastAsia="宋体" w:cs="宋体"/>
          <w:color w:val="000"/>
          <w:sz w:val="28"/>
          <w:szCs w:val="28"/>
        </w:rPr>
        <w:t xml:space="preserve">第二个 一 就是围绕守住一个底线，即三个确保，第一个确保就是要确保水利工程、城镇、居民区安全，第二个确保就是要确保全市饮用水安全，第三个确保就是要确保人民群众生命财产安全。不能因为一起工作责任没有到位而引起人员伤亡的情况发生，一定要严守这个底线。</w:t>
      </w:r>
    </w:p>
    <w:p>
      <w:pPr>
        <w:ind w:left="0" w:right="0" w:firstLine="560"/>
        <w:spacing w:before="450" w:after="450" w:line="312" w:lineRule="auto"/>
      </w:pPr>
      <w:r>
        <w:rPr>
          <w:rFonts w:ascii="宋体" w:hAnsi="宋体" w:eastAsia="宋体" w:cs="宋体"/>
          <w:color w:val="000"/>
          <w:sz w:val="28"/>
          <w:szCs w:val="28"/>
        </w:rPr>
        <w:t xml:space="preserve">第三个 一 就是围绕狠抓一个基础，即隐患排查整治。第一个方面就是各个乡镇、街道，职能部门一定要对各自辖区、负责的部门开展一次地毯式检查，做一个全面的了解，有哪些地质灾害点、塘坝;第二个对检查出来的问题要明确人员、确保经费、坚决整治，只有在整治上加大投入，消除隐患，才能确保安全度汛。</w:t>
      </w:r>
    </w:p>
    <w:p>
      <w:pPr>
        <w:ind w:left="0" w:right="0" w:firstLine="560"/>
        <w:spacing w:before="450" w:after="450" w:line="312" w:lineRule="auto"/>
      </w:pPr>
      <w:r>
        <w:rPr>
          <w:rFonts w:ascii="宋体" w:hAnsi="宋体" w:eastAsia="宋体" w:cs="宋体"/>
          <w:color w:val="000"/>
          <w:sz w:val="28"/>
          <w:szCs w:val="28"/>
        </w:rPr>
        <w:t xml:space="preserve">突出五个方面。一是水库山塘。过去我们在防汛抗旱工作中经常收看全国防汛抗旱工作中重大事件惨痛教训的录像片，因为一个小(二)型水库出现垮坝，就会造成群死群伤的典型案例，包括山塘，对已经除险加固的也要检测检验，不能盲目乐观，要加强巡查;对没有除险加固的更要重视，要有预案方案，应对各种情况，不能让垮坝出现在意料之外，各乡镇(街道)一定要高度重视。二是中小河流。目前，除城区部分干堤外，总体上防洪标准偏低，特别是众多中小河流处于无设防状态，汛期防洪压力大。部分河段虽有防洪护堤，但设计标准偏低，老化失修严重，存在诸多险工要段。汛前检查发现的所有险工隐患，要逐一落实责任，倒排工期，主汛前务必处置到位。要加强河道清障工作，对阻碍行洪的违法建筑，坚决依法清除，保障河道行洪畅通。三是城市防洪。东津河行洪不畅，尤其是东津、西津河上桥梁的行洪能力，水务部门要进行研究是否要进行开挖，东津河、西津河形成汇流容易造成行洪不畅，今年梅雨季节极有可能是在短时间内形成较强降雨，这是尤其要注意和防范的。造成行洪不畅，造成地质灾害。水务局和相关部门要高度重视。四是港口湾库区。港口湾水库库区是我市防汛工作重点区域。因气候原因，水库建成以来一直没有遭遇较大洪水，库区干部群众滋生了麻痹思想。由于前期持续降雨，港口湾水库蓄水位在4月24日达到133.83米，相应库容4.97亿m ，超过今年汛限水位0.83米。据气象部门预测，今年汛期我市可能迎来大洪水，港口湾水库可能遭遇建库以来最高水位，库区淹没高程可能攀爬到高位。库区乡镇及有关单位要引起高度重视，全面组织排查，加强宣传教育，主汛以前务必将库区137.5米高程以下群众全部转移到安全地带。同时，加强船舶管理，确保通行安全，必要时实施禁航。市防办要加强与港口湾水库管理处的信息沟通，准确掌握蓄水、发电和泄洪动态，及时发布预警信息。五是地质灾害点。请各乡镇、街道进行地毯式检查，重点检查道路、基础设施和矿山周边隐患部位。对依山而建的道路隐患部位进行标注，对以场平名义进行非法开采的要严厉查处打击。对机关企事业单位和群众切坡建房的要密切关注，按照 心中有数，处置到位 的原则，建立应急处置预案，同时对可能发生泥石流的部位，建立每日巡查制度，杜绝出现群死群伤事件。对因工作失职造成人员伤亡的要严肃追责。对存在切坡建房地质灾害隐患的地方要按照 创新思路，依法合规 的原则妥善处置，各个地方要加紧研究，拿出具体方案。</w:t>
      </w:r>
    </w:p>
    <w:p>
      <w:pPr>
        <w:ind w:left="0" w:right="0" w:firstLine="560"/>
        <w:spacing w:before="450" w:after="450" w:line="312" w:lineRule="auto"/>
      </w:pPr>
      <w:r>
        <w:rPr>
          <w:rFonts w:ascii="宋体" w:hAnsi="宋体" w:eastAsia="宋体" w:cs="宋体"/>
          <w:color w:val="000"/>
          <w:sz w:val="28"/>
          <w:szCs w:val="28"/>
        </w:rPr>
        <w:t xml:space="preserve">抓好六个重要环节。一是预案的修订、完善和演练。部分乡镇、街道和市直有关部门要对应急预案进行深入研究，对内容及时进行更新、修改和调整，对预案要做到心中有数，要开展演练。水务局负责，5月中下旬对城区开展一次应急演练。二是防汛物资的筹备、清点和组织。要按规定落实各类防汛抢险物资器材储备，确保品种齐全、数量充足、布局合理，防汛薄弱部位要就地就近储备，并要落实运送保障，确保物资及时运送到出险现场。各乡镇、街道和市直有关部门要立即着手，认真落实防汛物资储备和专项经费，全面清点和梳理现存物资，对常用的照明设备、冲锋舟、救生衣、编织袋、沙石料等要根据实际情况及时备足，做到宁可备而不用，不可用而不备。同时要做好防汛车辆和大型机械的备勤，确保在紧急时刻运得出，用得上。三是应急抢险队伍的组建和梳理。坚持专业、非专业相结合的原则，在市、乡、村、重点企业全部建立防汛抢险队伍。市一级组建以市人武部民兵为骨干的应急抢险队伍，以公安、武警、消防为骨干的应急救援队伍，以水利、地质、工程等专家为骨干的技术队伍，形成强大的防汛抢险力量。各乡镇(街道)要根据防汛需要，以基干民兵为主，农村青壮年劳力为补充，组建好自己的抢险队伍。各村和重点企业也要把能用上的人动员起来，组织起来，以备抢险之需。同时，要认真进行梳理，对人员有变动的要及时进行更新和补充，并要加强教育培训、实战演练，努力提高应急抢险能力。四是安全度汛知识的宣传和教育。各乡镇、街道及水务、国土、新闻媒体等相关部门要加强防汛法律知识、应急避险知识的宣传教育。对位于山塘水库、地质灾害点附近或下游的群众，以及居住在主要行洪河道、山洪沟沿岸的群众，要通过 一封信 和上门等多种方式加强宣传教育，让他们了解洪水和地质灾害特点，掌握避险和自救方法。五是预报预警的及时传达和报送。气象、水务、国土等部门要加强联合会商，密切监测雨情、水情、工情发展变化，加强监测力量，加密监测频次，完善监测体系，提高预报预警的精准性、针对性和时效性。要有效利用报纸、广播、电视、短信、网络等各种途径，及时发布灾害预警信息，为防洪决策提供科学依据，为抗洪抢险赢得时间和主动。要进一步整合信息资源，实现信息共享，扩大监测网点的覆盖面，提高工作效率和监测能力。六是防汛抗旱坚持两手抓。一方面，做好防洪防汛准备，安全度汛期间，切忌在水库、大坝、溢洪道等部位设置障碍物。另一方面，在梅雨季节尾期，各乡镇、街道要密切关注水位，适当及时的关好启闭机进行有效蓄水。</w:t>
      </w:r>
    </w:p>
    <w:p>
      <w:pPr>
        <w:ind w:left="0" w:right="0" w:firstLine="560"/>
        <w:spacing w:before="450" w:after="450" w:line="312" w:lineRule="auto"/>
      </w:pPr>
      <w:r>
        <w:rPr>
          <w:rFonts w:ascii="宋体" w:hAnsi="宋体" w:eastAsia="宋体" w:cs="宋体"/>
          <w:color w:val="000"/>
          <w:sz w:val="28"/>
          <w:szCs w:val="28"/>
        </w:rPr>
        <w:t xml:space="preserve">三、落实责任，确保夺取今年防汛抗旱新胜利</w:t>
      </w:r>
    </w:p>
    <w:p>
      <w:pPr>
        <w:ind w:left="0" w:right="0" w:firstLine="560"/>
        <w:spacing w:before="450" w:after="450" w:line="312" w:lineRule="auto"/>
      </w:pPr>
      <w:r>
        <w:rPr>
          <w:rFonts w:ascii="宋体" w:hAnsi="宋体" w:eastAsia="宋体" w:cs="宋体"/>
          <w:color w:val="000"/>
          <w:sz w:val="28"/>
          <w:szCs w:val="28"/>
        </w:rPr>
        <w:t xml:space="preserve">一要强化责任落实。各乡镇、街道和市直重要职能部门实行行政首长负责制，要把防汛抗旱工作作为重中之重，将防汛抗旱工作亲自抓在手中，亲自动员部署。各乡镇、街道和市直重要职能部门就今年防汛抗旱工作进行专题研究和部署，行政主管亲自带队开展安全检查，亲自研究隐患排查整治，亲自研究预案修改完善。分管负责同志要更加深入、细致和具体的研究谋划，抓主抓重，统筹兼顾。</w:t>
      </w:r>
    </w:p>
    <w:p>
      <w:pPr>
        <w:ind w:left="0" w:right="0" w:firstLine="560"/>
        <w:spacing w:before="450" w:after="450" w:line="312" w:lineRule="auto"/>
      </w:pPr>
      <w:r>
        <w:rPr>
          <w:rFonts w:ascii="宋体" w:hAnsi="宋体" w:eastAsia="宋体" w:cs="宋体"/>
          <w:color w:val="000"/>
          <w:sz w:val="28"/>
          <w:szCs w:val="28"/>
        </w:rPr>
        <w:t xml:space="preserve">二要形成强大合力。防汛抗旱是一项系统工程, 必须依靠各部门通力合作、全社会大力支持。各级各部门要尽快熟悉本地区水情、工情及相关情况，深入一线调研勘察，掌握基本情况，抗洪抢险时做到胸有成竹。市防指要主动加强与上级防指、人武部、武警中队的沟通联系，共同研究参与抗洪抢险救灾的方案。各防指成员单位要发扬服从指挥、团结协作的优良传统，认真履行职责，主动承担防汛抗旱任务。市防办要加强自身能力建设，全面履行职责，及时掌握汛情、旱情、灾情，及时为市委、市政府提供防汛抗旱信息，当好参谋助手。</w:t>
      </w:r>
    </w:p>
    <w:p>
      <w:pPr>
        <w:ind w:left="0" w:right="0" w:firstLine="560"/>
        <w:spacing w:before="450" w:after="450" w:line="312" w:lineRule="auto"/>
      </w:pPr>
      <w:r>
        <w:rPr>
          <w:rFonts w:ascii="宋体" w:hAnsi="宋体" w:eastAsia="宋体" w:cs="宋体"/>
          <w:color w:val="000"/>
          <w:sz w:val="28"/>
          <w:szCs w:val="28"/>
        </w:rPr>
        <w:t xml:space="preserve">三要强化纪律约束。在主汛期除了加强值班室值班值守制度，还要加强重要地质灾害点、山塘水库等重要部位巡查值守制度，发现问题及时汇报处置。主要领导在特殊主汛期和重要雨情期必须坐镇指挥，对重点地段值守情况和隐患亲自进行检查。</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同志们，做好防汛抗旱工作，责任重大。全市上下务必保持高度警惕，思想上高度统一，行动上高度一致，措施上坚决有力，全力打好今年防汛抗旱这场硬战，努力夺取防汛抗旱的全面胜利。</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主汛期已经到来，上周边市长组织召开了市长办公会议，专题研究防汛工作。这次会议主要任务是贯彻落实省、市防汛抗旱工作会议、市长办公会议精神，分析形势，强化措施，落实责任，动员全市上下扎实做好今年的防汛抗旱工作，确保全市安全度汛。刚才，市气象局李文军局长通报了今年气象形势预测，市防汛抗旱指挥部与各乡镇、城区防办签定了防汛安全责任状，大家一定要高度重视，严阵以待。下面，就做好今年的防汛抗旱工作，我讲三点意见：</w:t>
      </w:r>
    </w:p>
    <w:p>
      <w:pPr>
        <w:ind w:left="0" w:right="0" w:firstLine="560"/>
        <w:spacing w:before="450" w:after="450" w:line="312" w:lineRule="auto"/>
      </w:pPr>
      <w:r>
        <w:rPr>
          <w:rFonts w:ascii="宋体" w:hAnsi="宋体" w:eastAsia="宋体" w:cs="宋体"/>
          <w:color w:val="000"/>
          <w:sz w:val="28"/>
          <w:szCs w:val="28"/>
        </w:rPr>
        <w:t xml:space="preserve">一、正确分析形势，进一步增强做好防汛抗旱工作的责任感和紧迫感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防汛抗旱工作直接关系到人民群众生命财产安全，关系到经济发展和社会稳定。各单位一定要充分认识防汛抗旱工作的艰巨性和严峻性，进一步增强做好防汛抗旱工作的责任感和紧迫感。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一是气候形势复杂多变。今年以来，我国气候非常异常，极端天气频繁发生，干旱洪涝并发，冷害高温并存，灾害种类之多、受灾程度之重十分罕见。特别是近日来，江南、华南、西南等地区遭受数轮强暴雨天气，造成重大人员伤亡和财产损失，江西第二大河抚河发生决堤险情，10万人受灾。从我市情况来看，去冬的寒潮、今春的低温，气象规律跟往年不太一样，原来的经验和部署在时间上、空间上都可能发生变化。尤其是进入5月份以来，我市也发生了多次强降雨过程，局部地区出现了冰雹，降雨量比往年偏大、持续时间长，这对我们搞好今年的防汛抗旱工作提出了新的更高要求和严峻挑战。据我国气象专家分析，今年夏季，华北特别是京津冀地区有可能出现大汛特汛，如果我们认识不充分，准备不到位，一旦出现大汛，那么我们就会措手不及，造成难以估量的损失。</w:t>
      </w:r>
    </w:p>
    <w:p>
      <w:pPr>
        <w:ind w:left="0" w:right="0" w:firstLine="560"/>
        <w:spacing w:before="450" w:after="450" w:line="312" w:lineRule="auto"/>
      </w:pPr>
      <w:r>
        <w:rPr>
          <w:rFonts w:ascii="宋体" w:hAnsi="宋体" w:eastAsia="宋体" w:cs="宋体"/>
          <w:color w:val="000"/>
          <w:sz w:val="28"/>
          <w:szCs w:val="28"/>
        </w:rPr>
        <w:t xml:space="preserve">二是我市地理位置和市情特殊。首先，我市位于海河流域下游，地处九河下梢，境内有子牙新河、捷地减河、北排河、南排河、老石碑河、廖家洼排干、沧浪渠、新黄南排干等省、地、市三级河道22条、总长1113.5公里，上游支流众多，太行山区和邯郸、邢台、衡水、沧州等我市上游城市的主要洪水都从我市入海，是全省泄洪排涝的必经之地和主要出口。即使本地不发生沥涝，一旦上游发生大汛而泄洪，客水也会给我市防汛带来巨大压力，甚至带来灾害。也就是说，黄骅的洪水来源于上游地区，发不发洪水，不取决于我们，而是完全取决于太行山区和上游地区。其次，我市地处沿海一线，海堤41.51公里，是沿海地区防御风暴潮的第一道防线和重要屏障。特别是随着渤海新区“港、产、城”建设的突发猛进，防御风暴潮的任务更加艰巨。5-10月份是渤海风暴潮的多发期和高发期，如果不引起高度重视，防御不及时，工作不细致，将会对我市经济社会和群众安全带来巨大灾难和损失。第三，我市毗邻京津，境内有铁路、高速、国道、油田、盐场、港口等众多国家能源、交通基础设施。一旦因灾受损，不仅我市改革、发展、稳定的大局受到损害，而且危及京津安全，很有可能影响全国的发展大局。</w:t>
      </w:r>
    </w:p>
    <w:p>
      <w:pPr>
        <w:ind w:left="0" w:right="0" w:firstLine="560"/>
        <w:spacing w:before="450" w:after="450" w:line="312" w:lineRule="auto"/>
      </w:pPr>
      <w:r>
        <w:rPr>
          <w:rFonts w:ascii="宋体" w:hAnsi="宋体" w:eastAsia="宋体" w:cs="宋体"/>
          <w:color w:val="000"/>
          <w:sz w:val="28"/>
          <w:szCs w:val="28"/>
        </w:rPr>
        <w:t xml:space="preserve">三是防洪基础设施工程体系不完善。我市现有的防洪工程大多修建于六七十年代，由于年久失修、设施老化，险工险段多，病险建筑物多，除险加固任务大，行洪能力下降。首先，河道淤积严重。如：①南排河朱庄子闸至入海口长22公里，平均淤深3.5米，原设计流量552立方米/秒，现已降至73立方米/秒，排沥和分洪能力大大降低。②新黄南排干、沧浪渠、涟洼排干等入海口淤积严重，过水断面缩小。其次，污染影响严重。由于个别沿河工业企业废水外排不达标，致使河道污染，下游群众设障防止过水。特别是老石碑河、廖家洼排干由于河道污染严重，排水涵管被下游渔民堵死，已经不能过水，影响了安全度汛。第三，河道阻水障碍物增加。由于道路、桥梁等工程建设及河道污染等原因，部分乡镇和施工单位人为地在河道内打坝，经查，我市河道共打土坝40余处，严重影响了汛期河道畅通。第四，海堤隐患严重。如：①捷地减河、南排河、廖家洼排干、老石碑河入海口无防海潮设施，没有抗风险能力;②新黄南排干河口向上延伸段淤积严重，堤顶高程下降，易发生潮水浸入。</w:t>
      </w:r>
    </w:p>
    <w:p>
      <w:pPr>
        <w:ind w:left="0" w:right="0" w:firstLine="560"/>
        <w:spacing w:before="450" w:after="450" w:line="312" w:lineRule="auto"/>
      </w:pPr>
      <w:r>
        <w:rPr>
          <w:rFonts w:ascii="宋体" w:hAnsi="宋体" w:eastAsia="宋体" w:cs="宋体"/>
          <w:color w:val="000"/>
          <w:sz w:val="28"/>
          <w:szCs w:val="28"/>
        </w:rPr>
        <w:t xml:space="preserve">四是城区防汛设施薄弱。随着城市化进程加快，致使城区有的地段排水沟渠、坑塘被填埋、覆盖或者排水管线改变了原设计要求，造成排涝与蓄滞沥水能力降低;有的排水管网与泵站建设标准偏低，遇有暴雨，不能充分发挥作用，极易造成沥涝灾害。如黄骅镇赵孙村、海滨学院东黄北排干段、市医院、老农行等地片。</w:t>
      </w:r>
    </w:p>
    <w:p>
      <w:pPr>
        <w:ind w:left="0" w:right="0" w:firstLine="560"/>
        <w:spacing w:before="450" w:after="450" w:line="312" w:lineRule="auto"/>
      </w:pPr>
      <w:r>
        <w:rPr>
          <w:rFonts w:ascii="宋体" w:hAnsi="宋体" w:eastAsia="宋体" w:cs="宋体"/>
          <w:color w:val="000"/>
          <w:sz w:val="28"/>
          <w:szCs w:val="28"/>
        </w:rPr>
        <w:t xml:space="preserve">五是部分干部群众存在麻痹思想。历次防汛抗洪经验表明，只要思想上不麻痹，准备工作扎实，应对措施得当，就能及时查险、除险保安全;反之就会应对无序、小险酿大患、危及一方安全。目前，我市部分干部群众对防汛抗旱工作存在侥幸心理和麻痹思想。一方面，我市自98年以后就没来大水，认为防汛抗旱工作我们年年讲、年年抓，但年年防汛，年年无汛，使广大干部群众防汛意识有所淡化，不同程度的存在麻痹思想、侥幸心理和松劲厌战情绪，这是最大的危险。另一方面，认为水利工程标准已有较大提高，各项准备工作做得差不多了，防大汛、抗大旱没问题。这些错误认识将直接影响防汛准备工作，是防汛工作的重大隐患，必须切实加以纠正。</w:t>
      </w:r>
    </w:p>
    <w:p>
      <w:pPr>
        <w:ind w:left="0" w:right="0" w:firstLine="560"/>
        <w:spacing w:before="450" w:after="450" w:line="312" w:lineRule="auto"/>
      </w:pPr>
      <w:r>
        <w:rPr>
          <w:rFonts w:ascii="宋体" w:hAnsi="宋体" w:eastAsia="宋体" w:cs="宋体"/>
          <w:color w:val="000"/>
          <w:sz w:val="28"/>
          <w:szCs w:val="28"/>
        </w:rPr>
        <w:t xml:space="preserve">总之，各乡镇、有关部门都要对防汛抗旱工作的艰巨性、形势的严峻性有一个清醒的认识，消除麻痹思想，克服侥幸心理，全力以赴做好防汛抗旱准备工作，牢固树立“有灾无灾做有灾打算、大灾小灾做大灾准备”的意识，宁可有备无汛，不可有汛无备，把困难和问题估计得更充分一些，把预案和措施制定得更周全一些，把工作做得更细致扎实一些，真正做到思想上早准备，工作上早部署，措施上早落实，居安思危，未雨绸缪，牢牢把握防汛抗旱工作的主动权，确保万无一失。</w:t>
      </w:r>
    </w:p>
    <w:p>
      <w:pPr>
        <w:ind w:left="0" w:right="0" w:firstLine="560"/>
        <w:spacing w:before="450" w:after="450" w:line="312" w:lineRule="auto"/>
      </w:pPr>
      <w:r>
        <w:rPr>
          <w:rFonts w:ascii="宋体" w:hAnsi="宋体" w:eastAsia="宋体" w:cs="宋体"/>
          <w:color w:val="000"/>
          <w:sz w:val="28"/>
          <w:szCs w:val="28"/>
        </w:rPr>
        <w:t xml:space="preserve">二、任务非常艰巨，要切实将各项措施落实到位</w:t>
      </w:r>
    </w:p>
    <w:p>
      <w:pPr>
        <w:ind w:left="0" w:right="0" w:firstLine="560"/>
        <w:spacing w:before="450" w:after="450" w:line="312" w:lineRule="auto"/>
      </w:pPr>
      <w:r>
        <w:rPr>
          <w:rFonts w:ascii="宋体" w:hAnsi="宋体" w:eastAsia="宋体" w:cs="宋体"/>
          <w:color w:val="000"/>
          <w:sz w:val="28"/>
          <w:szCs w:val="28"/>
        </w:rPr>
        <w:t xml:space="preserve">当前，汛期已至，防汛抗旱已进入关键时期和实战阶段。各单位一定要立足于防大汛、抗大旱、抢大险、救大灾，全面落实各项防汛措施，扎实做好今年防汛抗旱工作。</w:t>
      </w:r>
    </w:p>
    <w:p>
      <w:pPr>
        <w:ind w:left="0" w:right="0" w:firstLine="560"/>
        <w:spacing w:before="450" w:after="450" w:line="312" w:lineRule="auto"/>
      </w:pPr>
      <w:r>
        <w:rPr>
          <w:rFonts w:ascii="宋体" w:hAnsi="宋体" w:eastAsia="宋体" w:cs="宋体"/>
          <w:color w:val="000"/>
          <w:sz w:val="28"/>
          <w:szCs w:val="28"/>
        </w:rPr>
        <w:t xml:space="preserve">(一)突出三个重点，抓好重点区域的防洪保安工作。一是认真搞好河道防洪工程维修加固。我市境内河道堤防多，险工险段多。一旦失守，极有可能造成重大人员伤亡和财产损失。要深入开展防汛隐患排查和治理。市防汛办、水务、城管和各乡镇要在前段检查的基础上，继续开展不同层次的安全普查、抽查、督查。对检查中发现的工程隐患和薄弱环节，要按照“分级管理、分级负责”的原则，逐一落实整改单位和责任人，逐一落实处理措施。要坚持不懈地搞好堤防除险加固。对重点堤防，要制订抢护方案、落实抢险队伍，开展备土料、填浪窝、垫堤顶等活动，重点堤段每米备土料1立方米，以备抢险急需。对因雨水冲刷而形成的堤顶沟槽、堤坡浪窝都要填平夯实。对病险堤段，要按照抢护方案提前进行加固处理。对排沥河道上的闸涵、扬水站也要抓紧进行检修试车，确保启闭灵活，正常运行，为排除超量沥水和充分拦蓄雨洪资源做好准备。特别是南排河两堤、子牙新河左堤等重点堤防，承担着黑龙港流域沥水的排泄任务。南排河估算洪峰流量可达1820立方米/秒，而目前南排河近海段的实际过水能力只有73立方米每秒，上大下小相差25倍之多。这条防线一旦失守，将直接威胁黄骅市区、渤海新区的安全，各相关单位一定要高度重视，采取有效措施，确保万无一失。要坚决拆除拦河坝等障碍物。各乡镇和有关建设部门要按照属地管理负责和“谁设障、谁清障”的原则，对河道内的的阻水物及重要堤防上的违章建筑抓紧组织清除，严禁在河滩内堆放柴草;对因施工造成的坝埝、道节要限7月10日前彻底清除，确保行洪畅通。遇在建工程有特殊情况暂时不能清除的，由水务部门与乡镇和业主单位签定责任状，一旦遇有情况，必须在第一时间彻底清除。对于人为设障影响排沥安全的，要严肃追究责任。要严格治理河道污染。环保部门要加大沿河排污企业查处力度，坚决防止污水排入河道。二是扎实做好防风暴潮工作。我市虽然已经连续十多年没有发生过洪水，但1997、20__、20__年也多次遭受了不同程度地风暴潮灾害袭击，给沿海区域造成了巨大财产损失。风暴潮发生的不确定性、灾害严重性不断增加。当前，随着综合大港、渤海新区的建设与发展，我市经济建设的主战场正向沿海区域集中。一旦沿海区域出现问题，必将影响到全市的工作部署。对此，南排河镇、水产局、水务局、海洋局等有关部门一定要有一个清醒地认识，认真总结近年来抗击风暴潮的经验和做法，落实好预警预报措施和防御风暴潮应急方案，准备好充足的防潮物料、抢险队伍和救生船只、救生设施，确保早预警，早预防，做到万无一失。三是认真做好城区防洪工作。城区防洪是防汛工作的重中之重。随着城市建成区的逐年扩大，城区人口不断增加和各项基础设施的迅速发展，城区防洪任务越来越重要，一要防御外来洪水，二要防御本地暴雨造成的内涝。但是，对我市来说，城区防洪还是一个薄弱环节，城区的排水标准还较低，稍降大雨，就有积水。城管部门一定要抓好城区排水工作，加快排水管网建设，确保收得进;搞好排水管网清淤疏浚工作，确保流得走;做好排水泵站检修试车，加强人员值班和电力保障，确保泵得出。同时，市教育局要对全市各学校的教室、校舍安全情况进行拉网式排查，对查找出的问题要采取有效整改措施，确保学校安全度汛。</w:t>
      </w:r>
    </w:p>
    <w:p>
      <w:pPr>
        <w:ind w:left="0" w:right="0" w:firstLine="560"/>
        <w:spacing w:before="450" w:after="450" w:line="312" w:lineRule="auto"/>
      </w:pPr>
      <w:r>
        <w:rPr>
          <w:rFonts w:ascii="宋体" w:hAnsi="宋体" w:eastAsia="宋体" w:cs="宋体"/>
          <w:color w:val="000"/>
          <w:sz w:val="28"/>
          <w:szCs w:val="28"/>
        </w:rPr>
        <w:t xml:space="preserve">(二)立足“三有”，抓好防汛应急管理能力建设。在防汛抗灾工作中，确保人民生命财产安全是最大的事情，也是第一位的事情。各单位一定要切实提高防汛应急管理能力，确保反应及时、准确。具体来讲，要做到“三有”。一要有完善的应急预案。建立一套周密完善、操作性强的应急预案，是变被动抗灾为主动防范的关键。各单位要在汛前检查的基础上，结合本地本系统重点区域、重点工程的实际情况，进一步修订完善主要行洪河道的防洪预案、险工险段应急抢险预案、城区防汛预案、防御风暴潮预案等，增强预案针对性和可操作性，确保执行过程中有据可依、有责可担，使防汛应急响应工作更规范、更严谨、更便于操作。千万不能只是让预案写在本子上、挂在口头上、躺在文件柜里，一定要加强学习掌握和演练，让领导同志和有关人员都能把预案看得懂、记得住、用得好。遇有灾害性天气或汛情，要及时预测预报，及时进行会商，超前决策和部署。二要有能打硬仗的抗洪抢险队伍。前段时间，我们对防汛预备队、常备队、抢险队人员进行了调整充实，市防汛办要认真登记造册，加强培训演习，提高实战能力。各乡镇、各有关部门要建立人员精干的防汛抗旱应急队伍，随时待命，确保在关键时刻能够拉得出、用得上、打得赢。三要有必要的物资储备。按照分级负责的原则，坚持专门储备、部门代储与群众号料相结合的办法，加大力度，认真落实抗洪抢险所需物资，确保完成储备任务。防汛物料储备，一是要足额，数量充足;二是要有用，品种规格对路。数量不足，不能满足抢险需要。品种规格不对路，除险加固用不上，等于没有，还会贻误战机酿成大祸。要按照不同工程部位可能出现的不同险情，储备适用的抢险物料，以应抢险急需。市防汛抗旱指挥部办公室要加强对各单位物资准备情况的督查落实。</w:t>
      </w:r>
    </w:p>
    <w:p>
      <w:pPr>
        <w:ind w:left="0" w:right="0" w:firstLine="560"/>
        <w:spacing w:before="450" w:after="450" w:line="312" w:lineRule="auto"/>
      </w:pPr>
      <w:r>
        <w:rPr>
          <w:rFonts w:ascii="宋体" w:hAnsi="宋体" w:eastAsia="宋体" w:cs="宋体"/>
          <w:color w:val="000"/>
          <w:sz w:val="28"/>
          <w:szCs w:val="28"/>
        </w:rPr>
        <w:t xml:space="preserve">(三)坚持防汛抗旱两手抓，抓好水资源综合利用。水资源短缺是我市的基本市情，今年以来，我市降水较多，没有形成大的旱情。但从长远看，总的趋势仍然是干旱缺水与洪涝灾害并存。特别是随着经济社会的快速发展，水资源供需矛盾会日益突出。解决“水”的问题，将是我们一项长期而紧迫的任务。我们在全面做好防汛安全的同时，必须加强抗旱准备工作，做到防汛抗旱并举，节流开源并重。在节流上，要调整用水结构，实行量水发展。发展节水型农业、节水型工业、节水型城市，逐步建立节水防污型社会。农业是用水大户，发展节水灌溉要围绕农业结构调整，围绕促进农业的集约化、产业化来进行。要把有限的水资源用于支持发展设施农业、高效农业和其它经济作物，限制高耗水、低效益的作物。在开源上，按照雨洪资源化管理的指导思想，把“防汛抗洪”与“抗旱蓄水”统筹考虑，一体实施。汛期既是防汛抗洪的关键时期，也是抗旱蓄水的黄金季节。各乡镇和有关部门要千方百计把蓄、泄、滞、引、补等环节有机结合起来，疏通河、渠、坑、库等蓄水工程，充分利用地上水、增加地表水和土壤水、补充地下水，做到“引得来、蓄得住、用得好”，抓好水系水网建设，提高抗御旱灾的能力，实现水资源综合高效利用。</w:t>
      </w:r>
    </w:p>
    <w:p>
      <w:pPr>
        <w:ind w:left="0" w:right="0" w:firstLine="560"/>
        <w:spacing w:before="450" w:after="450" w:line="312" w:lineRule="auto"/>
      </w:pPr>
      <w:r>
        <w:rPr>
          <w:rFonts w:ascii="宋体" w:hAnsi="宋体" w:eastAsia="宋体" w:cs="宋体"/>
          <w:color w:val="000"/>
          <w:sz w:val="28"/>
          <w:szCs w:val="28"/>
        </w:rPr>
        <w:t xml:space="preserve">三、责任重于泰山，要不折不扣履行好防汛职责</w:t>
      </w:r>
    </w:p>
    <w:p>
      <w:pPr>
        <w:ind w:left="0" w:right="0" w:firstLine="560"/>
        <w:spacing w:before="450" w:after="450" w:line="312" w:lineRule="auto"/>
      </w:pPr>
      <w:r>
        <w:rPr>
          <w:rFonts w:ascii="宋体" w:hAnsi="宋体" w:eastAsia="宋体" w:cs="宋体"/>
          <w:color w:val="000"/>
          <w:sz w:val="28"/>
          <w:szCs w:val="28"/>
        </w:rPr>
        <w:t xml:space="preserve">水火无情，人命关天，防汛工作责任重大，各单位一定要加强组织领导，严格落实责任，统一指挥调度，确保防汛抗旱工作有力有序有效进行。</w:t>
      </w:r>
    </w:p>
    <w:p>
      <w:pPr>
        <w:ind w:left="0" w:right="0" w:firstLine="560"/>
        <w:spacing w:before="450" w:after="450" w:line="312" w:lineRule="auto"/>
      </w:pPr>
      <w:r>
        <w:rPr>
          <w:rFonts w:ascii="宋体" w:hAnsi="宋体" w:eastAsia="宋体" w:cs="宋体"/>
          <w:color w:val="000"/>
          <w:sz w:val="28"/>
          <w:szCs w:val="28"/>
        </w:rPr>
        <w:t xml:space="preserve">(一)严格落实责任。按照分级管理、分级负责的要求，严格落实以行政首长负责制为核心的“五种防汛责任制”(行政首长负责制、分级责任制、分包责任制、技术责任制、岗位责任制)。各乡镇政府是防汛抗旱的组织主体，也是责任主体，主要领导是防汛抗旱第一责任人，对本辖区内防汛抗洪工作负总责，一旦发生险情，要靠前指挥，现场处置;分管负责同志是直接责任人，要经常深入实际，调查研究，及时解决重大问题。要加强组织领导，层层落实责任制，包村、包河、包堤段责任领导和有关人员要迅速上岗到位，从汛前检查、汛情监测、河道清障、维修加固到组织协调、抗洪抢险、救灾安置等一包到底，每一个环节都要明确具体人员，落实责任目标，确保工作有人抓、问题有人管，出了问题要追究有关人员的责任。要落实行政责任人、技术责任人、岗位责任人“三位一体”的责任体系，发挥行政领导调度指挥、水务人员熟悉工程情况、工程技术人员熟悉抗洪抢险业务的优势，共同提高科学防控能力。</w:t>
      </w:r>
    </w:p>
    <w:p>
      <w:pPr>
        <w:ind w:left="0" w:right="0" w:firstLine="560"/>
        <w:spacing w:before="450" w:after="450" w:line="312" w:lineRule="auto"/>
      </w:pPr>
      <w:r>
        <w:rPr>
          <w:rFonts w:ascii="宋体" w:hAnsi="宋体" w:eastAsia="宋体" w:cs="宋体"/>
          <w:color w:val="000"/>
          <w:sz w:val="28"/>
          <w:szCs w:val="28"/>
        </w:rPr>
        <w:t xml:space="preserve">(二)密切协调配合。防汛抗旱工作是一项系统工程，涉及到城市与农村、上游与下游、生产与生活、发展经济与保护环境等各个方面。各单位要在市防汛抗旱指挥部的统一组织领导下，各司其职，各负其责，密切配合，通力协作，根据雨情、汛情、灾情发展变化情况，加强联系沟通，共同做好防汛抗旱工作。水务部门要组织指导防汛抗旱工程建设管理;做好水情测报预报;气象、海洋部门要密切监视天气和雨汛、海潮的变化，加强灾害性天气监测预报;城管部门、黄骅镇负责做好城区防汛工作，确保排水畅通和汛期安全;住建部门要做好汛期危房清查，确保群众生命安全;民政部门要做好灾情调查和救灾工作;环保部门做好沿河排污企业的治理，防止河道污染;财政、发改、供销、工信、商务等部门要保证防汛资金和物资的调配供应;公安、交通、农业、林业、电力、通讯、卫生、教育、工商等部门要在做好本行业防洪的同时，积极为防汛抗旱提供服务和保障;新闻单位要正确把握舆论导向，加大防汛抗旱宣传力度，采取多种形式普及公众防灾知识，切实提高全民防灾减灾意识和自防自救能力，逐步形成全社会参与防汛抗旱的良好局面。</w:t>
      </w:r>
    </w:p>
    <w:p>
      <w:pPr>
        <w:ind w:left="0" w:right="0" w:firstLine="560"/>
        <w:spacing w:before="450" w:after="450" w:line="312" w:lineRule="auto"/>
      </w:pPr>
      <w:r>
        <w:rPr>
          <w:rFonts w:ascii="宋体" w:hAnsi="宋体" w:eastAsia="宋体" w:cs="宋体"/>
          <w:color w:val="000"/>
          <w:sz w:val="28"/>
          <w:szCs w:val="28"/>
        </w:rPr>
        <w:t xml:space="preserve">(三)严肃工作纪律。防汛如战场，雨情如军情，调度是命令。各单位都要树立“一盘棋”的思想，坚决服从市防汛抗旱指挥部的统一指挥，一切以防汛抗旱责任为重，凡是指挥部做出的决定，必须坚决执行，不讲条件、不讲理由，决不允许推诿扯皮，做到政令畅通，令行禁止。对失职渎职或不服从指挥调度，造成重大损失的，要坚决追究责任、严肃处理。市防汛办、各乡镇和有关部门要严格执行汛期24小时干部值班和领导带班制度，坚决杜绝脱岗、空岗、漏班现象发生。汛期内各乡镇主要负责人和市防指成员需外出的，必须向市防汛抗旱指挥部领导请假。</w:t>
      </w:r>
    </w:p>
    <w:p>
      <w:pPr>
        <w:ind w:left="0" w:right="0" w:firstLine="560"/>
        <w:spacing w:before="450" w:after="450" w:line="312" w:lineRule="auto"/>
      </w:pPr>
      <w:r>
        <w:rPr>
          <w:rFonts w:ascii="宋体" w:hAnsi="宋体" w:eastAsia="宋体" w:cs="宋体"/>
          <w:color w:val="000"/>
          <w:sz w:val="28"/>
          <w:szCs w:val="28"/>
        </w:rPr>
        <w:t xml:space="preserve">同志们，防汛是人命关天的大事，容不得半点含糊和松懈。各单位务必高度重视，在思想上要一丝不苟，在责任上要一环不漏，在措施上要一抓到底，在指挥上要一着不失，努力夺取今年防汛抗旱工作的全面胜利，为保障人民群众生命财产安全，促进全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看过20__年防汛抗旱工作会议上的市领导讲话的人</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我省已经进入汛期，召开这次会议的主要任务是，贯彻落实姜大明省长讲话和全省防汛抗旱工作电视会议精神，研究分析当前全省城市防汛工作面临的形势，安排部署今年的城市防汛工作任务，确保城市安全度汛。刚才，省防办副主任顾士升同志分析了今年汛期的天气形势，提出了今年防汛工作的总体要求，淄博、潍坊、临沂等3个城市做了典型发言，希望大家认真学习和借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一、统一思想，真正把 确保城市安全度汛 作为全省城市防汛工作的总纲领、总目标</w:t>
      </w:r>
    </w:p>
    <w:p>
      <w:pPr>
        <w:ind w:left="0" w:right="0" w:firstLine="560"/>
        <w:spacing w:before="450" w:after="450" w:line="312" w:lineRule="auto"/>
      </w:pPr>
      <w:r>
        <w:rPr>
          <w:rFonts w:ascii="宋体" w:hAnsi="宋体" w:eastAsia="宋体" w:cs="宋体"/>
          <w:color w:val="000"/>
          <w:sz w:val="28"/>
          <w:szCs w:val="28"/>
        </w:rPr>
        <w:t xml:space="preserve">城市防汛工作事关人民群众生命财产安全，事关全省经济和社会稳定大局，省委、省政府对城市防汛工作一直高度重视。5月29日，省政府召开了 全省防汛抗旱工作电视会议 ，对做好今年防汛工作作出了全面部署和安排。姜大明省长在会上提出，今年防汛工作要做到 六个确保 、 三个加强 ，其中 确保城市安全度汛 是 六个确保 之一。他要求在城市规划建设管理中，系统分析、通盘考虑，增强城市防汛工作的系统性、科学性和针对性。</w:t>
      </w:r>
    </w:p>
    <w:p>
      <w:pPr>
        <w:ind w:left="0" w:right="0" w:firstLine="560"/>
        <w:spacing w:before="450" w:after="450" w:line="312" w:lineRule="auto"/>
      </w:pPr>
      <w:r>
        <w:rPr>
          <w:rFonts w:ascii="宋体" w:hAnsi="宋体" w:eastAsia="宋体" w:cs="宋体"/>
          <w:color w:val="000"/>
          <w:sz w:val="28"/>
          <w:szCs w:val="28"/>
        </w:rPr>
        <w:t xml:space="preserve">20xx年底，我省城镇化水平达到了50.9%，城镇人口第一次超过了农村人口，标志着我省社会结构、人口结构发生了重大变化。可以看出，城市在国民经济和社会发展中的地位日益凸显。城市聚集的财富、资源更为庞大，做好城市防汛工作，保障城市安全的意义更为突出。省委、省政府《关于大力推进新型城镇化的意见》明确提出，到20xx年全省城镇化水平达到6O%以上，并要求各地加快完善城市基础设施，建立防洪安保体系，完善城市防洪预警机制，提高城市防洪标准。从总体情况看，今年的城市防汛工作面临更大压力，形势更为严峻。一是气候形势不容乐观。今年以来，我国南方部分地区发生多次强降雨和局地洪水，造成城市局部严重内涝。6月初，我省北部、中部局部降大暴雨，个别区域山洪暴发，造成人员溺水身亡。根据预测，今年汛期，我省降水将较常年偏多2至5成，登陆热带气旋个数也较常年偏多，是近几年气象条件预报最为严峻的一年。二是城市防汛工程抵御大洪水的能力仍然偏弱。近年来，各地普遍加大了对大中型河道防洪工程建设的投入，加强了城市排水设施建设和城区河道治理，但目前城市排水除涝设施的整体水平，与防汛工作需要仍有较大差距。一旦出现集中降雨，极易造成低洼地区积水和交通中断，稍有疏忽，就可能造成不可挽回的损失。三是少数干部水患意识不强，防汛应急能力偏弱。去年以来，市县党委政府都进行了换届，部分新上任的领导同志对城市防汛的复杂性、艰巨性认识不够，实战经验不足。一些地方专业抢险队伍还存在人数偏少、业务不精、装备落后等问题。当前全省上下正在全面贯彻省第十次党代会精神，全力抓好各项工作落实，迎接党的召开。与往年相比，今年城市防汛工作面临着新考验、新要求，工作要求更高，工作难度更大。我们必须站在全局和战略的高度，正确认识城市防汛工作面临的形势，正视存在的问题和薄弱环节，把 确保城市安全度汛 这一总纲领、总目标贯彻到工作全过程，扎扎实实做好各项准备工作，牢牢把握城市防汛工作的主动权。</w:t>
      </w:r>
    </w:p>
    <w:p>
      <w:pPr>
        <w:ind w:left="0" w:right="0" w:firstLine="560"/>
        <w:spacing w:before="450" w:after="450" w:line="312" w:lineRule="auto"/>
      </w:pPr>
      <w:r>
        <w:rPr>
          <w:rFonts w:ascii="宋体" w:hAnsi="宋体" w:eastAsia="宋体" w:cs="宋体"/>
          <w:color w:val="000"/>
          <w:sz w:val="28"/>
          <w:szCs w:val="28"/>
        </w:rPr>
        <w:t xml:space="preserve">二、精心安排，将各项防汛准备工作做得更扎实一些</w:t>
      </w:r>
    </w:p>
    <w:p>
      <w:pPr>
        <w:ind w:left="0" w:right="0" w:firstLine="560"/>
        <w:spacing w:before="450" w:after="450" w:line="312" w:lineRule="auto"/>
      </w:pPr>
      <w:r>
        <w:rPr>
          <w:rFonts w:ascii="宋体" w:hAnsi="宋体" w:eastAsia="宋体" w:cs="宋体"/>
          <w:color w:val="000"/>
          <w:sz w:val="28"/>
          <w:szCs w:val="28"/>
        </w:rPr>
        <w:t xml:space="preserve">防汛工作关键看战时，功夫在平时。各市前期已经做了大量工作，但从此次省厅组织的城市防汛检查看，也发现了一些问题。目前距我省进入主汛期还有不到1个月的时间，我们要增强紧迫感，抓住有利时机，把各项防汛准备工作做得再扎实一些，再周密一些，再细致一些，真正做到有备无患。</w:t>
      </w:r>
    </w:p>
    <w:p>
      <w:pPr>
        <w:ind w:left="0" w:right="0" w:firstLine="560"/>
        <w:spacing w:before="450" w:after="450" w:line="312" w:lineRule="auto"/>
      </w:pPr>
      <w:r>
        <w:rPr>
          <w:rFonts w:ascii="宋体" w:hAnsi="宋体" w:eastAsia="宋体" w:cs="宋体"/>
          <w:color w:val="000"/>
          <w:sz w:val="28"/>
          <w:szCs w:val="28"/>
        </w:rPr>
        <w:t xml:space="preserve">(一)开展回头看活动，提高城市防汛准备工作的针对性和实效性。当前，各市要重点对去年汛期发生问题的地段，开展回头查、回头看活动，去年出现的问题，今年一定要有所改进，彻底治理 老问题，年年犯 的现象。要对今年采取的措施和效果进行预判，开展低洼地区、行洪河道、立交桥、地下构筑物等区域的隐患排查工作，对有可能危及行车和人身安全的，要认真采取整改和预防措施。要进一步做好重点区域、重点部位应急预案的修订、完善和演练工作，责任单位、责任人员要对预案的启动条件、应急措施和物资等胸中有数，确保应急工作能够有序、有力、有效开展。</w:t>
      </w:r>
    </w:p>
    <w:p>
      <w:pPr>
        <w:ind w:left="0" w:right="0" w:firstLine="560"/>
        <w:spacing w:before="450" w:after="450" w:line="312" w:lineRule="auto"/>
      </w:pPr>
      <w:r>
        <w:rPr>
          <w:rFonts w:ascii="宋体" w:hAnsi="宋体" w:eastAsia="宋体" w:cs="宋体"/>
          <w:color w:val="000"/>
          <w:sz w:val="28"/>
          <w:szCs w:val="28"/>
        </w:rPr>
        <w:t xml:space="preserve">(二)切实做好防汛物料储备和防汛队伍组织工作。防汛物料、队伍是防汛工作的基本保障，各市要加大投入，足额拨付防汛经费。要按照计划搞好防汛物资的储备及核查，不足的抓紧补充，不过关的抓紧淘汰，对储备地点、调拨线路、运输车辆等要在应急预案中细化，并逐一落实到位。要抓好城市防汛抢险队伍的组织建设，做到组织落实、人员落实、任务落实、措施落实，一旦出现雨情、灾情，我们的专业队伍必须迅速上岗到位，有序开展抢险救灾工作。极端暴雨灾害的应对工作一直是城市防汛中的难点，交通瘫痪、电力中断、通信不畅等次生问题都会给应急工作带来极大的困难。要加强与气象、交警、电力、通信等部门的联动，提高抢险队伍的机动性，配备一定数量的救生艇、大型泵车、移动发电机和医疗器械，提高人员搜救和转移的能力，确保群众人身安全。</w:t>
      </w:r>
    </w:p>
    <w:p>
      <w:pPr>
        <w:ind w:left="0" w:right="0" w:firstLine="560"/>
        <w:spacing w:before="450" w:after="450" w:line="312" w:lineRule="auto"/>
      </w:pPr>
      <w:r>
        <w:rPr>
          <w:rFonts w:ascii="宋体" w:hAnsi="宋体" w:eastAsia="宋体" w:cs="宋体"/>
          <w:color w:val="000"/>
          <w:sz w:val="28"/>
          <w:szCs w:val="28"/>
        </w:rPr>
        <w:t xml:space="preserve">(三)加强宣传，提高群众水患意识。从前几年我省发生的几次特大暴雨情况看，防灾意识淡漠是造成人员伤亡的重要原因。只要采取科学、合理的避险措施，人员伤亡大部分可以避免。各地要组织城市防汛减灾知识进社区、进学校、进企业活动，介绍所处区域的城市排水系统和行洪河渠情况，宣传防汛救险的基本常识和自救知识。通过报纸、电视广播、网站等新闻媒体，刊登、播放城市防汛公益广告，向广大人民群众宣传城市防汛面临的形势，着重加强对山洪、泥石流、道路行洪等危害的宣传，提高全民的防汛意识。</w:t>
      </w:r>
    </w:p>
    <w:p>
      <w:pPr>
        <w:ind w:left="0" w:right="0" w:firstLine="560"/>
        <w:spacing w:before="450" w:after="450" w:line="312" w:lineRule="auto"/>
      </w:pPr>
      <w:r>
        <w:rPr>
          <w:rFonts w:ascii="宋体" w:hAnsi="宋体" w:eastAsia="宋体" w:cs="宋体"/>
          <w:color w:val="000"/>
          <w:sz w:val="28"/>
          <w:szCs w:val="28"/>
        </w:rPr>
        <w:t xml:space="preserve">(四)立足长远，加快城市防汛专项规划编制和骨干工程建设。城市防洪、排涝工程标准低是制约城市防汛水平提高的主要瓶颈。要改变这种局面，必须要从加强规划入手，加快城市防洪、排水专项规划的编制和修编，从根本上研究问题、解决问题。要适应我省城镇化加快发展的需要，将城市防洪规划纳入城市总体规划，科学确定城市规划区内需要保护和控制的主要地表水体和滞洪、分洪区和各类泄洪河道，划定城市蓝线，从城市整体布局上把好关。要坚持防汛与治污并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2025-07-13T02:19:56+08:00</dcterms:created>
  <dcterms:modified xsi:type="dcterms:W3CDTF">2025-07-13T02:19:56+08:00</dcterms:modified>
</cp:coreProperties>
</file>

<file path=docProps/custom.xml><?xml version="1.0" encoding="utf-8"?>
<Properties xmlns="http://schemas.openxmlformats.org/officeDocument/2006/custom-properties" xmlns:vt="http://schemas.openxmlformats.org/officeDocument/2006/docPropsVTypes"/>
</file>