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公司开业致辞（202_）十篇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公司开业致辞（20_）通用十篇今天是开业庆典的大喜日子，是公司创业万里长征的第一步，让我们共同预祝公司用成功谱写辉煌，用勤奋描绘灿烂的创业篇章。以下是小编整理的公司开业致辞(20_)通用十篇，欢迎大家借鉴与参考!公司开业致辞篇1尊敬的各位来...</w:t>
      </w:r>
    </w:p>
    <w:p>
      <w:pPr>
        <w:ind w:left="0" w:right="0" w:firstLine="560"/>
        <w:spacing w:before="450" w:after="450" w:line="312" w:lineRule="auto"/>
      </w:pPr>
      <w:r>
        <w:rPr>
          <w:rFonts w:ascii="宋体" w:hAnsi="宋体" w:eastAsia="宋体" w:cs="宋体"/>
          <w:color w:val="000"/>
          <w:sz w:val="28"/>
          <w:szCs w:val="28"/>
        </w:rPr>
        <w:t xml:space="preserve">公司开业致辞（20_）通用十篇</w:t>
      </w:r>
    </w:p>
    <w:p>
      <w:pPr>
        <w:ind w:left="0" w:right="0" w:firstLine="560"/>
        <w:spacing w:before="450" w:after="450" w:line="312" w:lineRule="auto"/>
      </w:pPr>
      <w:r>
        <w:rPr>
          <w:rFonts w:ascii="宋体" w:hAnsi="宋体" w:eastAsia="宋体" w:cs="宋体"/>
          <w:color w:val="000"/>
          <w:sz w:val="28"/>
          <w:szCs w:val="28"/>
        </w:rPr>
        <w:t xml:space="preserve">今天是开业庆典的大喜日子，是公司创业万里长征的第一步，让我们共同预祝公司用成功谱写辉煌，用勤奋描绘灿烂的创业篇章。以下是小编整理的公司开业致辞(20_)通用十篇，欢迎大家借鉴与参考!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__自行车自进驻以来，深受社会各界朋友的青睐与喜爱，本店的开业也正是为了满足更多消费者的需要，为广大顾客提供最优质的消费服务。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__倡导“绿色交通，终身骑行”的生活理念，我们期待为__市的市民带来更丰富多彩的低碳、时尚、健康的生活。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最后，祝__自行车专卖店兴旺发达，祝各位来宾、朋友们心想事成，万事如意!谢谢大家!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今天，我们在这里隆重举行--有限公司的开业仪式，这是我县金融工作中的一件大事和喜事，在此，我代表--对--有限公司的开业表示热烈的祝贺!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今天的开业庆典仪式，标志着--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最后，预祝--有限公司开业鸿发，开张大吉!祝各位来宾身体健康、工作顺利、万事如意!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X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__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您最终选择下榻__客栈。珠峰脚下__，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神奇的__，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__，还有个不错的__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出门在外，最重要的是要有个好心情，吃得满意，住得舒心。好心情就会带来好运气。我们__客栈为您准备了超越三星级的设施配置和服务：高档大气简洁明快的装修，舒适宜人;温润柔和而又画面清晰的大屏幕数字电视，畅爽休闲;随心所欲的有线网络.wifi信号，畅游世界无极限;免费畅聊的无限制电话，身在天涯，爱情亲情友情常相伴。</w:t>
      </w:r>
    </w:p>
    <w:p>
      <w:pPr>
        <w:ind w:left="0" w:right="0" w:firstLine="560"/>
        <w:spacing w:before="450" w:after="450" w:line="312" w:lineRule="auto"/>
      </w:pPr>
      <w:r>
        <w:rPr>
          <w:rFonts w:ascii="宋体" w:hAnsi="宋体" w:eastAsia="宋体" w:cs="宋体"/>
          <w:color w:val="000"/>
          <w:sz w:val="28"/>
          <w:szCs w:val="28"/>
        </w:rPr>
        <w:t xml:space="preserve">床上用品随走随换，干净放心，美梦相伴，一觉睡到自然醒;24小时稳定热水，洗去您疲劳风尘，清爽惬意;温馨安静的茶园，是商务休闲洽谈迎宾会友的好去处;还有为您提供便利的小卖部和家常菜餐厅......__客栈 全心服务!__客栈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长久的坚持，长久的用心服务，得到了广大区内外宾朋的高度认可。公司自20__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有朋自远方来，不亦乐乎;感受__客栈，不能忘乎!雪域之旅，__相伴!这是我们永远的骄傲，也是我们永远努力的方向!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食品加工有限责任公司是皓月集团在东北建立的肉羊生产加工基地，这不仅是皓月集团审时度势、探索高领域合资合作的结果;更是我们______市优化资源配置、加快农村养殖业发展</w:t>
      </w:r>
    </w:p>
    <w:p>
      <w:pPr>
        <w:ind w:left="0" w:right="0" w:firstLine="560"/>
        <w:spacing w:before="450" w:after="450" w:line="312" w:lineRule="auto"/>
      </w:pPr>
      <w:r>
        <w:rPr>
          <w:rFonts w:ascii="宋体" w:hAnsi="宋体" w:eastAsia="宋体" w:cs="宋体"/>
          <w:color w:val="000"/>
          <w:sz w:val="28"/>
          <w:szCs w:val="28"/>
        </w:rPr>
        <w:t xml:space="preserve">步伐、拉动地方经济发展的重大举措;同时，对于建设社会主义新农村、构建和谐社会也具有重要意义。我们坚信，与皓月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皓月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