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工资专项集体合同范本</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以下是万书范文网为大家整理的关于《工资专项集体合同范本》，供大家学习参考！　工资专项集体合同范本　　甲乙双方在平等自愿、协商一致的基础上，根据《中华人民共和国劳动法》、《江苏省集体合同条例》、《江苏省工资支付条例》等有关法律法规，结合本企...</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以下是万书范文网为大家整理的关于《工资专项集体合同范本》，供大家学习参考！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