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给男领导的生日祝福语</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淑贤雅韵气不凡，芳心慧质品如兰！生日了，所有的祝福都承载不动我们的深情——愿人生美满满意意达所愿……淑芳生日快乐！二、太阳是金色的，月亮是银色的，你的生日是彩色的，愿你被幸福环绕，被好运追逐，被快乐降伏，被笑容粘住。那时别忘了，有人在远...</w:t>
      </w:r>
    </w:p>
    <w:p>
      <w:pPr>
        <w:ind w:left="0" w:right="0" w:firstLine="560"/>
        <w:spacing w:before="450" w:after="450" w:line="312" w:lineRule="auto"/>
      </w:pPr>
      <w:r>
        <w:rPr>
          <w:rFonts w:ascii="宋体" w:hAnsi="宋体" w:eastAsia="宋体" w:cs="宋体"/>
          <w:color w:val="000"/>
          <w:sz w:val="28"/>
          <w:szCs w:val="28"/>
        </w:rPr>
        <w:t xml:space="preserve">一、淑贤雅韵气不凡，芳心慧质品如兰！生日了，所有的祝福都承载不动我们的深情——愿人生美满满意意达所愿……淑芳生日快乐！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二、太阳是金色的，月亮是银色的，你的生日是彩色的，愿你被幸福环绕，被好运追逐，被快乐降伏，被笑容粘住。那时别忘了，有人在远方为你祝福，生日快乐！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三、你用优美的年轮编成一册散发油墨清香的日历年年我都会在日历的这一天上用深情的想念祝福您的生日！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四、敬爱的老板，祝您生日快乐！愿您今年把金财银财大财小财汇成万贯家财；再用您的朝气英气正气勇气换得一团和气，保你才气熏天、富贵连连、家和万事兴！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五、两片绿叶，饱含着它同根生的情谊；一句贺词，浓缩了我们对您的祝福。愿快乐拥抱您，在这属于您的特别的一天。生日快乐！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六、今天生日祝福您：天天娃哈哈，岁岁乐百事，笑脸美如花，青春惹人夸。生日快乐！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七、祝愿：一元复始万象更新；年年如意岁岁平安；财源广进富贵吉祥；幸福安康庆有余；竹抱平安，福满门；喜气洋洋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八、我尊敬的大哥，你的生日到了，我愿意摘一颗星，采一朵云，放入我的红包，给您送去，愿您在这一年中活得快乐，永远记得我。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九、小满到，插上幸福秧，快乐填满仓；花儿朵朵香，好运装满箱；情意永芬芳，祝福长又长。祝你生活幸福，快乐永远在身旁。领导，生日快乐！</w:t>
      </w:r>
    </w:p>
    <w:p>
      <w:pPr>
        <w:ind w:left="0" w:right="0" w:firstLine="560"/>
        <w:spacing w:before="450" w:after="450" w:line="312" w:lineRule="auto"/>
      </w:pPr>
      <w:r>
        <w:rPr>
          <w:rFonts w:ascii="宋体" w:hAnsi="宋体" w:eastAsia="宋体" w:cs="宋体"/>
          <w:color w:val="000"/>
          <w:sz w:val="28"/>
          <w:szCs w:val="28"/>
        </w:rPr>
        <w:t xml:space="preserve">十、今天生日祝福你，财神天天追着你，校长日日重视你，病魔一世躲着你，幸福永远伴随你，万事时时顺着你！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十一、把我的礼物送上，把我的心儿捎上，相信你会快乐无比。祝生日快乐！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十二、端午赛龙舟，三龙湖上走。金龙快快游，祝你壮如牛；银龙快快游，祝你财源流；铜龙快快游，祝你没哀愁。三龙伴随你，天天大丰收。端午快乐！领导，生日快乐！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十三、愿：财神天天追着您，幸福永远伴随您，病魔一世躲着您，万事时时顺着您！生日快乐！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十四、和幸福的音符，作为礼物送给你，愿您天天天都有好心情，衷心地祝福您——生日快乐！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十五、夏至到防暑忙，外出记得防太阳，多吃清淡多喝汤，莫贪凉莫油腻，注意休息很重要，多吃瓜果和蔬菜，清清爽爽一夏季。领导，生日快乐！</w:t>
      </w:r>
    </w:p>
    <w:p>
      <w:pPr>
        <w:ind w:left="0" w:right="0" w:firstLine="560"/>
        <w:spacing w:before="450" w:after="450" w:line="312" w:lineRule="auto"/>
      </w:pPr>
      <w:r>
        <w:rPr>
          <w:rFonts w:ascii="宋体" w:hAnsi="宋体" w:eastAsia="宋体" w:cs="宋体"/>
          <w:color w:val="000"/>
          <w:sz w:val="28"/>
          <w:szCs w:val="28"/>
        </w:rPr>
        <w:t xml:space="preserve">十六、在今天这个特别的日子里，我们把最真的祝福送给你，虽然只是一缕春风，带给您的却是整个春天。生日快乐！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十七、不论岁月如何变迁，世事怎样变幻，幸福和快乐永远是我们共同的人生追求和期盼！祝生日快乐，幸福久远！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十八、信息炸弹：这封信息定要看，不看你会成傻蛋，会看你就是笨蛋，你不生气是蠢蛋，倘若生气会完蛋，愚人节里传炸弹，烦躁心情全滚蛋。祝愚人愚人节快乐！领导，生日快乐！</w:t>
      </w:r>
    </w:p>
    <w:p>
      <w:pPr>
        <w:ind w:left="0" w:right="0" w:firstLine="560"/>
        <w:spacing w:before="450" w:after="450" w:line="312" w:lineRule="auto"/>
      </w:pPr>
      <w:r>
        <w:rPr>
          <w:rFonts w:ascii="宋体" w:hAnsi="宋体" w:eastAsia="宋体" w:cs="宋体"/>
          <w:color w:val="000"/>
          <w:sz w:val="28"/>
          <w:szCs w:val="28"/>
        </w:rPr>
        <w:t xml:space="preserve">十九、如果有权也是一种错，祝你一错再错。生日快乐！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二十、你的生日来临之际/我的心和着你的节奏/思念并祝福你！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二十一、生日快乐！为您家门口雇一财神，一进门，甭管他有事儿没事儿都得对你说：恭喜发财！院子里长一片摇钱树，果实全宇宙通用，一年光风吹跑的就有几亿美金！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二十二、如果人生的风景有无数，愿幸福高居生活的榜首；如果情感的历程长而久，愿快乐领跑在最前头！？您的生日，有我们的祝福相伴左右！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二十三、送你一瓢祝福的心泉，浇灌你每一个如同今日的日子！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二十四、在春风明媚的季节，您的生日悄然来临。愿您像那一树绿叶，在晨风中舒展快乐的心情，在春光体味幸福的生活！生日快乐、平安是福！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二十五、羡慕你的生日是这样浪漫，充满诗情画意，只希望你的每一天都快乐、健康、美丽，生命需要奋斗、创造、把握！生日快乐。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二十六、两片绿叶，饱含着它同根生的情谊；一句贺词，浓缩了我们对您的祝福。愿快乐拥抱您，在这属于您的特别的一天。生日快乐！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二十七、淑贤雅韵气不凡，芳心慧质品如兰！生日了，所有的祝福都承载不动我们的深情——愿人生美满、满意、意达所愿……淑芳生日快乐！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二十八、愿：财神天天追着您，幸福永远伴随您，病魔一世躲着您，万事时时顺着您！生日快乐！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二十九、生日快乐！我要送你一份100%纯情奶糖：成份=真心+思念+快乐，有效期=一生，营养=温馨+幸福+感动。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三十、人生的成功有千百种，？您用劳动书写光荣，？您用真情善待亲朋！今天是？您的生日，请把心放松，静静地聆听我们的祝福：快乐健康幸福……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三十一、让阳光普照你所有的日子，让花朵开满你人生的旅途。岁月的年轮像那正在旋转着的黑色唱片，在我们每一个人的内心深处，播放着那美丽的旧日情曲。愿你岁后的人生依然充满着欢愉和成功！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三十二、婚礼虽只一时，相爱是一辈子；洞房春意常在，围城风景长存；慢慢变老的，是彼此的容颜；永远不减的，是相互的真情。领导，生日快乐！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2025-08-09T20:31:16+08:00</dcterms:created>
  <dcterms:modified xsi:type="dcterms:W3CDTF">2025-08-09T20:31:16+08:00</dcterms:modified>
</cp:coreProperties>
</file>

<file path=docProps/custom.xml><?xml version="1.0" encoding="utf-8"?>
<Properties xmlns="http://schemas.openxmlformats.org/officeDocument/2006/custom-properties" xmlns:vt="http://schemas.openxmlformats.org/officeDocument/2006/docPropsVTypes"/>
</file>