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母亲节祝福语集锦</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母亲节祝福语集锦（通用17篇）母亲节祝福语集锦 篇1 1. 你我都是从故乡屋檐下飞出的小鸟，每一根羽毛成长都凝结着母亲的深情抚爱和谆谆教导。母亲节到了，我真心为您和您的母亲祈祷，健康快乐每一天! 2. 作为女人你美丽的;作为妻子你幸福的;作...</w:t>
      </w:r>
    </w:p>
    <w:p>
      <w:pPr>
        <w:ind w:left="0" w:right="0" w:firstLine="560"/>
        <w:spacing w:before="450" w:after="450" w:line="312" w:lineRule="auto"/>
      </w:pPr>
      <w:r>
        <w:rPr>
          <w:rFonts w:ascii="宋体" w:hAnsi="宋体" w:eastAsia="宋体" w:cs="宋体"/>
          <w:color w:val="000"/>
          <w:sz w:val="28"/>
          <w:szCs w:val="28"/>
        </w:rPr>
        <w:t xml:space="preserve">母亲节祝福语集锦（通用17篇）</w:t>
      </w:r>
    </w:p>
    <w:p>
      <w:pPr>
        <w:ind w:left="0" w:right="0" w:firstLine="560"/>
        <w:spacing w:before="450" w:after="450" w:line="312" w:lineRule="auto"/>
      </w:pPr>
      <w:r>
        <w:rPr>
          <w:rFonts w:ascii="宋体" w:hAnsi="宋体" w:eastAsia="宋体" w:cs="宋体"/>
          <w:color w:val="000"/>
          <w:sz w:val="28"/>
          <w:szCs w:val="28"/>
        </w:rPr>
        <w:t xml:space="preserve">母亲节祝福语集锦 篇1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篇2</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篇3</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母亲节祝福语集锦 篇5</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母亲节祝福语集锦 篇6</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母亲节祝福语集锦 篇7</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母亲节祝福语集锦 篇9</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篇10</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母亲节祝福语集锦 篇11</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母亲节祝福语集锦 篇12</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母亲节祝福语集锦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母亲节祝福语集锦 篇14</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母亲节祝福语集锦 篇15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篇16</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母亲节祝福语集锦 篇17</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2025-07-08T18:54:22+08:00</dcterms:created>
  <dcterms:modified xsi:type="dcterms:W3CDTF">2025-07-08T18:54:22+08:00</dcterms:modified>
</cp:coreProperties>
</file>

<file path=docProps/custom.xml><?xml version="1.0" encoding="utf-8"?>
<Properties xmlns="http://schemas.openxmlformats.org/officeDocument/2006/custom-properties" xmlns:vt="http://schemas.openxmlformats.org/officeDocument/2006/docPropsVTypes"/>
</file>