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六一儿童节快乐经典祝福短信</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童节日已来到，新衣花裙欢心跳。我们新时代儿童孩，红领巾光辉来照耀。争先恐后比赛跑，儿歌唱完赛童谣。奔跳喜地天真跃，无邪无虑阳光照。祝君：永驻童心六一乐，鹤颜童心百年寿。欢迎来到，本文是为您特别搜集的《六一儿童节快乐经典祝福短信》，欢迎鉴赏...</w:t>
      </w:r>
    </w:p>
    <w:p>
      <w:pPr>
        <w:ind w:left="0" w:right="0" w:firstLine="560"/>
        <w:spacing w:before="450" w:after="450" w:line="312" w:lineRule="auto"/>
      </w:pPr>
      <w:r>
        <w:rPr>
          <w:rFonts w:ascii="宋体" w:hAnsi="宋体" w:eastAsia="宋体" w:cs="宋体"/>
          <w:color w:val="000"/>
          <w:sz w:val="28"/>
          <w:szCs w:val="28"/>
        </w:rPr>
        <w:t xml:space="preserve">儿童节日已来到，新衣花裙欢心跳。我们新时代儿童孩，红领巾光辉来照耀。争先恐后比赛跑，儿歌唱完赛童谣。奔跳喜地天真跃，无邪无虑阳光照。祝君：永驻童心六一乐，鹤颜童心百年寿。欢迎来到，本文是为您特别搜集的《六一儿童节快乐经典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1.六一到，艳阳照，锣鼓喧天喜鹊叫;孩子欢，大人笑，五彩缤纷新衣帽;歌声甜，舞姿俏，掌声阵阵好声高。天真烂漫小孩童，祖国明天栋梁苗。孩子们节日快乐!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3.是种子，破土吐绿生机勃勃茁壮成长;是花朵，争奇斗艳姹紫嫣红芬芳满园;是鸟儿，歌声婉转凌云立志翱翔蓝天;是朝阳，旭日东升绚丽灿烂风光无限。祝六一节日快乐!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4.儿童节日已来到，新衣花裙欢心跳。我们新时代儿童孩，红领巾光辉来照耀。争先恐后比赛跑，儿歌唱完赛童谣。奔跳喜地天真跃，无邪无虑阳光照。祝君：永驻童心六一乐，鹤颜童心百年寿。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5.脖子上系的，不再是红领巾而是领带;嘴上哼着的，不再是儿歌而是情爱;节日的度过，不再是舞台而是寂寞的狂欢。快乐很简单，简单才快乐，祝你六一节快乐!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宋体" w:hAnsi="宋体" w:eastAsia="宋体" w:cs="宋体"/>
          <w:color w:val="000"/>
          <w:sz w:val="28"/>
          <w:szCs w:val="28"/>
        </w:rPr>
        <w:t xml:space="preserve">　　6.有一种表情，叫破涕为笑;有一种快乐，叫简单就好;有一种满足，叫衣暖饭饱;有一个世界，叫阳光普照;有一种心态，叫童心未老。六一节，祝你心情好!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7.童年好，童年妙，童年时代乐逍遥。童话故事心里飘，贴画海报床头绕。动画世界欢声笑，五彩画笔心中宝。一年一度节日到，欢声笑语乐淘淘。儿童节到了，愿童年时代的而美丽永远回荡在我们心中。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8.用童心看世界，快乐总是一片片，用童趣过日子，幸福总是一排排，用童真待朋友，如意总是一堆堆，六一儿童节，保有一颗童心，留有一份童趣，存有一份童真，愿你开心无限，六一快乐!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　　9.跳房子，堆沙子，橡皮绳，翻纸片，好多童年美好的回忆，千万不要忘记。就算时间不能倒退，我们回不到过去，但是想想快乐的事情，儿童节一起偷着乐吧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10.悟空画了一个圈，唐僧安全了;你画了一个圈，你又尿床了;今天就不打你了，谁叫今天是六一儿童节呢，节日快乐，记住下不为例啊。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12.六一到，快乐绕，发短信，送祝福，祝愿你，童心葆，心情好，无烦恼，童真在，乐开怀，童趣有，无忧愁，童颜留，健康有，儿童节，快乐多。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13.曾经的年幼无知，曾经莽撞少年;岁月于指间无声滑过，当儿童节走在街头，才意识到过去的日子不回头。开支红酒，为这不属于我们的节日干杯!儿童节快乐!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15.嘿，六一快到了，愿你保持一颗童心：心情不好时放声大哭，高兴愉快时满地翻滚，晚上睡觉时尿床画图，吃着零食时口水直流。有效期只有六一当天哦!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17.哼一曲童年的歌谣，把忧愁烦恼抛掉;赋一首童年的律诗，把幸福快乐埋心底;写一篇童年的趣文，让和谐温馨光临。六一儿童节，愿你童心常在，笑口常开!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18.儿童节快到了，让我们一起来寻找快乐的记忆，来温暖麻木的心灵;寻找儿时的梦想，来装扮美丽的心情。朋友，愿你忘记烦恼，拥抱快乐甜蜜!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19.想放你的假，可你年龄有点大;想送你小红花，怕你不好意思收下;想把你来夸，但你本来就顶呱呱。儿童节就要到了，干脆送你一坨泥巴，快乐捏捏吧!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20.你已不在童年的江湖，可是童年的江湖依然流传着你响亮的名号--“武当”大侠!因为你总是捂着尿湿的裤裆向教室外跑去!可爱的大侠，儿童节快乐!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21.工作累了，去游乐园玩玩，放松身体;心情烦了，看看蜡笔小新，乐呵乐呵;想运动了，玩玩弹珠，保持童真。六一儿童节来到，愿你快乐每一天，童心永远在!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22.儿童节到了，千万别虚度。憋尿了，就在床上画幅地图;委屈了，抱个大人迎头痛哭;开心了，合着节拍扭扭*;收到我的问候，你就会金安万福。六一快乐!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23.想撒泼就撒泼吧，发泄心中不快;想撒娇就撒娇吧，其实你蛮可爱;想装嫩就装嫩吧，做个长不大的小孩;想装萌就装萌吧，今天你可以最拽。祝六一节快乐!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24.把疲惫背在身上，走过了多少时光。回望童年，只有一颗童心还在胸膛乱撞。抖落尘世的纷纷扰扰，看纯真的笑容重回脸上。六一节，祝你心情更敞亮!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25.曾记否，手牵手儿上学校;曾记否，游戏唱歌和舞蹈;曾记否，一同上树把鸟掏;曾记否，六一到来共欢笑。六一到了，愿我们的友谊永远不老。祝六一节快乐!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　　26.花的海洋总芬芳，纯真时节好希望，无忧无虑一首歌，快乐追逐有梦想。六一祝福给力量，欢乐童年送健康：爱的旋律在流淌，笑的温馨暖心房，快快努力的成长，美好人生已起航。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27.保持童心，开开心心，想想童年，天真可爱，童言无忌，不要在意，童心最纯，生活最美，回到童年，快乐相伴，祝世界儿童节快乐，天天开心。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28.嬉戏玩闹，童心不老;偶尔傻笑，童真不少;动手动脚，童颜永葆;憧憬幸福，童话美好!儿童节又快到，不管年龄多少，快乐最重要!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29.我想起河边的柳梢，家乡的小鸟，儿时的伙伴，和纯真的微笑。今天是儿童节，适合庆祝，也适合怀旧哦。祝所有的朋友今天快乐满溢，找回童趣!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30.今天是国际儿童节，老板布置的作业可以不做，老爸规定的章程可以不理，生活给出的考题可以不答，沉闷乏味的气氛可以不受。童心不泯，天天开心!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31.六一儿童节到了，向全社会呼吁：有钱的出钱，没钱的出血，把你的爱心送给灾区的儿童，让他们在医院里，在帐篷里过一个特殊的儿童节，祝他们节日快乐。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32.你还记得儿时的歌谣，是否还记得母亲的怀抱，是否还记得清脆的口哨，是否还记得游戏的墙角。今天是儿童节，愿你重拾童年记忆，青春常驻永远不老!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33.每个人都有童年，但我们儿时却渴望成熟，等到长大了，却又回归于童年。今天是六一儿童节，在这个曾经属于过所有人的节日里，你一定要快乐!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34.太阳当空照，花儿对你笑，小鸟说早早早，儿童节祝你快乐好，你说生活怎么那么多烦恼，其实是你庸人自扰。儿童节送你一份逍遥，愿你开心多快乐，美丽又幸福!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35.六一儿童节，送你六份大礼：葫芦娃的勇敢奥特曼的无敌一休哥的聪明蓝精灵的伶俐米老鼠的潇洒花仙子的美丽，愿你的生活像童话一样精彩!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36.六一儿童节快乐!此短信：看到的送你奶嘴，回复的越变越美。储存的可爱健康，删除的裤子开档。转发的给你吃糖，不转发的晚上尿床!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37.六一儿童节，愿你保持小红帽的可爱，拥有皮诺曹的运气，登上灰姑娘的鞋子，找到白雪公主的爱情。六一节，让你拥有童话般的一切，六一快乐!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39.怀念数年前的六一，祝福现在的六一，六一充满着我的童趣，六一儿童节，我祝福你越活越年轻，返老还童;永远岁，天天过六一儿童节。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40.你真有艺术家风范，放荡不羁的行为，思想天马行空从来不在乎别人怎么看你，够洒脱;今天是你的节日，再怎么不在乎也把鼻涕擦一下吧，儿童节快乐!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41.六一到，快乐有诀窍，谨记一抓一放：抓童心，放冷漠;抓童真，放世故，抓童趣，放沧桑。祝儿童节大动童心，大展童颜，大享童趣!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42.六一节，喜相逢，祝福送你好心情。小朋友，笑脸迎，祖国花朵别样红。喜洋洋，笑声声，快乐童年有憧憬。同努力，共追梦，幸福时光一路行。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43.慢慢趟过童年时光，别离了昔日同窗。隐约间还有书声琅琅，转瞬了老了模样。从青涩走向成熟，丢失的是那一份单纯的快乐。六一节，愿你快乐像童年一样。</w:t>
      </w:r>
    </w:p>
    <w:p>
      <w:pPr>
        <w:ind w:left="0" w:right="0" w:firstLine="560"/>
        <w:spacing w:before="450" w:after="450" w:line="312" w:lineRule="auto"/>
      </w:pPr>
      <w:r>
        <w:rPr>
          <w:rFonts w:ascii="宋体" w:hAnsi="宋体" w:eastAsia="宋体" w:cs="宋体"/>
          <w:color w:val="000"/>
          <w:sz w:val="28"/>
          <w:szCs w:val="28"/>
        </w:rPr>
        <w:t xml:space="preserve">　　44.世界越来越复杂时，可在内心保持一份简单一份纯真;当每人都追求成熟稳重时，亦可在儿童节来临之际送你一句问候：愿你像孩童般开心，像孩童般幸福!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45.六一儿童节来到，鸟语花香真热闹。愿你心情比鸟爽，叽叽喳喳乐悠悠。愿你生活比花娇，甜甜蜜蜜水灵灵。快乐相伴无忧愁，幸福环绕万事顺。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46.寻找童年最喜欢的颜色，装扮美丽心情;找到童年最初的梦想，赋予追逐的力量;追溯童年最纯真的记忆，温暖麻木的心灵;六一到了，祝儿童节快乐。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47.六一，六一，做到六个一：让我们傻一点，嫩一点，笨一点，幼稚一点，可爱一点，开心一点，虽然大龄了，但是快乐无极限，儿童节，祝老小孩们开心!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48.光阴似箭，日月如梭，时光如白驹过隙般飞逝，童年已离我们远去，然而，童年的幸福时光历历在目，让我们一起重温儿时的欢乐，愿儿童节开心!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49.脸上保留一份童真，胸中藏有一颗童心，走路摆出一份童趣，嘴里哼上一段童谣，偶尔说上一句童言，六一到了，愿你六一儿童节快乐。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51.多少轮岁月，磨平不了我们的棱角，多少个春秋，泯灭不了童年的记忆，人生最珍贵莫过于童年美好的回忆，儿童节到了，愿美好的回忆永远留在你的记忆中!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52.送你一个棒棒糖，因为你可爱;送你一朵小红花，因为你挺乖;最后再送你一块尿不湿吧，以后你就再也不用为画地图发愁了!六一儿童节快乐哦!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53.卸下工作压力，换上轻松心情;看看儿童动画，回味当年童真;感受纯净快乐，绽放纯真笑颜。六一儿童节，愿你童心不泯，童趣不减，快乐永远!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54.这是一条儿童节短信，请不要质疑，以下人士将接收到我的祝福：自己是儿童的，家里有儿童的，曾经是儿童的。愿你们怀着一颗童心享受生活，收获快乐!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55.六一儿童节到，愿你拥有六个一：一见钟情的爱人，一见如故的友人;生活里一片幸福，事业上一帆风顺;天天一脸笑容，年年一本万利。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56.六月已来到面前，一张稚嫩的脸，儿童是祖国的未来，童言无忌，童真有趣，节日来到，快乐祝福，乐在其中，祝六一儿童节快乐，愿童真永在。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57.我希望每天的你都快乐得象炉子上的茶壶一样，虽然小**被烧的滚烫滚烫，但依然吹着开心的口哨，冒着幸福的泡泡，乐的*颠*颠!预祝你儿童节快乐!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59.夜空有星星点缀，才变得美丽;流水要遇到礁石，才激起浪花;人要保持纯真的心灵，才过得快乐。六一儿童节来了，祝你：童心不泯纯真永远快乐一生!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60.六一儿童节特批准你：穿开裆裤一天，流鼻涕一天，买玩具一天，打游戏一天，尿床一天，吃棒棒糖一天，放假一天，去幼儿园当孩子头头一天!节日快乐!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61.夏日阳光炙热，多吃蔬菜水果;工作劳累疲惫，再忙也要小睡。健康身体不浪费，朋友聚会开心派对，一颗童心永远追随，美丽人生值得回味!儿童节快乐!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儿童节到了。鉴于你长期以来对朋友的关心和帮助，组织研究决定给你举行表彰大会，奖品是一条，外加掌声数次，以资鼓励。愿你再接再励天天向上。</w:t>
      </w:r>
    </w:p>
    <w:p>
      <w:pPr>
        <w:ind w:left="0" w:right="0" w:firstLine="560"/>
        <w:spacing w:before="450" w:after="450" w:line="312" w:lineRule="auto"/>
      </w:pPr>
      <w:r>
        <w:rPr>
          <w:rFonts w:ascii="宋体" w:hAnsi="宋体" w:eastAsia="宋体" w:cs="宋体"/>
          <w:color w:val="000"/>
          <w:sz w:val="28"/>
          <w:szCs w:val="28"/>
        </w:rPr>
        <w:t xml:space="preserve">　　这句话在我心中整整二十年了。当你还是童年的时候，早就想跟你说，可惜当时还没有，所以今天才给你补上迟来的祝福，祝你儿童节快乐。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2025-05-02T13:59:42+08:00</dcterms:created>
  <dcterms:modified xsi:type="dcterms:W3CDTF">2025-05-02T13:59:42+08:00</dcterms:modified>
</cp:coreProperties>
</file>

<file path=docProps/custom.xml><?xml version="1.0" encoding="utf-8"?>
<Properties xmlns="http://schemas.openxmlformats.org/officeDocument/2006/custom-properties" xmlns:vt="http://schemas.openxmlformats.org/officeDocument/2006/docPropsVTypes"/>
</file>