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11.22感恩节卡片祝福语</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要学会对拥有的一切怀有感恩之心，最终会得到更多。如果总是对那些没有得到的东西耿耿于怀，那么永远也不会满足，更不会快乐。世上除了生死，都是小事，每天微笑吧，不管遇到了什么烦心事，都不要为难自己和别人;无论今天发生任何糟糕事，都不要感到悲伤。请...</w:t>
      </w:r>
    </w:p>
    <w:p>
      <w:pPr>
        <w:ind w:left="0" w:right="0" w:firstLine="560"/>
        <w:spacing w:before="450" w:after="450" w:line="312" w:lineRule="auto"/>
      </w:pPr>
      <w:r>
        <w:rPr>
          <w:rFonts w:ascii="宋体" w:hAnsi="宋体" w:eastAsia="宋体" w:cs="宋体"/>
          <w:color w:val="000"/>
          <w:sz w:val="28"/>
          <w:szCs w:val="28"/>
        </w:rPr>
        <w:t xml:space="preserve">要学会对拥有的一切怀有感恩之心，最终会得到更多。如果总是对那些没有得到的东西耿耿于怀，那么永远也不会满足，更不会快乐。世上除了生死，都是小事，每天微笑吧，不管遇到了什么烦心事，都不要为难自己和别人;无论今天发生任何糟糕事，都不要感到悲伤。请记住一句话，越感恩，越幸运。笑对人生。搜集的《11.22感恩节卡片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2一朵花摘了许久枯萎了也舍不得丢，一把伞撑了许久雨停了也记不起收，一条路走了许久天黑了也走不到尽头，一句话想了很久才说出口，有你真好!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10茫茫人海中，最是你那回眸一笑的瞬间温柔，有如江边杨柳垂下的娇羞，让我尘封已久的心灵绽开!感谢上帝让我遇上你，我以感恩的心给你送去。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11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12感谢姐妹，帮助引导我健康成长，支持我走过青涩岁月，扶持我完成学业，在我困难的时候，伸出她们温情的手。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13茫茫人海中认识了你，心存一份感激，感谢上天创造了我的同时也创造了你，于是有风的日子常想起你，有你的日子不再孤寂，蓦然回首惊觉，相识是一种美丽。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18感谢朋友，成长中带给我许多泪水和欢笑，求学中给我许多自信和磨炼，生活中给我许多帮助，和提供给我施予帮助的机会。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20让我怎样感谢你,当我走向你的时候,我原想收获一缕春风,你却给了我整个春天。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4、你总是沉默，在我最难过的寂寞，你总是坚强，在我最堕落的倔强，你总是可以，在我最难忘的时光，给我最信任的鼓励，老爸，感恩节快乐。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5、茫茫人海中认识了你，心存一份感激，感谢上天创造了我的同时也创造了你，于是有风的日子常想起你，有你的日子不再孤寂，蓦然回首惊觉，相识是一种美丽。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6、感恩节快乐，准备好一份欢乐的心情了么，今天我请你吃火鸡还有南瓜饼，好多好多好吃的，赶紧来找我吧。但是记得带上钱，因为今天该你买单了。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8、感恩节当你早上开机时，能见到我对你的祝福，一朵心中的花，为你带来一天的好运。感恩节快乐!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9、火鸡，快逃命去吧，不然呆会儿你就会成为我盘中的美味，呵呵!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10、无论将来如何，我都要感谢你，感谢你来到我的生命中，带来了美丽!</w:t>
      </w:r>
    </w:p>
    <w:p>
      <w:pPr>
        <w:ind w:left="0" w:right="0" w:firstLine="560"/>
        <w:spacing w:before="450" w:after="450" w:line="312" w:lineRule="auto"/>
      </w:pPr>
      <w:r>
        <w:rPr>
          <w:rFonts w:ascii="宋体" w:hAnsi="宋体" w:eastAsia="宋体" w:cs="宋体"/>
          <w:color w:val="000"/>
          <w:sz w:val="28"/>
          <w:szCs w:val="28"/>
        </w:rPr>
        <w:t xml:space="preserve">　　11、感谢岁月让一只友谊的船，让我们找到了落帆的愿望，你的友情不是花朵，是青青的枝，冬天过后总有新叶，我会用一颗饱含温情的心来呵护它!祝感恩节快乐!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12、懂得感谢的人才是最美丽的人，懂得付出的人才是最慷慨的人，懂得关怀的人才是最值得尊敬的人，感谢你的朋友，感恩节快乐。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13、有恩不报非君子，你还记得吗，我上次借你给十块钱，帮你渡过难关，你怎么谢我?今天可是感恩节呀!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14、感谢父母，给了我生命，给了我血浓于水的手足，给了我孤独然而成熟的童年，给了我一直求学的机会。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15、人生在世，恩德相继，滴水情深，涌泉厚谊。施恩于人，手留余香，受恩于人，铭记在心。感恩时节，传递真情，融心融德，幸福共和。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　　16、你的灿烂笑容长留我心中，你的亲切话语永伴我左右，你的暖情激励鼓舞我前行，你的真诚帮助温热我心房，在这感恩节来临之际，真诚的对你说声：谢谢…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17、每一年，感谢春夏秋冬的绚丽多彩;每一月，感谢月盈月昃的美好祝愿;每一天，感谢白昼黑夜的默默陪伴;每一刻，感谢你的关心无限。感恩节快乐!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18、感恩节不感谢CCTV，不感谢唱片公司，只感谢你曾经的温暖笑容和默默的帮助。愿未来能带给你无限的快乐，感恩节快乐!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19、感恩节，我请你吃火鸡好不好啊?不过要你付钱的噢，如果你5秒内没回复，我就当你答应了。嘿嘿，感恩节快乐!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2、你的友情，在我生活里就像一盏灯，照亮了我的心灵，使我的生命有了光彩!祝你感恩节快乐!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3、向帮助过我的朋友和我所爱的朋友说声感谢，感谢你走进我的生命，让我的生命丰富而又美丽，我愿以我有生的时光，带给你无限的快乐，祝感恩节快乐!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4、美国人在感恩节时感谢上帝的眷顾，使他们有丰足的食物。我也要感谢上帝，因为你，和我一起过感恩节吧!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7、是您指引我走出第一步，帮助我找到以后的路，谢谢您，爸爸!祝你过一个快乐的感恩节!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8、火鸡和南瓜饼是今天必不可少的啊，你要预先准备好，晚上一下班我就过去帮你吃啊!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10、今天是感恩节，我为你准备了可口的火鸡，还有甜美的饮品，还有……还有我的心和戒指，感恩节，你愿意永远和我在一起吗?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11、今天是感恩节，向所有帮助过我和我爱的朋友们说声感谢，感谢你走进我的生命，让它完整而有意义。我愿以我有生的时光带给你无限快乐!67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12、妈妈，今天是感恩节，我最需要感谢的人就是您，谢谢您给了我生命，并教导我成长。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13、一朵花摘了许久枯萎了也舍不得丢，一把伞撑了许久雨停了也记不起收，一条路走了许久天黑了也走不到尽头，一句话想了很久才说出口，有你真好!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15、感谢你，无论什么时候，总有你在我身边给我支持与力量。ThanksgivingDayHappy!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18、感谢朋友，成长中带给我许多泪水和欢笑，求学中给我许多自信和磨炼，生活中给我许多帮助，和提供给我施予帮助的机会。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20、让我怎样感谢你，当我走向你的时候，我原想收获一缕春风，你却给了我整个春天。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拥有感恩的心，你会感激气象万千的大自然，是它给了我们广阔的视野。波澜壮阔的大海，巍峨耸立的群山，一望无垠的沙漠，芳草萋萋的草原，乃至和我们在同一时空生活在地球上的万千生灵，无不令我们感到大自然的包罗万象和丰富多彩。</w:t>
      </w:r>
    </w:p>
    <w:p>
      <w:pPr>
        <w:ind w:left="0" w:right="0" w:firstLine="560"/>
        <w:spacing w:before="450" w:after="450" w:line="312" w:lineRule="auto"/>
      </w:pPr>
      <w:r>
        <w:rPr>
          <w:rFonts w:ascii="宋体" w:hAnsi="宋体" w:eastAsia="宋体" w:cs="宋体"/>
          <w:color w:val="000"/>
          <w:sz w:val="28"/>
          <w:szCs w:val="28"/>
        </w:rPr>
        <w:t xml:space="preserve">　　2、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　　5、感恩生命，感谢她给予我们丰富的感情。喜怒哀乐，悲思忧惧，洒洒脱脱，原原本本，痛快淋漓，无拘无束;喜而笑，怒而吼，悲而泣，表露我们最真实的心迹，抒发我们最本真的情意。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　　6、感恩生命，感谢她给予我们一个聪明的大脑。思考疑难的问题，生命的意义;赞颂真善美，批判假恶丑。记住精彩的瞬间，激动的时刻，温馨的情景，甜蜜的镜头。生命赋予我们特有的灵性。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7、感恩是春天花丛里的蜜蜂，帮助花朵传粉;感恩是漫漫大雪里的一把火，点烯了你内心的温暖;感恩是四季的旋律，用旋律触动你的心灵。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8、感恩是一种文化素养，是一种思想境界，是一种生活态度，更是一种社会责任。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　　9、感谢是美德中最微小的，忘恩负义是恶习中最不好的。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　　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12、没有阳光，就没有日子的温暖;没有雨露，就没有五谷丰登;没有水源，就没有生命;没有父母，就没有我们自己。滴水之恩，涌泉相报。关爱父母，使我们的责任。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13、每一天，让我们怀着感恩的心感受阳光雨露：每一天，让我们怀着感恩的心领受食物;每一天，让我们怀着感恩的心领受他人的服务并给予回报。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14、每一种恩惠都有一枚倒钩，它将钩住吞食那份恩惠的嘴巴，施恩者想把他拖到哪里就得到那里。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15、蜜蜂从花中啜蜜，离开时营营的道谢。浮夸的蝴蝶却相信花是应该向他道谢的。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16、您为花的盛开，果的成熟忙碌着，默默地垂着叶的绿荫!啊，老师，您的精神，永记我心!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17、让我们怀着感恩的心感谢日月星辰，让我们怀着感恩的心感谢山河大地，让我们怀着感恩的心感谢社会人生，让我们感谢自己，感谢自己拥有一个懂得感恩的灵魂。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18、人生于天地之间，戴天地之大恩，时时保有一颗感恩的心最为可贵。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19、幸福，是有一颗感恩的心，一个健康的身体，一份称心的工作，一位深爱你的家人，一帮可以信赖的朋友。感恩为幸福之首，是因为不知道感恩的人，永远就不会幸福。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　　20、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2025-05-15T06:39:15+08:00</dcterms:created>
  <dcterms:modified xsi:type="dcterms:W3CDTF">2025-05-15T06:39:15+08:00</dcterms:modified>
</cp:coreProperties>
</file>

<file path=docProps/custom.xml><?xml version="1.0" encoding="utf-8"?>
<Properties xmlns="http://schemas.openxmlformats.org/officeDocument/2006/custom-properties" xmlns:vt="http://schemas.openxmlformats.org/officeDocument/2006/docPropsVTypes"/>
</file>