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排比句生日祝福语</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排比句生日祝福语无论是身处学校还是步入社会，大家总少不了要接触或使用祝福语吧，祝福语有助于人与人之间感情的增进和交流。什么样的祝福语才是走心的呢？下面是小编收集整理的排比句生日祝福语，欢迎大家分享。1、祝福福姐姐生日快乐，事事顺心…年年有今...</w:t>
      </w:r>
    </w:p>
    <w:p>
      <w:pPr>
        <w:ind w:left="0" w:right="0" w:firstLine="560"/>
        <w:spacing w:before="450" w:after="450" w:line="312" w:lineRule="auto"/>
      </w:pPr>
      <w:r>
        <w:rPr>
          <w:rFonts w:ascii="宋体" w:hAnsi="宋体" w:eastAsia="宋体" w:cs="宋体"/>
          <w:color w:val="000"/>
          <w:sz w:val="28"/>
          <w:szCs w:val="28"/>
        </w:rPr>
        <w:t xml:space="preserve">排比句生日祝福语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无论是身处学校还是步入社会，大家总少不了要接触或使用祝福语吧，祝福语有助于人与人之间感情的增进和交流。什么样的祝福语才是走心的呢？下面是小编收集整理的排比句生日祝福语，欢迎大家分享。</w:t>
      </w:r>
    </w:p>
    <w:p>
      <w:pPr>
        <w:ind w:left="0" w:right="0" w:firstLine="560"/>
        <w:spacing w:before="450" w:after="450" w:line="312" w:lineRule="auto"/>
      </w:pPr>
      <w:r>
        <w:rPr>
          <w:rFonts w:ascii="宋体" w:hAnsi="宋体" w:eastAsia="宋体" w:cs="宋体"/>
          <w:color w:val="000"/>
          <w:sz w:val="28"/>
          <w:szCs w:val="28"/>
        </w:rPr>
        <w:t xml:space="preserve">1、祝福福姐姐生日快乐，事事顺心…年年有今日岁岁有今朝…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3、把烦恼给我，我把它化做快乐给你!把忧伤给我，我把它化做幸福给你!把挫折给我，我把它化做坚强给你!把孤独给我，我把它化做友情给你!愿友谊永存!生日快乐!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5、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6、轻轻唱起生日歌，轻轻送出生日礼，淡淡的微笑在脸上，绵长的祝福在心中，此时此刻此情形，生日快乐是唯一!祝福你生日快乐!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9、朝朝暮暮，你的生命有我的牵挂填满，将会无限精彩。天涯海角，你的旅程有我的思念陪伴，将会不再孤单。为你送上浪漫的祝福，愿你幸福到永远!生日快乐!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10、我不用甜言蜜语，我没有贵重礼物，我没有惊人的举动，我只有诚心诚意地为你送上一份关怀，简单的跟你说句：生日快乐!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11、恭贺您中了本公司的第一特奖，奖品是“生日快乐”一句及生日歌曲一首。您所中的奖项将会有专人为您服务，感谢您的参与。谨祝您生日快乐。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14、有一个秘密想告诉你：今天的你是与众不同滴;有一件礼物要送给你：给你送去我的祝福语;有一句话特别赠予你：亲耐地同学，生日快乐必须滴!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15、猪，你的生日又到了，记得想我啊，据可靠消息称：想我可以强身健体，促进睡眠，增加食欲，财源广进!所以，为了你早日发大财，记得常想我哦!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16、不需要浓浓的烛光，不需要太多的言语，只需把我的心意编进小小的一方短信息，再多的烛光，再多的言语，都让秋风稍给你，生日快乐!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18、愿我的心似鲜花一朵盛开在晴朗的天空下，灿烂你的心情;愿我的祝福似一片阳光，为你的生日增添一点温馨的情调，温暖你的心扉;为你的生日增加一抹绚丽的颜色，生日快乐!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19、悠悠的云里有淡淡的诗，淡淡的.诗里有绵绵的喜悦，绵绵的喜悦里有我轻轻的祝福，生日快乐!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20、你同意或者不同意，我都会等待;你想或者不想，我对你的`情不会变;你爱或者不爱，我的心里都是爱;今生今世不离不弃;祝生日快乐!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21、梦境不会褪色，如同我的思念一样执着;繁花不会凋零，如同我的牵挂一样多情;愿你的生命抬头是春，俯首是梦，甜蜜伴随你每个春夏秋冬。生日快乐!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22、又是你的生日了，虽然残破的爱情让我们彼此变得陌生，然而我从未忘你的生日，happy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23、穿过身旁的是路人，盼过祝福的是眼睛，代过生命的是思想，胜过等待的是期盼，超越这风雨兼程的又是一年，祝你年年有期待，月月好祝福，天天好心情!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24、让我的祝福像那悦耳的铃声，飘进你的耳畔，留驻你的心间，祝生日快乐!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25、祝福姐姐，生日快乐，工作顺心，天天有个好心情!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26、亲爱的妹妹，我有一份极珍贵的礼物，我要把它送给你，那就是我现在发给你的短信，生日快乐啊。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27、希望我是第一个向你道“生日快乐”的朋友，愿这一年中快乐、成功!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29、拉拉拉拉拉今天可是一个重要日子呦今天是我们可爱的**25岁生日(鼓掌)，在此**特地送上蛋糕一个是不是和可爱的**一样可爱哈哈哈祝你生日快乐真心地希望你永远快乐永远坚强永远不会寂寞——**真心地祝福。</w:t>
      </w:r>
    </w:p>
    <w:p>
      <w:pPr>
        <w:ind w:left="0" w:right="0" w:firstLine="560"/>
        <w:spacing w:before="450" w:after="450" w:line="312" w:lineRule="auto"/>
      </w:pPr>
      <w:r>
        <w:rPr>
          <w:rFonts w:ascii="宋体" w:hAnsi="宋体" w:eastAsia="宋体" w:cs="宋体"/>
          <w:color w:val="000"/>
          <w:sz w:val="28"/>
          <w:szCs w:val="28"/>
        </w:rPr>
        <w:t xml:space="preserve">30、醒来的第一眼就想看到你!想听到你的声音!看着我这个不大的屋子让我想到了很多很多想到了我们一起打闹开心的情景。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31、当你看到这条短信时，哈哈!你已经老了一岁啦!如果你想永葆青春的话，请大声念出下面的字：今天我生日，我好快乐!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32、当蜡烛点燃，快乐是不变的心愿;当歌曲唱响，幸福是永恒的希望;当短信到来，问候是最美的精彩;祝你生日快乐!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33、此日一到来，年龄长一长;蛋糕来助兴，心愿来达成;发此短信有啥意?主要目的传祝福，祝愿岁岁平平安，心里所想事事成!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34、给您送上我最新鲜的生日祝福，愿您在这只属于您的日子里能轻轻松松，幸福地享受一下，弥补您一年的辛劳。祝您生日快乐，心愿达成!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35、用我的祝福为你点亮生日的烛光，用我的问候装点你甜蜜的快乐，愿温馨伴你在每一个幸福的时刻，微笑甜甜度生活，衷心地道一声：生日快乐!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36、让星星化为我的眼，整夜的看护你;让清风化为我的笑，抚平你驿动的心;让一切美好的事物化为我的祝福，祝福寿星生日快乐，福如东海!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37、愿我的祝福萦绕你，在你缤纷的人生之旅，在你飞翔的彩虹天空里。祝：生日快乐!天天好心情!永远靓丽!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38、正如玫瑰逗人喜爱，愿你的生日带给你愉快，因为你是最可爱的妹妹，祝生日快乐!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39、在你生日的这一天，将秋风的祝福音符，作为礼物送给你，愿您拥有365个美丽的日子，衷心地祝福你!生日快乐乐乐乐乐乐乐!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40、愿我的祝福萦绕着你，在你缤纷的人生之旅，在你永远与春天接壤的梦幻里。祝姐姐：心想事成、幸福快乐!生日快乐!永远快乐!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41、秋风欢迎您，用歌声来祝福您，有短信生日就会有欢娱，有祝福就会有美好的明天，小小短信传情达意，祝你生日快乐!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42、因为你的降临，世界多了一抹诱人的色彩;因为你的降临，人生从此有了一种期待;生日的烛光中，请用心去点燃每一只蜡烛，那都是我的祝愿：生日快乐!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43、夜晚的星星闪闪，是你明亮的眼在顾盼流转。看呀看呀，我的心醉了;皎洁的月亮晃晃，是你温柔的目光在秋波频传。看呀看呀，我的爱深了;祝你生日快乐!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44、朵朵鲜花，飘散着芬芳;点点烛火，闪烁着光芒;阵阵音乐，流淌着希望;块块蛋糕，传递着梦想。生日的短信飞扬，生日的祝福悠长。祝：生日快乐!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45、谨以此条短信祝福一位美丽迷人、聪明大方、成熟端庄、又倍受赞叹的美女，生日快乐!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46、祝姐姐越长越漂亮吧既幸福又快乐，天天都像春天一样春常在。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48、许一个愿望想要飞，听我夸你美，牛皮天花乱坠;许一个愿望缘分对，邂逅那个谁，幸福谁是谁非;亲爱的朋友，生日快乐，梦想成真!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49、真诚祝福传递你，愿你开心永如意，生日快乐歌一曲，愿你幸福没问题，每年这天祝福你，望你健康又美丽，幸运永远追随你，生日快乐!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50、收起你的压力，展开你的笑意;蜕去你的疲惫，换上你的神气;带上你的微笑，冲出你的花季。记住，青春美好，快乐无敌。祝你生日快乐不犹豫。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2025-05-02T06:55:12+08:00</dcterms:created>
  <dcterms:modified xsi:type="dcterms:W3CDTF">2025-05-02T06:55:12+08:00</dcterms:modified>
</cp:coreProperties>
</file>

<file path=docProps/custom.xml><?xml version="1.0" encoding="utf-8"?>
<Properties xmlns="http://schemas.openxmlformats.org/officeDocument/2006/custom-properties" xmlns:vt="http://schemas.openxmlformats.org/officeDocument/2006/docPropsVTypes"/>
</file>