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六月二十一日父亲节问候短信</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您是苍劲的青松，为我们遮风挡雨；您是巍峨的高山，教我们稳重踏实；您是辽阔的大海，容纳我们所犯的过错，爸爸，父亲节快乐，愿您健康长寿！这篇关于《六月二十一日父亲节问候短信》文章是为您搜集的，希望对大家有所帮助！　　&gt;【篇一】六月二十一日父亲节...</w:t>
      </w:r>
    </w:p>
    <w:p>
      <w:pPr>
        <w:ind w:left="0" w:right="0" w:firstLine="560"/>
        <w:spacing w:before="450" w:after="450" w:line="312" w:lineRule="auto"/>
      </w:pPr>
      <w:r>
        <w:rPr>
          <w:rFonts w:ascii="宋体" w:hAnsi="宋体" w:eastAsia="宋体" w:cs="宋体"/>
          <w:color w:val="000"/>
          <w:sz w:val="28"/>
          <w:szCs w:val="28"/>
        </w:rPr>
        <w:t xml:space="preserve">您是苍劲的青松，为我们遮风挡雨；您是巍峨的高山，教我们稳重踏实；您是辽阔的大海，容纳我们所犯的过错，爸爸，父亲节快乐，愿您健康长寿！这篇关于《六月二十一日父亲节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千言万语汇成一句话，爸，因为有你们对我们的爱和包容所以我们才是最幸福的孩子，您真的就是我们的天，给我们带来阳光，温暖，更替我们挡住所有的灾难。爸我爱你，祝您老人家身体一直健健康康，开心快乐每一天……</w:t>
      </w:r>
    </w:p>
    <w:p>
      <w:pPr>
        <w:ind w:left="0" w:right="0" w:firstLine="560"/>
        <w:spacing w:before="450" w:after="450" w:line="312" w:lineRule="auto"/>
      </w:pPr>
      <w:r>
        <w:rPr>
          <w:rFonts w:ascii="宋体" w:hAnsi="宋体" w:eastAsia="宋体" w:cs="宋体"/>
          <w:color w:val="000"/>
          <w:sz w:val="28"/>
          <w:szCs w:val="28"/>
        </w:rPr>
        <w:t xml:space="preserve">　　2、牵挂，是一束美丽的鲜花；思念，是情感的升华；送上我的祝福：愿今天你是快乐的，今年你是顺利的，今生你是幸福的，祝父亲节好运！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3、前半生为儿孙耗尽心血，后半辈享天伦也该歇歇。手中书、杯中酒悠闲自得，身边伴、膝前孙兴高采烈。晚年没有烦心事，便是人生好时节，儿子举杯邀亲朋，与爸共庆父亲节。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4、亲爱爸爸，很怀念儿时你常带我去公园游玩，那时你手掌好大，好有力，谢谢你对我培养，祝父亲节快乐！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5、亲爱的爸爸，你就脊背托起我的童年，你用双手撑起我的少年，你用汗水温暖我的青年，如今我长大，却身在异乡，只能给你牵挂，父亲节，只能给你祝福，原谅我，爸爸。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6、亲爱的爸爸，您的爱总是默默无闻，您的臂膀总是那么强而有力，您的笑容总是那么慈祥。您无时无刻的爱护着我，保护着我。父亲节到了，愿您越活越年轻！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7、亲爱的爸爸，是你带我走进知识的宝库人生的殿堂。您一直是我的榜样，指引着我前进的方向。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8、亲爱的爸爸：岁月已将您的青春燃烧，但您的关怀和勉励将伴我信步风雨人生，用我心抚平你额上的皱纹，用我的情感染黑您头上的白发。祝您父亲节快乐！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9、亲爱的老爸，节日来到，您最福气！在我心中，您最魅力！愿您微笑常在，幸福满地！快乐不停，健康祥吉！父亲节快乐！祝平安顺心！生活舒心！天天开心！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10、亲爱的老爸，在我很小的时候，你一直给我洗脚，但至今为止，我还没有给您洗过脚，在父亲节这一天，我要给您洗洗脚、捶捶背，再给您一个大大的拥抱！我让您成为世界上最快乐最幸福的老爸！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11、亲爱的老父亲，我最疼爱的人，人世间的苦有三分，您却饱尝了十分，感动天地的父爱，辛劳汗水最多的父爱。你的生日到了，孩儿用心祝福你：健康平安，一生吉祥！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12、亲情不因距离就疏远；友情不因繁忙而忘记；爱情不因矛盾而分离；父亲节，祝福你爸爸，祝福你朋友的爸爸，祝福你爱人的爸爸，祝全天下子女的爸爸，父亲节快乐。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13、亲情是一片云彩，它会给我干旱的心田送来滋润的甘霖。父亲是一把伞，他会在我需要的时候为我遮风避雨。父亲节到了，深情地说一句：爸爸您辛苦了！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3、不管任何时候，我的祝福都是你的特效药，它无色素更不需防腐剂，不会过期，服用后会时时刻刻地出现好运！祝父亲节快乐！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4、不论你的父亲是严厉还是慈祥，不管你现在在他身旁还是远方，没有他爱护就没有你的成长，那么请祝福你父亲永远健康！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5、不知不觉中，心被家的图画填的满满的，想说些永久的祝福给想念的所有人和物，然而话到嘴边却不能组成一句整的句子来表达内心的情感。</w:t>
      </w:r>
    </w:p>
    <w:p>
      <w:pPr>
        <w:ind w:left="0" w:right="0" w:firstLine="560"/>
        <w:spacing w:before="450" w:after="450" w:line="312" w:lineRule="auto"/>
      </w:pPr>
      <w:r>
        <w:rPr>
          <w:rFonts w:ascii="宋体" w:hAnsi="宋体" w:eastAsia="宋体" w:cs="宋体"/>
          <w:color w:val="000"/>
          <w:sz w:val="28"/>
          <w:szCs w:val="28"/>
        </w:rPr>
        <w:t xml:space="preserve">　　6、操劳的您歇歇吧，让儿女们尽尽孝心，为您捶捶背，让您享享福！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7、茶杯和酒盅打架，酒盅受了欺负，这时大海碗来了，茶杯一看就逃，酒盅嚷道：小样！我爹来了，看你还厉害不？父亲节到了，祝天下父亲健康快乐！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9、成了家的，没成家的，都会有个家；当了爸的，没当爸的，都会有个爸；父亲节，有事的，没事的，都要打个电话；回家的，没回的，都要记得问候他！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10、春花秋月何时了，父爱知多少。小屋昨夜又东风，故园回首不堪月明中。健康快乐应犹在，只是朱颜改，问君孝心几多有，恰似一江春水流个够。父亲节快乐！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11、春燕、大雁结伴微笑，苦涩的喉咙，好想听一声猫叫犬吠，好想抽一下爷爷的土烟味，日升日落，搅浓的乡思和愁容，冲进蓝天，伴北风怒嚎。父亲，父亲节快乐，我爱你。</w:t>
      </w:r>
    </w:p>
    <w:p>
      <w:pPr>
        <w:ind w:left="0" w:right="0" w:firstLine="560"/>
        <w:spacing w:before="450" w:after="450" w:line="312" w:lineRule="auto"/>
      </w:pPr>
      <w:r>
        <w:rPr>
          <w:rFonts w:ascii="宋体" w:hAnsi="宋体" w:eastAsia="宋体" w:cs="宋体"/>
          <w:color w:val="000"/>
          <w:sz w:val="28"/>
          <w:szCs w:val="28"/>
        </w:rPr>
        <w:t xml:space="preserve">　　12、慈母手中线，慈父肩上担。母爱是贴心的背心，父爱是温暖的外衣。远隔千山万水，他总把你念叨，你在天涯海角何时把家想起。生日快乐到，给父亲打个电话吧。</w:t>
      </w:r>
    </w:p>
    <w:p>
      <w:pPr>
        <w:ind w:left="0" w:right="0" w:firstLine="560"/>
        <w:spacing w:before="450" w:after="450" w:line="312" w:lineRule="auto"/>
      </w:pPr>
      <w:r>
        <w:rPr>
          <w:rFonts w:ascii="宋体" w:hAnsi="宋体" w:eastAsia="宋体" w:cs="宋体"/>
          <w:color w:val="000"/>
          <w:sz w:val="28"/>
          <w:szCs w:val="28"/>
        </w:rPr>
        <w:t xml:space="preserve">　　13、从没说爱我，却付出太多；从没流过泪，尽在您掌握；如果您笑了，手总在我脑门上摩挲；不给我糖果，只有真理的诉说。父亲节了，说声爱您，像您爱着我！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　　14、从岁月里剪裁一段青春，挺拔您忙碌的身姿；从阳光里采摘一缕灿烂，抚平您坎坷的额头；从快乐里切分一片微笑，点缀您疲惫的脸庞。祝您父亲节快乐！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15、从未让你骄傲，你却一直待我如宝。时光时光你慢些啊，不要让你变老了。祝爸爸身体健康，长命百岁！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