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1111光棍节爱人表白短信</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月明星稀，杨柳依依。又是一个美好的光棍节，但我身在佳节中，心中只是对你的思念。但愿明年的今天，有你我不再孤单。本篇文章是为您搜集的《1111光棍节爱人表白短信》，欢迎大家参考评价！ 　　【篇一】　　1、光棍节来到，短信祝福到，愿望总美好，希...</w:t>
      </w:r>
    </w:p>
    <w:p>
      <w:pPr>
        <w:ind w:left="0" w:right="0" w:firstLine="560"/>
        <w:spacing w:before="450" w:after="450" w:line="312" w:lineRule="auto"/>
      </w:pPr>
      <w:r>
        <w:rPr>
          <w:rFonts w:ascii="宋体" w:hAnsi="宋体" w:eastAsia="宋体" w:cs="宋体"/>
          <w:color w:val="000"/>
          <w:sz w:val="28"/>
          <w:szCs w:val="28"/>
        </w:rPr>
        <w:t xml:space="preserve">月明星稀，杨柳依依。又是一个美好的光棍节，但我身在佳节中，心中只是对你的思念。但愿明年的今天，有你我不再孤单。本篇文章是为您搜集的《1111光棍节爱人表白短信》，欢迎大家参考评价！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5、光棍在哪里啊光棍在哪里，光棍都在婚介所的名单里。脱身怎么办啊脱了怎么办，脱了就要：大胆表白，勇敢行动。光棍节，祝你早日脱。</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7、光棍有好也有坏，就看个人各所爱，爱者坚持诚可贵，不爱赶快去恋爱。时光悠悠岁月过，红颜白发变得快。祝君早日脱了棍，进入围城被女菜。光棍节快乐。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22、光棍节将来到，节日活动不能少：若是单身没人伴，电话拨拨齐相聚，通宵畅谈把酒言欢，不必担心有人查岗;早已脱了不孤单，情人做伴心暖暖。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23、冬天了，地冻天寒，脱了很难，脱了着凉;不脱也难，没法舒坦;半脱不脱，啰啰嗦嗦，到底脱还是不脱?施主，光棍节了，你还是从了老衲，赶紧脱了吧。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25、月日光棍节，迅速脱单法。晚间点分秒，在据家公里处，脚下垫上块砖，对着天空大喊声，我要“脱了”，即刻见效!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了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3、那再加一棵大白菜好了，这是我全部的家底了，你爱干不干，不干我娶别人了……</w:t>
      </w:r>
    </w:p>
    <w:p>
      <w:pPr>
        <w:ind w:left="0" w:right="0" w:firstLine="560"/>
        <w:spacing w:before="450" w:after="450" w:line="312" w:lineRule="auto"/>
      </w:pPr>
      <w:r>
        <w:rPr>
          <w:rFonts w:ascii="宋体" w:hAnsi="宋体" w:eastAsia="宋体" w:cs="宋体"/>
          <w:color w:val="000"/>
          <w:sz w:val="28"/>
          <w:szCs w:val="28"/>
        </w:rPr>
        <w:t xml:space="preserve">　　4、暗恋你已是好几年，表白也是数百天，为什么你还不愿告诉我，你在想什么。难道你不知道今年光棍节我又得一个人过么。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5、光棍节到了，祝你光棍节快乐！不经意间闯入了你的情网，于是发现了世界上又无法走出的网。不小心爱上了你。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6、每一年都有一次光棍节，每一次都有一个我，每一个我都有一份思念，每一份思念都有一个你，今年的光棍节我不要过了，你陪我好么？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7、如果说烧一年的香可以与你相遇，烧三年的香可以与你相识，烧十年的香可以与你相惜，为了我下辈子的幸福，我愿意改信*教！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8、不经意间闯入了你的情网，于是发现了世界上又无法走出的网。不小心爱上了你。光棍节的心愿：希望明天与你成一双！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9、如果你是单身，就请找一个深爱的挚爱亲爱的可爱的人来告别单身吧，不过首先祝你光棍节快乐。如果你不是单身，也祝你光棍节快乐！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10、众里寻她千百度，踏平脚下路。蓦然回首细环顾，大婶大娘无数。偶有美女光顾，还是有夫之妇，余下大多数，基本不堪入目。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11、光棍好，光棍妙，光棍的生活呱呱叫；没有吵，没有闹，光棍的日子真逍遥；自己欢，自己笑，光棍的世界真美妙。光棍节日又来到，祝你幸福甜蜜乐陶陶！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13、光棍节到！财神到！祝光棍们：生活“光”彩夺目，做人“光”明磊落，事业“光”焰万丈，好运“光”黏着你，爱情“光”向你靠紧！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14、暗恋你已是好几年，表白也是数百天，为什么你还不愿告诉我，你在想什么。难道你不知道今年光棍节我又得一个人过么。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15、我们正处于结婚时代初级阶段，经过二十几年努力，虽然取得了结识众多异性巨大成就，但是人口众多，人均资源相对短缺，局部个人发展很不平衡。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16、曾经伤心无奈，曾经哀伤徘徊，往事点点如云烟消散，过去种种如梦般淡然。光棍佳节，单身依旧，孤单陪伴，等待你来把我关怀，但愿明年有你相作伴！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19、送一个扑满给你，在未来的她出现之前把你要给她的爱每天存进来，存满的时候他就会出现！祝福你，朋友：光棍节快乐！</w:t>
      </w:r>
    </w:p>
    <w:p>
      <w:pPr>
        <w:ind w:left="0" w:right="0" w:firstLine="560"/>
        <w:spacing w:before="450" w:after="450" w:line="312" w:lineRule="auto"/>
      </w:pPr>
      <w:r>
        <w:rPr>
          <w:rFonts w:ascii="宋体" w:hAnsi="宋体" w:eastAsia="宋体" w:cs="宋体"/>
          <w:color w:val="000"/>
          <w:sz w:val="28"/>
          <w:szCs w:val="28"/>
        </w:rPr>
        <w:t xml:space="preserve">　　20、月明星稀，杨柳依依。又是一个美好的光棍节，但我身在佳节中，心中只是对你的思念。但愿明年的今天，有你我不再孤单。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21、光棍节，大家过，婚姻男女都快乐；丢老婆，甩老公，挣脱锁链出围城；男保姆，女内人，冲做围城做单身。祝大家光棍节快乐！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22、收到短信：既然这样，那只好由神圣的法官来下判决了，证据确凿，不容抵赖，最终判决：你，被可爱的光棍节，爱上了，从此将伴随你一生一世！呵呵，光棍节快乐啦！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24、光棍节来到，祝福语送，愿望总美好，希望全实现：愿所有单身的的找到另一半，所有爱恋中的人甜蜜恩爱，与单身挥手再见，拥有幸福家园！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25、不经意间闯入了你的情网，于是我发现了世界上又无法走出的网。不小心爱上了你，才知道思念的苦和甜蜜。光棍节的心愿：希望明天与你成一双！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26、阳光月光星光，愿每一缕光都带给你顺畅；亲情爱情友情，愿每一份情都带给你好运；昨天今天明天，愿每一天都带给你平安。祝光棍节快乐！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27、打光棍，最勤奋的理由：事业未成，何以家为？最潇洒的理由：万花丛中过，片叶不沾身。最自信的理由：有钻石王老五的魅力。的理由：可以过光棍节。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28、打光棍，最勤奋的理由：事业未成，何以家为？最潇洒的理由：万花丛中过，片叶不沾身。最自信的理由：有钻石王老五的魅力。的理由：可以过光棍节。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29、在这神圣的节日里一起祈祷吧：光棍少一点，自己帅一点，美女多一点，花运频一点，生活甜一点，孤单减一点，一生一世的誓言，咱们都来点！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30、光棍节到，祝福送你：愿你事业遍地开花永攀高，生活花开富贵总吉祥，早日花前月有人陪，爱情开花结果结良缘，争取洞房花烛幸福延。祝你光棍节快乐！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31、光棍节来了，单身的我无限苦闷，这么多年我一直忍着没有对你说，今天我鼓足勇气，一定要告诉你，其实我一直喜欢你…旁边的那位！光棍节快乐！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32、光棍俱乐部宣布：凡成人光棍，。均可领取免费相亲券，机会有限，特设暗号：光棍节快乐！一般人我不告诉他！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33、光棍苦，已是二十五，衣服破了没人补。光棍难，工作好几年，主食还是方便面。光棍惨，刚刚郁闷完，还有节日短信来摧残。祝你光棍节快乐！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34、寒冷天气已来到，光棍生活常乱套。愁啊愁，愁我今冬怎么过，光棍日子最难受；愁我今冬没人爱，光棍处境不奇怪。其实光棍我也不坏，值得大家多多爱。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35、死X！等我有了钱，我要用人头马给你冲厕所，用美钞给你点烟，用朵玫瑰给你洗泡泡浴，用波音飞机接你上下班，用还珠格格给你当丫鬟！行不？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36、光棍节到了，祝你光棍节快乐！不经意间闯入了你的情网，于是发现了世界上又无法走出的网。不小心爱上了你。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37、都说风速度快，飞毛腿儿比不上，光笑了；都说光亮度高，排行靠前永争高，太阳笑了；都说太阳送温暖，高高在上多孤单，光棍笑了。光棍节祝你愉快！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38、穿光棍衣喝光棍水，吃光棍饭，看光棍电视，说光棍话，洗光棍澡，最后放了个光棍*，睡光棍觉，爱我就不光棍了。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39、好机会啊！一年只有一次啊！走过路过不能错过啊！（怎么在这儿宣传了半天还没人来挑我？）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40、光棍节到，短信传心意：此生拥有你，是我的幸运，与你相携手，依偎过寒冬，困难不退步，艰辛不退缩，我要为你建立爱的避风港，打*的幸福家园！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41、光棍节，切记要奉行“三光”政策：事业要增光，生活要风光，爱情要曝光，智慧要发光，快乐要沾光，幸福要借光，烦恼要跑光，朋友邀请要赏光！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42、光棍好，光棍妙，光棍的生活呱呱叫；没有吵，没有闹，光棍的日子真逍遥；自己欢，自己笑，光棍的世界真美妙。光棍节日又来到，祝你幸福甜蜜乐陶陶！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43、光棍，光棍一人吃，单人睡迟起无人催，晚睡无人问；白天来去自由，晚上横竖自在想喝就喝，愿醉就醉一人吃饱，全家不饿，一人休息，全家不累，光棍光棍，今夜不醉不归，光棍光棍，今夜无处可归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44、孤身一人没有牵绊，光棍一条来去方便。节省开支，节约空间。结婚之人无比慕羡，有家之徒哪得空闲？单身人你可别抱怨，趁此机会快乐天天。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45、多少荒芜晚风吹诉，我不见了你的美，看不到心痛却那么流泪，这一天谁给我安慰，光棍节约个会吧。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46、短信传祝福，问候来相送，愿你早脱单，不再醉于酒；点点情谊浓，片片落叶黄，祝福传好友，脱单更长久。愿你发送好友位，获得幸福更长久！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47、既然这样，那只好由神圣的法官来下判决了，证据确凿，不容抵赖，最终判决：你，被可爱的光棍——我，爱上了，从此将伴随你一生一世！呵呵，光棍节快乐啦！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48、今光棍节，愿你光棍的日子：滚去你的烦恼，滚来你的开心。滚来滚去，滚来了光棍独有的优势也滚来了我给你带来了祝愿。祝愿你财源滚滚将会来。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49、今天是光棍节，我实在不想再当光棍了，嫁给我吧，你不嫁给我的话，我就…嫁给你！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50、今天是你的节日，特送上大礼一份：根油条加个包子！四根油条是四个，包子就是中间的那个点—。！光棍节快乐！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光棍节到，送你三件宝：送你一根筷子，祝你“筷筷”成双;送你一根油条，祝你“油”妻“油”小;送你一根甘蔗，祝你“甘”快脱单。光棍节快乐!</w:t>
      </w:r>
    </w:p>
    <w:p>
      <w:pPr>
        <w:ind w:left="0" w:right="0" w:firstLine="560"/>
        <w:spacing w:before="450" w:after="450" w:line="312" w:lineRule="auto"/>
      </w:pPr>
      <w:r>
        <w:rPr>
          <w:rFonts w:ascii="宋体" w:hAnsi="宋体" w:eastAsia="宋体" w:cs="宋体"/>
          <w:color w:val="000"/>
          <w:sz w:val="28"/>
          <w:szCs w:val="28"/>
        </w:rPr>
        <w:t xml:space="preserve">　　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光棍节创意过法：早点只吃一根油条，用餐只使一根筷子，公交只坐1路，麻将只胡一条，k歌只点《一辈子的孤单》，短信只发一条。光棍节快乐哦!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呐，光棍呢，大家都不想的。脱单呢，是不能强求的。遇到另一半，就要珍惜。你饿不饿?给你煮碗面，吃完就去领超级光棍节的吉祥物：筷子。</w:t>
      </w:r>
    </w:p>
    <w:p>
      <w:pPr>
        <w:ind w:left="0" w:right="0" w:firstLine="560"/>
        <w:spacing w:before="450" w:after="450" w:line="312" w:lineRule="auto"/>
      </w:pPr>
      <w:r>
        <w:rPr>
          <w:rFonts w:ascii="宋体" w:hAnsi="宋体" w:eastAsia="宋体" w:cs="宋体"/>
          <w:color w:val="000"/>
          <w:sz w:val="28"/>
          <w:szCs w:val="28"/>
        </w:rPr>
        <w:t xml:space="preserve">　　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爱你不只两三天，爱你不是一点点。自从爱上你，不再习惯一个人晃荡，一个人独闯，一个人把街逛。光棍节到了，真心盼与你一起携手共脱单。</w:t>
      </w:r>
    </w:p>
    <w:p>
      <w:pPr>
        <w:ind w:left="0" w:right="0" w:firstLine="560"/>
        <w:spacing w:before="450" w:after="450" w:line="312" w:lineRule="auto"/>
      </w:pPr>
      <w:r>
        <w:rPr>
          <w:rFonts w:ascii="宋体" w:hAnsi="宋体" w:eastAsia="宋体" w:cs="宋体"/>
          <w:color w:val="000"/>
          <w:sz w:val="28"/>
          <w:szCs w:val="28"/>
        </w:rPr>
        <w:t xml:space="preserve">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祝成婚的“双截棍”们幸福甜蜜;恋爱中的“相思棍”们爱情甜蜜;单身的“独根棍”们早日变成双截棍;无论男光棍、女光棍，光棍节都要快快乐乐!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2025-07-09T10:10:43+08:00</dcterms:created>
  <dcterms:modified xsi:type="dcterms:W3CDTF">2025-07-09T10:10:43+08:00</dcterms:modified>
</cp:coreProperties>
</file>

<file path=docProps/custom.xml><?xml version="1.0" encoding="utf-8"?>
<Properties xmlns="http://schemas.openxmlformats.org/officeDocument/2006/custom-properties" xmlns:vt="http://schemas.openxmlformats.org/officeDocument/2006/docPropsVTypes"/>
</file>