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2024年合作签合同 合作合同签订(七篇)</w:t>
      </w:r>
      <w:bookmarkEnd w:id="1"/>
    </w:p>
    <w:p>
      <w:pPr>
        <w:jc w:val="center"/>
        <w:spacing w:before="0" w:after="450"/>
      </w:pPr>
      <w:r>
        <w:rPr>
          <w:rFonts w:ascii="Arial" w:hAnsi="Arial" w:eastAsia="Arial" w:cs="Arial"/>
          <w:color w:val="999999"/>
          <w:sz w:val="20"/>
          <w:szCs w:val="20"/>
        </w:rPr>
        <w:t xml:space="preserve">来源：网络  作者：落日斜阳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合作签合同 合作合同签订一乙方：______________________等 委托代理人：________________为加强各方合作，甲乙双方经过充分协商，就合资成立有限公司相关事宜达成如下协议：一、甲乙双方作为发起人，共同筹资设立_...</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合作合同签订一</w:t>
      </w:r>
    </w:p>
    <w:p>
      <w:pPr>
        <w:ind w:left="0" w:right="0" w:firstLine="560"/>
        <w:spacing w:before="450" w:after="450" w:line="312" w:lineRule="auto"/>
      </w:pPr>
      <w:r>
        <w:rPr>
          <w:rFonts w:ascii="宋体" w:hAnsi="宋体" w:eastAsia="宋体" w:cs="宋体"/>
          <w:color w:val="000"/>
          <w:sz w:val="28"/>
          <w:szCs w:val="28"/>
        </w:rPr>
        <w:t xml:space="preserve">乙方：______________________等 委托代理人：________________</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一、甲乙双方作为发起人，共同筹资设立__________县_____________有限公司，公司形式为有限责任公司。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50万元资金全部到位；乙方负责公司设立前的________________________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六、执行董事由乙方指定人员马__________担任，并兼任总经理，全面负责公司日常管理；公司副总经理及财务负责人由甲方指定人员担任。监事由甲方指定人员担任。上述人员的聘任程序按照公司章程规定执行。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十二、公司员工奖惩、财务核算、生产管理等规章制度，由总经理负责制订，报经股东会审核后实施。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十三、公司利润在按照规定进行各项提取后，按照股东出资金额比例进行分配。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十五、如因本协议履行发生纠纷，由甲乙双方友好协商予以解决，协商不成或者不愿协商的，任何一方均可向甲方住所地人民法院提起诉讼。 十六、本协议自甲乙双方签章之日起生效。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2、本协议有效期为_______年，自_______年_______月_______日起到_______年_______月_______日为本协议商定合作方案的执行期限。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合作合同签订三</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 名：;性 别：男，年龄：35，住址：</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合伙宗旨：共同合作、合法经营、利益共享、风险公担;</w:t>
      </w:r>
    </w:p>
    <w:p>
      <w:pPr>
        <w:ind w:left="0" w:right="0" w:firstLine="560"/>
        <w:spacing w:before="450" w:after="450" w:line="312" w:lineRule="auto"/>
      </w:pPr>
      <w:r>
        <w:rPr>
          <w:rFonts w:ascii="宋体" w:hAnsi="宋体" w:eastAsia="宋体" w:cs="宋体"/>
          <w:color w:val="000"/>
          <w:sz w:val="28"/>
          <w:szCs w:val="28"/>
        </w:rPr>
        <w:t xml:space="preserve">第二条 合伙名称 、主要经营地：宁波市万里学院</w:t>
      </w:r>
    </w:p>
    <w:p>
      <w:pPr>
        <w:ind w:left="0" w:right="0" w:firstLine="560"/>
        <w:spacing w:before="450" w:after="450" w:line="312" w:lineRule="auto"/>
      </w:pPr>
      <w:r>
        <w:rPr>
          <w:rFonts w:ascii="宋体" w:hAnsi="宋体" w:eastAsia="宋体" w:cs="宋体"/>
          <w:color w:val="000"/>
          <w:sz w:val="28"/>
          <w:szCs w:val="28"/>
        </w:rPr>
        <w:t xml:space="preserve">第三条 合伙经营项目和范围：餐饮小吃店，主要经营宁波特色小吃</w:t>
      </w:r>
    </w:p>
    <w:p>
      <w:pPr>
        <w:ind w:left="0" w:right="0" w:firstLine="560"/>
        <w:spacing w:before="450" w:after="450" w:line="312" w:lineRule="auto"/>
      </w:pPr>
      <w:r>
        <w:rPr>
          <w:rFonts w:ascii="宋体" w:hAnsi="宋体" w:eastAsia="宋体" w:cs="宋体"/>
          <w:color w:val="000"/>
          <w:sz w:val="28"/>
          <w:szCs w:val="28"/>
        </w:rPr>
        <w:t xml:space="preserve">第四条 合伙期限，自20__年__月__日起，至20__年__月__日止，共1年。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(一)合伙人，产品技术方式出资，按计人民币一万元。</w:t>
      </w:r>
    </w:p>
    <w:p>
      <w:pPr>
        <w:ind w:left="0" w:right="0" w:firstLine="560"/>
        <w:spacing w:before="450" w:after="450" w:line="312" w:lineRule="auto"/>
      </w:pPr>
      <w:r>
        <w:rPr>
          <w:rFonts w:ascii="宋体" w:hAnsi="宋体" w:eastAsia="宋体" w:cs="宋体"/>
          <w:color w:val="000"/>
          <w:sz w:val="28"/>
          <w:szCs w:val="28"/>
        </w:rPr>
        <w:t xml:space="preserve">(二)合伙人的出资，于20__年__月__日以前交齐。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(三)本合伙出资折合比例为：1：1 ，作为确定盈余分配和债务承担的基础。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(一)盈余分配：以按约定比例1：1为依据分配。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(二)债务承担：合伙债务先以合伙财产偿还，合伙财产不足清偿时，以约定比例1：1为依据承担。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④其他 。</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(二)全体合伙人决定，委托的合伙负责人 ，其权限为：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 在合伙人死亡或被宣告死亡的情况下，死亡合伙人的继承人，可以退继承人应继承的财产份额，也可依照经全体合伙人同意，接纳继承人为新的合伙人继续经营。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6.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(一)合伙人未按期缴纳或未缴足出资的，应当赔偿由此给其他合伙人造成的损失;如果逾期2年仍未缴足出资，按退伙处理。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 鄞州人民法院 法院起诉。</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(二)需要制定有关财务管理、营销或其他具体制度的，在本协议的约束下，另行协商制定。</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本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第二条、协议的目的</w:t>
      </w:r>
    </w:p>
    <w:p>
      <w:pPr>
        <w:ind w:left="0" w:right="0" w:firstLine="560"/>
        <w:spacing w:before="450" w:after="450" w:line="312" w:lineRule="auto"/>
      </w:pPr>
      <w:r>
        <w:rPr>
          <w:rFonts w:ascii="宋体" w:hAnsi="宋体" w:eastAsia="宋体" w:cs="宋体"/>
          <w:color w:val="000"/>
          <w:sz w:val="28"/>
          <w:szCs w:val="28"/>
        </w:rPr>
        <w:t xml:space="preserve">1、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2、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3、订立本协议并未授予乙方任何约束甲方或甲方有关企业之权利，甲方对本协议任何条款有最终的解释权。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本协议有效期为从_______年_______月_______日至_______年_______月_______日，由签约日计_______天。除非本协议提前终止，乙方可在协议有效期满前___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第四条、权责</w:t>
      </w:r>
    </w:p>
    <w:p>
      <w:pPr>
        <w:ind w:left="0" w:right="0" w:firstLine="560"/>
        <w:spacing w:before="450" w:after="450" w:line="312" w:lineRule="auto"/>
      </w:pPr>
      <w:r>
        <w:rPr>
          <w:rFonts w:ascii="宋体" w:hAnsi="宋体" w:eastAsia="宋体" w:cs="宋体"/>
          <w:color w:val="000"/>
          <w:sz w:val="28"/>
          <w:szCs w:val="28"/>
        </w:rPr>
        <w:t xml:space="preserve">1、甲方为使乙方所辖区域更好运营，开发和提供适销产品，保证产品质量符合标准，合理定价，最大限度保证乙方的供应。在本协议期间，甲方承诺，积极协助承担市场物流、组织乙方按甲方规划进行市场设计和拓展市场网络。甲方承诺在乙方要求下，可为乙方代办货物托运及相应事项，用乙方要求的方式运输到乙方所指定的地点，其运输、保险等费用均由乙方支付。甲方为乙方提供适当的培训和辅导。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2、甲方负责组织品牌宣传，并协同承担市场物流、组织功能的乙方开展区域性的促销活动，最大限度地支持乙方的经营。甲方在作出的广告及推广活动之前，须先将有关活动资料通知乙方，以使乙方能于活动前作出适当准备及时加以响应。甲方的品牌和产品及相关的灯箱广告、pop广告、店铺内外之装潢设计及陈设，由甲方定出vi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3、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4、乙方有使用甲方授权范围内的商标、商标标识、vi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5、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第五条、终止条件</w:t>
      </w:r>
    </w:p>
    <w:p>
      <w:pPr>
        <w:ind w:left="0" w:right="0" w:firstLine="560"/>
        <w:spacing w:before="450" w:after="450" w:line="312" w:lineRule="auto"/>
      </w:pPr>
      <w:r>
        <w:rPr>
          <w:rFonts w:ascii="宋体" w:hAnsi="宋体" w:eastAsia="宋体" w:cs="宋体"/>
          <w:color w:val="000"/>
          <w:sz w:val="28"/>
          <w:szCs w:val="28"/>
        </w:rPr>
        <w:t xml:space="preserve">在乙方违背本协议违法经营、制假、售假、恶意窜货、侵犯甲方知识产权等严重侵害甲方合法权益等行为时，本协议视作立即终止。甲方有权采取对乙方的下列措施：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八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1、协议签署地为__________市。本协议一式_________份，甲乙双方签字之日起生效。双方各备案一份，复印件无效。乙方兹承认签署本协议，并已阅读及明白本协议所列条款所包含的规定，并同意受其约束。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为进一步开拓终端用户市场，推进工程合作经营渠道，本着互惠互利共赢的原则，甲乙双方现依《中华人民共和国公司法》及其他有关法律、法规等达成以下协议：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乙方提供业务渠道、客户资源给甲方，经甲方审核同意开展乙方提供的业务后，乙方负责业务全程操作，甲方对业务操作进展根据项目合同进行监督。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（3）、乙方承接任何项目必须接受甲方公司严格的信用审查，审查通过后方可签订合同并严格执行合同。</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合同履行过程中，乙方随时跟踪掌握客户方的资信情况、履约能力，以及有无违约情况，一旦发现违约事项及时通知甲方，以便甲方尽快采取相应措施。乙方有义务维护甲方公司的品牌信用，保证项目无风险或低风险运行，并对合同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（5）、凡未经甲方盖章确认的购销合同、协议或借条、收条等类似凭证，甲方不予认可。由此产生的一切经济责任、法律责任均由乙方承担。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合同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（1）、甲方收到乙方推荐的项目评审表后，在一周内答复是否通过审核。项目审核通过后，项目以甲方（或甲方子/分公司）的名义与项目公司签订项目合同或协议。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壹佰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（4）、甲方根据项目合同条款把关项目运行风险，如有违返合同条款的事宜，及时以书面形势通知乙方，乙方承担全部责任。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（6）、甲方为乙方提供办公场地。</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2、分配进度及方式：工程全部结束后，按净利润双方各分50%。</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五、本合同之生效条件</w:t>
      </w:r>
    </w:p>
    <w:p>
      <w:pPr>
        <w:ind w:left="0" w:right="0" w:firstLine="560"/>
        <w:spacing w:before="450" w:after="450" w:line="312" w:lineRule="auto"/>
      </w:pPr>
      <w:r>
        <w:rPr>
          <w:rFonts w:ascii="宋体" w:hAnsi="宋体" w:eastAsia="宋体" w:cs="宋体"/>
          <w:color w:val="000"/>
          <w:sz w:val="28"/>
          <w:szCs w:val="28"/>
        </w:rPr>
        <w:t xml:space="preserve">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甲乙双方经友好协商，本着资源共享、优势互补、互利共赢的合作宗旨，对乙方提供的产品（详见附件一）,以甲方专业销售团队，进行产品销售，达成以下意向：</w:t>
      </w:r>
    </w:p>
    <w:p>
      <w:pPr>
        <w:ind w:left="0" w:right="0" w:firstLine="560"/>
        <w:spacing w:before="450" w:after="450" w:line="312" w:lineRule="auto"/>
      </w:pPr>
      <w:r>
        <w:rPr>
          <w:rFonts w:ascii="宋体" w:hAnsi="宋体" w:eastAsia="宋体" w:cs="宋体"/>
          <w:color w:val="000"/>
          <w:sz w:val="28"/>
          <w:szCs w:val="28"/>
        </w:rPr>
        <w:t xml:space="preserve">一、乙方须保证所提供的产品来源合法、符合国家有关法律规定之标准，并能提供产品经营相关的证书原件给甲方审查，该复印件交甲方备案，包括：营业执照、一般纳税人资格证、税务登记证(国、地税)、酒类批发零售证、卫生许可证、产品生产许可证、产品质量检验证、产品检验报告、商标注册证及组织机构代码证等。</w:t>
      </w:r>
    </w:p>
    <w:p>
      <w:pPr>
        <w:ind w:left="0" w:right="0" w:firstLine="560"/>
        <w:spacing w:before="450" w:after="450" w:line="312" w:lineRule="auto"/>
      </w:pPr>
      <w:r>
        <w:rPr>
          <w:rFonts w:ascii="宋体" w:hAnsi="宋体" w:eastAsia="宋体" w:cs="宋体"/>
          <w:color w:val="000"/>
          <w:sz w:val="28"/>
          <w:szCs w:val="28"/>
        </w:rPr>
        <w:t xml:space="preserve">二、乙方须向甲方提供产品的价格体系（见附件一）。</w:t>
      </w:r>
    </w:p>
    <w:p>
      <w:pPr>
        <w:ind w:left="0" w:right="0" w:firstLine="560"/>
        <w:spacing w:before="450" w:after="450" w:line="312" w:lineRule="auto"/>
      </w:pPr>
      <w:r>
        <w:rPr>
          <w:rFonts w:ascii="宋体" w:hAnsi="宋体" w:eastAsia="宋体" w:cs="宋体"/>
          <w:color w:val="000"/>
          <w:sz w:val="28"/>
          <w:szCs w:val="28"/>
        </w:rPr>
        <w:t xml:space="preserve">三、合作双方在合作前的债权、债务问题均与对方无关；合作运营后，一方操作不当导致纠纷的，由该方负责，另一方不承担负责。</w:t>
      </w:r>
    </w:p>
    <w:p>
      <w:pPr>
        <w:ind w:left="0" w:right="0" w:firstLine="560"/>
        <w:spacing w:before="450" w:after="450" w:line="312" w:lineRule="auto"/>
      </w:pPr>
      <w:r>
        <w:rPr>
          <w:rFonts w:ascii="宋体" w:hAnsi="宋体" w:eastAsia="宋体" w:cs="宋体"/>
          <w:color w:val="000"/>
          <w:sz w:val="28"/>
          <w:szCs w:val="28"/>
        </w:rPr>
        <w:t xml:space="preserve">四、合作初期，乙方将安全库存送到甲方指定仓库（地点），由甲方负责保管，如发现产品包装问题或损坏，甲方应在收货三天内，向乙方提出书面通知，乙方给予更换。</w:t>
      </w:r>
    </w:p>
    <w:p>
      <w:pPr>
        <w:ind w:left="0" w:right="0" w:firstLine="560"/>
        <w:spacing w:before="450" w:after="450" w:line="312" w:lineRule="auto"/>
      </w:pPr>
      <w:r>
        <w:rPr>
          <w:rFonts w:ascii="宋体" w:hAnsi="宋体" w:eastAsia="宋体" w:cs="宋体"/>
          <w:color w:val="000"/>
          <w:sz w:val="28"/>
          <w:szCs w:val="28"/>
        </w:rPr>
        <w:t xml:space="preserve">五、甲方为乙方提供专业的营销团队，对产品提供专业的销售服务。乙方指定甲方的销售区域为：。</w:t>
      </w:r>
    </w:p>
    <w:p>
      <w:pPr>
        <w:ind w:left="0" w:right="0" w:firstLine="560"/>
        <w:spacing w:before="450" w:after="450" w:line="312" w:lineRule="auto"/>
      </w:pPr>
      <w:r>
        <w:rPr>
          <w:rFonts w:ascii="宋体" w:hAnsi="宋体" w:eastAsia="宋体" w:cs="宋体"/>
          <w:color w:val="000"/>
          <w:sz w:val="28"/>
          <w:szCs w:val="28"/>
        </w:rPr>
        <w:t xml:space="preserve">六、乙方每月15 日向甲方支付现金的运营日常费用。运营日常费用包括：：人员工资、办公场所费用、销售物流费用等。</w:t>
      </w:r>
    </w:p>
    <w:p>
      <w:pPr>
        <w:ind w:left="0" w:right="0" w:firstLine="560"/>
        <w:spacing w:before="450" w:after="450" w:line="312" w:lineRule="auto"/>
      </w:pPr>
      <w:r>
        <w:rPr>
          <w:rFonts w:ascii="宋体" w:hAnsi="宋体" w:eastAsia="宋体" w:cs="宋体"/>
          <w:color w:val="000"/>
          <w:sz w:val="28"/>
          <w:szCs w:val="28"/>
        </w:rPr>
        <w:t xml:space="preserve">七、 甲方视市场运作情况，将不定期向乙方提交相应的促销方案，乙方同意后，由甲方执行。</w:t>
      </w:r>
    </w:p>
    <w:p>
      <w:pPr>
        <w:ind w:left="0" w:right="0" w:firstLine="560"/>
        <w:spacing w:before="450" w:after="450" w:line="312" w:lineRule="auto"/>
      </w:pPr>
      <w:r>
        <w:rPr>
          <w:rFonts w:ascii="宋体" w:hAnsi="宋体" w:eastAsia="宋体" w:cs="宋体"/>
          <w:color w:val="000"/>
          <w:sz w:val="28"/>
          <w:szCs w:val="28"/>
        </w:rPr>
        <w:t xml:space="preserve">八、双方约定结算方式为“月结算”（即双方每月20号对单，实销实结）。甲方每月在指定日期内，将上一月的销售情况以书面形式向乙方报告，并将货款转账至乙方指定账号上。乙方提供相应金额的发票。</w:t>
      </w:r>
    </w:p>
    <w:p>
      <w:pPr>
        <w:ind w:left="0" w:right="0" w:firstLine="560"/>
        <w:spacing w:before="450" w:after="450" w:line="312" w:lineRule="auto"/>
      </w:pPr>
      <w:r>
        <w:rPr>
          <w:rFonts w:ascii="宋体" w:hAnsi="宋体" w:eastAsia="宋体" w:cs="宋体"/>
          <w:color w:val="000"/>
          <w:sz w:val="28"/>
          <w:szCs w:val="28"/>
        </w:rPr>
        <w:t xml:space="preserve">九、乙方承担一切有关该产品的推广活动费用，如：广告、促销、进场、品鉴、赠送等。</w:t>
      </w:r>
    </w:p>
    <w:p>
      <w:pPr>
        <w:ind w:left="0" w:right="0" w:firstLine="560"/>
        <w:spacing w:before="450" w:after="450" w:line="312" w:lineRule="auto"/>
      </w:pPr>
      <w:r>
        <w:rPr>
          <w:rFonts w:ascii="宋体" w:hAnsi="宋体" w:eastAsia="宋体" w:cs="宋体"/>
          <w:color w:val="000"/>
          <w:sz w:val="28"/>
          <w:szCs w:val="28"/>
        </w:rPr>
        <w:t xml:space="preserve">十、乙方按照甲方每月的实际销量，给予甲方该销量的5%的销售奖励。</w:t>
      </w:r>
    </w:p>
    <w:p>
      <w:pPr>
        <w:ind w:left="0" w:right="0" w:firstLine="560"/>
        <w:spacing w:before="450" w:after="450" w:line="312" w:lineRule="auto"/>
      </w:pPr>
      <w:r>
        <w:rPr>
          <w:rFonts w:ascii="宋体" w:hAnsi="宋体" w:eastAsia="宋体" w:cs="宋体"/>
          <w:color w:val="000"/>
          <w:sz w:val="28"/>
          <w:szCs w:val="28"/>
        </w:rPr>
        <w:t xml:space="preserve">十一、合作初期为试行期，为期六个月。合作试行期后为合作期，签订正式销售合同。双方视试行期效果，商拟合作事宜，届时乙方可向甲方拟定销售任务。双方也可更换合作伙伴。</w:t>
      </w:r>
    </w:p>
    <w:p>
      <w:pPr>
        <w:ind w:left="0" w:right="0" w:firstLine="560"/>
        <w:spacing w:before="450" w:after="450" w:line="312" w:lineRule="auto"/>
      </w:pPr>
      <w:r>
        <w:rPr>
          <w:rFonts w:ascii="宋体" w:hAnsi="宋体" w:eastAsia="宋体" w:cs="宋体"/>
          <w:color w:val="000"/>
          <w:sz w:val="28"/>
          <w:szCs w:val="28"/>
        </w:rPr>
        <w:t xml:space="preserve">十二、本意向书不为正式合作协议，未尽事宜,双方另行协商。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地址： 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合作合同签订七</w:t>
      </w:r>
    </w:p>
    <w:p>
      <w:pPr>
        <w:ind w:left="0" w:right="0" w:firstLine="560"/>
        <w:spacing w:before="450" w:after="450" w:line="312" w:lineRule="auto"/>
      </w:pPr>
      <w:r>
        <w:rPr>
          <w:rFonts w:ascii="宋体" w:hAnsi="宋体" w:eastAsia="宋体" w:cs="宋体"/>
          <w:color w:val="000"/>
          <w:sz w:val="28"/>
          <w:szCs w:val="28"/>
        </w:rPr>
        <w:t xml:space="preserve">购货单位(简称甲方)： 合同编号： 供货单位(简称乙方)：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 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 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 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 或代理人：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2025-05-17T23:55:33+08:00</dcterms:created>
  <dcterms:modified xsi:type="dcterms:W3CDTF">2025-05-17T23:55:33+08:00</dcterms:modified>
</cp:coreProperties>
</file>

<file path=docProps/custom.xml><?xml version="1.0" encoding="utf-8"?>
<Properties xmlns="http://schemas.openxmlformats.org/officeDocument/2006/custom-properties" xmlns:vt="http://schemas.openxmlformats.org/officeDocument/2006/docPropsVTypes"/>
</file>