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2024年重庆灵活就业人员合同怎么签(五篇)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重庆灵活就业人员合同怎么签一（协议范本）甲 方：___________________乙 方：___________________日 期：___________________灵活就业协议书(协议模板)劳动保障事务所(以下简称甲方)xx设...</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重庆灵活就业人员合同怎么签一</w:t>
      </w:r>
    </w:p>
    <w:p>
      <w:pPr>
        <w:ind w:left="0" w:right="0" w:firstLine="560"/>
        <w:spacing w:before="450" w:after="450" w:line="312" w:lineRule="auto"/>
      </w:pPr>
      <w:r>
        <w:rPr>
          <w:rFonts w:ascii="宋体" w:hAnsi="宋体" w:eastAsia="宋体" w:cs="宋体"/>
          <w:color w:val="000"/>
          <w:sz w:val="28"/>
          <w:szCs w:val="28"/>
        </w:rPr>
        <w:t xml:space="preserve">（协议范本）</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灵活就业协议书(协议模板)</w:t>
      </w:r>
    </w:p>
    <w:p>
      <w:pPr>
        <w:ind w:left="0" w:right="0" w:firstLine="560"/>
        <w:spacing w:before="450" w:after="450" w:line="312" w:lineRule="auto"/>
      </w:pPr>
      <w:r>
        <w:rPr>
          <w:rFonts w:ascii="宋体" w:hAnsi="宋体" w:eastAsia="宋体" w:cs="宋体"/>
          <w:color w:val="000"/>
          <w:sz w:val="28"/>
          <w:szCs w:val="28"/>
        </w:rPr>
        <w:t xml:space="preserve">劳动保障事务所(以下简称甲方)&lt;灵活就业人员(以下简称乙方)&lt;为进一步加强城镇灵活就业人员的管理服务，指导城镇下岗失业人员多形式实现灵活就业;做好其社会保险的建立和续接工作，提高实现灵活就业后的相关就业服务，经甲乙双方协商，达成如下协议:&lt;一、甲方的权利和义务&lt;一、甲方的权利&lt;1、协议期间，甲方有权要求乙方提供灵活就业及社保关系接续的相关材料;&lt;2、协议期间，甲方有权安排乙方临时性接受上级检查的工作任务&lt;3、协议期间，甲方有权对乙方实行跟踪管理;随时掌握其就业状态;&lt;4、协议期间，甲方有权要求乙方配合支持有关方面的工作&lt;(二)甲方的义务&lt;1、甲方在协议期间，积极主动给予乙方的指导帮助，并实行限时服务;&lt;(1)进行在就业政策指导，提供在就业政策咨询;&lt;(2)提供灵活就业技能培训;&lt;(3)提供就业信息(劳务信息);&lt;(4)指导有关养老保险和医疗保险的接续事宜。&lt;2、及时或定期审核乙方提供的相关材料品，并实行限时服务。&lt;3、按规定及时向傻瓜机就业部门申报相关补贴手续。&lt;4、协议期满，主动向乙方提供是否续签协议事宜。&lt;二、乙方的权利和义务&lt;(一)乙方的权利&lt;1、协议期间，享受国家和省政策规定的在就业培训、职业指导、职业介绍、劳务中介服务。&lt;2、协议期间，依照国家政策，享受社会保险补贴。&lt;3、协议期间，免费享受再就业政策指导和再就业政策咨询服务。&lt;4、协议期间，接受甲方在基本养老保险和医疗保险关系续接工作方面的指导。&lt;5、协议期满可向甲方提出续签或终止协议。&lt;6、协议期间按规定可不进行失业登记，不缴纳失业保险，且不享受失业保险待遇、符合规定的人员应领未领得失业保险金与再次失业后应领的失业保险金一并续领。&lt;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xx设计有限公司</w:t>
      </w:r>
    </w:p>
    <w:p>
      <w:pPr>
        <w:ind w:left="0" w:right="0" w:firstLine="560"/>
        <w:spacing w:before="450" w:after="450" w:line="312" w:lineRule="auto"/>
      </w:pPr>
      <w:r>
        <w:rPr>
          <w:rFonts w:ascii="宋体" w:hAnsi="宋体" w:eastAsia="宋体" w:cs="宋体"/>
          <w:color w:val="000"/>
          <w:sz w:val="28"/>
          <w:szCs w:val="28"/>
        </w:rPr>
        <w:t xml:space="preserve">your name design co., ltd.</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主合同文本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1、本合同适用于与业务相关的所有签约事宜；</w:t>
      </w:r>
    </w:p>
    <w:p>
      <w:pPr>
        <w:ind w:left="0" w:right="0" w:firstLine="560"/>
        <w:spacing w:before="450" w:after="450" w:line="312" w:lineRule="auto"/>
      </w:pPr>
      <w:r>
        <w:rPr>
          <w:rFonts w:ascii="宋体" w:hAnsi="宋体" w:eastAsia="宋体" w:cs="宋体"/>
          <w:color w:val="000"/>
          <w:sz w:val="28"/>
          <w:szCs w:val="28"/>
        </w:rPr>
        <w:t xml:space="preserve">2、本合同书中空白部分由当事人根据实际情况进行填写，当事人使用本合同书时约定无需填写的条款，应在该条款处注明“无”等字样；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3、未尽事项，可由当事人附页另行约定，并可作为本合同的组成部分。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this term sheet (_ts_) is entered into on [dd mmm yyyy] between party a and party b (as respectively defined below) and sets out the key terms relating to the proposed transaction (as defined below). the key terms set out herein shall form the basis of the definitive agreements(_definitive agreements) to be negotiated and entered into between the parties in relation to the proposed transaction</w:t>
      </w:r>
    </w:p>
    <w:p>
      <w:pPr>
        <w:ind w:left="0" w:right="0" w:firstLine="560"/>
        <w:spacing w:before="450" w:after="450" w:line="312" w:lineRule="auto"/>
      </w:pPr>
      <w:r>
        <w:rPr>
          <w:rFonts w:ascii="宋体" w:hAnsi="宋体" w:eastAsia="宋体" w:cs="宋体"/>
          <w:color w:val="000"/>
          <w:sz w:val="28"/>
          <w:szCs w:val="28"/>
        </w:rPr>
        <w:t xml:space="preserve">此框架协议（以下称“本协议“）与【 】年【 】月【】日，由甲方与乙方签署 (”甲方”与“乙方”的定义在以下的协议内容明细)，明确相关单位就本协议的具体投资条款清单。本协议的条款将作为日后双方协商以及签署的投资合同（以下称“合同“）的基础。</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重庆灵活就业人员合同怎么签三</w:t>
      </w:r>
    </w:p>
    <w:p>
      <w:pPr>
        <w:ind w:left="0" w:right="0" w:firstLine="560"/>
        <w:spacing w:before="450" w:after="450" w:line="312" w:lineRule="auto"/>
      </w:pPr>
      <w:r>
        <w:rPr>
          <w:rFonts w:ascii="宋体" w:hAnsi="宋体" w:eastAsia="宋体" w:cs="宋体"/>
          <w:color w:val="000"/>
          <w:sz w:val="28"/>
          <w:szCs w:val="28"/>
        </w:rPr>
        <w:t xml:space="preserve">your logo</w:t>
      </w:r>
    </w:p>
    <w:p>
      <w:pPr>
        <w:ind w:left="0" w:right="0" w:firstLine="560"/>
        <w:spacing w:before="450" w:after="450" w:line="312" w:lineRule="auto"/>
      </w:pPr>
      <w:r>
        <w:rPr>
          <w:rFonts w:ascii="宋体" w:hAnsi="宋体" w:eastAsia="宋体" w:cs="宋体"/>
          <w:color w:val="000"/>
          <w:sz w:val="28"/>
          <w:szCs w:val="28"/>
        </w:rPr>
        <w:t xml:space="preserve">the purpose of signing an agreement refers to what the parties to the agreement ultimately expect to obtain or achieve through the conclusion and performance of the agreement.</w:t>
      </w:r>
    </w:p>
    <w:p>
      <w:pPr>
        <w:ind w:left="0" w:right="0" w:firstLine="560"/>
        <w:spacing w:before="450" w:after="450" w:line="312" w:lineRule="auto"/>
      </w:pPr>
      <w:r>
        <w:rPr>
          <w:rFonts w:ascii="宋体" w:hAnsi="宋体" w:eastAsia="宋体" w:cs="宋体"/>
          <w:color w:val="000"/>
          <w:sz w:val="28"/>
          <w:szCs w:val="28"/>
        </w:rPr>
        <w:t xml:space="preserve">专业协议书系列，下载即可用</w:t>
      </w:r>
    </w:p>
    <w:p>
      <w:pPr>
        <w:ind w:left="0" w:right="0" w:firstLine="560"/>
        <w:spacing w:before="450" w:after="450" w:line="312" w:lineRule="auto"/>
      </w:pPr>
      <w:r>
        <w:rPr>
          <w:rFonts w:ascii="宋体" w:hAnsi="宋体" w:eastAsia="宋体" w:cs="宋体"/>
          <w:color w:val="000"/>
          <w:sz w:val="28"/>
          <w:szCs w:val="28"/>
        </w:rPr>
        <w:t xml:space="preserve">灵活就业协议书模板(协议样本)</w:t>
      </w:r>
    </w:p>
    <w:p>
      <w:pPr>
        <w:ind w:left="0" w:right="0" w:firstLine="560"/>
        <w:spacing w:before="450" w:after="450" w:line="312" w:lineRule="auto"/>
      </w:pPr>
      <w:r>
        <w:rPr>
          <w:rFonts w:ascii="宋体" w:hAnsi="宋体" w:eastAsia="宋体" w:cs="宋体"/>
          <w:color w:val="000"/>
          <w:sz w:val="28"/>
          <w:szCs w:val="28"/>
        </w:rPr>
        <w:t xml:space="preserve">备注：签订协议的目的是指协议双方（即甲乙双方）通过协议的订立和履行最终所期望得到的东西或者达到的状态。可以下载修改后或直接打印使用（使用前请详细阅读内容是否合适）。</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lt;一、甲方的权利和义务&lt;（一）甲方的权利&lt;1、协议期间，甲方有权要求乙方提供灵活就业及社保关系接续的相关材料；&lt;2、协议期间，甲方有权安排乙方临时性接受上级检查的工作任务&lt;3、协议期间，甲方有权对乙方实行跟踪管理；随时掌握其就业状态；&lt;4、协议期间，甲方有权要求乙方配合支持有关方面的工作&lt;（二）甲方的义务&lt;1、甲方在协议期间，积极主动给予乙方的指导帮助，并实行服务；&lt;（1）进行在就业政策指导，提供在就业政策咨询；&lt;（2）提供灵活就业技能培训；&lt;（3）提供就业信息（劳务信息）；&lt;（4）指导有关养老保险和医疗保险的接续事宜。&lt;2、及时或定期审核乙方提供的相关材料品，并实行服务。&lt;3、按规定及时向傻瓜机就业部门申报相关补贴手续。&lt;4、协议期满，主动向乙方提供是否续签协议事宜。&lt;二、乙方的权利和义务&lt;（一）乙方的权利&lt;1、协议期间，享受国家和省政策规定的在就业培训、职业指导、职业介绍、劳务中介服务。&lt;2、协议期间，依照国家政策，享受社会保险补贴。&lt;3、协议期间，免费享受再就业政策指导和再就业政策咨询服务。&lt;4、协议期间，接受甲方在基本养老保险和医疗保险关系续接工作方面的指导。&lt;5、协议期满可向甲方提出续签或终止协议。&lt;6、协议期间按规定可不进行失业登记，不缴纳失业保险，且不享受失业保险待遇、符合规定的人员应领未领得失业保险金与再次失业后应领的失业保险金一并续领。&lt;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可在本位置填写公司名或地址</w:t>
      </w:r>
    </w:p>
    <w:p>
      <w:pPr>
        <w:ind w:left="0" w:right="0" w:firstLine="560"/>
        <w:spacing w:before="450" w:after="450" w:line="312" w:lineRule="auto"/>
      </w:pPr>
      <w:r>
        <w:rPr>
          <w:rFonts w:ascii="宋体" w:hAnsi="宋体" w:eastAsia="宋体" w:cs="宋体"/>
          <w:color w:val="000"/>
          <w:sz w:val="28"/>
          <w:szCs w:val="28"/>
        </w:rPr>
        <w:t xml:space="preserve">you can fill in the company name or address in this position</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培养单位（以下简称乙方）</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重庆灵活就业人员合同怎么签五</w:t>
      </w:r>
    </w:p>
    <w:p>
      <w:pPr>
        <w:ind w:left="0" w:right="0" w:firstLine="560"/>
        <w:spacing w:before="450" w:after="450" w:line="312" w:lineRule="auto"/>
      </w:pPr>
      <w:r>
        <w:rPr>
          <w:rFonts w:ascii="宋体" w:hAnsi="宋体" w:eastAsia="宋体" w:cs="宋体"/>
          <w:color w:val="000"/>
          <w:sz w:val="28"/>
          <w:szCs w:val="28"/>
        </w:rPr>
        <w:t xml:space="preserve">精选合同协议范本</w:t>
      </w:r>
    </w:p>
    <w:p>
      <w:pPr>
        <w:ind w:left="0" w:right="0" w:firstLine="560"/>
        <w:spacing w:before="450" w:after="450" w:line="312" w:lineRule="auto"/>
      </w:pPr>
      <w:r>
        <w:rPr>
          <w:rFonts w:ascii="宋体" w:hAnsi="宋体" w:eastAsia="宋体" w:cs="宋体"/>
          <w:color w:val="000"/>
          <w:sz w:val="28"/>
          <w:szCs w:val="28"/>
        </w:rPr>
        <w:t xml:space="preserve">灵活就业人员就业协议书范本</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甲乙双方按照平等自愿、协商一致的原则订立本协议。一、工作期限：从年 1 月 1 日至年 12 月 31 日。</w:t>
      </w:r>
    </w:p>
    <w:p>
      <w:pPr>
        <w:ind w:left="0" w:right="0" w:firstLine="560"/>
        <w:spacing w:before="450" w:after="450" w:line="312" w:lineRule="auto"/>
      </w:pPr>
      <w:r>
        <w:rPr>
          <w:rFonts w:ascii="宋体" w:hAnsi="宋体" w:eastAsia="宋体" w:cs="宋体"/>
          <w:color w:val="000"/>
          <w:sz w:val="28"/>
          <w:szCs w:val="28"/>
        </w:rPr>
        <w:t xml:space="preserve">二、工作任务：乙方在岗位，担任工作。</w:t>
      </w:r>
    </w:p>
    <w:p>
      <w:pPr>
        <w:ind w:left="0" w:right="0" w:firstLine="560"/>
        <w:spacing w:before="450" w:after="450" w:line="312" w:lineRule="auto"/>
      </w:pPr>
      <w:r>
        <w:rPr>
          <w:rFonts w:ascii="宋体" w:hAnsi="宋体" w:eastAsia="宋体" w:cs="宋体"/>
          <w:color w:val="000"/>
          <w:sz w:val="28"/>
          <w:szCs w:val="28"/>
        </w:rPr>
        <w:t xml:space="preserve">三、劳动报酬：工资及计算方式：支付时间：</w:t>
      </w:r>
    </w:p>
    <w:p>
      <w:pPr>
        <w:ind w:left="0" w:right="0" w:firstLine="560"/>
        <w:spacing w:before="450" w:after="450" w:line="312" w:lineRule="auto"/>
      </w:pPr>
      <w:r>
        <w:rPr>
          <w:rFonts w:ascii="宋体" w:hAnsi="宋体" w:eastAsia="宋体" w:cs="宋体"/>
          <w:color w:val="000"/>
          <w:sz w:val="28"/>
          <w:szCs w:val="28"/>
        </w:rPr>
        <w:t xml:space="preserve">四、福利待遇：发生因工伤亡事故，按照国家和地方的法规处理和赔偿。</w:t>
      </w:r>
    </w:p>
    <w:p>
      <w:pPr>
        <w:ind w:left="0" w:right="0" w:firstLine="560"/>
        <w:spacing w:before="450" w:after="450" w:line="312" w:lineRule="auto"/>
      </w:pPr>
      <w:r>
        <w:rPr>
          <w:rFonts w:ascii="宋体" w:hAnsi="宋体" w:eastAsia="宋体" w:cs="宋体"/>
          <w:color w:val="000"/>
          <w:sz w:val="28"/>
          <w:szCs w:val="28"/>
        </w:rPr>
        <w:t xml:space="preserve">五、劳动纪律：甲乙双方应严格遵守国家和地方有关规定。</w:t>
      </w:r>
    </w:p>
    <w:p>
      <w:pPr>
        <w:ind w:left="0" w:right="0" w:firstLine="560"/>
        <w:spacing w:before="450" w:after="450" w:line="312" w:lineRule="auto"/>
      </w:pPr>
      <w:r>
        <w:rPr>
          <w:rFonts w:ascii="宋体" w:hAnsi="宋体" w:eastAsia="宋体" w:cs="宋体"/>
          <w:color w:val="000"/>
          <w:sz w:val="28"/>
          <w:szCs w:val="28"/>
        </w:rPr>
        <w:t xml:space="preserve">乙方应服从甲方正常的生产（工作）安排，并完成甲方规定的生产（工作）任务及数量、质量指标。</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七、本协议一式两份，由乙方户籍所在地居委会出具意见后，甲乙双方各存一份，未尽事宜，按国家和地方有关政策规定办理。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甲方负责人（盖章）乙方： 年月日年月日</w:t>
      </w:r>
    </w:p>
    <w:p>
      <w:pPr>
        <w:ind w:left="0" w:right="0" w:firstLine="560"/>
        <w:spacing w:before="450" w:after="450" w:line="312" w:lineRule="auto"/>
      </w:pPr>
      <w:r>
        <w:rPr>
          <w:rFonts w:ascii="宋体" w:hAnsi="宋体" w:eastAsia="宋体" w:cs="宋体"/>
          <w:color w:val="000"/>
          <w:sz w:val="28"/>
          <w:szCs w:val="28"/>
        </w:rPr>
        <w:t xml:space="preserve">社区居委会意见（盖章）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2025-05-02T22:02:48+08:00</dcterms:created>
  <dcterms:modified xsi:type="dcterms:W3CDTF">2025-05-02T22:02:48+08:00</dcterms:modified>
</cp:coreProperties>
</file>

<file path=docProps/custom.xml><?xml version="1.0" encoding="utf-8"?>
<Properties xmlns="http://schemas.openxmlformats.org/officeDocument/2006/custom-properties" xmlns:vt="http://schemas.openxmlformats.org/officeDocument/2006/docPropsVTypes"/>
</file>