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2025年个人还款合同七篇(大全)</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个人还款合同一出借方：________________________姓名：__________________________性别：__________________________身份证号：______________________...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个人还款合同一</w:t>
      </w:r>
    </w:p>
    <w:p>
      <w:pPr>
        <w:ind w:left="0" w:right="0" w:firstLine="560"/>
        <w:spacing w:before="450" w:after="450" w:line="312" w:lineRule="auto"/>
      </w:pPr>
      <w:r>
        <w:rPr>
          <w:rFonts w:ascii="宋体" w:hAnsi="宋体" w:eastAsia="宋体" w:cs="宋体"/>
          <w:color w:val="000"/>
          <w:sz w:val="28"/>
          <w:szCs w:val="28"/>
        </w:rPr>
        <w:t xml:space="preserve">出借方：________________________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第一条自______年______月______日，至______年______月______日，由甲方借给乙方人民币元整.年利率按百分之______计算。如提前还款月利率按百分之二计算。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第二条乙方还款计划如下：______年______月______日一次性归还本息共计____________元整.如提前还款月利率按百分之______计算。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借出借方：_________(签字) 借款方：____________(签字)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一、乙方贷给甲方人民币__________元，于______年______月_____日前交付甲方。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三、借款期限(写明具体的______年、______月、日)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六、本合同自_______年______月_____日生效。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个人还款合同三</w:t>
      </w:r>
    </w:p>
    <w:p>
      <w:pPr>
        <w:ind w:left="0" w:right="0" w:firstLine="560"/>
        <w:spacing w:before="450" w:after="450" w:line="312" w:lineRule="auto"/>
      </w:pPr>
      <w:r>
        <w:rPr>
          <w:rFonts w:ascii="宋体" w:hAnsi="宋体" w:eastAsia="宋体" w:cs="宋体"/>
          <w:color w:val="000"/>
          <w:sz w:val="28"/>
          <w:szCs w:val="28"/>
        </w:rPr>
        <w:t xml:space="preserve">借款合同甲方(借款人)：×××(写明借款人的基本情况)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 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六、本合同自×年×月×日生效。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一、甲乙双方自友好合作以来，截至年月乙方尚欠甲方货款______￥，现关于该货款的清偿问题双方达成如下协议，同意采用第______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元整(￥______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2、在年月日前将上述款项汇出。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二、乙方按照本协议第一条偿还了欠款后，甲方放弃余款______元的求偿权，并自人民币(______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四、甲乙双方达成协议后，乙方逾期支付的，从逾期之日起，乙方每日应按逾期货款的向甲方支付滞纳金。若乙方未按照本协议第一条的约定付款，甲方将保留向乙方追究全部欠款，即______元(大写______ )本金及利息的法律责任。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授权代表：______ 授权代表：______</w:t>
      </w:r>
    </w:p>
    <w:p>
      <w:pPr>
        <w:ind w:left="0" w:right="0" w:firstLine="560"/>
        <w:spacing w:before="450" w:after="450" w:line="312" w:lineRule="auto"/>
      </w:pPr>
      <w:r>
        <w:rPr>
          <w:rFonts w:ascii="宋体" w:hAnsi="宋体" w:eastAsia="宋体" w:cs="宋体"/>
          <w:color w:val="000"/>
          <w:sz w:val="28"/>
          <w:szCs w:val="28"/>
        </w:rPr>
        <w:t xml:space="preserve">______年______月 ______日______年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民间借款合同简单范本二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民间借款合同简单范本三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个人还款合同六</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个人还款合同七</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2025-05-02T07:54:01+08:00</dcterms:created>
  <dcterms:modified xsi:type="dcterms:W3CDTF">2025-05-02T07:54:01+08:00</dcterms:modified>
</cp:coreProperties>
</file>

<file path=docProps/custom.xml><?xml version="1.0" encoding="utf-8"?>
<Properties xmlns="http://schemas.openxmlformats.org/officeDocument/2006/custom-properties" xmlns:vt="http://schemas.openxmlformats.org/officeDocument/2006/docPropsVTypes"/>
</file>