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推荐大学生个人简历自我评价通用(3篇)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简历自我评价通用一您好!感谢您在百忙之中现出宝贵的时间垂阅我的自荐信，为一位满腔热情的大学生开启一扇希望之门。借此择业之际，我怀着一颗赤诚的心和对事业的执著追求，真诚地推荐自己。以下是我的自我介绍：我是新疆农业大学科学技术学院...</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推荐大学生个人简历自我评价通用一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求职人：黄xx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推荐大学生个人简历自我评价通用二</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推荐大学生个人简历自我评价通用三</w:t>
      </w:r>
    </w:p>
    <w:p>
      <w:pPr>
        <w:ind w:left="0" w:right="0" w:firstLine="560"/>
        <w:spacing w:before="450" w:after="450" w:line="312" w:lineRule="auto"/>
      </w:pPr>
      <w:r>
        <w:rPr>
          <w:rFonts w:ascii="宋体" w:hAnsi="宋体" w:eastAsia="宋体" w:cs="宋体"/>
          <w:color w:val="000"/>
          <w:sz w:val="28"/>
          <w:szCs w:val="28"/>
        </w:rPr>
        <w:t xml:space="preserve">进行了一个学期的思想政治学习，它所产生的对思想进步的积极的推动作用是值得肯定的.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2025-06-15T09:27:34+08:00</dcterms:created>
  <dcterms:modified xsi:type="dcterms:W3CDTF">2025-06-15T09:27:34+08:00</dcterms:modified>
</cp:coreProperties>
</file>

<file path=docProps/custom.xml><?xml version="1.0" encoding="utf-8"?>
<Properties xmlns="http://schemas.openxmlformats.org/officeDocument/2006/custom-properties" xmlns:vt="http://schemas.openxmlformats.org/officeDocument/2006/docPropsVTypes"/>
</file>