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消化科护士个人述职报告如何写(八篇)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消化科护士个人述职报告如何写一本个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消化科护士个人述职报告如何写一</w:t>
      </w:r>
    </w:p>
    <w:p>
      <w:pPr>
        <w:ind w:left="0" w:right="0" w:firstLine="560"/>
        <w:spacing w:before="450" w:after="450" w:line="312" w:lineRule="auto"/>
      </w:pPr>
      <w:r>
        <w:rPr>
          <w:rFonts w:ascii="宋体" w:hAnsi="宋体" w:eastAsia="宋体" w:cs="宋体"/>
          <w:color w:val="000"/>
          <w:sz w:val="28"/>
          <w:szCs w:val="28"/>
        </w:rPr>
        <w:t xml:space="preserve">本个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和我一道工。</w:t>
      </w:r>
    </w:p>
    <w:p>
      <w:pPr>
        <w:ind w:left="0" w:right="0" w:firstLine="560"/>
        <w:spacing w:before="450" w:after="450" w:line="312" w:lineRule="auto"/>
      </w:pPr>
      <w:r>
        <w:rPr>
          <w:rFonts w:ascii="宋体" w:hAnsi="宋体" w:eastAsia="宋体" w:cs="宋体"/>
          <w:color w:val="000"/>
          <w:sz w:val="28"/>
          <w:szCs w:val="28"/>
        </w:rPr>
        <w:t xml:space="preserve">本个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和我一道工作的姐妹。如克鲁普斯卡娅所言：“一个人一旦爱上她所从事的事业，她就能从事业的奋斗和成功中获得最大的快乐和满足.找到护理工作的动力”。十多年来，通过一边工作一边刻苦钻研专业基础理论和临床护理技术，积极学习跟踪国内外护理工作新模式、新方法、新技术，参加继续医学教育和岗位培训学习，并应用到实际护理工作中去，使自己的学识水平、工作能力有了大幅度的提高，具有较扎实的理论基础和较高的业务技术水平，积累了丰富的临床护理经验，不论在学习、工作和学术方面都取得了较好的业绩。</w:t>
      </w:r>
    </w:p>
    <w:p>
      <w:pPr>
        <w:ind w:left="0" w:right="0" w:firstLine="560"/>
        <w:spacing w:before="450" w:after="450" w:line="312" w:lineRule="auto"/>
      </w:pPr>
      <w:r>
        <w:rPr>
          <w:rFonts w:ascii="宋体" w:hAnsi="宋体" w:eastAsia="宋体" w:cs="宋体"/>
          <w:color w:val="000"/>
          <w:sz w:val="28"/>
          <w:szCs w:val="28"/>
        </w:rPr>
        <w:t xml:space="preserve">在工作的十几年，为自己从事护理专业技术工作奠定了坚实的基础，磨练出一手扎实的护理专业基本功，各项护理技术操作严格执行三查七对一注意原则和无菌技术原则，如正确执行医嘱、正确测量体温、脉搏、呼吸、冷热敷、口服给药、注射、药物过敏试验、给氧、吸痰、鼻饲、灌肠、洗胃、导尿、引流管的护理等等，在院内开展的“绘制体温单竞赛及护理文书书写展评”活动中获得优异成绩。无论是静脉穿刺、腹穿、胸穿等，还是普外科重危急症的抢救等各项护理专业技术都得到了全面的锻炼，专业技术水平显著提高。在上级老师的指导下，参加专题护理，撰写总结了《创伤失血性休克的护理体会》一文，在院内交流，受到好评。在工作中，我虚心向上级护师求教，细心护理每一位患者，努力钻研业务，使自己从一名新兵迅速成长为科室的护理骨干。</w:t>
      </w:r>
    </w:p>
    <w:p>
      <w:pPr>
        <w:ind w:left="0" w:right="0" w:firstLine="560"/>
        <w:spacing w:before="450" w:after="450" w:line="312" w:lineRule="auto"/>
      </w:pPr>
      <w:r>
        <w:rPr>
          <w:rFonts w:ascii="宋体" w:hAnsi="宋体" w:eastAsia="宋体" w:cs="宋体"/>
          <w:color w:val="000"/>
          <w:sz w:val="28"/>
          <w:szCs w:val="28"/>
        </w:rPr>
        <w:t xml:space="preserve">干部科从事护理专业技术工作，科室接受的都是建国前参加工作的老同志，自己更加注重专业理论知识的学习，注重与临床护理实践的结合，树立了强烈的责任心和严谨而科学的工作态度，在不断的学习和临床实践中，提高了护理理论知识和对疾病的观察能力及病情发生突变时的应变能力，同护士长及全科医护人员密切配合，进行护理查房，加强湿式扫床等病房基础护理工作，使病房管理在全院成为标准化、模式化病房。在临床护理工作中，熟练掌握心肺复苏术、无菌技术、休克抢救等抢救程序和方法，较系统地掌握了内科各系统护理常规、治疗原则、健康宣教工作，如冠心病护理、肺心病护理、肺性脑病护理、肝、肾综合征护理、高血压、脑出血、脑梗塞、心肌梗死、严重心律失常护理等，熟练掌握心电图机、血氧疗法、心电监护仪以及各种急救器械的性能原理、使用方法、日常维护及保养技术，熟练配合医生参加对休克、昏迷、上消化道出血、糖尿病、肝昏迷、心脏骤停等危重病人的抢救并制定护理方案，在临床护理工作中，不怕脏不怕累，热心为患者服务，积极完成各项护理工作任务，对新入院病人详细讲解各项辅助检查的目的，有关标本的采集方法、注意事项，做好基础护理、心理护理，受到患者及医生的表扬。xx年被市卫生局评为市优秀护士，被多次选拔参加系统护理知识技术操作大赛。在xx年全市医院等级评审迎检工作中，我受护理部指派参加护理人员护理技术操作考核，对口腔护理等十项技术操作取得了优异的成绩，得到专家的好评，受到院领导奖励。并于xx年在院组织的“三基”训练竞赛活动中被授予“优秀护士”称号。在本院的专业技术人员考核评定中，连续多年被评为优秀。在工作期间，从未出现差错事故，得到了广大患者的一致好评。在老干部科工作以来自己各方面的综合能力得到了更全面的锻炼。团结同志表现出良好的组织协调能力。协助科主任、护士长组织医疗护理查房、会诊、业务学习和病历讨论等。建立严谨的护理查房业务学习制度。充实护理查房内容，针对具体病历进行专题性讨论，把专业理论知识与临床护理实践紧密结合，更加圆满地完成了每年下级护士及实习护士的带教任务。</w:t>
      </w:r>
    </w:p>
    <w:p>
      <w:pPr>
        <w:ind w:left="0" w:right="0" w:firstLine="560"/>
        <w:spacing w:before="450" w:after="450" w:line="312" w:lineRule="auto"/>
      </w:pPr>
      <w:r>
        <w:rPr>
          <w:rFonts w:ascii="宋体" w:hAnsi="宋体" w:eastAsia="宋体" w:cs="宋体"/>
          <w:color w:val="000"/>
          <w:sz w:val="28"/>
          <w:szCs w:val="28"/>
        </w:rPr>
        <w:t xml:space="preserve">静脉留置针在老年肿瘤患者输液中是护理专业较棘手的问题，常常因此而影响了治疗。我主持了内科护理组对这一课题的临床调查分析，对临床资料收集、原因查找等做了大量的实例调查记录，总结撰写了“静脉留置针在老年肿瘤患者输液中应注意的问题”在院年度学术会上交流获得一致好评;xx年4月至xx年1月与同事共同总结的“临床工作中护患之间沟通技巧”一文获得了市卫生系统年度学术交流一等奖。在工作中我坚持业务知识的学习，及时跟踪并掌握国内外护理前沿的新知识、新动向、新发展、新技术，并及时将先进的并及时将先进的护理知识和技术传授给下级护士及实习护士。近几年本人先后学习了《基础护理学》各版本、《整体护理指南》、《临床技术操作规范》、《护理常规》、《临床护理应急预案与程序》、《护理工作手册》、《消毒技术规范》等书籍以及《国外医学、护理学分册》、《中华护理杂志》、《护理管理杂志》等多种期刊，讲授《二十一世纪护理发展趋势》、《标准预防与职业预防》等专题讲课，毫不保留地指导和帮助下级护理人员掌握新技术，如静脉留置套管针的使用方法、多功能呼吸机使用方法等，培训护理技术骨干，带出了一支过硬的护理队伍。多年来由于自己不断学习、总结和提高，不但在专业技术上取得较好的业绩，同时在学术上也有较好的收获，先后在《中国民康医学》国家级期刊上发表了“老年性肺源性心脏病呼吸衰竭的临床护理体会”; “慢性肾功能衰竭102例的基础护理”论文二篇。在很好地完成临床护理工作的同时还积极参加本单位组织的护理专业继续医学教育培训，取得了良好的成绩。并获得了相应的继续教育学分。xx年通过全国职称外语考试，取得了英语—卫生b级合格证书。</w:t>
      </w:r>
    </w:p>
    <w:p>
      <w:pPr>
        <w:ind w:left="0" w:right="0" w:firstLine="560"/>
        <w:spacing w:before="450" w:after="450" w:line="312" w:lineRule="auto"/>
      </w:pPr>
      <w:r>
        <w:rPr>
          <w:rFonts w:ascii="宋体" w:hAnsi="宋体" w:eastAsia="宋体" w:cs="宋体"/>
          <w:color w:val="000"/>
          <w:sz w:val="28"/>
          <w:szCs w:val="28"/>
        </w:rPr>
        <w:t xml:space="preserve">多年来，本人严守职业道德，爱岗敬业，具有诚实的品格，较高的慎独修养，良好的医德医风，服务态度热情周到，受到广大患者普遍的赞扬和好评，在护理工作中，自己的业务水平有了长足的进步，但我也通过技术总结认识到，随着社会的进步，医学护理事业的发展，个人一定要不断充实完善自己，提高专业素质和专业技术水平，才能更好的为患者服务，才能取得较好的业绩，本人在十多年的护理实践中，深切认识到护理工作的重要性，热爱护理工作，愿把毕生的精力投入到护理工作中去，做一名合格的护理工作者。自己始终不忘刚刚走上护理岗位时的立志：“燃烧自己照亮他人，救死扶伤实行革命的人道主义”。自己始终坚持在临床一线工作，兢兢业业，无怨无悔，自觉严守职业道德，勇于探索。诗人泰戈尔曾经说过：“天空中没有翅膀的痕迹，但我已飞过!”作为一名老护士，我深信：“丰碑无语，行胜于言”。我愿意做一个没有翅膀的白衣天使，把爱心、热心、耐心、细心、关心、同情心和责任心撒向每一位病人，让真诚做伴，用心、用爱、用全部的真诚和善良为每一个生命注入永远的光芒和希望!</w:t>
      </w:r>
    </w:p>
    <w:p>
      <w:pPr>
        <w:ind w:left="0" w:right="0" w:firstLine="560"/>
        <w:spacing w:before="450" w:after="450" w:line="312" w:lineRule="auto"/>
      </w:pPr>
      <w:r>
        <w:rPr>
          <w:rFonts w:ascii="宋体" w:hAnsi="宋体" w:eastAsia="宋体" w:cs="宋体"/>
          <w:color w:val="000"/>
          <w:sz w:val="28"/>
          <w:szCs w:val="28"/>
        </w:rPr>
        <w:t xml:space="preserve">根据本人工作能力，学识水平及工作业绩拟评聘副主任护师，希望评委老师们给予批准。，使我能百尺竿头更进一步，在新的起点上不断进步。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大家好!本人于20____年毕业进入临床，20____年晋升为主治医师，回想过去的工作、学习、生活既辛苦、忙碌，又让人感到充实和自豪。现将任职以来的工作情况述职如下：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___的临床应用》课题，提出使用强制性运动疗法加强肢体康复，在康复治疗中发现强制性运动治疗对上肢运动功能恢复疗效较好，但对下肢功能恢复与一般康复治疗区别不大，故又提出《____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消化科护士个人述职报告如何写三</w:t>
      </w:r>
    </w:p>
    <w:p>
      <w:pPr>
        <w:ind w:left="0" w:right="0" w:firstLine="560"/>
        <w:spacing w:before="450" w:after="450" w:line="312" w:lineRule="auto"/>
      </w:pPr>
      <w:r>
        <w:rPr>
          <w:rFonts w:ascii="宋体" w:hAnsi="宋体" w:eastAsia="宋体" w:cs="宋体"/>
          <w:color w:val="000"/>
          <w:sz w:val="28"/>
          <w:szCs w:val="28"/>
        </w:rPr>
        <w:t xml:space="preserve">坚持以人为本，“以三好一满意”活动为平台，牢固树立正确的人生观、价值观，树立“一切为病员服务”的理念，加强医患沟通，不断提高政治思想觉悟和道德水平，自觉抵制行业之中的不正之风。</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w:t>
      </w:r>
    </w:p>
    <w:p>
      <w:pPr>
        <w:ind w:left="0" w:right="0" w:firstLine="560"/>
        <w:spacing w:before="450" w:after="450" w:line="312" w:lineRule="auto"/>
      </w:pPr>
      <w:r>
        <w:rPr>
          <w:rFonts w:ascii="宋体" w:hAnsi="宋体" w:eastAsia="宋体" w:cs="宋体"/>
          <w:color w:val="000"/>
          <w:sz w:val="28"/>
          <w:szCs w:val="28"/>
        </w:rPr>
        <w:t xml:space="preserve">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1、为实现我科成为医院重点科室的发展战略，我们消化内镜，消化介入相互配合、相互协作，在医院领导的大力支持下，消化内科专业的救治水平得到了大幅度的提升。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巨大平滑肌瘤内镜下尼龙绳结扎3人次，检出贲门粘膜撕裂综合征5人次，并行金属止血夹急症止血3人次，检出胃幽门恶性梗阻13人次，行晚期恶性幽门梗阻内镜下支架植入术32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行经皮经肝食管胃底静脉曲张th胶栓塞术3人次，行经皮经肝胆道外引流2人次。</w:t>
      </w:r>
    </w:p>
    <w:p>
      <w:pPr>
        <w:ind w:left="0" w:right="0" w:firstLine="560"/>
        <w:spacing w:before="450" w:after="450" w:line="312" w:lineRule="auto"/>
      </w:pPr>
      <w:r>
        <w:rPr>
          <w:rFonts w:ascii="宋体" w:hAnsi="宋体" w:eastAsia="宋体" w:cs="宋体"/>
          <w:color w:val="000"/>
          <w:sz w:val="28"/>
          <w:szCs w:val="28"/>
        </w:rPr>
        <w:t xml:space="preserve">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1997年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1998年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消化科护士个人述职报告如何写六</w:t>
      </w:r>
    </w:p>
    <w:p>
      <w:pPr>
        <w:ind w:left="0" w:right="0" w:firstLine="560"/>
        <w:spacing w:before="450" w:after="450" w:line="312" w:lineRule="auto"/>
      </w:pPr>
      <w:r>
        <w:rPr>
          <w:rFonts w:ascii="宋体" w:hAnsi="宋体" w:eastAsia="宋体" w:cs="宋体"/>
          <w:color w:val="000"/>
          <w:sz w:val="28"/>
          <w:szCs w:val="28"/>
        </w:rPr>
        <w:t xml:space="preserve">消化内科护士工作总结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x项。全科累计出入院人数约xx人次，床位使用率110%，总收入x余万元，全年完成手术约x人次，其中ⅲ类以上手术x余例，电子结肠镜检查突破例，完成了结、直肠肿瘤根治术例，包括全结肠切除x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x余例。其它各类手术xx余台次。收治重症坏死性筋膜炎x例。无较大医疗事故发生。在xx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xx余人次，增进了医院、科室在同行业内专家近距离的了解，并得到界的支持和好评，扩大了科室在xx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消化科护士个人述职报告如何写八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护理部总的指导思想引领下，以消化内科专科护理发展为基础，岗位需求为导向、岗位胜任力为核心，突出专业内涵，以解决临床护理问题为目的，强化护士分层化、专科化培训，培养护理人员循证、科研思维，提升科室护理教学科研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1、完成消化科两个区的护理教学与科研的整合工作，科学管理护士队伍，增强护理人才培养，科室呈现良好的学习氛围。</w:t>
      </w:r>
    </w:p>
    <w:p>
      <w:pPr>
        <w:ind w:left="0" w:right="0" w:firstLine="560"/>
        <w:spacing w:before="450" w:after="450" w:line="312" w:lineRule="auto"/>
      </w:pPr>
      <w:r>
        <w:rPr>
          <w:rFonts w:ascii="宋体" w:hAnsi="宋体" w:eastAsia="宋体" w:cs="宋体"/>
          <w:color w:val="000"/>
          <w:sz w:val="28"/>
          <w:szCs w:val="28"/>
        </w:rPr>
        <w:t xml:space="preserve">2、进一步落实分层培训，提高各能级护士岗位胜任能力，采取多元化培训模式，落实规范化培训方案。</w:t>
      </w:r>
    </w:p>
    <w:p>
      <w:pPr>
        <w:ind w:left="0" w:right="0" w:firstLine="560"/>
        <w:spacing w:before="450" w:after="450" w:line="312" w:lineRule="auto"/>
      </w:pPr>
      <w:r>
        <w:rPr>
          <w:rFonts w:ascii="宋体" w:hAnsi="宋体" w:eastAsia="宋体" w:cs="宋体"/>
          <w:color w:val="000"/>
          <w:sz w:val="28"/>
          <w:szCs w:val="28"/>
        </w:rPr>
        <w:t xml:space="preserve">3、提升科室护理人员循证实践的能力，培养评判性思维，切实解决临床护理问题，强化护理工作的科学性。</w:t>
      </w:r>
    </w:p>
    <w:p>
      <w:pPr>
        <w:ind w:left="0" w:right="0" w:firstLine="560"/>
        <w:spacing w:before="450" w:after="450" w:line="312" w:lineRule="auto"/>
      </w:pPr>
      <w:r>
        <w:rPr>
          <w:rFonts w:ascii="宋体" w:hAnsi="宋体" w:eastAsia="宋体" w:cs="宋体"/>
          <w:color w:val="000"/>
          <w:sz w:val="28"/>
          <w:szCs w:val="28"/>
        </w:rPr>
        <w:t xml:space="preserve">4、提高团队合作精神，加强教学质控，促进持续改进。</w:t>
      </w:r>
    </w:p>
    <w:p>
      <w:pPr>
        <w:ind w:left="0" w:right="0" w:firstLine="560"/>
        <w:spacing w:before="450" w:after="450" w:line="312" w:lineRule="auto"/>
      </w:pPr>
      <w:r>
        <w:rPr>
          <w:rFonts w:ascii="宋体" w:hAnsi="宋体" w:eastAsia="宋体" w:cs="宋体"/>
          <w:color w:val="000"/>
          <w:sz w:val="28"/>
          <w:szCs w:val="28"/>
        </w:rPr>
        <w:t xml:space="preserve">5、鼓励护士积极撰写论文，20__年在护理专业期刊上发表论文数较前一年上升。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1、根据消化科专科发展要求，完成两个区护理教学的整合工作，有效利用各项资源，提高科内护理教学水平。</w:t>
      </w:r>
    </w:p>
    <w:p>
      <w:pPr>
        <w:ind w:left="0" w:right="0" w:firstLine="560"/>
        <w:spacing w:before="450" w:after="450" w:line="312" w:lineRule="auto"/>
      </w:pPr>
      <w:r>
        <w:rPr>
          <w:rFonts w:ascii="宋体" w:hAnsi="宋体" w:eastAsia="宋体" w:cs="宋体"/>
          <w:color w:val="000"/>
          <w:sz w:val="28"/>
          <w:szCs w:val="28"/>
        </w:rPr>
        <w:t xml:space="preserve">2、将本专科总院两个区护理人员按照各人亚专业情况分为6个小组，护理查房、业务学习形式由以前的一人一月负责制改为一组一月负责制，合理安排人力资源，从而增强培训内容的深度与广度，提高人员的积极性、主动性，以及团队合作能力。</w:t>
      </w:r>
    </w:p>
    <w:p>
      <w:pPr>
        <w:ind w:left="0" w:right="0" w:firstLine="560"/>
        <w:spacing w:before="450" w:after="450" w:line="312" w:lineRule="auto"/>
      </w:pPr>
      <w:r>
        <w:rPr>
          <w:rFonts w:ascii="宋体" w:hAnsi="宋体" w:eastAsia="宋体" w:cs="宋体"/>
          <w:color w:val="000"/>
          <w:sz w:val="28"/>
          <w:szCs w:val="28"/>
        </w:rPr>
        <w:t xml:space="preserve">3、科室分层培训计划中加入文件检索，论文书写、循证护理等内容，对科室护理人员进行护理科研及循证护理相关知识、相关技能的培训，培养护士的护理循证，开发研究性思维，营造科室良好的科研学习氛围。</w:t>
      </w:r>
    </w:p>
    <w:p>
      <w:pPr>
        <w:ind w:left="0" w:right="0" w:firstLine="560"/>
        <w:spacing w:before="450" w:after="450" w:line="312" w:lineRule="auto"/>
      </w:pPr>
      <w:r>
        <w:rPr>
          <w:rFonts w:ascii="宋体" w:hAnsi="宋体" w:eastAsia="宋体" w:cs="宋体"/>
          <w:color w:val="000"/>
          <w:sz w:val="28"/>
          <w:szCs w:val="28"/>
        </w:rPr>
        <w:t xml:space="preserve">4、丰富科内培训内容，更新专业理论知识，提高专科护理技术水平，对于新开展业务与技术，或遇到特殊疑难病例，可通过请相关亚专业医生授课、检索文献资料、组织护理查房或护理会诊等形式更新知识和技能。</w:t>
      </w:r>
    </w:p>
    <w:p>
      <w:pPr>
        <w:ind w:left="0" w:right="0" w:firstLine="560"/>
        <w:spacing w:before="450" w:after="450" w:line="312" w:lineRule="auto"/>
      </w:pPr>
      <w:r>
        <w:rPr>
          <w:rFonts w:ascii="宋体" w:hAnsi="宋体" w:eastAsia="宋体" w:cs="宋体"/>
          <w:color w:val="000"/>
          <w:sz w:val="28"/>
          <w:szCs w:val="28"/>
        </w:rPr>
        <w:t xml:space="preserve">5、有针对性的选派护士参加院内、院外各类学习班和继续教育项目，提高护士专业水平。</w:t>
      </w:r>
    </w:p>
    <w:p>
      <w:pPr>
        <w:ind w:left="0" w:right="0" w:firstLine="560"/>
        <w:spacing w:before="450" w:after="450" w:line="312" w:lineRule="auto"/>
      </w:pPr>
      <w:r>
        <w:rPr>
          <w:rFonts w:ascii="宋体" w:hAnsi="宋体" w:eastAsia="宋体" w:cs="宋体"/>
          <w:color w:val="000"/>
          <w:sz w:val="28"/>
          <w:szCs w:val="28"/>
        </w:rPr>
        <w:t xml:space="preserve">6、关于读书报告的撰写</w:t>
      </w:r>
    </w:p>
    <w:p>
      <w:pPr>
        <w:ind w:left="0" w:right="0" w:firstLine="560"/>
        <w:spacing w:before="450" w:after="450" w:line="312" w:lineRule="auto"/>
      </w:pPr>
      <w:r>
        <w:rPr>
          <w:rFonts w:ascii="宋体" w:hAnsi="宋体" w:eastAsia="宋体" w:cs="宋体"/>
          <w:color w:val="000"/>
          <w:sz w:val="28"/>
          <w:szCs w:val="28"/>
        </w:rPr>
        <w:t xml:space="preserve">(1)n0-n3级护士，每季度撰写并上交一份危重症(或疑难)病人护理体会和一份读书报告。(2)n0-n1级护士，每年撰写并上交一份“护理个案报告”;n2-n3级护士，每年撰写并上交一份护理综述(或论文)。</w:t>
      </w:r>
    </w:p>
    <w:p>
      <w:pPr>
        <w:ind w:left="0" w:right="0" w:firstLine="560"/>
        <w:spacing w:before="450" w:after="450" w:line="312" w:lineRule="auto"/>
      </w:pPr>
      <w:r>
        <w:rPr>
          <w:rFonts w:ascii="宋体" w:hAnsi="宋体" w:eastAsia="宋体" w:cs="宋体"/>
          <w:color w:val="000"/>
          <w:sz w:val="28"/>
          <w:szCs w:val="28"/>
        </w:rPr>
        <w:t xml:space="preserve">通过整合资源，可以增加护士学习新知识及文字整理等能力，激励护理人员的思考能力，以发挥潜在创造力，学习以科学方法与理性态度解决问题，提供改善护理业务方法，以提升护理业务品质，增强自身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2025-05-03T22:01:19+08:00</dcterms:created>
  <dcterms:modified xsi:type="dcterms:W3CDTF">2025-05-03T22:01:19+08:00</dcterms:modified>
</cp:coreProperties>
</file>

<file path=docProps/custom.xml><?xml version="1.0" encoding="utf-8"?>
<Properties xmlns="http://schemas.openxmlformats.org/officeDocument/2006/custom-properties" xmlns:vt="http://schemas.openxmlformats.org/officeDocument/2006/docPropsVTypes"/>
</file>