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推荐公务员本人述职报告-公务员述职报告-公务员述职报告范文(推荐)(2篇)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推荐公务员本人述职报告-公务员述职报告-公务员述职报告范文(推荐)一20__年8月__镇人民政府面向全社会供给了一个公开、公正、公平的招录公务员机会，本人有幸以优异的成绩进入考察阶段。此刻我即将开始人生的另一段旅程，并逐步完成从学生到公务员...</w:t>
      </w:r>
    </w:p>
    <w:p>
      <w:pPr>
        <w:ind w:left="0" w:right="0" w:firstLine="560"/>
        <w:spacing w:before="450" w:after="450" w:line="312" w:lineRule="auto"/>
      </w:pPr>
      <w:r>
        <w:rPr>
          <w:rFonts w:ascii="黑体" w:hAnsi="黑体" w:eastAsia="黑体" w:cs="黑体"/>
          <w:color w:val="000000"/>
          <w:sz w:val="36"/>
          <w:szCs w:val="36"/>
          <w:b w:val="1"/>
          <w:bCs w:val="1"/>
        </w:rPr>
        <w:t xml:space="preserve">推荐公务员本人述职报告-公务员述职报告-公务员述职报告范文(推荐)一</w:t>
      </w:r>
    </w:p>
    <w:p>
      <w:pPr>
        <w:ind w:left="0" w:right="0" w:firstLine="560"/>
        <w:spacing w:before="450" w:after="450" w:line="312" w:lineRule="auto"/>
      </w:pPr>
      <w:r>
        <w:rPr>
          <w:rFonts w:ascii="宋体" w:hAnsi="宋体" w:eastAsia="宋体" w:cs="宋体"/>
          <w:color w:val="000"/>
          <w:sz w:val="28"/>
          <w:szCs w:val="28"/>
        </w:rPr>
        <w:t xml:space="preserve">20__年8月__镇人民政府面向全社会供给了一个公开、公正、公平的招录公务员机会，本人有幸以优异的成绩进入考察阶段。此刻我即将开始人生的另一段旅程，并逐步完成从学生到公务员的这种环境和主角的双重转变和适应。为了能更好的走向工作岗位，让领导对我有更深的了解，现对自我以往的学习、思想、生活情景做如下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市场营销专业，经过四年的系统学习，我已具备扎实的专业知识;在学习理论知识的同时我进取培养自我的实践本事和解决实际问题的技能。另外我在课外时间阅读了很多政治、经济、法律、管理等方面的书籍，使自我能够成为一个具备丰富科学文化知识和过硬的专业技能的合格的大学生。课余生活我注意培养自我的兴趣和特长，在文笔写作和计算机方面有必须功底，曾多次参与学院报告的材料撰写，毕业论文更获评校优秀毕业论文。大学期间我先后在班委和学生社团担任学生干部，得到了教师和同学的一致好评，我的协调组织本事也得到了很好的锻炼和提高。课余时间我进取参加学校组织的社会实践活动和志愿者服务活动，认真完成专业实践和实习安排，提高了我综合运用知识的本事。</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大学的学习让我认识到要成为一名合格的社会主义接班人必须有成熟可靠的思想素质和政治觉悟。所以在日常的学习工作中我不断认真学习党的各项政策、方针，领会和总结党的重要思想的原理和在实践中的运用。认真遵守法律法规，拥护党和政府的领导方针，坚持政治上的纯洁性和坚定性。长期以来我思想上进取要求上进，行动上时刻以优秀共产党员为指引，时时处处严格要求自我进取向党组织靠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多年来我一向坚持自我检查和自我反省，秉持艰苦朴素勤俭节俭的作风。在学校和社会我总是友好对人，进取正面处理与同学、教师、领导、家人的关系。当同学在生活和学习上有困难的时候，我也总是尽自我的努力去帮忙他们。对于领导和教师我一向十分敬重，因为他们传授了我知识，并在我成长的历程中给了我指导和帮忙。</w:t>
      </w:r>
    </w:p>
    <w:p>
      <w:pPr>
        <w:ind w:left="0" w:right="0" w:firstLine="560"/>
        <w:spacing w:before="450" w:after="450" w:line="312" w:lineRule="auto"/>
      </w:pPr>
      <w:r>
        <w:rPr>
          <w:rFonts w:ascii="宋体" w:hAnsi="宋体" w:eastAsia="宋体" w:cs="宋体"/>
          <w:color w:val="000"/>
          <w:sz w:val="28"/>
          <w:szCs w:val="28"/>
        </w:rPr>
        <w:t xml:space="preserve">总结自我多年来的学习、思想、生活情景，尽管有了必须的提高和成绩，但在一些方面还存在着不足。比如有创造性的工作思路还不是很多，个别工作做的还不够完善，这有待于在今后的工作中加以改善。在新的工作岗位上我必须要继续加强学习，严格要求自我在实践中不断提高自我的工作本事、应变本事、人际交往沟通本事。争做一名合格的公务员，为__镇人民政府的工作做出自我应有的贡献，为家乡更完美的发展添砖加瓦，为服务家乡人民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推荐公务员本人述职报告-公务员述职报告-公务员述职报告范文(推荐)二</w:t>
      </w:r>
    </w:p>
    <w:p>
      <w:pPr>
        <w:ind w:left="0" w:right="0" w:firstLine="560"/>
        <w:spacing w:before="450" w:after="450" w:line="312" w:lineRule="auto"/>
      </w:pPr>
      <w:r>
        <w:rPr>
          <w:rFonts w:ascii="宋体" w:hAnsi="宋体" w:eastAsia="宋体" w:cs="宋体"/>
          <w:color w:val="000"/>
          <w:sz w:val="28"/>
          <w:szCs w:val="28"/>
        </w:rPr>
        <w:t xml:space="preserve">一年来，作为公务员的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1、认真学习，深刻领会其科学。</w:t>
      </w:r>
    </w:p>
    <w:p>
      <w:pPr>
        <w:ind w:left="0" w:right="0" w:firstLine="560"/>
        <w:spacing w:before="450" w:after="450" w:line="312" w:lineRule="auto"/>
      </w:pPr>
      <w:r>
        <w:rPr>
          <w:rFonts w:ascii="宋体" w:hAnsi="宋体" w:eastAsia="宋体" w:cs="宋体"/>
          <w:color w:val="000"/>
          <w:sz w:val="28"/>
          <w:szCs w:val="28"/>
        </w:rPr>
        <w:t xml:space="preserve">2、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_在禁毒工作方面，今年上半年就起草各种报告20余篇，还负责宣传教育、查毒、禁种铲毒、尿检帮教等工作;又如签订责任书方面，年初综治、禁毒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2025-07-14T03:09:50+08:00</dcterms:created>
  <dcterms:modified xsi:type="dcterms:W3CDTF">2025-07-14T03:09:50+08:00</dcterms:modified>
</cp:coreProperties>
</file>

<file path=docProps/custom.xml><?xml version="1.0" encoding="utf-8"?>
<Properties xmlns="http://schemas.openxmlformats.org/officeDocument/2006/custom-properties" xmlns:vt="http://schemas.openxmlformats.org/officeDocument/2006/docPropsVTypes"/>
</file>