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推荐信贷员的述职报告如何写(3篇)</w:t>
      </w:r>
      <w:bookmarkEnd w:id="1"/>
    </w:p>
    <w:p>
      <w:pPr>
        <w:jc w:val="center"/>
        <w:spacing w:before="0" w:after="450"/>
      </w:pPr>
      <w:r>
        <w:rPr>
          <w:rFonts w:ascii="Arial" w:hAnsi="Arial" w:eastAsia="Arial" w:cs="Arial"/>
          <w:color w:val="999999"/>
          <w:sz w:val="20"/>
          <w:szCs w:val="20"/>
        </w:rPr>
        <w:t xml:space="preserve">来源：网络  作者：春暖花香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信贷员的述职报告如何写一一、加强学习，提高政治思想觉悟和业务技能，信用社员工个人工作总结。为提高政治素质和业务技能，迅速适应新时期金融工作的需要，我积极参加联社及社内组织的各种学习，并坚持经常不断的自学，特别是在今年开展的“镇平现象”大...</w:t>
      </w:r>
    </w:p>
    <w:p>
      <w:pPr>
        <w:ind w:left="0" w:right="0" w:firstLine="560"/>
        <w:spacing w:before="450" w:after="450" w:line="312" w:lineRule="auto"/>
      </w:pPr>
      <w:r>
        <w:rPr>
          <w:rFonts w:ascii="黑体" w:hAnsi="黑体" w:eastAsia="黑体" w:cs="黑体"/>
          <w:color w:val="000000"/>
          <w:sz w:val="36"/>
          <w:szCs w:val="36"/>
          <w:b w:val="1"/>
          <w:bCs w:val="1"/>
        </w:rPr>
        <w:t xml:space="preserve">推荐信贷员的述职报告如何写一</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一、加强学习，提高政治思想觉悟和业务技能，信用社员工个人工作总结。</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个人总结《信用社员工个人工作总结》。 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推荐信贷员的述职报告如何写二</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推荐信贷员的述职报告如何写三</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____年即将结束了，在过去的一年中，我的工作可以用出色来形容，因为的我工作业绩都出现了大幅度的上涨。这是对我多年以来努力工作和学习的回报，我对自己今年的工作打个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今天借这个机会，我将20____年的工作情况向在场的领导和同事们述职：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1、经营效益明显提高。</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__%;贷款收息率__%。全年实现总收入__万元，较上年增加__万元，增长__%;实现净利润__万元，社社盈余。实现净利润____万元，同比增加____万元，增长了____%;所有者权益达____万元，其中，实收资本和资本公积分别达____万元和____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年末各项存款余额突破10亿元大关，达到______万元，较年初增加______万元，增长____%，完成上级分配任务的____%;存款月均余额达____万元，完成分配的____%。</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全年累计投放贷款____万元，较年初增长了____%，各项贷款年末余额____万元，较年初增加____万元，增长____%。其中农业贷款余额____万元，占各项贷款余额的____%。年末存贷占比为____%。</w:t>
      </w:r>
    </w:p>
    <w:p>
      <w:pPr>
        <w:ind w:left="0" w:right="0" w:firstLine="560"/>
        <w:spacing w:before="450" w:after="450" w:line="312" w:lineRule="auto"/>
      </w:pPr>
      <w:r>
        <w:rPr>
          <w:rFonts w:ascii="宋体" w:hAnsi="宋体" w:eastAsia="宋体" w:cs="宋体"/>
          <w:color w:val="000"/>
          <w:sz w:val="28"/>
          <w:szCs w:val="28"/>
        </w:rPr>
        <w:t xml:space="preserve">4、资产质量进一步优化。</w:t>
      </w:r>
    </w:p>
    <w:p>
      <w:pPr>
        <w:ind w:left="0" w:right="0" w:firstLine="560"/>
        <w:spacing w:before="450" w:after="450" w:line="312" w:lineRule="auto"/>
      </w:pPr>
      <w:r>
        <w:rPr>
          <w:rFonts w:ascii="宋体" w:hAnsi="宋体" w:eastAsia="宋体" w:cs="宋体"/>
          <w:color w:val="000"/>
          <w:sz w:val="28"/>
          <w:szCs w:val="28"/>
        </w:rPr>
        <w:t xml:space="preserve">年末不良贷款余额____万元，占各项贷款余额的____%，较年初下降____个百分点。按贷款五级分类划分正常类贷款____万元，占比____%，关注类贷款____万元，占比____%，不良贷款____万元，占比____%。</w:t>
      </w:r>
    </w:p>
    <w:p>
      <w:pPr>
        <w:ind w:left="0" w:right="0" w:firstLine="560"/>
        <w:spacing w:before="450" w:after="450" w:line="312" w:lineRule="auto"/>
      </w:pPr>
      <w:r>
        <w:rPr>
          <w:rFonts w:ascii="宋体" w:hAnsi="宋体" w:eastAsia="宋体" w:cs="宋体"/>
          <w:color w:val="000"/>
          <w:sz w:val="28"/>
          <w:szCs w:val="28"/>
        </w:rPr>
        <w:t xml:space="preserve">其中次级类贷款____万元，占比____%，可疑类贷款____万元，占比____%，损失类贷款____万元，占比____%。四级分类与五级分类相比，不良贷款下降____万元，占比下降____个百分点。(不含央行票据置换部分)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w:t>
      </w:r>
    </w:p>
    <w:p>
      <w:pPr>
        <w:ind w:left="0" w:right="0" w:firstLine="560"/>
        <w:spacing w:before="450" w:after="450" w:line="312" w:lineRule="auto"/>
      </w:pPr>
      <w:r>
        <w:rPr>
          <w:rFonts w:ascii="宋体" w:hAnsi="宋体" w:eastAsia="宋体" w:cs="宋体"/>
          <w:color w:val="000"/>
          <w:sz w:val="28"/>
          <w:szCs w:val="28"/>
        </w:rPr>
        <w:t xml:space="preserve">年内共审批贷款__笔，金额__万元，杜绝打回上报贷款__笔，金额__万元。同时加大到期贷款收回率的监管力度，定期预警，有效防止了不良贷款的前清后增的现象;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按季对金额在10万元以上大额贷款跟踪上门检查一次，对存在的问题及时纠正与整改，全年共检查大额贷款__笔，金额__万元，发出预警整改通知__个社，涉及金额__万元。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w:t>
      </w:r>
    </w:p>
    <w:p>
      <w:pPr>
        <w:ind w:left="0" w:right="0" w:firstLine="560"/>
        <w:spacing w:before="450" w:after="450" w:line="312" w:lineRule="auto"/>
      </w:pPr>
      <w:r>
        <w:rPr>
          <w:rFonts w:ascii="宋体" w:hAnsi="宋体" w:eastAsia="宋体" w:cs="宋体"/>
          <w:color w:val="000"/>
          <w:sz w:val="28"/>
          <w:szCs w:val="28"/>
        </w:rPr>
        <w:t xml:space="preserve">以“信贷通报，以案说教，法规教育”为题材，全年组织信贷员学习培训班2期，从而进一步提高了信贷人员的综合业务素质。</w:t>
      </w:r>
    </w:p>
    <w:p>
      <w:pPr>
        <w:ind w:left="0" w:right="0" w:firstLine="560"/>
        <w:spacing w:before="450" w:after="450" w:line="312" w:lineRule="auto"/>
      </w:pPr>
      <w:r>
        <w:rPr>
          <w:rFonts w:ascii="宋体" w:hAnsi="宋体" w:eastAsia="宋体" w:cs="宋体"/>
          <w:color w:val="000"/>
          <w:sz w:val="28"/>
          <w:szCs w:val="28"/>
        </w:rPr>
        <w:t xml:space="preserve">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____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全年重点支持脱水行业贷款__家，投放金额____万元，延续了产业链条，壮大了企业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2025-05-10T05:03:19+08:00</dcterms:created>
  <dcterms:modified xsi:type="dcterms:W3CDTF">2025-05-10T05:03:19+08:00</dcterms:modified>
</cp:coreProperties>
</file>

<file path=docProps/custom.xml><?xml version="1.0" encoding="utf-8"?>
<Properties xmlns="http://schemas.openxmlformats.org/officeDocument/2006/custom-properties" xmlns:vt="http://schemas.openxmlformats.org/officeDocument/2006/docPropsVTypes"/>
</file>