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2024年党员个人述职报告范文(精)(9篇)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党员个人述职报告范文(精)一一、思想方面我深知做为一名共产党员要严格要求自己，在思想觉悟和境界上要高于普通群众，在行动上要时时处处先于普通群众，在工作业绩上要优于普通群众;还应热爱本职工作，踏实工作，干一行，爱一行，精一行，兢兢业业...</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二、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年来虽然勤勉尽力，但工作业绩平平，缺少亮点和特色，更谈不上创新;其次，学习深度不够，面不宽，积极主动性不够强，学习效果不明显，有为学而学、为完成任务的倾向;总之，一年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20_年党员个人述职报告范文(精)二</w:t>
      </w:r>
    </w:p>
    <w:p>
      <w:pPr>
        <w:ind w:left="0" w:right="0" w:firstLine="560"/>
        <w:spacing w:before="450" w:after="450" w:line="312" w:lineRule="auto"/>
      </w:pPr>
      <w:r>
        <w:rPr>
          <w:rFonts w:ascii="宋体" w:hAnsi="宋体" w:eastAsia="宋体" w:cs="宋体"/>
          <w:color w:val="000"/>
          <w:sz w:val="28"/>
          <w:szCs w:val="28"/>
        </w:rPr>
        <w:t xml:space="preserve">今年是我进入工作的第一年，我相信通过自身的努力，在领导和同事们的关心、帮助下，我会尽快的成长为一名优秀的教师。从学生走入教师，角色发生了变化，但是党员的身份我一直铭记于心，时刻提醒自己要严格要求自己。首先我先分析一下自我。</w:t>
      </w:r>
    </w:p>
    <w:p>
      <w:pPr>
        <w:ind w:left="0" w:right="0" w:firstLine="560"/>
        <w:spacing w:before="450" w:after="450" w:line="312" w:lineRule="auto"/>
      </w:pPr>
      <w:r>
        <w:rPr>
          <w:rFonts w:ascii="宋体" w:hAnsi="宋体" w:eastAsia="宋体" w:cs="宋体"/>
          <w:color w:val="000"/>
          <w:sz w:val="28"/>
          <w:szCs w:val="28"/>
        </w:rPr>
        <w:t xml:space="preserve">优点：1、有上进心，能积极对待教师工作。</w:t>
      </w:r>
    </w:p>
    <w:p>
      <w:pPr>
        <w:ind w:left="0" w:right="0" w:firstLine="560"/>
        <w:spacing w:before="450" w:after="450" w:line="312" w:lineRule="auto"/>
      </w:pPr>
      <w:r>
        <w:rPr>
          <w:rFonts w:ascii="宋体" w:hAnsi="宋体" w:eastAsia="宋体" w:cs="宋体"/>
          <w:color w:val="000"/>
          <w:sz w:val="28"/>
          <w:szCs w:val="28"/>
        </w:rPr>
        <w:t xml:space="preserve">2、做事认真，有责任心。</w:t>
      </w:r>
    </w:p>
    <w:p>
      <w:pPr>
        <w:ind w:left="0" w:right="0" w:firstLine="560"/>
        <w:spacing w:before="450" w:after="450" w:line="312" w:lineRule="auto"/>
      </w:pPr>
      <w:r>
        <w:rPr>
          <w:rFonts w:ascii="宋体" w:hAnsi="宋体" w:eastAsia="宋体" w:cs="宋体"/>
          <w:color w:val="000"/>
          <w:sz w:val="28"/>
          <w:szCs w:val="28"/>
        </w:rPr>
        <w:t xml:space="preserve">3、待人热情，与人为善。</w:t>
      </w:r>
    </w:p>
    <w:p>
      <w:pPr>
        <w:ind w:left="0" w:right="0" w:firstLine="560"/>
        <w:spacing w:before="450" w:after="450" w:line="312" w:lineRule="auto"/>
      </w:pPr>
      <w:r>
        <w:rPr>
          <w:rFonts w:ascii="宋体" w:hAnsi="宋体" w:eastAsia="宋体" w:cs="宋体"/>
          <w:color w:val="000"/>
          <w:sz w:val="28"/>
          <w:szCs w:val="28"/>
        </w:rPr>
        <w:t xml:space="preserve">缺点：1、缺乏主见，思想不太成熟，做事不灵活，太死板。</w:t>
      </w:r>
    </w:p>
    <w:p>
      <w:pPr>
        <w:ind w:left="0" w:right="0" w:firstLine="560"/>
        <w:spacing w:before="450" w:after="450" w:line="312" w:lineRule="auto"/>
      </w:pPr>
      <w:r>
        <w:rPr>
          <w:rFonts w:ascii="宋体" w:hAnsi="宋体" w:eastAsia="宋体" w:cs="宋体"/>
          <w:color w:val="000"/>
          <w:sz w:val="28"/>
          <w:szCs w:val="28"/>
        </w:rPr>
        <w:t xml:space="preserve">2、太容易情绪化，不会控制自己的情绪。作为一名党员，我时刻向党组织看齐，以身作则，起到模范带头作用。进入社会，时代要求我更加成熟，我也应该为自己的未来积极规划。</w:t>
      </w:r>
    </w:p>
    <w:p>
      <w:pPr>
        <w:ind w:left="0" w:right="0" w:firstLine="560"/>
        <w:spacing w:before="450" w:after="450" w:line="312" w:lineRule="auto"/>
      </w:pPr>
      <w:r>
        <w:rPr>
          <w:rFonts w:ascii="宋体" w:hAnsi="宋体" w:eastAsia="宋体" w:cs="宋体"/>
          <w:color w:val="000"/>
          <w:sz w:val="28"/>
          <w:szCs w:val="28"/>
        </w:rPr>
        <w:t xml:space="preserve">因此我制定了个人发展计划：</w:t>
      </w:r>
    </w:p>
    <w:p>
      <w:pPr>
        <w:ind w:left="0" w:right="0" w:firstLine="560"/>
        <w:spacing w:before="450" w:after="450" w:line="312" w:lineRule="auto"/>
      </w:pPr>
      <w:r>
        <w:rPr>
          <w:rFonts w:ascii="宋体" w:hAnsi="宋体" w:eastAsia="宋体" w:cs="宋体"/>
          <w:color w:val="000"/>
          <w:sz w:val="28"/>
          <w:szCs w:val="28"/>
        </w:rPr>
        <w:t xml:space="preserve">一、政治思想方面：首先就要提升自身的思想水平，以先进的思想来促进自己的行为，以先进的理念促进自身教育教学水平的提高，从思想上就树立起目标，从而指导自己向着更高的层面发展。</w:t>
      </w:r>
    </w:p>
    <w:p>
      <w:pPr>
        <w:ind w:left="0" w:right="0" w:firstLine="560"/>
        <w:spacing w:before="450" w:after="450" w:line="312" w:lineRule="auto"/>
      </w:pPr>
      <w:r>
        <w:rPr>
          <w:rFonts w:ascii="宋体" w:hAnsi="宋体" w:eastAsia="宋体" w:cs="宋体"/>
          <w:color w:val="000"/>
          <w:sz w:val="28"/>
          <w:szCs w:val="28"/>
        </w:rPr>
        <w:t xml:space="preserve">1、提高自己思想政治素质，在同事间树立良好的形象。与时俱进，开拓创新，树立全面、协调、可持续发展的科学发展观，认真履行自己作为一名党员的职责，做一名合格的，甚至是优秀的党员。</w:t>
      </w:r>
    </w:p>
    <w:p>
      <w:pPr>
        <w:ind w:left="0" w:right="0" w:firstLine="560"/>
        <w:spacing w:before="450" w:after="450" w:line="312" w:lineRule="auto"/>
      </w:pPr>
      <w:r>
        <w:rPr>
          <w:rFonts w:ascii="宋体" w:hAnsi="宋体" w:eastAsia="宋体" w:cs="宋体"/>
          <w:color w:val="000"/>
          <w:sz w:val="28"/>
          <w:szCs w:val="28"/>
        </w:rPr>
        <w:t xml:space="preserve">2、积极地参加党组织活动。认真学习、提高，时刻以党员的标准来要求自己，虚心向身边的党员学习。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1、努力学习专业课程知识，认真总结学经验，不断充实自己的大脑。</w:t>
      </w:r>
    </w:p>
    <w:p>
      <w:pPr>
        <w:ind w:left="0" w:right="0" w:firstLine="560"/>
        <w:spacing w:before="450" w:after="450" w:line="312" w:lineRule="auto"/>
      </w:pPr>
      <w:r>
        <w:rPr>
          <w:rFonts w:ascii="宋体" w:hAnsi="宋体" w:eastAsia="宋体" w:cs="宋体"/>
          <w:color w:val="000"/>
          <w:sz w:val="28"/>
          <w:szCs w:val="28"/>
        </w:rPr>
        <w:t xml:space="preserve">2、阅读教育类书籍，学习教学方法等，努力争取做一名学生心目中的好老师。</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1、严格遵守学校制定的各项工作制度，积极参加学校组织的各项活动，虚心向有经验的同事请教工作上的问题，学习他们的经验和知识。</w:t>
      </w:r>
    </w:p>
    <w:p>
      <w:pPr>
        <w:ind w:left="0" w:right="0" w:firstLine="560"/>
        <w:spacing w:before="450" w:after="450" w:line="312" w:lineRule="auto"/>
      </w:pPr>
      <w:r>
        <w:rPr>
          <w:rFonts w:ascii="宋体" w:hAnsi="宋体" w:eastAsia="宋体" w:cs="宋体"/>
          <w:color w:val="000"/>
          <w:sz w:val="28"/>
          <w:szCs w:val="28"/>
        </w:rPr>
        <w:t xml:space="preserve">2、并且按规定的时间与程序办事，较好地完成领导交办的工作。同时积极主动配合其他部门工作的开展，不断提高工作效能。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2、认真落实课堂实践。课前认真备好每一堂课教案，每一节课都认认真真教学;同时也要积极争取上公开课的机会，在不断的教学实践中形成自己的教学风格。</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1、发扬质朴的生活，高调做事，低调做人。不攀比不炫耀，养成良好的生活习惯和正派的作风。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2、保持待人诚恳，合理处理人际关际，处事应更加冷静，能合理地统筹安排生活中的事务。总之，新的一年，是不断学习、不断充实的一年，是积极探索、逐步成熟的一年。对的学习与生活也不断的改进，在工作中做到精益求精，同时尽自己的努力更好地为同事服务，并且今后的日子里，认真学习有关与如何做好一个优秀党员的知识，戒骄戒躁、勤勉敬业，在平凡的工作和生活中取得更大的成绩，逐步的完善自我，努力发展成为一个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20_年党员个人述职报告范文(精)四</w:t>
      </w:r>
    </w:p>
    <w:p>
      <w:pPr>
        <w:ind w:left="0" w:right="0" w:firstLine="560"/>
        <w:spacing w:before="450" w:after="450" w:line="312" w:lineRule="auto"/>
      </w:pPr>
      <w:r>
        <w:rPr>
          <w:rFonts w:ascii="宋体" w:hAnsi="宋体" w:eastAsia="宋体" w:cs="宋体"/>
          <w:color w:val="000"/>
          <w:sz w:val="28"/>
          <w:szCs w:val="28"/>
        </w:rPr>
        <w:t xml:space="preserve">精选 党员个人总结 (一)</w:t>
      </w:r>
    </w:p>
    <w:p>
      <w:pPr>
        <w:ind w:left="0" w:right="0" w:firstLine="560"/>
        <w:spacing w:before="450" w:after="450" w:line="312" w:lineRule="auto"/>
      </w:pPr>
      <w:r>
        <w:rPr>
          <w:rFonts w:ascii="宋体" w:hAnsi="宋体" w:eastAsia="宋体" w:cs="宋体"/>
          <w:color w:val="000"/>
          <w:sz w:val="28"/>
          <w:szCs w:val="28"/>
        </w:rPr>
        <w:t xml:space="preserve">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 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参考 党员个人总结 (二)</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经典的党员个人总结 (三)</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坚定政治立场，坚定共产主义的信念，积极参加党组织的各种政治学习培训及教育活动。在过去的一年参加了20_年4月24-28日教职工党支部书记轮训第2期，“时代楷模——珠澳大桥建设事迹”报告会，“时代楷模——中国高端装备出海方略”报告会，十九大精神辅导报告会，地理科学与规划学院20_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模板党员个人总结(四)</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优秀的党员个人总结 (五)</w:t>
      </w:r>
    </w:p>
    <w:p>
      <w:pPr>
        <w:ind w:left="0" w:right="0" w:firstLine="560"/>
        <w:spacing w:before="450" w:after="450" w:line="312" w:lineRule="auto"/>
      </w:pPr>
      <w:r>
        <w:rPr>
          <w:rFonts w:ascii="宋体" w:hAnsi="宋体" w:eastAsia="宋体" w:cs="宋体"/>
          <w:color w:val="000"/>
          <w:sz w:val="28"/>
          <w:szCs w:val="28"/>
        </w:rPr>
        <w:t xml:space="preserve">都说时光如梭，转眼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__”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__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__”和科学发展观。还及时从广播、报纸中了解当今的国际政治形势、社会动态及党中央的指导方针，尤其是党的_大及_大三中、四中、五中会议精神。在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20_年党员个人述职报告范文(精)六</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20_年党员个人述职报告范文(精)七</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深刻认识到作为一名党员所肩负的使命和责任，自觉把参加教育实践活动的过程，变成自我教育、自我提高、自我完善、增强党性的过程。按照党的要求，“照镜子、正衣冠、洗洗澡、治治病”，重点排查剖析存在的官僚主义、形式主义、享乐主义和奢靡之风问题。本次活动以整风的精神，深入扎实地开展剖析和整改，做到边学边改、边查边改，要涉及心灵深处，是一次党内大整风，反贪除污大轰炸。开展群众路线教育实践活动与我们党重视自身建设的传统一脉相承。这次活动的特点是主题鲜明，对症下药;发扬传统，把握时代;部署及时，注重效果。通过前几个阶段的学习，虽然我思想境界有明显提升，但在许多方面还存在许多不足。为解决工作和学习中的问题，特制定如下整改措施，希望能个人具体的行为积极践行群众路线。</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全面贯彻党的xx届三中全会精神和河南中原黄金冶炼厂有限责任公司党支部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个人业务能力和领导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关于“教育实践活动关键在整改落实，把问题解决到位”的指示精神，着力解决自己在“四风”方面存在的突出问题，切实转变工作作风，提高工作效率，带动手下党员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二，整改的问题</w:t>
      </w:r>
    </w:p>
    <w:p>
      <w:pPr>
        <w:ind w:left="0" w:right="0" w:firstLine="560"/>
        <w:spacing w:before="450" w:after="450" w:line="312" w:lineRule="auto"/>
      </w:pPr>
      <w:r>
        <w:rPr>
          <w:rFonts w:ascii="宋体" w:hAnsi="宋体" w:eastAsia="宋体" w:cs="宋体"/>
          <w:color w:val="000"/>
          <w:sz w:val="28"/>
          <w:szCs w:val="28"/>
        </w:rPr>
        <w:t xml:space="preserve">按照党的群众教育实践活动的统一安排，本人通过深入到各科室进行调研，广泛征求意见、建议，同时通过召开座谈会、交心谈心，和分管的干部员工进行了“当面问”、“群众提”等方法，虚心听取基层员工意见等活动，征集自己在以人为本、密切联系群众方面存在一些不到位的问题，经广泛征求各方面意见，找到了自身的不足，剖析其产生原因，寻找解决整改措施，并在工作实践中做到边学边改，边查边改。</w:t>
      </w:r>
    </w:p>
    <w:p>
      <w:pPr>
        <w:ind w:left="0" w:right="0" w:firstLine="560"/>
        <w:spacing w:before="450" w:after="450" w:line="312" w:lineRule="auto"/>
      </w:pPr>
      <w:r>
        <w:rPr>
          <w:rFonts w:ascii="宋体" w:hAnsi="宋体" w:eastAsia="宋体" w:cs="宋体"/>
          <w:color w:val="000"/>
          <w:sz w:val="28"/>
          <w:szCs w:val="28"/>
        </w:rPr>
        <w:t xml:space="preserve">在形式主义方面：有些分管工作，有思路也有想法，也布置了，安排了，但落实工作抓得不紧，尤其遇到困难、阻力或下属消及应付拖延时，出现畏难情绪，虎头蛇尾，没有一抓到底，抓出成效，缺乏想办事、能办事、办成事才是硬道理的精神。尤其是在抓采购管理、抓安全工作方面，存在不务实、不专业的现象;在政治理论学习方面，学习上缺乏经常性，喜欢找一些警句格言记一记，背一背，讲话作汇报时用一用，缺乏对党的重大政治理论的系统性学习，政治理论水平有待于进一步提高。</w:t>
      </w:r>
    </w:p>
    <w:p>
      <w:pPr>
        <w:ind w:left="0" w:right="0" w:firstLine="560"/>
        <w:spacing w:before="450" w:after="450" w:line="312" w:lineRule="auto"/>
      </w:pPr>
      <w:r>
        <w:rPr>
          <w:rFonts w:ascii="宋体" w:hAnsi="宋体" w:eastAsia="宋体" w:cs="宋体"/>
          <w:color w:val="000"/>
          <w:sz w:val="28"/>
          <w:szCs w:val="28"/>
        </w:rPr>
        <w:t xml:space="preserve">在官僚主义方面：联系实践少，作为原料采购部资深老员工，有些时候想要了解一些矿产的实际情况，并不是到现场勘查，多存在借助于他人之力来收集信息。因此难以制定出客观的操作性强的工作方案，难以“谋大势、谋大局、出思路、出政策、抓重点、抓亮点”，工作成效不明显。</w:t>
      </w:r>
    </w:p>
    <w:p>
      <w:pPr>
        <w:ind w:left="0" w:right="0" w:firstLine="560"/>
        <w:spacing w:before="450" w:after="450" w:line="312" w:lineRule="auto"/>
      </w:pPr>
      <w:r>
        <w:rPr>
          <w:rFonts w:ascii="宋体" w:hAnsi="宋体" w:eastAsia="宋体" w:cs="宋体"/>
          <w:color w:val="000"/>
          <w:sz w:val="28"/>
          <w:szCs w:val="28"/>
        </w:rPr>
        <w:t xml:space="preserve">在享乐主义方面：以前一直在基层在原料工作，现在担任领导职务后，没有突出地享乐主义错误，未配车配司机，未安排过公款请自己的客人吃饭，与任何人没有金钱和礼品交往，更没有向组织提出过有关个人利益方面的任何要求。但过去在实际工作分配上，工作也有掂轻怕重怕吃苦的现象，我个人在面对这些问题时，不能严格的要求自己，执行效果不明显。</w:t>
      </w:r>
    </w:p>
    <w:p>
      <w:pPr>
        <w:ind w:left="0" w:right="0" w:firstLine="560"/>
        <w:spacing w:before="450" w:after="450" w:line="312" w:lineRule="auto"/>
      </w:pPr>
      <w:r>
        <w:rPr>
          <w:rFonts w:ascii="宋体" w:hAnsi="宋体" w:eastAsia="宋体" w:cs="宋体"/>
          <w:color w:val="000"/>
          <w:sz w:val="28"/>
          <w:szCs w:val="28"/>
        </w:rPr>
        <w:t xml:space="preserve">在奢靡之风方面：以前去基层拜访客户时，也参加一些公务应酬，有超标准接受招待和公款吃喝现象。艰苦奋斗，勤俭节约的思想意识树立不牢固，个人去饭店用餐，去商场购物，有时要面子或者怕麻烦，存在浪费现象。</w:t>
      </w:r>
    </w:p>
    <w:p>
      <w:pPr>
        <w:ind w:left="0" w:right="0" w:firstLine="560"/>
        <w:spacing w:before="450" w:after="450" w:line="312" w:lineRule="auto"/>
      </w:pPr>
      <w:r>
        <w:rPr>
          <w:rFonts w:ascii="宋体" w:hAnsi="宋体" w:eastAsia="宋体" w:cs="宋体"/>
          <w:color w:val="000"/>
          <w:sz w:val="28"/>
          <w:szCs w:val="28"/>
        </w:rPr>
        <w:t xml:space="preserve">三，存在问题的思想原因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和不足之处，虽说不严重，有些是一些通“病”，但不能小视，要正视，引起足够的重视，作为原料采购部主要负责人之一更应该重视。上述的突出问题，除了一些客观原因，并作了一般的分析外，主要是主观世界改造不够，认识不够，主要有以下几点：</w:t>
      </w:r>
    </w:p>
    <w:p>
      <w:pPr>
        <w:ind w:left="0" w:right="0" w:firstLine="560"/>
        <w:spacing w:before="450" w:after="450" w:line="312" w:lineRule="auto"/>
      </w:pPr>
      <w:r>
        <w:rPr>
          <w:rFonts w:ascii="宋体" w:hAnsi="宋体" w:eastAsia="宋体" w:cs="宋体"/>
          <w:color w:val="000"/>
          <w:sz w:val="28"/>
          <w:szCs w:val="28"/>
        </w:rPr>
        <w:t xml:space="preserve">首先，马列主义水平不够高。没有比较好的与时俱进，运用马列主义、毛泽东思想、邓小平理论、“三个代表”重要思想，以及科学发展观，去认识、去辨别、去理解改革开放，社会主义市场经济大潮中涌现的新问题、新情况，结合本单位的实际，有的还要及时解决。</w:t>
      </w:r>
    </w:p>
    <w:p>
      <w:pPr>
        <w:ind w:left="0" w:right="0" w:firstLine="560"/>
        <w:spacing w:before="450" w:after="450" w:line="312" w:lineRule="auto"/>
      </w:pPr>
      <w:r>
        <w:rPr>
          <w:rFonts w:ascii="宋体" w:hAnsi="宋体" w:eastAsia="宋体" w:cs="宋体"/>
          <w:color w:val="000"/>
          <w:sz w:val="28"/>
          <w:szCs w:val="28"/>
        </w:rPr>
        <w:t xml:space="preserve">第二，党性意识有点弱化。一是“先锋队”的作用有时没有引起足够的认识。固步自封，没有坚持共产党人的先进性。二是党员干部的先锋模范带头作用发挥得不够充分。只要常抓思想政治工作，才能统一认识，统一思想，统一行动，才能发挥战斗堡垒作用。思想政治工作不到位，说明党性观念不够强。</w:t>
      </w:r>
    </w:p>
    <w:p>
      <w:pPr>
        <w:ind w:left="0" w:right="0" w:firstLine="560"/>
        <w:spacing w:before="450" w:after="450" w:line="312" w:lineRule="auto"/>
      </w:pPr>
      <w:r>
        <w:rPr>
          <w:rFonts w:ascii="宋体" w:hAnsi="宋体" w:eastAsia="宋体" w:cs="宋体"/>
          <w:color w:val="000"/>
          <w:sz w:val="28"/>
          <w:szCs w:val="28"/>
        </w:rPr>
        <w:t xml:space="preserve">第三，宗旨意识有点退化。全心全意为人民服务，这是我们建党的根本宗旨。关心群众的根本利益，这体现了“三个代表”的重要思想。对群众关心不够，送温暖不够，这说明宗旨意识不够强，不够牢固。</w:t>
      </w:r>
    </w:p>
    <w:p>
      <w:pPr>
        <w:ind w:left="0" w:right="0" w:firstLine="560"/>
        <w:spacing w:before="450" w:after="450" w:line="312" w:lineRule="auto"/>
      </w:pPr>
      <w:r>
        <w:rPr>
          <w:rFonts w:ascii="宋体" w:hAnsi="宋体" w:eastAsia="宋体" w:cs="宋体"/>
          <w:color w:val="000"/>
          <w:sz w:val="28"/>
          <w:szCs w:val="28"/>
        </w:rPr>
        <w:t xml:space="preserve">第四，标准意识有点淡化。回避矛盾，对不良现象不能拿起批评这个武器;工作不够艰苦，不够深入，不努力拼搏;有时不拘小节，不注意党员，特别是领导干部形象，等等，均都是忘记了党员的义务，党性意识不够强，党风不够好的具体体现。针对以上梳理出来的问题，我进行了认真的原因剖析，除了思想原因外，主要体现在学习缺乏经常性，思想工作缺乏主动性，开展批评和自我批评出现躲闪性。需要在实践活动中按照工作的要求，坚持实事求是、切实可行的原则，立足运管工作实际，加以整改落实。四，整改情况针对本人身上暴露出来的“四风”方面的问题，本人在本次活动中的具体学习和整改实践如下：</w:t>
      </w:r>
    </w:p>
    <w:p>
      <w:pPr>
        <w:ind w:left="0" w:right="0" w:firstLine="560"/>
        <w:spacing w:before="450" w:after="450" w:line="312" w:lineRule="auto"/>
      </w:pPr>
      <w:r>
        <w:rPr>
          <w:rFonts w:ascii="宋体" w:hAnsi="宋体" w:eastAsia="宋体" w:cs="宋体"/>
          <w:color w:val="000"/>
          <w:sz w:val="28"/>
          <w:szCs w:val="28"/>
        </w:rPr>
        <w:t xml:space="preserve">1、加强学习的经常性和系统性，通过对党的重大政治理论的学习，不断提高自身的理论水平和业务素质。尤其要落实省委书记郭庚茂要求：把焦裕禄精神作为教育实践活动学习教育的重要内容，作为照镜子、正衣冠的生动教材，对照焦裕禄精神查找不足，作为一个标杆来量差距，做到“六问、六带头”，认真改正自身的不足，做焦裕禄式的好干部。使自己能够积极投身到党的教育实践活动中来，自觉自愿自发地“照镜子，正衣冠，洗洗澡，治治病”，活动中始终保持学习、实践的革命激情，努力为大冶炼备料工作蓄力。</w:t>
      </w:r>
    </w:p>
    <w:p>
      <w:pPr>
        <w:ind w:left="0" w:right="0" w:firstLine="560"/>
        <w:spacing w:before="450" w:after="450" w:line="312" w:lineRule="auto"/>
      </w:pPr>
      <w:r>
        <w:rPr>
          <w:rFonts w:ascii="宋体" w:hAnsi="宋体" w:eastAsia="宋体" w:cs="宋体"/>
          <w:color w:val="000"/>
          <w:sz w:val="28"/>
          <w:szCs w:val="28"/>
        </w:rPr>
        <w:t xml:space="preserve">2，加强理论联系实际，增强服务的意识和能力，坚持从实践中来，到实践中去，坚持学用结合，学以致用，把理论和专业知识的学习成果体现到推进党的各项事业发展上来。带着工作中的难题，带着教育实践活动查找“四风”突出问题的迫切需求，结合原料采购部的具体情况，保持与客户的密切联系，积极开发新客户，保证采购量。</w:t>
      </w:r>
    </w:p>
    <w:p>
      <w:pPr>
        <w:ind w:left="0" w:right="0" w:firstLine="560"/>
        <w:spacing w:before="450" w:after="450" w:line="312" w:lineRule="auto"/>
      </w:pPr>
      <w:r>
        <w:rPr>
          <w:rFonts w:ascii="宋体" w:hAnsi="宋体" w:eastAsia="宋体" w:cs="宋体"/>
          <w:color w:val="000"/>
          <w:sz w:val="28"/>
          <w:szCs w:val="28"/>
        </w:rPr>
        <w:t xml:space="preserve">3，努力提高务实能力，切实解决基层职工和客户反映的实际问题。认真调研，谋大局，谋大势，出思路，出对策，抓落实，抓重点，抓亮点，工作一抓到底，抓出成效，说实话、干实事、求实效，说好做好，说到做到，求真务实，坚决克服形式主义，布置给下属的工作，一定要保证落实，取得实效。</w:t>
      </w:r>
    </w:p>
    <w:p>
      <w:pPr>
        <w:ind w:left="0" w:right="0" w:firstLine="560"/>
        <w:spacing w:before="450" w:after="450" w:line="312" w:lineRule="auto"/>
      </w:pPr>
      <w:r>
        <w:rPr>
          <w:rFonts w:ascii="宋体" w:hAnsi="宋体" w:eastAsia="宋体" w:cs="宋体"/>
          <w:color w:val="000"/>
          <w:sz w:val="28"/>
          <w:szCs w:val="28"/>
        </w:rPr>
        <w:t xml:space="preserve">4，创新工作模式，积极谋划新思路新点子。现在的时代是知识的时代，是创新的时代，作为一个领导者一定要保持一个积极的头脑，大胆创新，对传统的工作模式加以改进，进一步保证采购工作良性运转，为公司谋取更大的利益。</w:t>
      </w:r>
    </w:p>
    <w:p>
      <w:pPr>
        <w:ind w:left="0" w:right="0" w:firstLine="560"/>
        <w:spacing w:before="450" w:after="450" w:line="312" w:lineRule="auto"/>
      </w:pPr>
      <w:r>
        <w:rPr>
          <w:rFonts w:ascii="宋体" w:hAnsi="宋体" w:eastAsia="宋体" w:cs="宋体"/>
          <w:color w:val="000"/>
          <w:sz w:val="28"/>
          <w:szCs w:val="28"/>
        </w:rPr>
        <w:t xml:space="preserve">5，认真学习和发扬党的艰苦奋斗的优良传统和作风，进一步加强思想改造，提高思想认识，做到厉行节约，反对铺张浪费，吃苦在前、享受在后，为了公司的利益，艰苦的工作干在前，困难的时刻抢在前，乐于吃苦，甘于奉献，坚决克服享乐主义，全心全意为原料采购部和冶炼厂谋利益。</w:t>
      </w:r>
    </w:p>
    <w:p>
      <w:pPr>
        <w:ind w:left="0" w:right="0" w:firstLine="560"/>
        <w:spacing w:before="450" w:after="450" w:line="312" w:lineRule="auto"/>
      </w:pPr>
      <w:r>
        <w:rPr>
          <w:rFonts w:ascii="宋体" w:hAnsi="宋体" w:eastAsia="宋体" w:cs="宋体"/>
          <w:color w:val="000"/>
          <w:sz w:val="28"/>
          <w:szCs w:val="28"/>
        </w:rPr>
        <w:t xml:space="preserve">6，以艰苦奋斗、勤俭节约为荣，以贪图安逸、铺张浪费为耻。把艰苦朴素、勤俭节约作为政德标准，坚持勤俭办一切事情、率先垂范，从我做起、从现在做起，讲政治、讲正气，讲大局，不讲排场、不讲阔气、不与人攀比，抗得住诱惑、耐得住寂寞、守得住清贫、管得住小节，自觉接受群众监督，坚决克服奢靡之风。“欲影正者端其表，欲下廉者先之身”。领导干部既是教育实践活动的组织者、推进者、监督者，更是活动的参与者，在党风锤炼中起着重要的示范引领作用。“上下同欲者胜”，一个地方、一个部门风清气正，群众自然心气顺、干劲足;反之，远离群众，搞形式主义、腐化腐败那一套，自然“上有所好、下必甚焉”。总之，今后我将在领导和同志们的帮助支持下，自觉接受监督，进一步提高思想认识，转变工作作风，振奋精神，加倍努力，为我原料采购部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20_年党员个人述职报告范文(精)八</w:t>
      </w:r>
    </w:p>
    <w:p>
      <w:pPr>
        <w:ind w:left="0" w:right="0" w:firstLine="560"/>
        <w:spacing w:before="450" w:after="450" w:line="312" w:lineRule="auto"/>
      </w:pPr>
      <w:r>
        <w:rPr>
          <w:rFonts w:ascii="宋体" w:hAnsi="宋体" w:eastAsia="宋体" w:cs="宋体"/>
          <w:color w:val="000"/>
          <w:sz w:val="28"/>
          <w:szCs w:val="28"/>
        </w:rPr>
        <w:t xml:space="preserve">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xx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三、整改措施、努力方向</w:t>
      </w:r>
    </w:p>
    <w:p>
      <w:pPr>
        <w:ind w:left="0" w:right="0" w:firstLine="560"/>
        <w:spacing w:before="450" w:after="450" w:line="312" w:lineRule="auto"/>
      </w:pPr>
      <w:r>
        <w:rPr>
          <w:rFonts w:ascii="宋体" w:hAnsi="宋体" w:eastAsia="宋体" w:cs="宋体"/>
          <w:color w:val="000"/>
          <w:sz w:val="28"/>
          <w:szCs w:val="28"/>
        </w:rPr>
        <w:t xml:space="preserve">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20_年党员个人述职报告范文(精)九</w:t>
      </w:r>
    </w:p>
    <w:p>
      <w:pPr>
        <w:ind w:left="0" w:right="0" w:firstLine="560"/>
        <w:spacing w:before="450" w:after="450" w:line="312" w:lineRule="auto"/>
      </w:pPr>
      <w:r>
        <w:rPr>
          <w:rFonts w:ascii="宋体" w:hAnsi="宋体" w:eastAsia="宋体" w:cs="宋体"/>
          <w:color w:val="000"/>
          <w:sz w:val="28"/>
          <w:szCs w:val="28"/>
        </w:rPr>
        <w:t xml:space="preserve">回顾自我一年来的工作，现对照党员评议标准作如下自我评价：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xx大精神和习总书记重要讲话，深刻理解社会主义核心价值观，努力践行“三严三实”切实做到锤炼党性、改善作风、推动工作。作为一名工作人员，必须要有职责心，要有服务意识。在这个岗位上，我想首先我要增强自身的职责意识，这是做好本职工作的首要前提。有压力才会有动力，有紧张感才会有紧迫感。平时注意学习业务知识，锻炼业务本事。一年来的工作证明，领导和同事们对我的工作还是十分支持的，这样的支持和帮忙促使我提高，并且时刻牢记自我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我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2025-06-15T23:27:30+08:00</dcterms:created>
  <dcterms:modified xsi:type="dcterms:W3CDTF">2025-06-15T23:27:30+08:00</dcterms:modified>
</cp:coreProperties>
</file>

<file path=docProps/custom.xml><?xml version="1.0" encoding="utf-8"?>
<Properties xmlns="http://schemas.openxmlformats.org/officeDocument/2006/custom-properties" xmlns:vt="http://schemas.openxmlformats.org/officeDocument/2006/docPropsVTypes"/>
</file>