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最新个人述职报告((十三篇)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述职报告(一在这一年的工作中我遵章守纪、团结同事、求真务实，始终保持严谨认真的工作态度和一丝不苟的工作作风，老老实实做人，勤勤恳恳做事。下面我就这一年来的工作情况向大家作简要陈述：一、新的岗位，新的挑战我入职后的第一个项目是深圳分公司田...</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个人述职报告(一</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二、规范自己的言行，做合格的中建人</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四、尽心履职，全心全意当好称职的企业员工</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本学年，我担任六年级_班语文教学工作，并兼任六年级一班的班主任。下面我从自己本学年的业务学习、教育教学和班级管理三个方面进行述职报告。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个人述职报告(三</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我是行政人事部__，20__年_月因工作需要从前厅部培训师调至行政人事部，20__年_月_日起正式被任命为行政主管。下面我向大会作_年度任职期间的述职报告：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__、__、__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__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三、_年目标</w:t>
      </w:r>
    </w:p>
    <w:p>
      <w:pPr>
        <w:ind w:left="0" w:right="0" w:firstLine="560"/>
        <w:spacing w:before="450" w:after="450" w:line="312" w:lineRule="auto"/>
      </w:pPr>
      <w:r>
        <w:rPr>
          <w:rFonts w:ascii="宋体" w:hAnsi="宋体" w:eastAsia="宋体" w:cs="宋体"/>
          <w:color w:val="000"/>
          <w:sz w:val="28"/>
          <w:szCs w:val="28"/>
        </w:rPr>
        <w:t xml:space="preserve">总结_年，我没有在行政主管这个岗位上得到自我提升，没能有效地履行岗位职责，也没有体会到工作的乐趣，我深感惭愧。面对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以上是我于_年度任行政主管期间的述职报告，请予审议。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个人述职报告(五</w:t>
      </w:r>
    </w:p>
    <w:p>
      <w:pPr>
        <w:ind w:left="0" w:right="0" w:firstLine="560"/>
        <w:spacing w:before="450" w:after="450" w:line="312" w:lineRule="auto"/>
      </w:pPr>
      <w:r>
        <w:rPr>
          <w:rFonts w:ascii="宋体" w:hAnsi="宋体" w:eastAsia="宋体" w:cs="宋体"/>
          <w:color w:val="000"/>
          <w:sz w:val="28"/>
          <w:szCs w:val="28"/>
        </w:rPr>
        <w:t xml:space="preserve">【营销员】</w:t>
      </w:r>
    </w:p>
    <w:p>
      <w:pPr>
        <w:ind w:left="0" w:right="0" w:firstLine="560"/>
        <w:spacing w:before="450" w:after="450" w:line="312" w:lineRule="auto"/>
      </w:pPr>
      <w:r>
        <w:rPr>
          <w:rFonts w:ascii="宋体" w:hAnsi="宋体" w:eastAsia="宋体" w:cs="宋体"/>
          <w:color w:val="000"/>
          <w:sz w:val="28"/>
          <w:szCs w:val="28"/>
        </w:rPr>
        <w:t xml:space="preserve">__年，我在局领导的关心和培养下，在各位同事的支持下，勤奋工作，锐意进取，较好地履行了自己的工作职责，现作如下简要汇报：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个人述职报告(六</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_村支部书记这一年多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20__年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_为__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__村地处大坪乡的西部，主要农作物以水稻为主，其经济来源基本上是外出务工。由于地理位置的环境差异，发展相当缓慢，严重制约着__村的经济发展。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_年，为了改善__、__合建的__小学条件，在省委副秘书长__同志的大力支持下，争取资金110万元，对__小学进行全面的维修、改造和扩建，使_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_村联手加固改造__水库投入20多万元，对全村原有4000余米水渠进行全面检修，新建渠道20__米，20多口山塘得到清淤加固改造，储水能力增加近5万方，对被洪水冲毁的4处河坝进行了改建或重建，其中以__尤为突出，__组的山塘全部整修防漏，仅__大塘就投入资金3万多元，进行清淤、硬化与绿化。另外对__两座机埠进行了全面的维修改造。20__年以工程大、质量好，曾被__市作为水利建设的示范窗口，受到了_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_村村支书以来的时间里所做的一切工作，都离不开广大群众的监督支持，离不开上级党委的正确领导，在今后的工作中，我将一如既往踏实工作，不断提高自己的工作水平和服务能力，为__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个人述职报告(七</w:t>
      </w:r>
    </w:p>
    <w:p>
      <w:pPr>
        <w:ind w:left="0" w:right="0" w:firstLine="560"/>
        <w:spacing w:before="450" w:after="450" w:line="312" w:lineRule="auto"/>
      </w:pPr>
      <w:r>
        <w:rPr>
          <w:rFonts w:ascii="宋体" w:hAnsi="宋体" w:eastAsia="宋体" w:cs="宋体"/>
          <w:color w:val="000"/>
          <w:sz w:val="28"/>
          <w:szCs w:val="28"/>
        </w:rPr>
        <w:t xml:space="preserve">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个人述职报告(八</w:t>
      </w:r>
    </w:p>
    <w:p>
      <w:pPr>
        <w:ind w:left="0" w:right="0" w:firstLine="560"/>
        <w:spacing w:before="450" w:after="450" w:line="312" w:lineRule="auto"/>
      </w:pPr>
      <w:r>
        <w:rPr>
          <w:rFonts w:ascii="宋体" w:hAnsi="宋体" w:eastAsia="宋体" w:cs="宋体"/>
          <w:color w:val="000"/>
          <w:sz w:val="28"/>
          <w:szCs w:val="28"/>
        </w:rPr>
        <w:t xml:space="preserve">【药店店长】</w:t>
      </w:r>
    </w:p>
    <w:p>
      <w:pPr>
        <w:ind w:left="0" w:right="0" w:firstLine="560"/>
        <w:spacing w:before="450" w:after="450" w:line="312" w:lineRule="auto"/>
      </w:pPr>
      <w:r>
        <w:rPr>
          <w:rFonts w:ascii="宋体" w:hAnsi="宋体" w:eastAsia="宋体" w:cs="宋体"/>
          <w:color w:val="000"/>
          <w:sz w:val="28"/>
          <w:szCs w:val="28"/>
        </w:rPr>
        <w:t xml:space="preserve">20____年的岁末钟声即将敲响，回首20____，是播种希望的一年，也是收获硕果的一年，在上级领导的正确指导下，在公司各部门的通力配合下，在我们海王药店全体同仁的共同努力下，取得了可观的成绩。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光阴似箭，时光荏苒，不经意间，工作已经接近尾声。自20____年，我____位毅然来到贸易部门至今，已有将近两年时间。在这两年中，我切身的了解到了贸易部门的工作实际，掌握了贸易部的发展进程。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___公司的销售经营方式，实现我____公司的利益提升，促进我___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__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__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2025-05-02T21:50:08+08:00</dcterms:created>
  <dcterms:modified xsi:type="dcterms:W3CDTF">2025-05-02T21:50:08+08:00</dcterms:modified>
</cp:coreProperties>
</file>

<file path=docProps/custom.xml><?xml version="1.0" encoding="utf-8"?>
<Properties xmlns="http://schemas.openxmlformats.org/officeDocument/2006/custom-properties" xmlns:vt="http://schemas.openxmlformats.org/officeDocument/2006/docPropsVTypes"/>
</file>