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最新城管的述职报告如何写(8篇)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城管的述职报告如何写一您好!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w:t>
      </w:r>
    </w:p>
    <w:p>
      <w:pPr>
        <w:ind w:left="0" w:right="0" w:firstLine="560"/>
        <w:spacing w:before="450" w:after="450" w:line="312" w:lineRule="auto"/>
      </w:pPr>
      <w:r>
        <w:rPr>
          <w:rFonts w:ascii="黑体" w:hAnsi="黑体" w:eastAsia="黑体" w:cs="黑体"/>
          <w:color w:val="000000"/>
          <w:sz w:val="36"/>
          <w:szCs w:val="36"/>
          <w:b w:val="1"/>
          <w:bCs w:val="1"/>
        </w:rPr>
        <w:t xml:space="preserve">最新城管的述职报告如何写一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xx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xx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xx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最新城管的述职报告如何写二</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x万元，重点在提高社区环境卫生建设，改善居民居住环境和生活质量上下功夫，首先在对长江小区、青年小区、桔园小区进行试点，对三个小区36进行了环境改造，对破旧房屋适度归并改造21，拆除乱搭乱建7，搬迁柴草集中堆放36x处，新建道路2640x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次，市委王钦书记、王市长先后多次来管理区调研和指导工作。10月9日以来，苏州书记黄荣、市长阎立以及市委分管领导，市委各部门主要负责人、各县市区一把手以及各部委办主要负责人，各镇一把手等组织200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最新城管的述职报告如何写三</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最新城管的述职报告如何写四</w:t>
      </w:r>
    </w:p>
    <w:p>
      <w:pPr>
        <w:ind w:left="0" w:right="0" w:firstLine="560"/>
        <w:spacing w:before="450" w:after="450" w:line="312" w:lineRule="auto"/>
      </w:pPr>
      <w:r>
        <w:rPr>
          <w:rFonts w:ascii="宋体" w:hAnsi="宋体" w:eastAsia="宋体" w:cs="宋体"/>
          <w:color w:val="000"/>
          <w:sz w:val="28"/>
          <w:szCs w:val="28"/>
        </w:rPr>
        <w:t xml:space="preserve">20xx年，我校在区教育局、街道党工委、镇教办的正确领导下，以“科学发展观”和党的xx大，xx届五中、六中全会精神为指导，坚持质量立校，强化学校管理，加强队伍建设，优化教育行风，提升服务水平，推进特色教育，打造教育品牌，继续深入学习新课程标准，推进课程改革，加强教育理论学习，以新的教育观念指导学校工作，科学、规范管理学校，学校各项工作均取得了新的成绩。现述职如下</w:t>
      </w:r>
    </w:p>
    <w:p>
      <w:pPr>
        <w:ind w:left="0" w:right="0" w:firstLine="560"/>
        <w:spacing w:before="450" w:after="450" w:line="312" w:lineRule="auto"/>
      </w:pPr>
      <w:r>
        <w:rPr>
          <w:rFonts w:ascii="宋体" w:hAnsi="宋体" w:eastAsia="宋体" w:cs="宋体"/>
          <w:color w:val="000"/>
          <w:sz w:val="28"/>
          <w:szCs w:val="28"/>
        </w:rPr>
        <w:t xml:space="preserve">一、强化学习，不断提升自身综合素质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学校发展的使命。为此，我们以政治理论和法律法规学习为导向，以业务知识和管理技能学习为重点，以教育理论和教研科研为突破，多方学习，提升素养。我们积极参加上级有关部门组织的政治理论学习，参加远程教育培训，认真学习党的xx大，xx届二中、三中全会精神，自觉阅读管理著作，系统学习学校管理理论，丰富管理经验，提升我们的管理理念和能力。同时学校也积极组织全体教师进行业务理论学习，丰富老师们的理论知识和业务水平。x月份，学校给每一位老师配备了一本《活动建构论》，让老师们阅读学习，并组织了多种活动来加以督促，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二、强化责任，不断提升岗位履职能力</w:t>
      </w:r>
    </w:p>
    <w:p>
      <w:pPr>
        <w:ind w:left="0" w:right="0" w:firstLine="560"/>
        <w:spacing w:before="450" w:after="450" w:line="312" w:lineRule="auto"/>
      </w:pPr>
      <w:r>
        <w:rPr>
          <w:rFonts w:ascii="宋体" w:hAnsi="宋体" w:eastAsia="宋体" w:cs="宋体"/>
          <w:color w:val="000"/>
          <w:sz w:val="28"/>
          <w:szCs w:val="28"/>
        </w:rPr>
        <w:t xml:space="preserve">一年来，学校领导班子始终秉承“团结、落实、责任、自律”的理念，积极履行职责，以身作则，勤奋工作，始终做到三个坚持：一是坚持以学校大局为重。做到个人服从集体，不计个人得失，全心投入工作。扎扎实实做好第一线的各项管理工作。二是坚持深入群众。坚持“四勤”，即勤下教室、勤下操场、勤下食堂、勤下宿舍;与师生勤沟通，做到想师生所想，急师生所急。三是坚持教师本色。主动承担上课任务，深入教学第一线，带头巡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三、强化管理，不断提升学校办学实效</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通过加强制度建设、严格制度落实、完善管理体系，进一步优化学校管理。完善了《xx中学教职工考勤管理制度》、修定了《任课教师备课评价方案》和《课堂教学评价方案》以及制定了《xx中学办公用品采购制度》等规章制度及各类突发事件应急预案，做到以制度求规范、以规范促管理;在领导层内部进一步明确分工，落实责任，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①以人为本，坚持活动育人，提升德育实效。制定完善《xx中学班级考核管理办法》，落实班级考评，提高班主任队伍管理能力。坚持活动育人。在抓实德育常规工作的同时，主要以“活动育人”的方式，对学生进行思想教育、爱心教育、心理教育、感恩教育及安全法制、绿色环保、行为习惯养成等各类教育，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②刚柔并济，精细学校管理，保障质量提升。建立级部领导负责制，落实分管领导责任;完善《xx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③立足课堂，完善模式建构，提升教学效益。狠抓课堂教学主阵地建设，在深入推进学习《活动建构论》、尝试进行课堂教学改革的基础上，进一步抓实集体备课、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④课题为基，强化科研引导，实现以研促教。学校继续开展课题《基于农村学校针对学困生转化的实施策略》和《初中生学习动机的激发与保持的研究》的研究，基本做到“人人参与课题，课题惠及师生”，各项课题推进得力，进展顺利。全校教师共发表各级各类论文30余篇。</w:t>
      </w:r>
    </w:p>
    <w:p>
      <w:pPr>
        <w:ind w:left="0" w:right="0" w:firstLine="560"/>
        <w:spacing w:before="450" w:after="450" w:line="312" w:lineRule="auto"/>
      </w:pPr>
      <w:r>
        <w:rPr>
          <w:rFonts w:ascii="宋体" w:hAnsi="宋体" w:eastAsia="宋体" w:cs="宋体"/>
          <w:color w:val="000"/>
          <w:sz w:val="28"/>
          <w:szCs w:val="28"/>
        </w:rPr>
        <w:t xml:space="preserve">(三)、紧扣目标，提升品位，打造美丽和谐遥中。</w:t>
      </w:r>
    </w:p>
    <w:p>
      <w:pPr>
        <w:ind w:left="0" w:right="0" w:firstLine="560"/>
        <w:spacing w:before="450" w:after="450" w:line="312" w:lineRule="auto"/>
      </w:pPr>
      <w:r>
        <w:rPr>
          <w:rFonts w:ascii="宋体" w:hAnsi="宋体" w:eastAsia="宋体" w:cs="宋体"/>
          <w:color w:val="000"/>
          <w:sz w:val="28"/>
          <w:szCs w:val="28"/>
        </w:rPr>
        <w:t xml:space="preserve">从“净化、美化、优化、纯化”四个渠道入手，创新举措，集中开展“四个打造”专项活动，校园人文环境得到较大改善。</w:t>
      </w:r>
    </w:p>
    <w:p>
      <w:pPr>
        <w:ind w:left="0" w:right="0" w:firstLine="560"/>
        <w:spacing w:before="450" w:after="450" w:line="312" w:lineRule="auto"/>
      </w:pPr>
      <w:r>
        <w:rPr>
          <w:rFonts w:ascii="宋体" w:hAnsi="宋体" w:eastAsia="宋体" w:cs="宋体"/>
          <w:color w:val="000"/>
          <w:sz w:val="28"/>
          <w:szCs w:val="28"/>
        </w:rPr>
        <w:t xml:space="preserve">①以德为首，努力净化师生思想，打造文明校园。与公安、交警、城管等部门配合，加强学校周边环境综合整治，将社会对学生的不良影响减少到最小;自查清理校内安全隐患，开展师德师风教育，抵制有偿家教;加强学生思想道德建设，夯实日常行为管理，培养学生文明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②以美育人，致力美化学校环境，打造绿色校园。完成校园篮排球场地的规划绿化，实施锅炉房改造，降低环境污染，校园环境洁净卫生，为师生提供优美宁静的学习空间</w:t>
      </w:r>
    </w:p>
    <w:p>
      <w:pPr>
        <w:ind w:left="0" w:right="0" w:firstLine="560"/>
        <w:spacing w:before="450" w:after="450" w:line="312" w:lineRule="auto"/>
      </w:pPr>
      <w:r>
        <w:rPr>
          <w:rFonts w:ascii="宋体" w:hAnsi="宋体" w:eastAsia="宋体" w:cs="宋体"/>
          <w:color w:val="000"/>
          <w:sz w:val="28"/>
          <w:szCs w:val="28"/>
        </w:rPr>
        <w:t xml:space="preserve">③以书引人，优化培育方式，打造书香校园。全面开放图书楼，开展主题读书活动，浓郁校园文化氛围。</w:t>
      </w:r>
    </w:p>
    <w:p>
      <w:pPr>
        <w:ind w:left="0" w:right="0" w:firstLine="560"/>
        <w:spacing w:before="450" w:after="450" w:line="312" w:lineRule="auto"/>
      </w:pPr>
      <w:r>
        <w:rPr>
          <w:rFonts w:ascii="宋体" w:hAnsi="宋体" w:eastAsia="宋体" w:cs="宋体"/>
          <w:color w:val="000"/>
          <w:sz w:val="28"/>
          <w:szCs w:val="28"/>
        </w:rPr>
        <w:t xml:space="preserve">④以情动人，纯化学校风气，打造平安校园。以学风、校风为抓手，邀请公安、交警、消防部门进校园，进行主题教育和消防演练，以生动的案例来打动学生，以科学的方式来引导学生。同时健全安全防范体系，完善安全责任制度，落实教育举措，加强督查考核，全校师生安全意识、遵章守纪意识大大增强。</w:t>
      </w:r>
    </w:p>
    <w:p>
      <w:pPr>
        <w:ind w:left="0" w:right="0" w:firstLine="560"/>
        <w:spacing w:before="450" w:after="450" w:line="312" w:lineRule="auto"/>
      </w:pPr>
      <w:r>
        <w:rPr>
          <w:rFonts w:ascii="宋体" w:hAnsi="宋体" w:eastAsia="宋体" w:cs="宋体"/>
          <w:color w:val="000"/>
          <w:sz w:val="28"/>
          <w:szCs w:val="28"/>
        </w:rPr>
        <w:t xml:space="preserve">四、强化自律，不断提升廉洁治校的境界</w:t>
      </w:r>
    </w:p>
    <w:p>
      <w:pPr>
        <w:ind w:left="0" w:right="0" w:firstLine="560"/>
        <w:spacing w:before="450" w:after="450" w:line="312" w:lineRule="auto"/>
      </w:pPr>
      <w:r>
        <w:rPr>
          <w:rFonts w:ascii="宋体" w:hAnsi="宋体" w:eastAsia="宋体" w:cs="宋体"/>
          <w:color w:val="000"/>
          <w:sz w:val="28"/>
          <w:szCs w:val="28"/>
        </w:rPr>
        <w:t xml:space="preserve">1.我们一直重视学校党风廉政建设，在学校深入开展党风党纪教育，进一步提高了领导班子和全体党员廉洁自律的自觉性。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3.坚决实施阳光政策。严格财务收支管理，规范教育收费，按规定合理开支经费，实行阳光采购，主动接受群众监督。</w:t>
      </w:r>
    </w:p>
    <w:p>
      <w:pPr>
        <w:ind w:left="0" w:right="0" w:firstLine="560"/>
        <w:spacing w:before="450" w:after="450" w:line="312" w:lineRule="auto"/>
      </w:pPr>
      <w:r>
        <w:rPr>
          <w:rFonts w:ascii="宋体" w:hAnsi="宋体" w:eastAsia="宋体" w:cs="宋体"/>
          <w:color w:val="000"/>
          <w:sz w:val="28"/>
          <w:szCs w:val="28"/>
        </w:rPr>
        <w:t xml:space="preserve">五、强化反思，不断提升领导发展的能力</w:t>
      </w:r>
    </w:p>
    <w:p>
      <w:pPr>
        <w:ind w:left="0" w:right="0" w:firstLine="560"/>
        <w:spacing w:before="450" w:after="450" w:line="312" w:lineRule="auto"/>
      </w:pPr>
      <w:r>
        <w:rPr>
          <w:rFonts w:ascii="宋体" w:hAnsi="宋体" w:eastAsia="宋体" w:cs="宋体"/>
          <w:color w:val="000"/>
          <w:sz w:val="28"/>
          <w:szCs w:val="28"/>
        </w:rPr>
        <w:t xml:space="preserve">通过自省反思，我们清醒地知道作为领导干部，还有很多不足。例如，对学校发展缺少更深层次、更高品位的规划;管理工作的精细度和艺术性还不够。在今后的工作中，我们将克服自身的缺点和不足，以更加饱满的工作热情、更加负责的工作态度，更加科学的工作方法，坚持在学习中实践，在反思中提高，在校长这个依托众人智慧、发挥个人才智的宽阔平台上，更好地工作，为提高遥墙中学的教育教学质量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最新城管的述职报告如何写五</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两个最佳环境”的工作目标，按照“建一流班子，带一流队伍，创一流业绩”的总体规划，坚持“依法行政，公正执法，从严治队，服务大局”的工作方针，以“公正执法，执法为民”为主题，以“规范和创新”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集体”、“森博会先进单位”，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 按照“三个代表”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邓小平理论、“三个代表”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总结《城管队员年终总结》。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责任落实”的原则，完善管理机制。一年来，我们积极探索符合综合执法工作规律的管理机制，按照“运转协调、责任落实”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一)、攻坚克难，稳步推进，一层建筑拆除圆满完成。今年上半年，按照市局安排，我们具体实施了宝鸡有史以来最大规模的拆除改造活动。组织力量对市区沿街一层建筑情况进行了全面调查摸底，制定了具体的拆除工作实施方案, 整个拆除工作分宣传动员、调查摸底和实施拆除三个阶段，并建立了拆除工作责任制，层层分解拆除任务，划片包干，责任到人。仅三个多月时间，就拆除了市区沿街一层建筑135处，总面积达9.2万平方米。进一步解决了我市创建国家卫生城市和创建国家环保模范城市的硬件环境问题，解决绿化面积不足矛盾，形成良好的城市景观环境和生态环境;解决了市区车辆停放场地不足的矛盾;盘活城市经营用房4000多间，13万平方米，优化了市区商业网点合理布局。由于部署周密，措施得力，方法灵活，拆除工作没有引发一起群众上访事件，达到了“零投诉”，实现了环境优化和社会稳定的“双赢”，拆除工作充分体现了工作的高水平和高效率。</w:t>
      </w:r>
    </w:p>
    <w:p>
      <w:pPr>
        <w:ind w:left="0" w:right="0" w:firstLine="560"/>
        <w:spacing w:before="450" w:after="450" w:line="312" w:lineRule="auto"/>
      </w:pPr>
      <w:r>
        <w:rPr>
          <w:rFonts w:ascii="黑体" w:hAnsi="黑体" w:eastAsia="黑体" w:cs="黑体"/>
          <w:color w:val="000000"/>
          <w:sz w:val="36"/>
          <w:szCs w:val="36"/>
          <w:b w:val="1"/>
          <w:bCs w:val="1"/>
        </w:rPr>
        <w:t xml:space="preserve">最新城管的述职报告如何写六</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城管成功转正并工作终老，但是生活是残酷的，巨大的生活压力迫使我抬起头来，去遥望那碧蓝的天空。这时，我多么羡慕那自由飞翔的小鸟，还有那些坐得起飞机的人啊。每个月的月底(因为单位压一个月工资)，我会满心欢喜的拿着微薄的工资去还上个月的欠债，每个月的月中，我为了省钱会努力勒紧裤带，重复性的，每个月头，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单位与单位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单位有培训计划，有培养机制，单位会尽量把每一位队员培养成无理想，无道德，无文化，无素质的四无新人，工资会涨的，面包会有的，这是领导人经常谈到的话题，但是可俺就看不明白，福利待遇什么都没有，还拖欠几个月的工资没发了，等你们涨待遇，到时候，黄花菜都凉喽。如有反抗者，一律“严办”------。该自己的不能要，被黑的加班补助不能说。 真是龙入浅水遭虾戏，虎落平原被去犬欺!</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 所以我不想我的老娘每天被人骂，更不想哪天走在街上被人砍，更不想流血也流泪，还要忍气吞声，担心受怕工资发不下来。</w:t>
      </w:r>
    </w:p>
    <w:p>
      <w:pPr>
        <w:ind w:left="0" w:right="0" w:firstLine="560"/>
        <w:spacing w:before="450" w:after="450" w:line="312" w:lineRule="auto"/>
      </w:pPr>
      <w:r>
        <w:rPr>
          <w:rFonts w:ascii="宋体" w:hAnsi="宋体" w:eastAsia="宋体" w:cs="宋体"/>
          <w:color w:val="000"/>
          <w:sz w:val="28"/>
          <w:szCs w:val="28"/>
        </w:rPr>
        <w:t xml:space="preserve">因此本人因为个人原因，确实无法被单位洗脑，决定离开已经服务2年的城管。</w:t>
      </w:r>
    </w:p>
    <w:p>
      <w:pPr>
        <w:ind w:left="0" w:right="0" w:firstLine="560"/>
        <w:spacing w:before="450" w:after="450" w:line="312" w:lineRule="auto"/>
      </w:pPr>
      <w:r>
        <w:rPr>
          <w:rFonts w:ascii="宋体" w:hAnsi="宋体" w:eastAsia="宋体" w:cs="宋体"/>
          <w:color w:val="000"/>
          <w:sz w:val="28"/>
          <w:szCs w:val="28"/>
        </w:rPr>
        <w:t xml:space="preserve">请求领导批准，另请高就!</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最新城管的述职报告如何写七</w:t>
      </w:r>
    </w:p>
    <w:p>
      <w:pPr>
        <w:ind w:left="0" w:right="0" w:firstLine="560"/>
        <w:spacing w:before="450" w:after="450" w:line="312" w:lineRule="auto"/>
      </w:pPr>
      <w:r>
        <w:rPr>
          <w:rFonts w:ascii="宋体" w:hAnsi="宋体" w:eastAsia="宋体" w:cs="宋体"/>
          <w:color w:val="000"/>
          <w:sz w:val="28"/>
          <w:szCs w:val="28"/>
        </w:rPr>
        <w:t xml:space="preserve">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今天，我演讲的题目是——和谐城管，让社会更和谐。</w:t>
      </w:r>
    </w:p>
    <w:p>
      <w:pPr>
        <w:ind w:left="0" w:right="0" w:firstLine="560"/>
        <w:spacing w:before="450" w:after="450" w:line="312" w:lineRule="auto"/>
      </w:pPr>
      <w:r>
        <w:rPr>
          <w:rFonts w:ascii="宋体" w:hAnsi="宋体" w:eastAsia="宋体" w:cs="宋体"/>
          <w:color w:val="000"/>
          <w:sz w:val="28"/>
          <w:szCs w:val="28"/>
        </w:rPr>
        <w:t xml:space="preserve">有一种美，令人惊艳，令人追求，这是一种可以吸引目光的美，她——光彩夺目;有一种美，飘逸云端，深埋古垒，这是一种可以吸引灵魂的美，她——深藏不露;有一种美，朴实真挚，发自肺腑，这是一种可以创造奇迹的美，她——无处不在。</w:t>
      </w:r>
    </w:p>
    <w:p>
      <w:pPr>
        <w:ind w:left="0" w:right="0" w:firstLine="560"/>
        <w:spacing w:before="450" w:after="450" w:line="312" w:lineRule="auto"/>
      </w:pPr>
      <w:r>
        <w:rPr>
          <w:rFonts w:ascii="宋体" w:hAnsi="宋体" w:eastAsia="宋体" w:cs="宋体"/>
          <w:color w:val="000"/>
          <w:sz w:val="28"/>
          <w:szCs w:val="28"/>
        </w:rPr>
        <w:t xml:space="preserve">这便是和谐之美。</w:t>
      </w:r>
    </w:p>
    <w:p>
      <w:pPr>
        <w:ind w:left="0" w:right="0" w:firstLine="560"/>
        <w:spacing w:before="450" w:after="450" w:line="312" w:lineRule="auto"/>
      </w:pPr>
      <w:r>
        <w:rPr>
          <w:rFonts w:ascii="宋体" w:hAnsi="宋体" w:eastAsia="宋体" w:cs="宋体"/>
          <w:color w:val="000"/>
          <w:sz w:val="28"/>
          <w:szCs w:val="28"/>
        </w:rPr>
        <w:t xml:space="preserve">和谐之美印于社会就是民主法制、公平正义、诚信友爱、充满活力、安定有序、人与自然和谐相处的社会，这是我们建设国家的最高目标。和谐之美印于城管就是街景优美、街境整洁、秩序井然、适宜人居的和谐环境，这是我们城管人管理城市的最高要求，也是和谐城管的最佳体现，更是我们城管人奉献社会的最好写照。</w:t>
      </w:r>
    </w:p>
    <w:p>
      <w:pPr>
        <w:ind w:left="0" w:right="0" w:firstLine="560"/>
        <w:spacing w:before="450" w:after="450" w:line="312" w:lineRule="auto"/>
      </w:pPr>
      <w:r>
        <w:rPr>
          <w:rFonts w:ascii="宋体" w:hAnsi="宋体" w:eastAsia="宋体" w:cs="宋体"/>
          <w:color w:val="000"/>
          <w:sz w:val="28"/>
          <w:szCs w:val="28"/>
        </w:rPr>
        <w:t xml:space="preserve">和谐之美在于城管人的善良。在市容管理过程中，因为拥有一颗善良的心，我们才能充分理解流动商贩的各种苦处，在工作中给予他们恰如其分的关怀。为帮助解决他们的合理需求，我们一起奔走于大街小巷，认真听取他们的意见，在不影响城市市容的前提下妥善为他们安排好谋生之地。这样以心换心的真情，就像一剂鲜艳的颜料，使原本机械的工作变得生动起来;也像一缕缕春风，使疲倦满脸的城管人变得轻松起来;更像一位高级调理师，使略显疲惫的心重新充满了活力与希望。</w:t>
      </w:r>
    </w:p>
    <w:p>
      <w:pPr>
        <w:ind w:left="0" w:right="0" w:firstLine="560"/>
        <w:spacing w:before="450" w:after="450" w:line="312" w:lineRule="auto"/>
      </w:pPr>
      <w:r>
        <w:rPr>
          <w:rFonts w:ascii="宋体" w:hAnsi="宋体" w:eastAsia="宋体" w:cs="宋体"/>
          <w:color w:val="000"/>
          <w:sz w:val="28"/>
          <w:szCs w:val="28"/>
        </w:rPr>
        <w:t xml:space="preserve">和谐之美在于城管人的有用。以“有用”为基准，我们才有了勇于牺牲、全心投入的干劲与信心。每当深夜回家，看见已经熟睡的孩子，眼角还噙着想念爸妈泪珠的时候，每当为了查处违章，陪伴着星星和月亮苦苦燃烧激情与思维的时候，每当由于加班加点工作而顾不上安慰家属、照顾父母、全家共享天伦之乐的时候，这时候的我们也会想到很多，很多。工作本来就是另外一种生活，生活也是另外一种工作，他们相互依存，互为平衡，但如果一种工作让人失去太多，那么，拥有这种工作的人就需要一种精神来支撑，这种精神就是：牺牲自我，全心为民。正是这种力量，我们城管人的奋斗才有了更多的滋味与沉淀，我们城管人的人生才变得更加富有与灿烂。</w:t>
      </w:r>
    </w:p>
    <w:p>
      <w:pPr>
        <w:ind w:left="0" w:right="0" w:firstLine="560"/>
        <w:spacing w:before="450" w:after="450" w:line="312" w:lineRule="auto"/>
      </w:pPr>
      <w:r>
        <w:rPr>
          <w:rFonts w:ascii="宋体" w:hAnsi="宋体" w:eastAsia="宋体" w:cs="宋体"/>
          <w:color w:val="000"/>
          <w:sz w:val="28"/>
          <w:szCs w:val="28"/>
        </w:rPr>
        <w:t xml:space="preserve">和谐之美在于城管人的快乐。生命的真谛，在于微笑着面对生活与工作。让自己快乐，更为别人快乐。因为有了这样一种对生命本质的参透，我们才能够以一份宽阔的胸怀去体验自己，关心别人。放下自己的名利，想着他人的利益，把自己的事业与大众的利益联系在一起，这样，心情舒畅、坦然若定。于是便觉得阳光如此地温暖，空气如此地清新，城管事业才如此地壮丽、世界也如此地美好。</w:t>
      </w:r>
    </w:p>
    <w:p>
      <w:pPr>
        <w:ind w:left="0" w:right="0" w:firstLine="560"/>
        <w:spacing w:before="450" w:after="450" w:line="312" w:lineRule="auto"/>
      </w:pPr>
      <w:r>
        <w:rPr>
          <w:rFonts w:ascii="宋体" w:hAnsi="宋体" w:eastAsia="宋体" w:cs="宋体"/>
          <w:color w:val="000"/>
          <w:sz w:val="28"/>
          <w:szCs w:val="28"/>
        </w:rPr>
        <w:t xml:space="preserve">选择善良，就要立党为公、执法为民;选择有用，就要甘于牺牲、奉献大众;选择快乐，就要坚定操守、清正廉洁。同志们:让我们燃烧自已、燃烧自己的生命，使生命之光大放异彩;让我们所有的热血，都为道路的畅通而流动;让我们所有的汗水，都为城市的亮丽而挥洒;让我们所有的激情，都为社会的和谐而澎湃吧!汗水可以为我们作证，骄阳在为我们写照，冰霜在为我们刻画，我们是和谐社会的马前卒，我们是和谐城管的开路人!我们在让社会更和谐。</w:t>
      </w:r>
    </w:p>
    <w:p>
      <w:pPr>
        <w:ind w:left="0" w:right="0" w:firstLine="560"/>
        <w:spacing w:before="450" w:after="450" w:line="312" w:lineRule="auto"/>
      </w:pPr>
      <w:r>
        <w:rPr>
          <w:rFonts w:ascii="黑体" w:hAnsi="黑体" w:eastAsia="黑体" w:cs="黑体"/>
          <w:color w:val="000000"/>
          <w:sz w:val="36"/>
          <w:szCs w:val="36"/>
          <w:b w:val="1"/>
          <w:bCs w:val="1"/>
        </w:rPr>
        <w:t xml:space="preserve">最新城管的述职报告如何写八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本人怀着万分愧疚的心情递交这份检讨书，以充分反省自身在工作当中出现的不良问题。</w:t>
      </w:r>
    </w:p>
    <w:p>
      <w:pPr>
        <w:ind w:left="0" w:right="0" w:firstLine="560"/>
        <w:spacing w:before="450" w:after="450" w:line="312" w:lineRule="auto"/>
      </w:pPr>
      <w:r>
        <w:rPr>
          <w:rFonts w:ascii="宋体" w:hAnsi="宋体" w:eastAsia="宋体" w:cs="宋体"/>
          <w:color w:val="000"/>
          <w:sz w:val="28"/>
          <w:szCs w:val="28"/>
        </w:rPr>
        <w:t xml:space="preserve">回顾错误经过：20xx年x月x日，我在城管巡视工作当中见路上有人非法占道经营，上前阻止处理期间跟摊主发生口诀，之后没有很好得理性对待，爆发了肢体冲突。事后造成摊主轻伤，本人受了轻伤。这次事故造成得影响非常不好，给市城管执法大队的声誉也造成不良影响，对此我感到万分愧疚。</w:t>
      </w:r>
    </w:p>
    <w:p>
      <w:pPr>
        <w:ind w:left="0" w:right="0" w:firstLine="560"/>
        <w:spacing w:before="450" w:after="450" w:line="312" w:lineRule="auto"/>
      </w:pPr>
      <w:r>
        <w:rPr>
          <w:rFonts w:ascii="宋体" w:hAnsi="宋体" w:eastAsia="宋体" w:cs="宋体"/>
          <w:color w:val="000"/>
          <w:sz w:val="28"/>
          <w:szCs w:val="28"/>
        </w:rPr>
        <w:t xml:space="preserve">接受领导批评教育以后，我深深得意识到了自身所存在的错误问题：</w:t>
      </w:r>
    </w:p>
    <w:p>
      <w:pPr>
        <w:ind w:left="0" w:right="0" w:firstLine="560"/>
        <w:spacing w:before="450" w:after="450" w:line="312" w:lineRule="auto"/>
      </w:pPr>
      <w:r>
        <w:rPr>
          <w:rFonts w:ascii="宋体" w:hAnsi="宋体" w:eastAsia="宋体" w:cs="宋体"/>
          <w:color w:val="000"/>
          <w:sz w:val="28"/>
          <w:szCs w:val="28"/>
        </w:rPr>
        <w:t xml:space="preserve">首先，我没有一份成熟稳固的执法态度，缺乏对于城管工作的深刻理解。城管领导常年开会都要重点强调执法理念，教育我们要科学执法、理性执法、成熟执法。一直以来我都没有理解好这些理念，没有体会到执法工作应该理性客观得面对，特别是不应该掺入个人感情，不能因为一些小摩擦而产生怒气。此间事故，恰恰是因为我心态还是不够成熟，遇到问题没有多一份思考与忍耐，执法态度上趋于蛮横，从而导致了摊主的不满。其次，我的言语表达能力与沟通能力非常欠缺。身为一名执法人员，本身应该具备良好的沟通能力，这也是城管工作者的必备素养。然而我此番遇到问题却没有很好得跟摊主沟通，事后得知该名摊主原本也愿意配合相关的处理，就因为我态度蛮横改变了形势局势导致了事故的发生。再有，我还是年轻缺乏一份怜悯与关爱。同样都是爹妈的孩子，摊主还是比我年长的人，工作艰辛、生活不易，我们城管人员执法过程当中更应该融入一份宽容与同情，多做沟通与交流，少些粗暴。城管工作本身就是为了城市的美化与繁荣，粗暴执法不仅没有起到美化市容作用，反而在人们群众心里造成了负面冲击，这是本末倒置的。</w:t>
      </w:r>
    </w:p>
    <w:p>
      <w:pPr>
        <w:ind w:left="0" w:right="0" w:firstLine="560"/>
        <w:spacing w:before="450" w:after="450" w:line="312" w:lineRule="auto"/>
      </w:pPr>
      <w:r>
        <w:rPr>
          <w:rFonts w:ascii="宋体" w:hAnsi="宋体" w:eastAsia="宋体" w:cs="宋体"/>
          <w:color w:val="000"/>
          <w:sz w:val="28"/>
          <w:szCs w:val="28"/>
        </w:rPr>
        <w:t xml:space="preserve">总而言之，本人经过这两天的深刻反省，意识到自身存在的问题。在此，郑重得向领导保证：从今往后一定要努力改善执法工作，争取成为一名优秀的城管队员。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2025-05-17T08:47:53+08:00</dcterms:created>
  <dcterms:modified xsi:type="dcterms:W3CDTF">2025-05-17T08:47:53+08:00</dcterms:modified>
</cp:coreProperties>
</file>

<file path=docProps/custom.xml><?xml version="1.0" encoding="utf-8"?>
<Properties xmlns="http://schemas.openxmlformats.org/officeDocument/2006/custom-properties" xmlns:vt="http://schemas.openxmlformats.org/officeDocument/2006/docPropsVTypes"/>
</file>